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1217" w14:textId="76EB9E53" w:rsidR="003825BB" w:rsidRPr="00BE31D2" w:rsidRDefault="003825BB" w:rsidP="003825BB">
      <w:pPr>
        <w:jc w:val="center"/>
        <w:rPr>
          <w:b/>
          <w:bCs/>
          <w:u w:val="single"/>
        </w:rPr>
      </w:pPr>
      <w:r w:rsidRPr="00BE31D2">
        <w:rPr>
          <w:b/>
          <w:bCs/>
          <w:u w:val="single"/>
        </w:rPr>
        <w:t xml:space="preserve">WAYHA Board Meeting </w:t>
      </w:r>
      <w:r w:rsidR="00C50A15">
        <w:rPr>
          <w:b/>
          <w:bCs/>
          <w:u w:val="single"/>
        </w:rPr>
        <w:t>Minutes</w:t>
      </w:r>
    </w:p>
    <w:p w14:paraId="5FE3CB1A" w14:textId="77777777" w:rsidR="003825BB" w:rsidRPr="00BE31D2" w:rsidRDefault="003825BB" w:rsidP="003825BB">
      <w:pPr>
        <w:jc w:val="center"/>
        <w:rPr>
          <w:b/>
          <w:bCs/>
        </w:rPr>
      </w:pPr>
      <w:r>
        <w:rPr>
          <w:b/>
          <w:bCs/>
        </w:rPr>
        <w:t>3-23-25 12p</w:t>
      </w:r>
    </w:p>
    <w:p w14:paraId="40F3A0FA" w14:textId="77777777" w:rsidR="003825BB" w:rsidRPr="00BE31D2" w:rsidRDefault="003825BB" w:rsidP="003825BB">
      <w:pPr>
        <w:jc w:val="center"/>
        <w:rPr>
          <w:b/>
          <w:bCs/>
        </w:rPr>
      </w:pPr>
      <w:r w:rsidRPr="00BE31D2">
        <w:rPr>
          <w:b/>
          <w:bCs/>
        </w:rPr>
        <w:t xml:space="preserve">Waupaca Expo Mezzanine </w:t>
      </w:r>
    </w:p>
    <w:p w14:paraId="5D736C50" w14:textId="60906F21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Call to Order</w:t>
      </w:r>
      <w:r w:rsidR="00621F40">
        <w:rPr>
          <w:b/>
          <w:bCs/>
        </w:rPr>
        <w:t xml:space="preserve">: </w:t>
      </w:r>
      <w:r w:rsidR="00621F40" w:rsidRPr="009C2222">
        <w:t>Carl</w:t>
      </w:r>
      <w:r w:rsidR="00A404DD">
        <w:t>.</w:t>
      </w:r>
    </w:p>
    <w:p w14:paraId="300F1C92" w14:textId="18997D47" w:rsidR="003825BB" w:rsidRPr="001E64C1" w:rsidRDefault="003825BB" w:rsidP="003825BB">
      <w:pPr>
        <w:pStyle w:val="ListParagraph"/>
        <w:rPr>
          <w:b/>
          <w:bCs/>
        </w:rPr>
      </w:pPr>
      <w:r w:rsidRPr="00BE31D2">
        <w:rPr>
          <w:b/>
          <w:bCs/>
        </w:rPr>
        <w:t xml:space="preserve">Time of Meeting: </w:t>
      </w:r>
      <w:r w:rsidR="00621F40" w:rsidRPr="00A404DD">
        <w:t>12:00</w:t>
      </w:r>
    </w:p>
    <w:p w14:paraId="4EC7C8E8" w14:textId="349FB5A8" w:rsidR="003825BB" w:rsidRPr="00A404DD" w:rsidRDefault="003825BB" w:rsidP="003825BB">
      <w:pPr>
        <w:pStyle w:val="ListParagraph"/>
        <w:numPr>
          <w:ilvl w:val="0"/>
          <w:numId w:val="1"/>
        </w:numPr>
      </w:pPr>
      <w:r w:rsidRPr="00BE31D2">
        <w:rPr>
          <w:b/>
          <w:bCs/>
        </w:rPr>
        <w:t>Roll Call</w:t>
      </w:r>
      <w:r>
        <w:rPr>
          <w:b/>
          <w:bCs/>
        </w:rPr>
        <w:t>:</w:t>
      </w:r>
      <w:r w:rsidR="00621F40">
        <w:rPr>
          <w:b/>
          <w:bCs/>
        </w:rPr>
        <w:t xml:space="preserve"> </w:t>
      </w:r>
      <w:r w:rsidR="00621F40" w:rsidRPr="00A404DD">
        <w:t>Carl</w:t>
      </w:r>
      <w:r w:rsidR="00A404DD" w:rsidRPr="00A404DD">
        <w:t xml:space="preserve"> Johnson</w:t>
      </w:r>
      <w:r w:rsidR="00621F40" w:rsidRPr="00A404DD">
        <w:t xml:space="preserve"> , Misty</w:t>
      </w:r>
      <w:r w:rsidR="00A404DD" w:rsidRPr="00A404DD">
        <w:t xml:space="preserve"> Holzman</w:t>
      </w:r>
      <w:r w:rsidR="00621F40" w:rsidRPr="00A404DD">
        <w:t>, Forrest</w:t>
      </w:r>
      <w:r w:rsidR="00A404DD" w:rsidRPr="00A404DD">
        <w:t xml:space="preserve"> Wright</w:t>
      </w:r>
      <w:r w:rsidR="00621F40" w:rsidRPr="00A404DD">
        <w:t>, Brandon</w:t>
      </w:r>
      <w:r w:rsidR="00A404DD" w:rsidRPr="00A404DD">
        <w:t xml:space="preserve"> McPeak</w:t>
      </w:r>
      <w:r w:rsidR="00621F40" w:rsidRPr="00A404DD">
        <w:t>, Mara</w:t>
      </w:r>
      <w:r w:rsidR="00A404DD" w:rsidRPr="00A404DD">
        <w:t xml:space="preserve"> Schulz</w:t>
      </w:r>
      <w:r w:rsidR="00621F40" w:rsidRPr="00A404DD">
        <w:t>, Bob</w:t>
      </w:r>
      <w:r w:rsidR="00A404DD" w:rsidRPr="00A404DD">
        <w:t xml:space="preserve"> Schulz</w:t>
      </w:r>
      <w:r w:rsidR="00621F40" w:rsidRPr="00A404DD">
        <w:t>, Zac</w:t>
      </w:r>
      <w:r w:rsidR="00A404DD" w:rsidRPr="00A404DD">
        <w:t xml:space="preserve"> Loughrin</w:t>
      </w:r>
      <w:r w:rsidR="00621F40" w:rsidRPr="00A404DD">
        <w:t>, Andy</w:t>
      </w:r>
      <w:r w:rsidR="00A404DD" w:rsidRPr="00A404DD">
        <w:t xml:space="preserve"> </w:t>
      </w:r>
      <w:proofErr w:type="spellStart"/>
      <w:r w:rsidR="00A404DD" w:rsidRPr="00A404DD">
        <w:t>Strobusch</w:t>
      </w:r>
      <w:proofErr w:type="spellEnd"/>
      <w:r w:rsidR="00621F40" w:rsidRPr="00A404DD">
        <w:t>, Dawson</w:t>
      </w:r>
      <w:r w:rsidR="00A404DD" w:rsidRPr="00A404DD">
        <w:t xml:space="preserve"> Bohm</w:t>
      </w:r>
      <w:r w:rsidR="00621F40" w:rsidRPr="00A404DD">
        <w:t>, Collin</w:t>
      </w:r>
      <w:r w:rsidR="00A404DD" w:rsidRPr="00A404DD">
        <w:t xml:space="preserve"> </w:t>
      </w:r>
      <w:proofErr w:type="spellStart"/>
      <w:r w:rsidR="00A404DD" w:rsidRPr="00A404DD">
        <w:t>Dysktra</w:t>
      </w:r>
      <w:proofErr w:type="spellEnd"/>
      <w:r w:rsidR="00A404DD" w:rsidRPr="00A404DD">
        <w:t>, Melanie Saykally</w:t>
      </w:r>
      <w:r w:rsidR="00621F40" w:rsidRPr="00A404DD">
        <w:t xml:space="preserve">. </w:t>
      </w:r>
    </w:p>
    <w:p w14:paraId="61734B24" w14:textId="0B55350D" w:rsidR="003825BB" w:rsidRPr="00A404DD" w:rsidRDefault="003825BB" w:rsidP="003825BB">
      <w:pPr>
        <w:ind w:left="720"/>
      </w:pPr>
      <w:r w:rsidRPr="00A404DD">
        <w:t xml:space="preserve">Excused Absent: </w:t>
      </w:r>
      <w:r w:rsidR="00621F40" w:rsidRPr="00A404DD">
        <w:t>Melanie Hirte, Peter Olson</w:t>
      </w:r>
      <w:r w:rsidR="00A404DD" w:rsidRPr="00A404DD">
        <w:t>.</w:t>
      </w:r>
    </w:p>
    <w:p w14:paraId="1F167C45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Approval of last meeting minutes</w:t>
      </w:r>
    </w:p>
    <w:p w14:paraId="3CAA34E3" w14:textId="52085A96" w:rsidR="003825BB" w:rsidRPr="00AF0ED1" w:rsidRDefault="00621F40" w:rsidP="003825BB">
      <w:pPr>
        <w:pStyle w:val="ListParagraph"/>
      </w:pPr>
      <w:r>
        <w:t xml:space="preserve">Motion: Forrest, Bob Second. All in favor. </w:t>
      </w:r>
      <w:r w:rsidR="00A404DD">
        <w:t>Approved.</w:t>
      </w:r>
    </w:p>
    <w:p w14:paraId="68BBCFCA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Financial Report- </w:t>
      </w:r>
      <w:r>
        <w:rPr>
          <w:b/>
          <w:bCs/>
        </w:rPr>
        <w:t>Misty Holzman</w:t>
      </w:r>
    </w:p>
    <w:p w14:paraId="0EA5A2D8" w14:textId="77777777" w:rsidR="006231CB" w:rsidRDefault="00621F40" w:rsidP="00A404DD">
      <w:pPr>
        <w:pStyle w:val="ListParagraph"/>
      </w:pPr>
      <w:r>
        <w:t>-</w:t>
      </w:r>
      <w:r w:rsidR="00A404DD">
        <w:t xml:space="preserve">Bob: </w:t>
      </w:r>
      <w:r>
        <w:t xml:space="preserve">Year to date- Cash position is good. </w:t>
      </w:r>
    </w:p>
    <w:p w14:paraId="51463531" w14:textId="0364F5B0" w:rsidR="00621F40" w:rsidRDefault="006231CB" w:rsidP="00A404DD">
      <w:pPr>
        <w:pStyle w:val="ListParagraph"/>
      </w:pPr>
      <w:r>
        <w:t>-</w:t>
      </w:r>
      <w:r w:rsidR="00621F40">
        <w:t xml:space="preserve">Concession </w:t>
      </w:r>
      <w:r w:rsidR="00A404DD">
        <w:t xml:space="preserve">revenue is </w:t>
      </w:r>
      <w:r w:rsidR="00621F40">
        <w:t xml:space="preserve">up </w:t>
      </w:r>
      <w:r w:rsidR="00A404DD">
        <w:t xml:space="preserve">$1,400 but costs are </w:t>
      </w:r>
      <w:r w:rsidR="00C94B05">
        <w:t>up</w:t>
      </w:r>
      <w:r w:rsidR="00A404DD">
        <w:t xml:space="preserve"> $4,000 but doesn’t make sense with price increases that were instituted. </w:t>
      </w:r>
    </w:p>
    <w:p w14:paraId="5D81D715" w14:textId="7443DA15" w:rsidR="00621F40" w:rsidRDefault="00621F40" w:rsidP="003825BB">
      <w:pPr>
        <w:pStyle w:val="ListParagraph"/>
      </w:pPr>
      <w:r>
        <w:t>-Donations are down</w:t>
      </w:r>
      <w:r w:rsidR="00A404DD">
        <w:t>.</w:t>
      </w:r>
    </w:p>
    <w:p w14:paraId="43DA572E" w14:textId="3B302973" w:rsidR="00621F40" w:rsidRDefault="00621F40" w:rsidP="003825BB">
      <w:pPr>
        <w:pStyle w:val="ListParagraph"/>
      </w:pPr>
      <w:r>
        <w:t xml:space="preserve">-Event income down. </w:t>
      </w:r>
    </w:p>
    <w:p w14:paraId="074B9358" w14:textId="724260FE" w:rsidR="00621F40" w:rsidRDefault="00621F40" w:rsidP="003825BB">
      <w:pPr>
        <w:pStyle w:val="ListParagraph"/>
      </w:pPr>
      <w:r>
        <w:t xml:space="preserve">-Raffle dollars are down. </w:t>
      </w:r>
    </w:p>
    <w:p w14:paraId="69177DE9" w14:textId="7F605BBB" w:rsidR="00621F40" w:rsidRDefault="00621F40" w:rsidP="003825BB">
      <w:pPr>
        <w:pStyle w:val="ListParagraph"/>
      </w:pPr>
      <w:r>
        <w:t xml:space="preserve">-Total registration/tournament are down. Overall revue down $40,000. </w:t>
      </w:r>
    </w:p>
    <w:p w14:paraId="29BC5AA4" w14:textId="103F8F35" w:rsidR="00621F40" w:rsidRDefault="00621F40" w:rsidP="003825BB">
      <w:pPr>
        <w:pStyle w:val="ListParagraph"/>
      </w:pPr>
      <w:r>
        <w:t xml:space="preserve">-Repair cost </w:t>
      </w:r>
      <w:proofErr w:type="gramStart"/>
      <w:r>
        <w:t>are</w:t>
      </w:r>
      <w:proofErr w:type="gramEnd"/>
      <w:r>
        <w:t xml:space="preserve"> up $8,000- Will also need to consider the Bassett repair cost. </w:t>
      </w:r>
    </w:p>
    <w:p w14:paraId="006ADE44" w14:textId="775CB88C" w:rsidR="00496827" w:rsidRDefault="00496827" w:rsidP="00A404DD">
      <w:pPr>
        <w:pStyle w:val="ListParagraph"/>
      </w:pPr>
      <w:r w:rsidRPr="00D9150D">
        <w:rPr>
          <w:highlight w:val="yellow"/>
        </w:rPr>
        <w:t>-Misty will get Bob the last few years of financials. Will work on a budget.</w:t>
      </w:r>
      <w:r>
        <w:t xml:space="preserve"> </w:t>
      </w:r>
    </w:p>
    <w:p w14:paraId="2529BA31" w14:textId="636BC489" w:rsidR="00496827" w:rsidRDefault="00496827" w:rsidP="003825BB">
      <w:pPr>
        <w:pStyle w:val="ListParagraph"/>
      </w:pPr>
      <w:r>
        <w:t>-CD to renew $45,125.21 at 1.5% maturing April</w:t>
      </w:r>
      <w:r w:rsidR="00D9150D">
        <w:t xml:space="preserve"> 18th</w:t>
      </w:r>
      <w:r>
        <w:t xml:space="preserve">. </w:t>
      </w:r>
      <w:r w:rsidR="00D9150D">
        <w:t xml:space="preserve">Will see what Farmers will do on a 1 year. </w:t>
      </w:r>
      <w:r w:rsidR="00D9150D" w:rsidRPr="00D9150D">
        <w:rPr>
          <w:highlight w:val="yellow"/>
        </w:rPr>
        <w:t xml:space="preserve">Carl will </w:t>
      </w:r>
      <w:proofErr w:type="gramStart"/>
      <w:r w:rsidR="00D9150D" w:rsidRPr="00D9150D">
        <w:rPr>
          <w:highlight w:val="yellow"/>
        </w:rPr>
        <w:t>look into</w:t>
      </w:r>
      <w:proofErr w:type="gramEnd"/>
      <w:r w:rsidR="00D9150D" w:rsidRPr="00D9150D">
        <w:rPr>
          <w:highlight w:val="yellow"/>
        </w:rPr>
        <w:t xml:space="preserve"> this.</w:t>
      </w:r>
      <w:r w:rsidR="00D9150D">
        <w:t xml:space="preserve"> </w:t>
      </w:r>
    </w:p>
    <w:p w14:paraId="71A1E8C5" w14:textId="6B6BD230" w:rsidR="00A404DD" w:rsidRPr="00AF0ED1" w:rsidRDefault="00A404DD" w:rsidP="003825BB">
      <w:pPr>
        <w:pStyle w:val="ListParagraph"/>
      </w:pPr>
      <w:r>
        <w:t>-Motion to approve financials: Bob, Second Dawson All in favor. Approved.</w:t>
      </w:r>
    </w:p>
    <w:p w14:paraId="31975B9F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Presidents Report- </w:t>
      </w:r>
      <w:r>
        <w:rPr>
          <w:b/>
          <w:bCs/>
        </w:rPr>
        <w:t>Carl Johnson</w:t>
      </w:r>
    </w:p>
    <w:p w14:paraId="16A2C0CD" w14:textId="787BE542" w:rsidR="003825BB" w:rsidRDefault="003825BB" w:rsidP="003825BB">
      <w:pPr>
        <w:ind w:left="720"/>
      </w:pPr>
      <w:r w:rsidRPr="00D87D66">
        <w:t xml:space="preserve">- </w:t>
      </w:r>
      <w:r w:rsidR="00871684">
        <w:t xml:space="preserve">Carl: </w:t>
      </w:r>
      <w:r w:rsidRPr="00D87D66">
        <w:t>Around the rink</w:t>
      </w:r>
      <w:r w:rsidR="00871684">
        <w:t xml:space="preserve"> </w:t>
      </w:r>
      <w:r w:rsidR="00A404DD">
        <w:t>u</w:t>
      </w:r>
      <w:r w:rsidR="00871684">
        <w:t>pdate</w:t>
      </w:r>
      <w:r w:rsidR="00A404DD">
        <w:t xml:space="preserve">s. </w:t>
      </w:r>
      <w:r w:rsidR="00871684">
        <w:t xml:space="preserve"> Forrest</w:t>
      </w:r>
      <w:r w:rsidR="00A404DD">
        <w:t xml:space="preserve">: Exterior </w:t>
      </w:r>
      <w:r w:rsidR="00871684">
        <w:t>Zamboni door</w:t>
      </w:r>
      <w:r w:rsidR="00A404DD">
        <w:t xml:space="preserve"> repaired by </w:t>
      </w:r>
      <w:r w:rsidR="00871684">
        <w:t>Dans Door Service. $350</w:t>
      </w:r>
      <w:r w:rsidR="00A404DD">
        <w:t>, billed and p</w:t>
      </w:r>
      <w:r w:rsidR="00871684">
        <w:t xml:space="preserve">aid. </w:t>
      </w:r>
    </w:p>
    <w:p w14:paraId="66C5AAC2" w14:textId="71658833" w:rsidR="00871684" w:rsidRPr="00D87D66" w:rsidRDefault="00871684" w:rsidP="003825BB">
      <w:pPr>
        <w:ind w:left="720"/>
      </w:pPr>
      <w:r>
        <w:t xml:space="preserve">- Faulks </w:t>
      </w:r>
      <w:r w:rsidR="00A404DD">
        <w:t>completed</w:t>
      </w:r>
      <w:r>
        <w:t xml:space="preserve"> parking lot revamp</w:t>
      </w:r>
      <w:r w:rsidR="00A404DD">
        <w:t xml:space="preserve"> but there is a pile of </w:t>
      </w:r>
      <w:r>
        <w:t xml:space="preserve">gravel/curb by back of rink. </w:t>
      </w:r>
      <w:r w:rsidR="009B7A56">
        <w:t xml:space="preserve">Dawson will reach out to </w:t>
      </w:r>
      <w:r>
        <w:t>Steve</w:t>
      </w:r>
      <w:r w:rsidR="009B7A56">
        <w:t xml:space="preserve"> from Truck stop to resolve</w:t>
      </w:r>
      <w:r>
        <w:t xml:space="preserve">. </w:t>
      </w:r>
      <w:r w:rsidRPr="00871684">
        <w:rPr>
          <w:highlight w:val="yellow"/>
        </w:rPr>
        <w:t>Dawson will do.</w:t>
      </w:r>
      <w:r>
        <w:t xml:space="preserve"> </w:t>
      </w:r>
    </w:p>
    <w:p w14:paraId="26B2C443" w14:textId="7B550DB7" w:rsidR="00F039FA" w:rsidRDefault="00F039FA" w:rsidP="003825BB">
      <w:pPr>
        <w:ind w:left="720"/>
      </w:pPr>
      <w:r>
        <w:t>-Furnace is broke</w:t>
      </w:r>
      <w:r w:rsidR="00C94B05">
        <w:t>n</w:t>
      </w:r>
      <w:r>
        <w:t xml:space="preserve"> </w:t>
      </w:r>
      <w:proofErr w:type="gramStart"/>
      <w:r w:rsidR="009B7A56">
        <w:t xml:space="preserve">that heats </w:t>
      </w:r>
      <w:r>
        <w:t>concessions, bathrooms and locker</w:t>
      </w:r>
      <w:proofErr w:type="gramEnd"/>
      <w:r>
        <w:t xml:space="preserve"> rooms 1-4.Cost is around $6,000</w:t>
      </w:r>
      <w:r w:rsidR="0008178A">
        <w:t xml:space="preserve"> from Sunshine. </w:t>
      </w:r>
      <w:r>
        <w:t xml:space="preserve">Forrest has quotes. </w:t>
      </w:r>
      <w:r w:rsidRPr="00C94B05">
        <w:rPr>
          <w:highlight w:val="yellow"/>
        </w:rPr>
        <w:t xml:space="preserve">Mara will get quote from </w:t>
      </w:r>
      <w:r w:rsidR="009B7A56" w:rsidRPr="00C94B05">
        <w:rPr>
          <w:highlight w:val="yellow"/>
        </w:rPr>
        <w:t>Worden</w:t>
      </w:r>
      <w:r w:rsidRPr="00C94B05">
        <w:rPr>
          <w:highlight w:val="yellow"/>
        </w:rPr>
        <w:t xml:space="preserve"> family. </w:t>
      </w:r>
      <w:r w:rsidR="0008178A">
        <w:t xml:space="preserve">Update: $900 less from Badger State Mechanical. </w:t>
      </w:r>
      <w:r w:rsidR="009B7A56">
        <w:t xml:space="preserve"> </w:t>
      </w:r>
    </w:p>
    <w:p w14:paraId="065606F7" w14:textId="42BA968C" w:rsidR="00F039FA" w:rsidRDefault="00F039FA" w:rsidP="00F039FA">
      <w:pPr>
        <w:ind w:left="720"/>
      </w:pPr>
      <w:r>
        <w:t xml:space="preserve">-Toilets are leaking. </w:t>
      </w:r>
      <w:r w:rsidRPr="009B7A56">
        <w:rPr>
          <w:highlight w:val="yellow"/>
        </w:rPr>
        <w:t>Forrest will call when we can turn off water.</w:t>
      </w:r>
      <w:r>
        <w:t xml:space="preserve"> </w:t>
      </w:r>
    </w:p>
    <w:p w14:paraId="78856C35" w14:textId="1BA1720F" w:rsidR="00F039FA" w:rsidRPr="00D87D66" w:rsidRDefault="00F039FA" w:rsidP="003825BB">
      <w:pPr>
        <w:ind w:left="720"/>
      </w:pPr>
      <w:r>
        <w:t>-</w:t>
      </w:r>
      <w:proofErr w:type="spellStart"/>
      <w:r>
        <w:t>Waha</w:t>
      </w:r>
      <w:proofErr w:type="spellEnd"/>
      <w:r w:rsidR="009B7A56">
        <w:t xml:space="preserve"> performance camp was here on</w:t>
      </w:r>
      <w:r>
        <w:t xml:space="preserve"> Friday/Saturday. </w:t>
      </w:r>
      <w:r w:rsidR="009B7A56">
        <w:t xml:space="preserve">Difficult to fill volunteer slots, but camp ran well. </w:t>
      </w:r>
      <w:r w:rsidR="00C94B05" w:rsidRPr="00C94B05">
        <w:rPr>
          <w:highlight w:val="yellow"/>
        </w:rPr>
        <w:t>Would like to know how much money was made for the rental.</w:t>
      </w:r>
      <w:r w:rsidR="00C94B05">
        <w:t xml:space="preserve"> </w:t>
      </w:r>
    </w:p>
    <w:p w14:paraId="19257DAB" w14:textId="5EC00ACD" w:rsidR="003825BB" w:rsidRPr="00D87D66" w:rsidRDefault="003825BB" w:rsidP="003825BB">
      <w:pPr>
        <w:ind w:left="720"/>
      </w:pPr>
      <w:r w:rsidRPr="00D87D66">
        <w:t>-C</w:t>
      </w:r>
      <w:r w:rsidR="009B7A56">
        <w:t>arl: C</w:t>
      </w:r>
      <w:r w:rsidRPr="00D87D66">
        <w:t xml:space="preserve">hamber grant </w:t>
      </w:r>
      <w:r w:rsidR="009B7A56">
        <w:t xml:space="preserve">was </w:t>
      </w:r>
      <w:r w:rsidRPr="00D87D66">
        <w:t>subm</w:t>
      </w:r>
      <w:r w:rsidR="009B7A56">
        <w:t>itted</w:t>
      </w:r>
      <w:r w:rsidR="001F7953">
        <w:t xml:space="preserve">. </w:t>
      </w:r>
      <w:r w:rsidR="009B7A56">
        <w:t>Included exterior</w:t>
      </w:r>
      <w:r w:rsidR="001F7953">
        <w:t xml:space="preserve"> painting</w:t>
      </w:r>
      <w:r w:rsidR="009B7A56">
        <w:t xml:space="preserve"> and rust repair</w:t>
      </w:r>
      <w:r w:rsidR="001F7953">
        <w:t xml:space="preserve"> and mezzanine</w:t>
      </w:r>
      <w:r w:rsidR="009B7A56">
        <w:t xml:space="preserve"> update</w:t>
      </w:r>
      <w:r w:rsidR="001F7953">
        <w:t xml:space="preserve">. Aim for $25.000. </w:t>
      </w:r>
    </w:p>
    <w:p w14:paraId="4E52C60A" w14:textId="0163CBED" w:rsidR="003825BB" w:rsidRPr="00D87D66" w:rsidRDefault="003825BB" w:rsidP="003825BB">
      <w:pPr>
        <w:ind w:left="720"/>
      </w:pPr>
      <w:r w:rsidRPr="00D87D66">
        <w:t>-Board Voting results</w:t>
      </w:r>
      <w:r w:rsidR="001F7953">
        <w:t xml:space="preserve">. Andy is </w:t>
      </w:r>
      <w:r w:rsidR="009B7A56">
        <w:t>attending  his last meeting</w:t>
      </w:r>
      <w:r w:rsidR="001F7953">
        <w:t xml:space="preserve"> and Melanie </w:t>
      </w:r>
      <w:r w:rsidR="009B7A56">
        <w:t xml:space="preserve">Saykally </w:t>
      </w:r>
      <w:r w:rsidR="001F7953">
        <w:t>is on the</w:t>
      </w:r>
      <w:r w:rsidR="009B7A56">
        <w:t xml:space="preserve"> next</w:t>
      </w:r>
      <w:r w:rsidR="001F7953">
        <w:t xml:space="preserve"> board. </w:t>
      </w:r>
    </w:p>
    <w:p w14:paraId="58843AF5" w14:textId="1D408E38" w:rsidR="003825BB" w:rsidRDefault="003825BB" w:rsidP="003825BB">
      <w:pPr>
        <w:ind w:left="720"/>
      </w:pPr>
      <w:r w:rsidRPr="00D87D66">
        <w:t>-</w:t>
      </w:r>
      <w:r w:rsidR="009B7A56">
        <w:t xml:space="preserve">Carl: </w:t>
      </w:r>
      <w:r w:rsidRPr="00D87D66">
        <w:t>Press box</w:t>
      </w:r>
      <w:r w:rsidR="001F7953">
        <w:t xml:space="preserve">. </w:t>
      </w:r>
      <w:r w:rsidR="009B7A56">
        <w:t>Request to clean out o</w:t>
      </w:r>
      <w:r w:rsidR="001F7953">
        <w:t>ld radio equipment and paper</w:t>
      </w:r>
      <w:r w:rsidR="009B7A56">
        <w:t xml:space="preserve"> scoresheets</w:t>
      </w:r>
      <w:r w:rsidR="001F7953">
        <w:t xml:space="preserve">. </w:t>
      </w:r>
      <w:r w:rsidR="009B7A56">
        <w:t xml:space="preserve">Discussion on needing to </w:t>
      </w:r>
      <w:r w:rsidR="001F7953">
        <w:t xml:space="preserve">lock up receiver with one </w:t>
      </w:r>
      <w:r w:rsidR="009B7A56">
        <w:t xml:space="preserve">accessible </w:t>
      </w:r>
      <w:r w:rsidR="001F7953">
        <w:t xml:space="preserve">power switch. </w:t>
      </w:r>
      <w:r w:rsidR="009B7A56" w:rsidRPr="006231CB">
        <w:rPr>
          <w:highlight w:val="yellow"/>
        </w:rPr>
        <w:t>Message sent to Sheri Olson as she may be the best person on what can be thrown away or needed.</w:t>
      </w:r>
      <w:r w:rsidR="009B7A56">
        <w:t xml:space="preserve"> </w:t>
      </w:r>
    </w:p>
    <w:p w14:paraId="6ABF13DD" w14:textId="0F584E2A" w:rsidR="00F4512E" w:rsidRPr="00D87D66" w:rsidRDefault="00F4512E" w:rsidP="003825BB">
      <w:pPr>
        <w:ind w:left="720"/>
      </w:pPr>
      <w:r>
        <w:t>-</w:t>
      </w:r>
      <w:r w:rsidR="009B7A56">
        <w:t xml:space="preserve">Rink Insurance. Unsure of what current policy covers. </w:t>
      </w:r>
      <w:r w:rsidRPr="009B7A56">
        <w:rPr>
          <w:highlight w:val="yellow"/>
        </w:rPr>
        <w:t xml:space="preserve">Carl will check into </w:t>
      </w:r>
      <w:r w:rsidR="009B7A56" w:rsidRPr="009B7A56">
        <w:rPr>
          <w:highlight w:val="yellow"/>
        </w:rPr>
        <w:t>our current plan as well as other local insurance options.</w:t>
      </w:r>
      <w:r w:rsidR="009B7A56">
        <w:t xml:space="preserve"> </w:t>
      </w:r>
    </w:p>
    <w:p w14:paraId="63D6B439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Ice Scheduler- Pete Olson</w:t>
      </w:r>
    </w:p>
    <w:p w14:paraId="3ECCEC23" w14:textId="480E1D57" w:rsidR="003825BB" w:rsidRDefault="003825BB" w:rsidP="003825BB">
      <w:pPr>
        <w:pStyle w:val="ListParagraph"/>
      </w:pPr>
      <w:r w:rsidRPr="00BE31D2">
        <w:rPr>
          <w:b/>
          <w:bCs/>
        </w:rPr>
        <w:t>-</w:t>
      </w:r>
      <w:r w:rsidR="001F7953">
        <w:t xml:space="preserve">Not present. </w:t>
      </w:r>
    </w:p>
    <w:p w14:paraId="06451096" w14:textId="53C99222" w:rsidR="0050725D" w:rsidRPr="001F7953" w:rsidRDefault="0050725D" w:rsidP="003825BB">
      <w:pPr>
        <w:pStyle w:val="ListParagraph"/>
      </w:pPr>
      <w:r>
        <w:rPr>
          <w:b/>
          <w:bCs/>
        </w:rPr>
        <w:t>-</w:t>
      </w:r>
      <w:r w:rsidR="009B7A56" w:rsidRPr="009B7A56">
        <w:t>Forrest</w:t>
      </w:r>
      <w:r w:rsidR="009B7A56">
        <w:rPr>
          <w:b/>
          <w:bCs/>
        </w:rPr>
        <w:t xml:space="preserve">: </w:t>
      </w:r>
      <w:r>
        <w:t xml:space="preserve">Email out </w:t>
      </w:r>
      <w:r w:rsidR="00832DCB">
        <w:t xml:space="preserve">was sent </w:t>
      </w:r>
      <w:r w:rsidR="0008178A">
        <w:t>regarding</w:t>
      </w:r>
      <w:r>
        <w:t xml:space="preserve"> girls </w:t>
      </w:r>
      <w:r w:rsidR="0008178A">
        <w:t>WEHL</w:t>
      </w:r>
      <w:r>
        <w:t xml:space="preserve"> adjusting their region</w:t>
      </w:r>
      <w:r w:rsidR="00832DCB">
        <w:t xml:space="preserve"> and </w:t>
      </w:r>
      <w:r>
        <w:t xml:space="preserve">ice </w:t>
      </w:r>
      <w:r w:rsidR="00832DCB">
        <w:t xml:space="preserve">time. </w:t>
      </w:r>
      <w:r>
        <w:t xml:space="preserve"> </w:t>
      </w:r>
      <w:r w:rsidR="00832DCB">
        <w:t xml:space="preserve">This may affect when Wayha puts in </w:t>
      </w:r>
      <w:r w:rsidR="00C94B05">
        <w:t xml:space="preserve">the </w:t>
      </w:r>
      <w:r w:rsidR="00832DCB">
        <w:t>ice.</w:t>
      </w:r>
    </w:p>
    <w:p w14:paraId="568BD71A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Game Scheduler- Carl Johnson</w:t>
      </w:r>
    </w:p>
    <w:p w14:paraId="4DC7D8DC" w14:textId="14496725" w:rsidR="003825BB" w:rsidRPr="0050725D" w:rsidRDefault="003825BB" w:rsidP="003825BB">
      <w:pPr>
        <w:ind w:left="720"/>
      </w:pPr>
      <w:r w:rsidRPr="00BE31D2">
        <w:rPr>
          <w:b/>
          <w:bCs/>
        </w:rPr>
        <w:t>-</w:t>
      </w:r>
      <w:r>
        <w:rPr>
          <w:b/>
          <w:bCs/>
        </w:rPr>
        <w:t xml:space="preserve"> </w:t>
      </w:r>
      <w:r w:rsidR="0050725D">
        <w:t xml:space="preserve">Nothing to add. </w:t>
      </w:r>
    </w:p>
    <w:p w14:paraId="06D756A7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lastRenderedPageBreak/>
        <w:t>Registrar Report- Cath</w:t>
      </w:r>
      <w:r>
        <w:rPr>
          <w:b/>
          <w:bCs/>
        </w:rPr>
        <w:t>ie</w:t>
      </w:r>
      <w:r w:rsidRPr="00BE31D2">
        <w:rPr>
          <w:b/>
          <w:bCs/>
        </w:rPr>
        <w:t xml:space="preserve"> Lyons</w:t>
      </w:r>
    </w:p>
    <w:p w14:paraId="0E23F945" w14:textId="6EC54C04" w:rsidR="003825BB" w:rsidRPr="0050725D" w:rsidRDefault="003825BB" w:rsidP="003825BB">
      <w:pPr>
        <w:pStyle w:val="ListParagraph"/>
      </w:pPr>
      <w:r w:rsidRPr="00BE31D2">
        <w:rPr>
          <w:b/>
          <w:bCs/>
        </w:rPr>
        <w:t>-</w:t>
      </w:r>
      <w:r w:rsidR="0050725D">
        <w:t xml:space="preserve">Nothing to add. </w:t>
      </w:r>
    </w:p>
    <w:p w14:paraId="151E932D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Director of Hockey</w:t>
      </w:r>
      <w:r>
        <w:rPr>
          <w:b/>
          <w:bCs/>
        </w:rPr>
        <w:t xml:space="preserve">- Collin </w:t>
      </w:r>
      <w:proofErr w:type="spellStart"/>
      <w:r>
        <w:rPr>
          <w:b/>
          <w:bCs/>
        </w:rPr>
        <w:t>Dyskstra</w:t>
      </w:r>
      <w:proofErr w:type="spellEnd"/>
      <w:r>
        <w:rPr>
          <w:b/>
          <w:bCs/>
        </w:rPr>
        <w:t>/Ref Scheduler</w:t>
      </w:r>
      <w:r w:rsidRPr="00BE31D2">
        <w:rPr>
          <w:b/>
          <w:bCs/>
        </w:rPr>
        <w:t xml:space="preserve">- </w:t>
      </w:r>
      <w:r>
        <w:rPr>
          <w:b/>
          <w:bCs/>
        </w:rPr>
        <w:t>Melanie Hirte</w:t>
      </w:r>
    </w:p>
    <w:p w14:paraId="5100E749" w14:textId="32B8E4AE" w:rsidR="003825BB" w:rsidRPr="0050725D" w:rsidRDefault="003825BB" w:rsidP="003825BB">
      <w:pPr>
        <w:ind w:left="720"/>
      </w:pPr>
      <w:r>
        <w:rPr>
          <w:b/>
          <w:bCs/>
        </w:rPr>
        <w:t>-</w:t>
      </w:r>
      <w:r w:rsidR="00832DCB" w:rsidRPr="00832DCB">
        <w:t>Collin</w:t>
      </w:r>
      <w:r w:rsidR="00832DCB">
        <w:rPr>
          <w:b/>
          <w:bCs/>
        </w:rPr>
        <w:t xml:space="preserve">: </w:t>
      </w:r>
      <w:r w:rsidR="0050725D">
        <w:t>Attend presidents meeting for the Wayha board. USA Hockey</w:t>
      </w:r>
      <w:r w:rsidR="00832DCB">
        <w:t xml:space="preserve"> and </w:t>
      </w:r>
      <w:proofErr w:type="spellStart"/>
      <w:r w:rsidR="0050725D">
        <w:t>Waha</w:t>
      </w:r>
      <w:proofErr w:type="spellEnd"/>
      <w:r w:rsidR="00832DCB">
        <w:t xml:space="preserve"> spoke </w:t>
      </w:r>
      <w:r w:rsidR="00AC00E0">
        <w:t>regarding</w:t>
      </w:r>
      <w:r w:rsidR="00832DCB">
        <w:t xml:space="preserve"> </w:t>
      </w:r>
      <w:r w:rsidR="0050725D">
        <w:t>Disciplinary measurements</w:t>
      </w:r>
      <w:r w:rsidR="00832DCB">
        <w:t>:</w:t>
      </w:r>
      <w:r w:rsidR="0050725D">
        <w:t xml:space="preserve"> 1. Hearing after violation. 2. Investigation non interested parties. 3. That person </w:t>
      </w:r>
      <w:r w:rsidR="0050725D" w:rsidRPr="0050725D">
        <w:t xml:space="preserve">needs a right to appeal. </w:t>
      </w:r>
      <w:r w:rsidR="00832DCB">
        <w:t xml:space="preserve">USA Hockey had </w:t>
      </w:r>
      <w:r w:rsidR="0050725D" w:rsidRPr="0050725D">
        <w:t xml:space="preserve"> their lawyer there to discuss these points. </w:t>
      </w:r>
      <w:r w:rsidR="00AC00E0">
        <w:t>---</w:t>
      </w:r>
      <w:r w:rsidR="00832DCB">
        <w:t xml:space="preserve">USA Hockey </w:t>
      </w:r>
      <w:r w:rsidR="00AC00E0">
        <w:t xml:space="preserve">discipline bylaws were sent to board members to review. </w:t>
      </w:r>
    </w:p>
    <w:p w14:paraId="005E7A35" w14:textId="55CF6C9E" w:rsidR="0050725D" w:rsidRDefault="00AC00E0" w:rsidP="003825BB">
      <w:pPr>
        <w:ind w:left="720"/>
      </w:pPr>
      <w:r>
        <w:t>- Wayha created</w:t>
      </w:r>
      <w:r w:rsidR="0050725D">
        <w:t xml:space="preserve"> a </w:t>
      </w:r>
      <w:r w:rsidR="0008178A">
        <w:t xml:space="preserve">disciplinary </w:t>
      </w:r>
      <w:r w:rsidR="0050725D">
        <w:t>hearing committee</w:t>
      </w:r>
      <w:r>
        <w:t>:</w:t>
      </w:r>
      <w:r w:rsidR="0050725D">
        <w:t xml:space="preserve"> Forrest, Collin, Zac, Dawson, Mel</w:t>
      </w:r>
      <w:r>
        <w:t xml:space="preserve"> Saykally</w:t>
      </w:r>
      <w:r w:rsidR="0050725D">
        <w:t xml:space="preserve">. </w:t>
      </w:r>
      <w:r w:rsidR="00BF5589">
        <w:t xml:space="preserve">Needs to be done </w:t>
      </w:r>
      <w:r>
        <w:t>prior to</w:t>
      </w:r>
      <w:r w:rsidR="00BF5589">
        <w:t xml:space="preserve"> next board meeting. </w:t>
      </w:r>
      <w:r>
        <w:t xml:space="preserve">Date was set between members. </w:t>
      </w:r>
    </w:p>
    <w:p w14:paraId="3CF1B580" w14:textId="0144F0BC" w:rsidR="00D454A5" w:rsidRDefault="00D454A5" w:rsidP="003825BB">
      <w:pPr>
        <w:ind w:left="720"/>
      </w:pPr>
      <w:r w:rsidRPr="006231CB">
        <w:rPr>
          <w:highlight w:val="yellow"/>
        </w:rPr>
        <w:t>-</w:t>
      </w:r>
      <w:r w:rsidR="00AC00E0" w:rsidRPr="006231CB">
        <w:rPr>
          <w:highlight w:val="yellow"/>
        </w:rPr>
        <w:t xml:space="preserve">Mara: Requesting a </w:t>
      </w:r>
      <w:r w:rsidR="00FE4D8C" w:rsidRPr="006231CB">
        <w:rPr>
          <w:highlight w:val="yellow"/>
        </w:rPr>
        <w:t xml:space="preserve">disciplinary </w:t>
      </w:r>
      <w:r w:rsidR="00AC00E0" w:rsidRPr="006231CB">
        <w:rPr>
          <w:highlight w:val="yellow"/>
        </w:rPr>
        <w:t xml:space="preserve">action form to be created to be </w:t>
      </w:r>
      <w:r w:rsidR="005C5A89" w:rsidRPr="006231CB">
        <w:rPr>
          <w:highlight w:val="yellow"/>
        </w:rPr>
        <w:t>signed</w:t>
      </w:r>
      <w:r w:rsidR="00AC00E0" w:rsidRPr="006231CB">
        <w:rPr>
          <w:highlight w:val="yellow"/>
        </w:rPr>
        <w:t xml:space="preserve"> upon </w:t>
      </w:r>
      <w:r w:rsidR="005C5A89" w:rsidRPr="006231CB">
        <w:rPr>
          <w:highlight w:val="yellow"/>
        </w:rPr>
        <w:t xml:space="preserve">club </w:t>
      </w:r>
      <w:r w:rsidR="00AC00E0" w:rsidRPr="006231CB">
        <w:rPr>
          <w:highlight w:val="yellow"/>
        </w:rPr>
        <w:t>registration</w:t>
      </w:r>
      <w:r w:rsidR="00FE4D8C" w:rsidRPr="006231CB">
        <w:rPr>
          <w:highlight w:val="yellow"/>
        </w:rPr>
        <w:t>.</w:t>
      </w:r>
      <w:r w:rsidR="00FE4D8C">
        <w:t xml:space="preserve"> </w:t>
      </w:r>
    </w:p>
    <w:p w14:paraId="25D738B7" w14:textId="7AD6DBA0" w:rsidR="00AC00E0" w:rsidRPr="0050725D" w:rsidRDefault="00AC00E0" w:rsidP="003825BB">
      <w:pPr>
        <w:ind w:left="720"/>
      </w:pPr>
      <w:r w:rsidRPr="0050725D">
        <w:t>-</w:t>
      </w:r>
      <w:r w:rsidR="005C5A89">
        <w:t xml:space="preserve">Discussion of peewee player for </w:t>
      </w:r>
      <w:r w:rsidRPr="0050725D">
        <w:t>misconduct penalty</w:t>
      </w:r>
      <w:r w:rsidR="005C5A89">
        <w:t xml:space="preserve"> at 3</w:t>
      </w:r>
      <w:r w:rsidR="005C5A89" w:rsidRPr="005C5A89">
        <w:rPr>
          <w:vertAlign w:val="superscript"/>
        </w:rPr>
        <w:t>rd</w:t>
      </w:r>
      <w:r w:rsidR="005C5A89">
        <w:t xml:space="preserve"> to last game of the season who was on a no tolerance contract. Coaches sat player for last 2 season games. Continued b</w:t>
      </w:r>
      <w:r w:rsidRPr="0050725D">
        <w:t>ehavior</w:t>
      </w:r>
      <w:r>
        <w:t xml:space="preserve"> issue</w:t>
      </w:r>
      <w:r w:rsidR="005C5A89">
        <w:t xml:space="preserve"> to be discussed with disciplinary committee</w:t>
      </w:r>
      <w:r w:rsidR="006231CB">
        <w:t xml:space="preserve"> noted above and brought to next meeting</w:t>
      </w:r>
      <w:r w:rsidRPr="0050725D">
        <w:t>.</w:t>
      </w:r>
    </w:p>
    <w:p w14:paraId="2AB5AF5E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Tournament Director- Forrest Wright</w:t>
      </w:r>
    </w:p>
    <w:p w14:paraId="17156671" w14:textId="77488855" w:rsidR="003825BB" w:rsidRDefault="003825BB" w:rsidP="003825BB">
      <w:pPr>
        <w:pStyle w:val="ListParagraph"/>
      </w:pPr>
      <w:r w:rsidRPr="00FE4D8C">
        <w:t xml:space="preserve">- </w:t>
      </w:r>
      <w:r w:rsidR="00FE4D8C" w:rsidRPr="00FE4D8C">
        <w:t>Need</w:t>
      </w:r>
      <w:r w:rsidR="005C5A89">
        <w:t xml:space="preserve"> </w:t>
      </w:r>
      <w:r w:rsidR="00FE4D8C" w:rsidRPr="00FE4D8C">
        <w:t>home tournament</w:t>
      </w:r>
      <w:r w:rsidR="005C5A89">
        <w:t xml:space="preserve"> dates set</w:t>
      </w:r>
      <w:r w:rsidR="00FE4D8C" w:rsidRPr="00FE4D8C">
        <w:t xml:space="preserve">. </w:t>
      </w:r>
    </w:p>
    <w:p w14:paraId="233A3231" w14:textId="43C53090" w:rsidR="00EE3AC8" w:rsidRPr="00EE3AC8" w:rsidRDefault="00EE3AC8" w:rsidP="003825BB">
      <w:pPr>
        <w:pStyle w:val="ListParagraph"/>
        <w:rPr>
          <w:b/>
          <w:bCs/>
        </w:rPr>
      </w:pPr>
      <w:r w:rsidRPr="00EE3AC8">
        <w:rPr>
          <w:b/>
          <w:bCs/>
        </w:rPr>
        <w:t>Mites: Dec 12</w:t>
      </w:r>
      <w:r>
        <w:rPr>
          <w:b/>
          <w:bCs/>
        </w:rPr>
        <w:t>-</w:t>
      </w:r>
      <w:r w:rsidRPr="00EE3AC8">
        <w:rPr>
          <w:b/>
          <w:bCs/>
        </w:rPr>
        <w:t>14</w:t>
      </w:r>
    </w:p>
    <w:p w14:paraId="75A3AAB7" w14:textId="5DC0779B" w:rsidR="00EE3AC8" w:rsidRPr="00EE3AC8" w:rsidRDefault="00EE3AC8" w:rsidP="003825BB">
      <w:pPr>
        <w:pStyle w:val="ListParagraph"/>
        <w:rPr>
          <w:b/>
          <w:bCs/>
        </w:rPr>
      </w:pPr>
      <w:r w:rsidRPr="00EE3AC8">
        <w:rPr>
          <w:b/>
          <w:bCs/>
        </w:rPr>
        <w:t>Squirts: Dec 5-7</w:t>
      </w:r>
      <w:r w:rsidR="00635AEC">
        <w:rPr>
          <w:b/>
          <w:bCs/>
        </w:rPr>
        <w:t xml:space="preserve"> (Forrest checking on high school game and need to either leave or switch with Mites). </w:t>
      </w:r>
    </w:p>
    <w:p w14:paraId="36A20D02" w14:textId="482A391C" w:rsidR="00EE3AC8" w:rsidRPr="00EE3AC8" w:rsidRDefault="00EE3AC8" w:rsidP="003825BB">
      <w:pPr>
        <w:pStyle w:val="ListParagraph"/>
        <w:rPr>
          <w:b/>
          <w:bCs/>
        </w:rPr>
      </w:pPr>
      <w:r w:rsidRPr="00EE3AC8">
        <w:rPr>
          <w:b/>
          <w:bCs/>
        </w:rPr>
        <w:t>Peewee: Jan 9-11</w:t>
      </w:r>
    </w:p>
    <w:p w14:paraId="1E58A42C" w14:textId="77BAEF5C" w:rsidR="00EE3AC8" w:rsidRDefault="00EE3AC8" w:rsidP="003825BB">
      <w:pPr>
        <w:pStyle w:val="ListParagraph"/>
        <w:rPr>
          <w:b/>
          <w:bCs/>
        </w:rPr>
      </w:pPr>
      <w:r w:rsidRPr="00EE3AC8">
        <w:rPr>
          <w:b/>
          <w:bCs/>
        </w:rPr>
        <w:t>Bantam: Feb 6-8</w:t>
      </w:r>
      <w:r w:rsidR="00635AEC">
        <w:rPr>
          <w:b/>
          <w:bCs/>
        </w:rPr>
        <w:t xml:space="preserve"> : </w:t>
      </w:r>
      <w:r w:rsidR="00E5037E">
        <w:rPr>
          <w:b/>
          <w:bCs/>
        </w:rPr>
        <w:t xml:space="preserve">Need to move: </w:t>
      </w:r>
      <w:r w:rsidR="00662FE1">
        <w:rPr>
          <w:b/>
          <w:bCs/>
        </w:rPr>
        <w:t>Conflict with Playdowns</w:t>
      </w:r>
      <w:r w:rsidR="00E5037E">
        <w:rPr>
          <w:b/>
          <w:bCs/>
        </w:rPr>
        <w:t>. (Can move to Jan 31</w:t>
      </w:r>
      <w:r w:rsidR="00E5037E" w:rsidRPr="00E5037E">
        <w:rPr>
          <w:b/>
          <w:bCs/>
          <w:vertAlign w:val="superscript"/>
        </w:rPr>
        <w:t>st</w:t>
      </w:r>
      <w:r w:rsidR="00E5037E">
        <w:rPr>
          <w:b/>
          <w:bCs/>
        </w:rPr>
        <w:t>/Feb1st)</w:t>
      </w:r>
    </w:p>
    <w:p w14:paraId="437C8925" w14:textId="0898B626" w:rsidR="005C5A89" w:rsidRDefault="005C5A89" w:rsidP="003825BB">
      <w:pPr>
        <w:pStyle w:val="ListParagraph"/>
        <w:rPr>
          <w:b/>
          <w:bCs/>
        </w:rPr>
      </w:pPr>
      <w:r w:rsidRPr="00662FE1">
        <w:rPr>
          <w:b/>
          <w:bCs/>
          <w:highlight w:val="yellow"/>
        </w:rPr>
        <w:t xml:space="preserve">Option for “Mini-Mite” Tournament: </w:t>
      </w:r>
      <w:r w:rsidR="00E5037E">
        <w:rPr>
          <w:b/>
          <w:bCs/>
        </w:rPr>
        <w:t>Feb 14</w:t>
      </w:r>
      <w:r w:rsidR="00E5037E" w:rsidRPr="00E5037E">
        <w:rPr>
          <w:b/>
          <w:bCs/>
          <w:vertAlign w:val="superscript"/>
        </w:rPr>
        <w:t>th</w:t>
      </w:r>
      <w:r w:rsidR="00E5037E">
        <w:rPr>
          <w:b/>
          <w:bCs/>
        </w:rPr>
        <w:t xml:space="preserve">? </w:t>
      </w:r>
    </w:p>
    <w:p w14:paraId="30AA92C9" w14:textId="1C499B18" w:rsidR="00EE3AC8" w:rsidRPr="00EE3AC8" w:rsidRDefault="00EE3AC8" w:rsidP="005C5A89">
      <w:pPr>
        <w:pStyle w:val="ListParagraph"/>
      </w:pPr>
      <w:r w:rsidRPr="00EE3AC8">
        <w:t>-</w:t>
      </w:r>
      <w:r w:rsidR="005C5A89">
        <w:t>Discussed option for business s</w:t>
      </w:r>
      <w:r w:rsidRPr="00EE3AC8">
        <w:t xml:space="preserve">ponsorship for tournaments. </w:t>
      </w:r>
      <w:r w:rsidR="005C5A89" w:rsidRPr="0008178A">
        <w:rPr>
          <w:highlight w:val="yellow"/>
        </w:rPr>
        <w:t>Zac will work with businesses on this.</w:t>
      </w:r>
      <w:r w:rsidR="005C5A89">
        <w:t xml:space="preserve"> </w:t>
      </w:r>
    </w:p>
    <w:p w14:paraId="2B07C6DB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High School Coach- Forrest Wright</w:t>
      </w:r>
    </w:p>
    <w:p w14:paraId="350EEC66" w14:textId="22A93EFB" w:rsidR="00EE3AC8" w:rsidRPr="00EE3AC8" w:rsidRDefault="003825BB" w:rsidP="005C5A89">
      <w:pPr>
        <w:ind w:left="720"/>
      </w:pPr>
      <w:r w:rsidRPr="00EE3AC8">
        <w:t>-</w:t>
      </w:r>
      <w:r w:rsidR="00935E5D">
        <w:t>Forrest confirm</w:t>
      </w:r>
      <w:r w:rsidR="00E5037E">
        <w:t>ed</w:t>
      </w:r>
      <w:r w:rsidR="00EE3AC8" w:rsidRPr="00EE3AC8">
        <w:t xml:space="preserve"> Home</w:t>
      </w:r>
      <w:r w:rsidR="00EE3AC8">
        <w:t xml:space="preserve"> </w:t>
      </w:r>
      <w:r w:rsidR="00E5037E">
        <w:t xml:space="preserve">High School </w:t>
      </w:r>
      <w:r w:rsidR="00EE3AC8">
        <w:t>Tournament dates</w:t>
      </w:r>
      <w:r w:rsidR="00333154">
        <w:t xml:space="preserve">. December </w:t>
      </w:r>
      <w:r w:rsidR="00EE3AC8" w:rsidRPr="00EE3AC8">
        <w:t>26,27,28</w:t>
      </w:r>
      <w:r w:rsidR="00333154">
        <w:t>.</w:t>
      </w:r>
    </w:p>
    <w:p w14:paraId="01E2154B" w14:textId="77777777" w:rsidR="003825BB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Fundraising Committee-</w:t>
      </w:r>
      <w:r>
        <w:rPr>
          <w:b/>
          <w:bCs/>
        </w:rPr>
        <w:t xml:space="preserve"> Zac Loughrin/Mara Schulz</w:t>
      </w:r>
    </w:p>
    <w:p w14:paraId="595782A9" w14:textId="20BF4F13" w:rsidR="003825BB" w:rsidRPr="00EE3AC8" w:rsidRDefault="003825BB" w:rsidP="003825BB">
      <w:pPr>
        <w:pStyle w:val="ListParagraph"/>
      </w:pPr>
      <w:r w:rsidRPr="00EE3AC8">
        <w:t>-Mara-Would like to propose “professional grade” shooter tooters</w:t>
      </w:r>
      <w:r w:rsidR="005C5A89">
        <w:t>.</w:t>
      </w:r>
      <w:r w:rsidRPr="00EE3AC8">
        <w:t xml:space="preserve"> Money made from past fundraising etc. $1,289.96 for set of two. </w:t>
      </w:r>
      <w:r w:rsidR="00EE3AC8">
        <w:t xml:space="preserve">Motion Forrest, Bob Second. All approved. </w:t>
      </w:r>
      <w:r w:rsidR="005C5A89">
        <w:t xml:space="preserve">Mel ordered. </w:t>
      </w:r>
    </w:p>
    <w:p w14:paraId="0D3C71E1" w14:textId="187DC931" w:rsidR="003825BB" w:rsidRDefault="003825BB" w:rsidP="003825BB">
      <w:pPr>
        <w:pStyle w:val="ListParagraph"/>
      </w:pPr>
      <w:r w:rsidRPr="00EE3AC8">
        <w:t xml:space="preserve">-Go through summer list and designate. </w:t>
      </w:r>
      <w:r w:rsidR="00F4512E">
        <w:t>Will continue to monitor</w:t>
      </w:r>
      <w:r w:rsidR="005C5A89">
        <w:t xml:space="preserve"> as we get closer to dates</w:t>
      </w:r>
      <w:r w:rsidR="00F4512E">
        <w:t xml:space="preserve">. </w:t>
      </w:r>
    </w:p>
    <w:p w14:paraId="7B73D697" w14:textId="04EEE24D" w:rsidR="005C5A89" w:rsidRDefault="005C5A89" w:rsidP="003825BB">
      <w:pPr>
        <w:pStyle w:val="ListParagraph"/>
      </w:pPr>
      <w:r>
        <w:t xml:space="preserve">-Ice Out and Brat fry volunteer slots are </w:t>
      </w:r>
      <w:proofErr w:type="gramStart"/>
      <w:r>
        <w:t>pretty full</w:t>
      </w:r>
      <w:proofErr w:type="gramEnd"/>
      <w:r>
        <w:t xml:space="preserve">. </w:t>
      </w:r>
    </w:p>
    <w:p w14:paraId="39E6F078" w14:textId="0C079F70" w:rsidR="00F4512E" w:rsidRPr="00EE3AC8" w:rsidRDefault="00F4512E" w:rsidP="003825BB">
      <w:pPr>
        <w:pStyle w:val="ListParagraph"/>
      </w:pPr>
      <w:r>
        <w:t>-Misty: Vertical raise</w:t>
      </w:r>
      <w:r w:rsidR="005C5A89">
        <w:t xml:space="preserve"> fundraiser</w:t>
      </w:r>
      <w:r>
        <w:t>. They keep 20%</w:t>
      </w:r>
      <w:r w:rsidR="005C5A89">
        <w:t xml:space="preserve">, club keeps 25%. </w:t>
      </w:r>
      <w:r w:rsidR="005C5A89" w:rsidRPr="0008178A">
        <w:rPr>
          <w:highlight w:val="yellow"/>
        </w:rPr>
        <w:t>She will get more information to have at registration time</w:t>
      </w:r>
      <w:r w:rsidRPr="0008178A">
        <w:rPr>
          <w:highlight w:val="yellow"/>
        </w:rPr>
        <w:t>.</w:t>
      </w:r>
      <w:r>
        <w:t xml:space="preserve"> </w:t>
      </w:r>
    </w:p>
    <w:p w14:paraId="62E97F1B" w14:textId="77777777" w:rsidR="003825BB" w:rsidRPr="003B7670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3B7670">
        <w:rPr>
          <w:b/>
          <w:bCs/>
        </w:rPr>
        <w:t xml:space="preserve">Maintenance Report- </w:t>
      </w:r>
    </w:p>
    <w:p w14:paraId="32BE1BC1" w14:textId="55E52384" w:rsidR="003825BB" w:rsidRDefault="003825BB" w:rsidP="003825BB">
      <w:pPr>
        <w:ind w:firstLine="360"/>
      </w:pPr>
      <w:r>
        <w:rPr>
          <w:b/>
          <w:bCs/>
        </w:rPr>
        <w:tab/>
      </w:r>
      <w:r w:rsidRPr="00F4512E">
        <w:t>-</w:t>
      </w:r>
      <w:r w:rsidR="00F4512E" w:rsidRPr="00F4512E">
        <w:t xml:space="preserve">Forrest: </w:t>
      </w:r>
      <w:r w:rsidRPr="00F4512E">
        <w:t>Rink Glass</w:t>
      </w:r>
      <w:r w:rsidR="00F4512E">
        <w:t>- Broken</w:t>
      </w:r>
      <w:r w:rsidR="005C5A89">
        <w:t xml:space="preserve"> panel</w:t>
      </w:r>
      <w:r w:rsidR="00F4512E">
        <w:t xml:space="preserve"> glass</w:t>
      </w:r>
      <w:r w:rsidR="005C5A89">
        <w:t xml:space="preserve"> behind net</w:t>
      </w:r>
      <w:r w:rsidR="00F4512E">
        <w:t xml:space="preserve">. Will take inventory of glass around the rink. </w:t>
      </w:r>
      <w:r w:rsidR="005C5A89">
        <w:t xml:space="preserve">When ordering new </w:t>
      </w:r>
      <w:proofErr w:type="gramStart"/>
      <w:r w:rsidR="005C5A89">
        <w:t>glass</w:t>
      </w:r>
      <w:proofErr w:type="gramEnd"/>
      <w:r w:rsidR="005C5A89">
        <w:t xml:space="preserve"> it’s the same cost for freight no matter how many panes we order.</w:t>
      </w:r>
      <w:r w:rsidR="00935E5D">
        <w:t xml:space="preserve"> Forrest will inventory. </w:t>
      </w:r>
    </w:p>
    <w:p w14:paraId="6A2BCE2B" w14:textId="38045836" w:rsidR="00F4512E" w:rsidRPr="00F4512E" w:rsidRDefault="00F4512E" w:rsidP="003825BB">
      <w:pPr>
        <w:ind w:firstLine="360"/>
      </w:pPr>
      <w:r>
        <w:t>-Zac</w:t>
      </w:r>
      <w:r w:rsidR="00DA6C86">
        <w:t xml:space="preserve"> started document for maintenance</w:t>
      </w:r>
      <w:r w:rsidR="00935E5D">
        <w:t xml:space="preserve"> and went through with members</w:t>
      </w:r>
      <w:r w:rsidR="00DA6C86">
        <w:t>.</w:t>
      </w:r>
      <w:r w:rsidR="00935E5D">
        <w:t xml:space="preserve"> Will continue to update. </w:t>
      </w:r>
      <w:r w:rsidR="00DA6C86">
        <w:t xml:space="preserve"> </w:t>
      </w:r>
    </w:p>
    <w:p w14:paraId="423B9900" w14:textId="2173EA63" w:rsidR="003825BB" w:rsidRPr="003B7670" w:rsidRDefault="00D2164B" w:rsidP="003825B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-</w:t>
      </w:r>
      <w:r w:rsidR="003825BB" w:rsidRPr="003B7670">
        <w:rPr>
          <w:b/>
          <w:bCs/>
        </w:rPr>
        <w:t>Equipment Manager- Megan Wright</w:t>
      </w:r>
    </w:p>
    <w:p w14:paraId="727584C8" w14:textId="1CACC46F" w:rsidR="00D2164B" w:rsidRDefault="00D2164B" w:rsidP="003825BB">
      <w:pPr>
        <w:pStyle w:val="ListParagraph"/>
      </w:pPr>
      <w:r>
        <w:t>-T</w:t>
      </w:r>
      <w:r w:rsidR="005C5A89">
        <w:t>his T</w:t>
      </w:r>
      <w:r>
        <w:t>uesday Rental return</w:t>
      </w:r>
      <w:r w:rsidR="005C5A89">
        <w:t>:</w:t>
      </w:r>
      <w:r>
        <w:t xml:space="preserve"> 5-7p. </w:t>
      </w:r>
    </w:p>
    <w:p w14:paraId="03695F55" w14:textId="01D28460" w:rsidR="003825BB" w:rsidRDefault="003825BB" w:rsidP="003825BB">
      <w:pPr>
        <w:pStyle w:val="ListParagraph"/>
      </w:pPr>
      <w:r w:rsidRPr="00717D1A">
        <w:t xml:space="preserve">-Mara contacted Andy </w:t>
      </w:r>
      <w:r w:rsidR="005C5A89">
        <w:t xml:space="preserve">Bradford </w:t>
      </w:r>
      <w:r w:rsidR="00F4512E" w:rsidRPr="00717D1A">
        <w:t>regarding</w:t>
      </w:r>
      <w:r w:rsidRPr="00717D1A">
        <w:t xml:space="preserve"> Learn to Skate Grant- $1,000- would like to use towards skates.</w:t>
      </w:r>
      <w:r w:rsidR="005C5A89">
        <w:t xml:space="preserve"> He will contact us in August when they </w:t>
      </w:r>
      <w:proofErr w:type="gramStart"/>
      <w:r w:rsidR="005C5A89">
        <w:t>look into</w:t>
      </w:r>
      <w:proofErr w:type="gramEnd"/>
      <w:r w:rsidR="005C5A89">
        <w:t xml:space="preserve"> Grants. </w:t>
      </w:r>
    </w:p>
    <w:p w14:paraId="72F4A3C1" w14:textId="6391162E" w:rsidR="0065228C" w:rsidRPr="00717D1A" w:rsidRDefault="0065228C" w:rsidP="003825BB">
      <w:pPr>
        <w:pStyle w:val="ListParagraph"/>
      </w:pPr>
      <w:r>
        <w:t>-Talk of</w:t>
      </w:r>
      <w:r w:rsidR="005C5A89">
        <w:t xml:space="preserve"> current</w:t>
      </w:r>
      <w:r>
        <w:t xml:space="preserve"> jerseys showing wear</w:t>
      </w:r>
      <w:r w:rsidR="005C5A89">
        <w:t xml:space="preserve">. </w:t>
      </w:r>
      <w:r w:rsidR="005C5A89" w:rsidRPr="0008178A">
        <w:rPr>
          <w:highlight w:val="yellow"/>
        </w:rPr>
        <w:t>Forrest will contact Todd on how many years we have left of contract.</w:t>
      </w:r>
      <w:r w:rsidR="005C5A89">
        <w:t xml:space="preserve"> Future options were discussed of players purchasing jerseys. Would want input from the club. </w:t>
      </w:r>
    </w:p>
    <w:p w14:paraId="7C7AFA8B" w14:textId="77777777" w:rsidR="003825BB" w:rsidRPr="00BE31D2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Walk-in Items</w:t>
      </w:r>
    </w:p>
    <w:p w14:paraId="700D204B" w14:textId="4C14556B" w:rsidR="0065228C" w:rsidRDefault="0065228C" w:rsidP="003825BB">
      <w:pPr>
        <w:ind w:left="720"/>
      </w:pPr>
      <w:r>
        <w:t>-</w:t>
      </w:r>
      <w:r w:rsidR="005C5A89">
        <w:t xml:space="preserve">Carl was contacted by </w:t>
      </w:r>
      <w:r>
        <w:t>Ben Lyons: Wants to use rink for dry training</w:t>
      </w:r>
      <w:r w:rsidR="005C5A89">
        <w:t xml:space="preserve"> in the summer. Will need to present proposal</w:t>
      </w:r>
      <w:r>
        <w:t xml:space="preserve">. Mike Amos wanting to have power skating no pucks. Will present at May board meeting. </w:t>
      </w:r>
    </w:p>
    <w:p w14:paraId="126DA6BE" w14:textId="69C1A264" w:rsidR="0065228C" w:rsidRDefault="0065228C" w:rsidP="003825BB">
      <w:pPr>
        <w:ind w:left="720"/>
      </w:pPr>
      <w:r>
        <w:lastRenderedPageBreak/>
        <w:t xml:space="preserve">-Concessions needs to be shut down this season. </w:t>
      </w:r>
      <w:r w:rsidR="005C5A89" w:rsidRPr="005C5A89">
        <w:rPr>
          <w:highlight w:val="yellow"/>
        </w:rPr>
        <w:t>Misty will work with Shannon for concession closure.</w:t>
      </w:r>
      <w:r w:rsidR="005C5A89">
        <w:t xml:space="preserve"> </w:t>
      </w:r>
    </w:p>
    <w:p w14:paraId="14EAAF51" w14:textId="0655626A" w:rsidR="003825BB" w:rsidRDefault="003825BB" w:rsidP="003825BB">
      <w:pPr>
        <w:ind w:left="720"/>
      </w:pPr>
      <w:r w:rsidRPr="00717D1A">
        <w:t>-</w:t>
      </w:r>
      <w:r w:rsidR="00935E5D">
        <w:t xml:space="preserve">Mara: </w:t>
      </w:r>
      <w:r w:rsidRPr="00717D1A">
        <w:t>Appleton Lacrosse</w:t>
      </w:r>
      <w:r w:rsidR="00D2164B">
        <w:t>.</w:t>
      </w:r>
      <w:r w:rsidR="005C5A89">
        <w:t xml:space="preserve"> Update that </w:t>
      </w:r>
      <w:r w:rsidR="00641AAB">
        <w:t xml:space="preserve">High School has a co-op contract in place. Appleton youth lacrosse coach willing to host a lacrosse camp this summer for interest. </w:t>
      </w:r>
    </w:p>
    <w:p w14:paraId="3CFF40DB" w14:textId="5ABB34CA" w:rsidR="00EE3AC8" w:rsidRDefault="00EE3AC8" w:rsidP="003825BB">
      <w:pPr>
        <w:ind w:left="720"/>
      </w:pPr>
      <w:r>
        <w:t>-</w:t>
      </w:r>
      <w:r w:rsidR="00935E5D">
        <w:t xml:space="preserve">Mara: </w:t>
      </w:r>
      <w:r>
        <w:t>Freezer storage room</w:t>
      </w:r>
      <w:r w:rsidR="00641AAB">
        <w:t xml:space="preserve"> is empty</w:t>
      </w:r>
      <w:r>
        <w:t xml:space="preserve">. </w:t>
      </w:r>
      <w:r w:rsidR="00184CB7">
        <w:t>Zac and Chrissy</w:t>
      </w:r>
      <w:r w:rsidR="00641AAB">
        <w:t xml:space="preserve"> agreed to purchase last fall- able to remove and purchase</w:t>
      </w:r>
      <w:r w:rsidR="00184CB7">
        <w:t xml:space="preserve">. </w:t>
      </w:r>
      <w:r w:rsidR="00C94B05" w:rsidRPr="00C94B05">
        <w:rPr>
          <w:highlight w:val="yellow"/>
        </w:rPr>
        <w:t>Price agreed was $200 on 4/21/24 meeting.</w:t>
      </w:r>
      <w:r w:rsidR="00C94B05">
        <w:t xml:space="preserve"> </w:t>
      </w:r>
    </w:p>
    <w:p w14:paraId="231583DD" w14:textId="77777777" w:rsidR="00641AAB" w:rsidRDefault="00333154" w:rsidP="003825BB">
      <w:pPr>
        <w:ind w:left="720"/>
      </w:pPr>
      <w:r>
        <w:t>-</w:t>
      </w:r>
      <w:r w:rsidR="00641AAB">
        <w:t xml:space="preserve">This season High School </w:t>
      </w:r>
      <w:r>
        <w:t>Gate</w:t>
      </w:r>
      <w:r w:rsidR="00641AAB">
        <w:t xml:space="preserve"> workers tracked student/teacher passes for</w:t>
      </w:r>
      <w:r>
        <w:t xml:space="preserve"> reimbursement. </w:t>
      </w:r>
      <w:r w:rsidR="00641AAB">
        <w:t xml:space="preserve">Approximately 15-20 passes used each game. 11 varsity, 8 </w:t>
      </w:r>
      <w:proofErr w:type="spellStart"/>
      <w:r w:rsidR="00641AAB">
        <w:t>jv</w:t>
      </w:r>
      <w:proofErr w:type="spellEnd"/>
      <w:r w:rsidR="00641AAB">
        <w:t xml:space="preserve">. </w:t>
      </w:r>
    </w:p>
    <w:p w14:paraId="5481B5F7" w14:textId="08F3880F" w:rsidR="00333154" w:rsidRDefault="00641AAB" w:rsidP="003825BB">
      <w:pPr>
        <w:ind w:left="720"/>
      </w:pPr>
      <w:r>
        <w:t xml:space="preserve">-Forrest brought up that high school may want to have workers work gate, penalty, clock and scoresheet. Wayha would lose approximately </w:t>
      </w:r>
      <w:r w:rsidR="00184CB7">
        <w:t>$8,000</w:t>
      </w:r>
      <w:r>
        <w:t xml:space="preserve"> in gate revenue. </w:t>
      </w:r>
    </w:p>
    <w:p w14:paraId="268ED836" w14:textId="6F581D46" w:rsidR="00333154" w:rsidRDefault="00333154" w:rsidP="003825BB">
      <w:pPr>
        <w:ind w:left="720"/>
      </w:pPr>
      <w:r>
        <w:t>-</w:t>
      </w:r>
      <w:r w:rsidR="00641AAB">
        <w:t xml:space="preserve">Bantam tournament </w:t>
      </w:r>
      <w:r>
        <w:t>Hat trick</w:t>
      </w:r>
      <w:r w:rsidR="00641AAB">
        <w:t>/play maker patches need to be sent to skaters as we had run out</w:t>
      </w:r>
      <w:r>
        <w:t>.</w:t>
      </w:r>
      <w:r w:rsidR="00641AAB">
        <w:t xml:space="preserve"> </w:t>
      </w:r>
      <w:r w:rsidR="00641AAB" w:rsidRPr="0008178A">
        <w:rPr>
          <w:highlight w:val="yellow"/>
        </w:rPr>
        <w:t>List given to Carl.</w:t>
      </w:r>
      <w:r w:rsidR="00641AAB">
        <w:t xml:space="preserve"> </w:t>
      </w:r>
    </w:p>
    <w:p w14:paraId="58BB6379" w14:textId="450F5796" w:rsidR="00D2164B" w:rsidRPr="00717D1A" w:rsidRDefault="00D2164B" w:rsidP="00641AAB">
      <w:pPr>
        <w:ind w:left="720"/>
      </w:pPr>
      <w:r>
        <w:t xml:space="preserve">-Dibs email sent to Brook to meet </w:t>
      </w:r>
      <w:r w:rsidR="00641AAB">
        <w:t xml:space="preserve">up </w:t>
      </w:r>
      <w:r>
        <w:t>before next meeting</w:t>
      </w:r>
      <w:r w:rsidR="00641AAB">
        <w:t xml:space="preserve"> to discuss dibs prior to her aging out of the program and needing replacement</w:t>
      </w:r>
      <w:r>
        <w:t>.</w:t>
      </w:r>
      <w:r w:rsidR="00935E5D">
        <w:t xml:space="preserve"> Will present at upcoming meeting. </w:t>
      </w:r>
    </w:p>
    <w:p w14:paraId="0A5483FB" w14:textId="77777777" w:rsidR="003825BB" w:rsidRDefault="003825BB" w:rsidP="003825BB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Next Meeting</w:t>
      </w:r>
    </w:p>
    <w:p w14:paraId="6757E795" w14:textId="7A3CAE12" w:rsidR="003825BB" w:rsidRDefault="003825BB" w:rsidP="003825BB">
      <w:pPr>
        <w:ind w:firstLine="720"/>
        <w:rPr>
          <w:b/>
          <w:bCs/>
        </w:rPr>
      </w:pPr>
      <w:r>
        <w:rPr>
          <w:b/>
          <w:bCs/>
        </w:rPr>
        <w:t>-</w:t>
      </w:r>
      <w:r w:rsidRPr="003B7670">
        <w:rPr>
          <w:b/>
          <w:bCs/>
        </w:rPr>
        <w:t>Date: 3</w:t>
      </w:r>
      <w:r w:rsidRPr="003B7670">
        <w:rPr>
          <w:b/>
          <w:bCs/>
          <w:vertAlign w:val="superscript"/>
        </w:rPr>
        <w:t>rd</w:t>
      </w:r>
      <w:r w:rsidRPr="003B7670">
        <w:rPr>
          <w:b/>
          <w:bCs/>
        </w:rPr>
        <w:t xml:space="preserve"> week</w:t>
      </w:r>
      <w:r w:rsidR="0008178A">
        <w:rPr>
          <w:b/>
          <w:bCs/>
        </w:rPr>
        <w:t>end</w:t>
      </w:r>
      <w:r w:rsidRPr="003B7670">
        <w:rPr>
          <w:b/>
          <w:bCs/>
        </w:rPr>
        <w:t xml:space="preserve"> of the month</w:t>
      </w:r>
    </w:p>
    <w:p w14:paraId="325C3032" w14:textId="32FE28BC" w:rsidR="003825BB" w:rsidRDefault="00184CB7" w:rsidP="003825BB">
      <w:pPr>
        <w:ind w:firstLine="720"/>
        <w:rPr>
          <w:b/>
          <w:bCs/>
        </w:rPr>
      </w:pPr>
      <w:r>
        <w:rPr>
          <w:b/>
          <w:bCs/>
        </w:rPr>
        <w:t>April 13</w:t>
      </w:r>
      <w:r w:rsidRPr="00184CB7">
        <w:rPr>
          <w:b/>
          <w:bCs/>
          <w:vertAlign w:val="superscript"/>
        </w:rPr>
        <w:t>th</w:t>
      </w:r>
      <w:r>
        <w:rPr>
          <w:b/>
          <w:bCs/>
        </w:rPr>
        <w:t xml:space="preserve"> 6p</w:t>
      </w:r>
    </w:p>
    <w:p w14:paraId="15B1CBAD" w14:textId="21E31133" w:rsidR="003825BB" w:rsidRPr="0008178A" w:rsidRDefault="003825BB" w:rsidP="003825BB">
      <w:pPr>
        <w:ind w:firstLine="720"/>
      </w:pPr>
      <w:r w:rsidRPr="0008178A">
        <w:t xml:space="preserve">Motion to adjourn: </w:t>
      </w:r>
      <w:r w:rsidR="00184CB7" w:rsidRPr="0008178A">
        <w:t xml:space="preserve">Bobby, Second Zac. All in favor. </w:t>
      </w:r>
    </w:p>
    <w:p w14:paraId="60DF79B2" w14:textId="227D8DCF" w:rsidR="003825BB" w:rsidRPr="0008178A" w:rsidRDefault="003825BB" w:rsidP="003825BB">
      <w:pPr>
        <w:ind w:firstLine="720"/>
      </w:pPr>
      <w:r w:rsidRPr="0008178A">
        <w:t xml:space="preserve">End of Meeting: </w:t>
      </w:r>
      <w:r w:rsidR="00184CB7" w:rsidRPr="0008178A">
        <w:t>2:00p</w:t>
      </w:r>
    </w:p>
    <w:p w14:paraId="784C974C" w14:textId="4157B43B" w:rsidR="003825BB" w:rsidRPr="0008178A" w:rsidRDefault="003825BB" w:rsidP="003825BB">
      <w:pPr>
        <w:ind w:firstLine="720"/>
      </w:pPr>
      <w:r w:rsidRPr="0008178A">
        <w:t xml:space="preserve">Minutes by </w:t>
      </w:r>
      <w:r w:rsidR="00184CB7" w:rsidRPr="0008178A">
        <w:t>Mara Schulz</w:t>
      </w:r>
    </w:p>
    <w:p w14:paraId="2D55458F" w14:textId="77777777" w:rsidR="003825BB" w:rsidRDefault="003825BB" w:rsidP="003825BB"/>
    <w:p w14:paraId="4CE556B7" w14:textId="77777777" w:rsidR="003825BB" w:rsidRDefault="003825BB"/>
    <w:sectPr w:rsidR="003825BB" w:rsidSect="003825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B"/>
    <w:rsid w:val="0008178A"/>
    <w:rsid w:val="00184CB7"/>
    <w:rsid w:val="001F7953"/>
    <w:rsid w:val="00213B56"/>
    <w:rsid w:val="00333154"/>
    <w:rsid w:val="003825BB"/>
    <w:rsid w:val="00496827"/>
    <w:rsid w:val="0050725D"/>
    <w:rsid w:val="005C5A89"/>
    <w:rsid w:val="00621F40"/>
    <w:rsid w:val="006231CB"/>
    <w:rsid w:val="00635AEC"/>
    <w:rsid w:val="00641AAB"/>
    <w:rsid w:val="0065228C"/>
    <w:rsid w:val="00662FE1"/>
    <w:rsid w:val="00832DCB"/>
    <w:rsid w:val="008342BE"/>
    <w:rsid w:val="00871684"/>
    <w:rsid w:val="00935E5D"/>
    <w:rsid w:val="009B7A56"/>
    <w:rsid w:val="009C2222"/>
    <w:rsid w:val="00A404DD"/>
    <w:rsid w:val="00AC00E0"/>
    <w:rsid w:val="00BF5589"/>
    <w:rsid w:val="00C50A15"/>
    <w:rsid w:val="00C94B05"/>
    <w:rsid w:val="00D2164B"/>
    <w:rsid w:val="00D454A5"/>
    <w:rsid w:val="00D9150D"/>
    <w:rsid w:val="00DA6C86"/>
    <w:rsid w:val="00E5037E"/>
    <w:rsid w:val="00EE3AC8"/>
    <w:rsid w:val="00F039FA"/>
    <w:rsid w:val="00F4512E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33A0C"/>
  <w15:chartTrackingRefBased/>
  <w15:docId w15:val="{BC26ABD2-DC38-6745-B70F-BD96FAC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B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Schulz</dc:creator>
  <cp:keywords/>
  <dc:description/>
  <cp:lastModifiedBy>Mara Schulz</cp:lastModifiedBy>
  <cp:revision>13</cp:revision>
  <dcterms:created xsi:type="dcterms:W3CDTF">2025-03-23T16:21:00Z</dcterms:created>
  <dcterms:modified xsi:type="dcterms:W3CDTF">2025-04-02T18:01:00Z</dcterms:modified>
</cp:coreProperties>
</file>