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6841AB" w14:textId="6F1B0310" w:rsidR="00736ECB" w:rsidRPr="00A3753F" w:rsidRDefault="00736ECB" w:rsidP="00B27EB6">
      <w:pPr>
        <w:spacing w:after="0"/>
        <w:jc w:val="center"/>
        <w:rPr>
          <w:sz w:val="72"/>
          <w:szCs w:val="72"/>
        </w:rPr>
      </w:pPr>
      <w:r w:rsidRPr="00A3753F">
        <w:rPr>
          <w:b/>
          <w:bCs/>
          <w:sz w:val="72"/>
          <w:szCs w:val="72"/>
          <w:u w:val="single"/>
        </w:rPr>
        <w:t xml:space="preserve">SPJFA </w:t>
      </w:r>
      <w:r>
        <w:rPr>
          <w:b/>
          <w:bCs/>
          <w:sz w:val="72"/>
          <w:szCs w:val="72"/>
          <w:u w:val="single"/>
        </w:rPr>
        <w:t>Board</w:t>
      </w:r>
      <w:r w:rsidRPr="00A3753F">
        <w:rPr>
          <w:b/>
          <w:bCs/>
          <w:sz w:val="72"/>
          <w:szCs w:val="72"/>
          <w:u w:val="single"/>
        </w:rPr>
        <w:t xml:space="preserve"> Policy Handbook</w:t>
      </w:r>
    </w:p>
    <w:p w14:paraId="2CABF52B" w14:textId="77777777" w:rsidR="00736ECB" w:rsidRDefault="00736ECB" w:rsidP="00B27EB6">
      <w:pPr>
        <w:spacing w:after="0"/>
      </w:pPr>
    </w:p>
    <w:p w14:paraId="5BE9475D" w14:textId="77777777" w:rsidR="00736ECB" w:rsidRDefault="00736ECB" w:rsidP="00B27EB6">
      <w:pPr>
        <w:spacing w:after="0"/>
      </w:pPr>
    </w:p>
    <w:p w14:paraId="1F63A556" w14:textId="77777777" w:rsidR="00736ECB" w:rsidRDefault="00736ECB" w:rsidP="00B27EB6">
      <w:pPr>
        <w:spacing w:after="0"/>
      </w:pPr>
      <w:r>
        <w:rPr>
          <w:noProof/>
        </w:rPr>
        <w:drawing>
          <wp:inline distT="0" distB="0" distL="0" distR="0" wp14:anchorId="1381EE64" wp14:editId="7AA34040">
            <wp:extent cx="5935980" cy="4381500"/>
            <wp:effectExtent l="0" t="0" r="762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35980" cy="4381500"/>
                    </a:xfrm>
                    <a:prstGeom prst="rect">
                      <a:avLst/>
                    </a:prstGeom>
                    <a:noFill/>
                    <a:ln>
                      <a:noFill/>
                    </a:ln>
                  </pic:spPr>
                </pic:pic>
              </a:graphicData>
            </a:graphic>
          </wp:inline>
        </w:drawing>
      </w:r>
    </w:p>
    <w:p w14:paraId="4CCA92F5" w14:textId="77777777" w:rsidR="00736ECB" w:rsidRDefault="00736ECB" w:rsidP="00B27EB6">
      <w:pPr>
        <w:spacing w:after="0"/>
      </w:pPr>
    </w:p>
    <w:p w14:paraId="12749C1F" w14:textId="77777777" w:rsidR="00736ECB" w:rsidRDefault="00736ECB" w:rsidP="00B27EB6">
      <w:pPr>
        <w:spacing w:after="0"/>
      </w:pPr>
    </w:p>
    <w:p w14:paraId="1E95FFF2" w14:textId="77777777" w:rsidR="00736ECB" w:rsidRDefault="00736ECB" w:rsidP="00B27EB6">
      <w:pPr>
        <w:spacing w:after="0"/>
      </w:pPr>
    </w:p>
    <w:p w14:paraId="7B88A09B" w14:textId="77777777" w:rsidR="00736ECB" w:rsidRDefault="00736ECB" w:rsidP="00B27EB6">
      <w:pPr>
        <w:spacing w:after="0"/>
      </w:pPr>
    </w:p>
    <w:p w14:paraId="43865544" w14:textId="77777777" w:rsidR="00736ECB" w:rsidRDefault="00736ECB" w:rsidP="00B27EB6">
      <w:pPr>
        <w:spacing w:after="0"/>
      </w:pPr>
    </w:p>
    <w:p w14:paraId="64E18C82" w14:textId="7A518062" w:rsidR="00736ECB" w:rsidRDefault="00736ECB" w:rsidP="00B27EB6">
      <w:pPr>
        <w:spacing w:after="0"/>
      </w:pPr>
    </w:p>
    <w:p w14:paraId="23B72E4F" w14:textId="4578462B" w:rsidR="00736ECB" w:rsidRDefault="00736ECB" w:rsidP="00B27EB6">
      <w:pPr>
        <w:spacing w:after="0"/>
      </w:pPr>
    </w:p>
    <w:p w14:paraId="3228C5AD" w14:textId="61344075" w:rsidR="00736ECB" w:rsidRDefault="00736ECB" w:rsidP="00B27EB6">
      <w:pPr>
        <w:spacing w:after="0"/>
      </w:pPr>
    </w:p>
    <w:p w14:paraId="2C99B4B4" w14:textId="1FB61BF5" w:rsidR="00736ECB" w:rsidRDefault="00736ECB" w:rsidP="00B27EB6">
      <w:pPr>
        <w:spacing w:after="0"/>
      </w:pPr>
    </w:p>
    <w:p w14:paraId="285B532F" w14:textId="5292E8FF" w:rsidR="00736ECB" w:rsidRDefault="00736ECB" w:rsidP="00B27EB6">
      <w:pPr>
        <w:spacing w:after="0"/>
      </w:pPr>
    </w:p>
    <w:p w14:paraId="69015DF1" w14:textId="747DE88C" w:rsidR="00736ECB" w:rsidRDefault="00736ECB" w:rsidP="00B27EB6">
      <w:pPr>
        <w:spacing w:after="0"/>
      </w:pPr>
    </w:p>
    <w:p w14:paraId="1D4F48AF" w14:textId="05A424F0" w:rsidR="00736ECB" w:rsidRDefault="00736ECB" w:rsidP="00B27EB6">
      <w:pPr>
        <w:spacing w:after="0"/>
      </w:pPr>
    </w:p>
    <w:p w14:paraId="0529C9FB" w14:textId="2F365DE7" w:rsidR="00736ECB" w:rsidRDefault="00736ECB" w:rsidP="00B27EB6">
      <w:pPr>
        <w:spacing w:after="0"/>
      </w:pPr>
    </w:p>
    <w:p w14:paraId="53BD37D7" w14:textId="1D14138A" w:rsidR="00736ECB" w:rsidRDefault="00736ECB" w:rsidP="00B27EB6">
      <w:pPr>
        <w:spacing w:after="0"/>
      </w:pPr>
    </w:p>
    <w:p w14:paraId="263E6635" w14:textId="42E3C743" w:rsidR="00736ECB" w:rsidRDefault="00736ECB" w:rsidP="00B27EB6">
      <w:pPr>
        <w:spacing w:after="0"/>
      </w:pPr>
    </w:p>
    <w:p w14:paraId="6751568F" w14:textId="7F7AAB9F" w:rsidR="00193A2B" w:rsidRPr="00193A2B" w:rsidRDefault="00193A2B" w:rsidP="00066794">
      <w:pPr>
        <w:spacing w:after="0"/>
        <w:rPr>
          <w:b/>
          <w:bCs/>
          <w:u w:val="single"/>
        </w:rPr>
      </w:pPr>
      <w:r w:rsidRPr="00193A2B">
        <w:rPr>
          <w:b/>
          <w:bCs/>
          <w:u w:val="single"/>
        </w:rPr>
        <w:lastRenderedPageBreak/>
        <w:t>INDEX</w:t>
      </w:r>
    </w:p>
    <w:p w14:paraId="64C80DEE" w14:textId="77777777" w:rsidR="00193A2B" w:rsidRDefault="00193A2B" w:rsidP="00066794">
      <w:pPr>
        <w:spacing w:after="0"/>
      </w:pPr>
    </w:p>
    <w:p w14:paraId="56D4CAA9" w14:textId="367294ED" w:rsidR="00441EE0" w:rsidRDefault="00066794" w:rsidP="00066794">
      <w:pPr>
        <w:spacing w:after="0"/>
      </w:pPr>
      <w:r>
        <w:t>Mission Statement</w:t>
      </w:r>
      <w:r w:rsidR="002B05F1">
        <w:t>……………………………………………………………………………………………………………</w:t>
      </w:r>
      <w:proofErr w:type="gramStart"/>
      <w:r w:rsidR="002B05F1">
        <w:t>….Page</w:t>
      </w:r>
      <w:proofErr w:type="gramEnd"/>
      <w:r w:rsidR="002B05F1">
        <w:t xml:space="preserve"> 3</w:t>
      </w:r>
    </w:p>
    <w:p w14:paraId="1F9479EF" w14:textId="21E6B9FA" w:rsidR="00441EE0" w:rsidRDefault="002101D1" w:rsidP="00B27EB6">
      <w:pPr>
        <w:spacing w:after="0"/>
      </w:pPr>
      <w:r>
        <w:t>Governing Body</w:t>
      </w:r>
      <w:r w:rsidR="002B05F1">
        <w:t>……………………………………………………………………………………………………………………Page 3</w:t>
      </w:r>
    </w:p>
    <w:p w14:paraId="5DCC4AE9" w14:textId="038AA087" w:rsidR="002101D1" w:rsidRDefault="00B70F63" w:rsidP="00B27EB6">
      <w:pPr>
        <w:spacing w:after="0"/>
      </w:pPr>
      <w:r>
        <w:t>Executive</w:t>
      </w:r>
      <w:r w:rsidR="002101D1">
        <w:t xml:space="preserve"> Board</w:t>
      </w:r>
      <w:r w:rsidR="00193A2B">
        <w:t>……………………………………………………………………………………………………………………Page 3</w:t>
      </w:r>
    </w:p>
    <w:p w14:paraId="3F858A7C" w14:textId="03CBED8D" w:rsidR="00CC0E91" w:rsidRDefault="00CC0E91" w:rsidP="00B27EB6">
      <w:pPr>
        <w:spacing w:after="0"/>
      </w:pPr>
      <w:r>
        <w:t>Board Member Expectations</w:t>
      </w:r>
      <w:r w:rsidR="00193A2B">
        <w:t>……………………………………………………………………………………………</w:t>
      </w:r>
      <w:proofErr w:type="gramStart"/>
      <w:r w:rsidR="00193A2B">
        <w:t>…..</w:t>
      </w:r>
      <w:proofErr w:type="gramEnd"/>
      <w:r w:rsidR="00193A2B">
        <w:t>Page 3</w:t>
      </w:r>
    </w:p>
    <w:p w14:paraId="61615C81" w14:textId="11AEDFBE" w:rsidR="00CA43DC" w:rsidRDefault="00CA43DC" w:rsidP="00B27EB6">
      <w:pPr>
        <w:spacing w:after="0"/>
      </w:pPr>
      <w:r>
        <w:t>Officers and Duties</w:t>
      </w:r>
      <w:r w:rsidR="00193A2B">
        <w:t>……………………………………………………………………………………………………………</w:t>
      </w:r>
      <w:proofErr w:type="gramStart"/>
      <w:r w:rsidR="00193A2B">
        <w:t>….Page</w:t>
      </w:r>
      <w:proofErr w:type="gramEnd"/>
      <w:r w:rsidR="00193A2B">
        <w:t xml:space="preserve"> 4</w:t>
      </w:r>
    </w:p>
    <w:p w14:paraId="3E3E525D" w14:textId="02526CAD" w:rsidR="002A4475" w:rsidRPr="002A4475" w:rsidRDefault="002A4475" w:rsidP="002A4475">
      <w:pPr>
        <w:spacing w:after="0"/>
      </w:pPr>
      <w:r w:rsidRPr="002A4475">
        <w:t>Registration and Payment Policies</w:t>
      </w:r>
      <w:r w:rsidR="00193A2B">
        <w:t>……………………………………………………………………………………</w:t>
      </w:r>
      <w:proofErr w:type="gramStart"/>
      <w:r w:rsidR="00193A2B">
        <w:t>…..</w:t>
      </w:r>
      <w:proofErr w:type="gramEnd"/>
      <w:r w:rsidR="00193A2B">
        <w:t>Page 12</w:t>
      </w:r>
    </w:p>
    <w:p w14:paraId="0D5CBB5C" w14:textId="7DB9F2DE" w:rsidR="002A4475" w:rsidRPr="002A4475" w:rsidRDefault="00193A2B" w:rsidP="002A4475">
      <w:pPr>
        <w:spacing w:after="0"/>
      </w:pPr>
      <w:r>
        <w:t>Fi</w:t>
      </w:r>
      <w:r w:rsidR="00762DDE">
        <w:t>nancial Policies………………………………………………………………………………………………………………</w:t>
      </w:r>
      <w:proofErr w:type="gramStart"/>
      <w:r w:rsidR="00762DDE">
        <w:t>…..</w:t>
      </w:r>
      <w:proofErr w:type="gramEnd"/>
      <w:r w:rsidR="000B5741">
        <w:t>Page 13</w:t>
      </w:r>
    </w:p>
    <w:p w14:paraId="118F7D76" w14:textId="01E8D866" w:rsidR="002A4475" w:rsidRPr="002A4475" w:rsidRDefault="002A4475" w:rsidP="002A4475">
      <w:pPr>
        <w:spacing w:after="0"/>
      </w:pPr>
      <w:r w:rsidRPr="002A4475">
        <w:t>C</w:t>
      </w:r>
      <w:r w:rsidR="00762DDE">
        <w:t>ommun</w:t>
      </w:r>
      <w:r w:rsidR="0088110B">
        <w:t>ication…………………………………………………………………………………………………………………</w:t>
      </w:r>
      <w:proofErr w:type="gramStart"/>
      <w:r w:rsidR="0088110B">
        <w:t>….</w:t>
      </w:r>
      <w:r w:rsidR="005C15C9">
        <w:t>Page</w:t>
      </w:r>
      <w:proofErr w:type="gramEnd"/>
      <w:r w:rsidR="005C15C9">
        <w:t xml:space="preserve"> 14</w:t>
      </w:r>
    </w:p>
    <w:p w14:paraId="43C9D347" w14:textId="75D2F203" w:rsidR="002A4475" w:rsidRPr="002A4475" w:rsidRDefault="0088110B" w:rsidP="002A4475">
      <w:pPr>
        <w:spacing w:after="0"/>
      </w:pPr>
      <w:r>
        <w:t>Code of Conduct Policy…………………………………………………………………………………………………………</w:t>
      </w:r>
      <w:r w:rsidR="005C15C9">
        <w:t>Page 15</w:t>
      </w:r>
    </w:p>
    <w:p w14:paraId="15027C77" w14:textId="389B5713" w:rsidR="00F24AFA" w:rsidRDefault="002A4475" w:rsidP="00B27EB6">
      <w:pPr>
        <w:spacing w:after="0"/>
      </w:pPr>
      <w:r w:rsidRPr="002A4475">
        <w:t>C</w:t>
      </w:r>
      <w:r w:rsidR="00F24AFA">
        <w:t>orporate Policies…………………………………………………………………………………………………………………</w:t>
      </w:r>
      <w:r w:rsidR="005C15C9">
        <w:t>Page 16</w:t>
      </w:r>
    </w:p>
    <w:p w14:paraId="37601E2C" w14:textId="292BA53D" w:rsidR="00736ECB" w:rsidRDefault="00736ECB" w:rsidP="00B27EB6">
      <w:pPr>
        <w:spacing w:after="0"/>
      </w:pPr>
      <w:r>
        <w:t>Appendix A: Roberts Rules of Order</w:t>
      </w:r>
      <w:r w:rsidR="00F24AFA">
        <w:t>…………………………………………………………………………………</w:t>
      </w:r>
      <w:proofErr w:type="gramStart"/>
      <w:r w:rsidR="00F24AFA">
        <w:t>…</w:t>
      </w:r>
      <w:r w:rsidR="005C15C9">
        <w:t>..</w:t>
      </w:r>
      <w:proofErr w:type="gramEnd"/>
      <w:r w:rsidR="005C15C9">
        <w:t>Page 18</w:t>
      </w:r>
    </w:p>
    <w:p w14:paraId="2410A8D0" w14:textId="42E3E8F1" w:rsidR="00736ECB" w:rsidRDefault="00441EE0" w:rsidP="00B27EB6">
      <w:pPr>
        <w:spacing w:after="0"/>
      </w:pPr>
      <w:r>
        <w:t>Appendix B: SPJFA/NSJFL Code of Conduct</w:t>
      </w:r>
      <w:r w:rsidR="00F24AFA">
        <w:t>………………………………………………………………………</w:t>
      </w:r>
      <w:proofErr w:type="gramStart"/>
      <w:r w:rsidR="00F24AFA">
        <w:t>…</w:t>
      </w:r>
      <w:r w:rsidR="005C15C9">
        <w:t>..</w:t>
      </w:r>
      <w:proofErr w:type="gramEnd"/>
      <w:r w:rsidR="005C15C9">
        <w:t>Page 24</w:t>
      </w:r>
    </w:p>
    <w:p w14:paraId="74FD1C3B" w14:textId="2D30EA9D" w:rsidR="00736ECB" w:rsidRDefault="00736ECB" w:rsidP="00B27EB6">
      <w:pPr>
        <w:spacing w:after="0"/>
      </w:pPr>
    </w:p>
    <w:p w14:paraId="48A54128" w14:textId="06C1773F" w:rsidR="00736ECB" w:rsidRDefault="00736ECB" w:rsidP="00B27EB6">
      <w:pPr>
        <w:spacing w:after="0"/>
      </w:pPr>
    </w:p>
    <w:p w14:paraId="47086BF3" w14:textId="29222EBB" w:rsidR="00736ECB" w:rsidRDefault="00736ECB" w:rsidP="00B27EB6">
      <w:pPr>
        <w:spacing w:after="0"/>
      </w:pPr>
    </w:p>
    <w:p w14:paraId="1F679387" w14:textId="6393627B" w:rsidR="00736ECB" w:rsidRDefault="00736ECB" w:rsidP="00B27EB6">
      <w:pPr>
        <w:spacing w:after="0"/>
      </w:pPr>
    </w:p>
    <w:p w14:paraId="2835EA9E" w14:textId="37767263" w:rsidR="00736ECB" w:rsidRDefault="00736ECB" w:rsidP="00B27EB6">
      <w:pPr>
        <w:spacing w:after="0"/>
      </w:pPr>
    </w:p>
    <w:p w14:paraId="560F0246" w14:textId="18D72E1E" w:rsidR="00736ECB" w:rsidRDefault="00736ECB" w:rsidP="00B27EB6">
      <w:pPr>
        <w:spacing w:after="0"/>
      </w:pPr>
    </w:p>
    <w:p w14:paraId="121103F3" w14:textId="31D14CF5" w:rsidR="00736ECB" w:rsidRDefault="00736ECB" w:rsidP="00B27EB6">
      <w:pPr>
        <w:spacing w:after="0"/>
      </w:pPr>
    </w:p>
    <w:p w14:paraId="45821803" w14:textId="2AE01018" w:rsidR="00736ECB" w:rsidRDefault="00736ECB" w:rsidP="00B27EB6">
      <w:pPr>
        <w:spacing w:after="0"/>
      </w:pPr>
    </w:p>
    <w:p w14:paraId="70D63CDC" w14:textId="65E9C373" w:rsidR="00736ECB" w:rsidRDefault="00736ECB" w:rsidP="00B27EB6">
      <w:pPr>
        <w:spacing w:after="0"/>
      </w:pPr>
    </w:p>
    <w:p w14:paraId="53FBF29C" w14:textId="039730BA" w:rsidR="00736ECB" w:rsidRDefault="00736ECB" w:rsidP="00B27EB6">
      <w:pPr>
        <w:spacing w:after="0"/>
      </w:pPr>
    </w:p>
    <w:p w14:paraId="5A35122E" w14:textId="41075AE8" w:rsidR="00736ECB" w:rsidRDefault="00736ECB" w:rsidP="00B27EB6">
      <w:pPr>
        <w:spacing w:after="0"/>
      </w:pPr>
    </w:p>
    <w:p w14:paraId="52375B35" w14:textId="30B2F3CB" w:rsidR="00736ECB" w:rsidRDefault="00736ECB" w:rsidP="00B27EB6">
      <w:pPr>
        <w:spacing w:after="0"/>
      </w:pPr>
    </w:p>
    <w:p w14:paraId="5C3F9008" w14:textId="0D856238" w:rsidR="00736ECB" w:rsidRDefault="00736ECB" w:rsidP="00B27EB6">
      <w:pPr>
        <w:spacing w:after="0"/>
      </w:pPr>
    </w:p>
    <w:p w14:paraId="5115B39E" w14:textId="489893DB" w:rsidR="00736ECB" w:rsidRDefault="00736ECB" w:rsidP="00B27EB6">
      <w:pPr>
        <w:spacing w:after="0"/>
      </w:pPr>
    </w:p>
    <w:p w14:paraId="206D2223" w14:textId="15C34992" w:rsidR="00736ECB" w:rsidRDefault="00736ECB" w:rsidP="00B27EB6">
      <w:pPr>
        <w:spacing w:after="0"/>
      </w:pPr>
    </w:p>
    <w:p w14:paraId="7FEA29FF" w14:textId="555A122C" w:rsidR="00736ECB" w:rsidRDefault="00736ECB" w:rsidP="00B27EB6">
      <w:pPr>
        <w:spacing w:after="0"/>
      </w:pPr>
    </w:p>
    <w:p w14:paraId="7B78099B" w14:textId="47158787" w:rsidR="00736ECB" w:rsidRDefault="00736ECB" w:rsidP="00B27EB6">
      <w:pPr>
        <w:spacing w:after="0"/>
      </w:pPr>
    </w:p>
    <w:p w14:paraId="1FFD2893" w14:textId="4E0A63C5" w:rsidR="00736ECB" w:rsidRDefault="00736ECB" w:rsidP="00B27EB6">
      <w:pPr>
        <w:spacing w:after="0"/>
      </w:pPr>
    </w:p>
    <w:p w14:paraId="7FA26AA2" w14:textId="14E1C28A" w:rsidR="00736ECB" w:rsidRDefault="00736ECB" w:rsidP="00B27EB6">
      <w:pPr>
        <w:spacing w:after="0"/>
      </w:pPr>
    </w:p>
    <w:p w14:paraId="33F0DB03" w14:textId="3A0EC261" w:rsidR="00736ECB" w:rsidRDefault="00736ECB" w:rsidP="00B27EB6">
      <w:pPr>
        <w:spacing w:after="0"/>
      </w:pPr>
    </w:p>
    <w:p w14:paraId="6343D73B" w14:textId="3CA4E407" w:rsidR="00736ECB" w:rsidRDefault="00736ECB" w:rsidP="00B27EB6">
      <w:pPr>
        <w:spacing w:after="0"/>
      </w:pPr>
    </w:p>
    <w:p w14:paraId="1295B1E5" w14:textId="77777777" w:rsidR="00193A2B" w:rsidRDefault="00193A2B" w:rsidP="00B27EB6">
      <w:pPr>
        <w:spacing w:after="0"/>
      </w:pPr>
    </w:p>
    <w:p w14:paraId="239FB569" w14:textId="77777777" w:rsidR="00193A2B" w:rsidRDefault="00193A2B" w:rsidP="00B27EB6">
      <w:pPr>
        <w:spacing w:after="0"/>
      </w:pPr>
    </w:p>
    <w:p w14:paraId="1C7FACD4" w14:textId="77777777" w:rsidR="00193A2B" w:rsidRDefault="00193A2B" w:rsidP="00B27EB6">
      <w:pPr>
        <w:spacing w:after="0"/>
      </w:pPr>
    </w:p>
    <w:p w14:paraId="0BCCC661" w14:textId="77777777" w:rsidR="00193A2B" w:rsidRDefault="00193A2B" w:rsidP="00B27EB6">
      <w:pPr>
        <w:spacing w:after="0"/>
      </w:pPr>
    </w:p>
    <w:p w14:paraId="29D0CCD4" w14:textId="77777777" w:rsidR="00193A2B" w:rsidRDefault="00193A2B" w:rsidP="00B27EB6">
      <w:pPr>
        <w:spacing w:after="0"/>
      </w:pPr>
    </w:p>
    <w:p w14:paraId="469A554E" w14:textId="77777777" w:rsidR="00193A2B" w:rsidRDefault="00193A2B" w:rsidP="00B27EB6">
      <w:pPr>
        <w:spacing w:after="0"/>
      </w:pPr>
    </w:p>
    <w:p w14:paraId="60454797" w14:textId="77777777" w:rsidR="00193A2B" w:rsidRDefault="00193A2B" w:rsidP="00B27EB6">
      <w:pPr>
        <w:spacing w:after="0"/>
      </w:pPr>
    </w:p>
    <w:p w14:paraId="770298AE" w14:textId="77777777" w:rsidR="006977BB" w:rsidRDefault="006977BB" w:rsidP="00B27EB6">
      <w:pPr>
        <w:spacing w:after="0"/>
      </w:pPr>
    </w:p>
    <w:p w14:paraId="0833F554" w14:textId="77777777" w:rsidR="006977BB" w:rsidRDefault="006977BB" w:rsidP="00B27EB6">
      <w:pPr>
        <w:spacing w:after="0"/>
      </w:pPr>
    </w:p>
    <w:p w14:paraId="1897352E" w14:textId="39A84A37" w:rsidR="00543599" w:rsidRPr="006457D4" w:rsidRDefault="00543599" w:rsidP="00B27EB6">
      <w:pPr>
        <w:spacing w:after="0"/>
        <w:rPr>
          <w:sz w:val="32"/>
          <w:szCs w:val="32"/>
        </w:rPr>
      </w:pPr>
      <w:r w:rsidRPr="006457D4">
        <w:rPr>
          <w:b/>
          <w:bCs/>
          <w:sz w:val="32"/>
          <w:szCs w:val="32"/>
          <w:u w:val="single"/>
        </w:rPr>
        <w:lastRenderedPageBreak/>
        <w:t>Mission Statement</w:t>
      </w:r>
    </w:p>
    <w:p w14:paraId="7BDFD3CA" w14:textId="3ED8E82F" w:rsidR="00543599" w:rsidRDefault="00543599" w:rsidP="00B27EB6">
      <w:pPr>
        <w:spacing w:after="0"/>
      </w:pPr>
      <w:r>
        <w:t xml:space="preserve"> The Snohomish Panther Junior Football Association (SPJFA) mission is to provide youth in north Snohomish County, Washington State, the opportunity to participate in a safe tackle football activity. We are a "High School Feeder" model</w:t>
      </w:r>
      <w:r w:rsidR="00917412">
        <w:t xml:space="preserve"> </w:t>
      </w:r>
      <w:r w:rsidR="00917412" w:rsidRPr="00617C66">
        <w:t>and develop</w:t>
      </w:r>
      <w:r w:rsidR="004555F0" w:rsidRPr="00617C66">
        <w:t>mental</w:t>
      </w:r>
      <w:r>
        <w:t xml:space="preserve"> youth football association and belong to an organization committed to providing an opportunity for every youth participant, ages 5-14, to learn the game of football, while focusing on maximum community participation, teamwork, sportsmanship, safety, and commitment. The SPJFA operates independently and cooperatively with other members of the youth football association to provide a positive athletic experience for each participant and to allow each participant to play in a youth football league that is competitive and fair.</w:t>
      </w:r>
    </w:p>
    <w:p w14:paraId="0FC7301A" w14:textId="7A38750F" w:rsidR="00543599" w:rsidRDefault="00543599" w:rsidP="00B27EB6">
      <w:pPr>
        <w:spacing w:after="0"/>
      </w:pPr>
    </w:p>
    <w:p w14:paraId="62EFCB84" w14:textId="2B88515D" w:rsidR="00B27EB6" w:rsidRPr="006457D4" w:rsidRDefault="008E446B" w:rsidP="00B27EB6">
      <w:pPr>
        <w:spacing w:after="0"/>
        <w:rPr>
          <w:b/>
          <w:bCs/>
          <w:sz w:val="32"/>
          <w:szCs w:val="32"/>
          <w:u w:val="single"/>
        </w:rPr>
      </w:pPr>
      <w:r w:rsidRPr="006457D4">
        <w:rPr>
          <w:b/>
          <w:bCs/>
          <w:sz w:val="32"/>
          <w:szCs w:val="32"/>
          <w:u w:val="single"/>
        </w:rPr>
        <w:t>Governing Body:</w:t>
      </w:r>
    </w:p>
    <w:p w14:paraId="16EC5E83" w14:textId="7172BDDC" w:rsidR="00C47676" w:rsidRDefault="008921CE" w:rsidP="00B27EB6">
      <w:pPr>
        <w:spacing w:after="0"/>
      </w:pPr>
      <w:r>
        <w:t xml:space="preserve">The </w:t>
      </w:r>
      <w:r w:rsidR="000645EE">
        <w:t xml:space="preserve">SPJFA </w:t>
      </w:r>
      <w:r>
        <w:t xml:space="preserve">Board shall follow Roberts rules </w:t>
      </w:r>
      <w:r w:rsidR="00FB5345">
        <w:t xml:space="preserve">of Order while conducting all Business and Board Meetings. </w:t>
      </w:r>
    </w:p>
    <w:p w14:paraId="59EA8D6B" w14:textId="798EDA3C" w:rsidR="00FB5345" w:rsidRDefault="00FB5345" w:rsidP="00B27EB6">
      <w:pPr>
        <w:spacing w:after="0"/>
      </w:pPr>
      <w:r>
        <w:t>See Appendix A:</w:t>
      </w:r>
      <w:r w:rsidR="009F3A39">
        <w:t xml:space="preserve"> Roberts Rules of Order</w:t>
      </w:r>
    </w:p>
    <w:p w14:paraId="70A5CAC1" w14:textId="77777777" w:rsidR="00C47676" w:rsidRDefault="00C47676" w:rsidP="00B27EB6">
      <w:pPr>
        <w:spacing w:after="0"/>
      </w:pPr>
    </w:p>
    <w:p w14:paraId="22C278E6" w14:textId="2DFE86CB" w:rsidR="00736ECB" w:rsidRDefault="00727C82" w:rsidP="00B27EB6">
      <w:pPr>
        <w:spacing w:after="0"/>
      </w:pPr>
      <w:r>
        <w:t xml:space="preserve">Any issue that may arise not described in </w:t>
      </w:r>
      <w:r w:rsidR="006B69B3">
        <w:t xml:space="preserve">SPJFA bylaws, SPJFA Board Policy Handbook or </w:t>
      </w:r>
      <w:r w:rsidR="002B5A22">
        <w:t>SPJFA Coaches Policy Handbook</w:t>
      </w:r>
      <w:r w:rsidR="004B55DB">
        <w:t xml:space="preserve"> shall be determined in session with</w:t>
      </w:r>
      <w:r w:rsidR="0056607F">
        <w:t>in</w:t>
      </w:r>
      <w:r w:rsidR="004B55DB">
        <w:t xml:space="preserve"> the SPJFA Board</w:t>
      </w:r>
      <w:r w:rsidR="002101D1">
        <w:t xml:space="preserve"> where </w:t>
      </w:r>
      <w:r w:rsidR="007F7764">
        <w:t>custom,</w:t>
      </w:r>
      <w:r w:rsidR="002101D1">
        <w:t xml:space="preserve"> and precedent apply. </w:t>
      </w:r>
    </w:p>
    <w:p w14:paraId="6205CE20" w14:textId="13C19AC9" w:rsidR="00736ECB" w:rsidRDefault="00736ECB" w:rsidP="00B27EB6">
      <w:pPr>
        <w:spacing w:after="0"/>
      </w:pPr>
    </w:p>
    <w:p w14:paraId="0297A391" w14:textId="10233BF6" w:rsidR="0056607F" w:rsidRPr="006457D4" w:rsidRDefault="0056607F" w:rsidP="006457D4">
      <w:pPr>
        <w:spacing w:after="0"/>
        <w:rPr>
          <w:b/>
          <w:bCs/>
          <w:sz w:val="32"/>
          <w:szCs w:val="32"/>
          <w:u w:val="single"/>
        </w:rPr>
      </w:pPr>
      <w:r w:rsidRPr="006457D4">
        <w:rPr>
          <w:b/>
          <w:bCs/>
          <w:sz w:val="32"/>
          <w:szCs w:val="32"/>
          <w:u w:val="single"/>
        </w:rPr>
        <w:t>Executive Board</w:t>
      </w:r>
    </w:p>
    <w:p w14:paraId="0E6A95B8" w14:textId="77777777" w:rsidR="0056607F" w:rsidRPr="0056607F" w:rsidRDefault="0056607F" w:rsidP="0056607F">
      <w:pPr>
        <w:pStyle w:val="ListParagraph"/>
        <w:numPr>
          <w:ilvl w:val="0"/>
          <w:numId w:val="7"/>
        </w:numPr>
        <w:spacing w:after="0"/>
      </w:pPr>
      <w:r w:rsidRPr="0056607F">
        <w:t>The Executive Board Shall be comprised of The President, Vice President, Treasurer and Secretary.</w:t>
      </w:r>
    </w:p>
    <w:p w14:paraId="29FE757C" w14:textId="77777777" w:rsidR="0056607F" w:rsidRPr="0056607F" w:rsidRDefault="0056607F" w:rsidP="0056607F">
      <w:pPr>
        <w:pStyle w:val="ListParagraph"/>
        <w:numPr>
          <w:ilvl w:val="0"/>
          <w:numId w:val="7"/>
        </w:numPr>
        <w:spacing w:after="0"/>
      </w:pPr>
      <w:r w:rsidRPr="0056607F">
        <w:t>Executive Board votes shall be as follows:</w:t>
      </w:r>
    </w:p>
    <w:p w14:paraId="21EDE506" w14:textId="77777777" w:rsidR="0056607F" w:rsidRPr="0056607F" w:rsidRDefault="0056607F" w:rsidP="0056607F">
      <w:pPr>
        <w:pStyle w:val="ListParagraph"/>
        <w:numPr>
          <w:ilvl w:val="0"/>
          <w:numId w:val="8"/>
        </w:numPr>
        <w:spacing w:after="0"/>
      </w:pPr>
      <w:r w:rsidRPr="0056607F">
        <w:t>President (1 Vote)</w:t>
      </w:r>
    </w:p>
    <w:p w14:paraId="3E77DBE4" w14:textId="77777777" w:rsidR="0056607F" w:rsidRPr="0056607F" w:rsidRDefault="0056607F" w:rsidP="0056607F">
      <w:pPr>
        <w:pStyle w:val="ListParagraph"/>
        <w:numPr>
          <w:ilvl w:val="0"/>
          <w:numId w:val="8"/>
        </w:numPr>
        <w:spacing w:after="0"/>
      </w:pPr>
      <w:r w:rsidRPr="0056607F">
        <w:t>Vice President (1 Vote)</w:t>
      </w:r>
    </w:p>
    <w:p w14:paraId="173B82F6" w14:textId="77777777" w:rsidR="0056607F" w:rsidRPr="0056607F" w:rsidRDefault="0056607F" w:rsidP="0056607F">
      <w:pPr>
        <w:pStyle w:val="ListParagraph"/>
        <w:numPr>
          <w:ilvl w:val="0"/>
          <w:numId w:val="8"/>
        </w:numPr>
        <w:spacing w:after="0"/>
      </w:pPr>
      <w:r w:rsidRPr="0056607F">
        <w:t>Treasurer (1 Vote)</w:t>
      </w:r>
    </w:p>
    <w:p w14:paraId="611BD5A2" w14:textId="77777777" w:rsidR="0056607F" w:rsidRPr="0056607F" w:rsidRDefault="0056607F" w:rsidP="0056607F">
      <w:pPr>
        <w:pStyle w:val="ListParagraph"/>
        <w:numPr>
          <w:ilvl w:val="0"/>
          <w:numId w:val="8"/>
        </w:numPr>
        <w:spacing w:after="0"/>
      </w:pPr>
      <w:r w:rsidRPr="0056607F">
        <w:t>Secretary (Non-Voting)</w:t>
      </w:r>
    </w:p>
    <w:p w14:paraId="03DF7F86" w14:textId="77777777" w:rsidR="0056607F" w:rsidRPr="0056607F" w:rsidRDefault="0056607F" w:rsidP="0056607F">
      <w:pPr>
        <w:pStyle w:val="ListParagraph"/>
        <w:numPr>
          <w:ilvl w:val="0"/>
          <w:numId w:val="7"/>
        </w:numPr>
        <w:spacing w:after="0"/>
        <w:rPr>
          <w:b/>
          <w:bCs/>
          <w:u w:val="single"/>
        </w:rPr>
      </w:pPr>
      <w:r w:rsidRPr="0056607F">
        <w:rPr>
          <w:b/>
          <w:bCs/>
        </w:rPr>
        <w:t xml:space="preserve">Purpose:  </w:t>
      </w:r>
    </w:p>
    <w:p w14:paraId="302BD8B9" w14:textId="77777777" w:rsidR="0056607F" w:rsidRPr="0056607F" w:rsidRDefault="0056607F" w:rsidP="0056607F">
      <w:pPr>
        <w:pStyle w:val="ListParagraph"/>
        <w:numPr>
          <w:ilvl w:val="0"/>
          <w:numId w:val="9"/>
        </w:numPr>
        <w:spacing w:after="0"/>
        <w:rPr>
          <w:u w:val="single"/>
        </w:rPr>
      </w:pPr>
      <w:r w:rsidRPr="0056607F">
        <w:t xml:space="preserve">Handle the day-to-day Business of the SPJFA. </w:t>
      </w:r>
    </w:p>
    <w:p w14:paraId="1D260F05" w14:textId="77777777" w:rsidR="0056607F" w:rsidRPr="0056607F" w:rsidRDefault="0056607F" w:rsidP="0056607F">
      <w:pPr>
        <w:pStyle w:val="ListParagraph"/>
        <w:numPr>
          <w:ilvl w:val="0"/>
          <w:numId w:val="9"/>
        </w:numPr>
        <w:spacing w:after="0"/>
        <w:rPr>
          <w:u w:val="single"/>
        </w:rPr>
      </w:pPr>
      <w:r w:rsidRPr="0056607F">
        <w:t>Act on behalf of the Associate Board.</w:t>
      </w:r>
    </w:p>
    <w:p w14:paraId="581AF62D" w14:textId="77777777" w:rsidR="0056607F" w:rsidRPr="0056607F" w:rsidRDefault="0056607F" w:rsidP="0056607F">
      <w:pPr>
        <w:pStyle w:val="ListParagraph"/>
        <w:numPr>
          <w:ilvl w:val="0"/>
          <w:numId w:val="9"/>
        </w:numPr>
        <w:spacing w:after="0"/>
        <w:rPr>
          <w:u w:val="single"/>
        </w:rPr>
      </w:pPr>
      <w:r w:rsidRPr="0056607F">
        <w:t>Provide Direction to the Board.</w:t>
      </w:r>
    </w:p>
    <w:p w14:paraId="1D630181" w14:textId="7438C16F" w:rsidR="0056607F" w:rsidRPr="0056607F" w:rsidRDefault="0056607F" w:rsidP="0056607F">
      <w:pPr>
        <w:pStyle w:val="ListParagraph"/>
        <w:numPr>
          <w:ilvl w:val="0"/>
          <w:numId w:val="9"/>
        </w:numPr>
        <w:spacing w:after="0"/>
        <w:rPr>
          <w:u w:val="single"/>
        </w:rPr>
      </w:pPr>
      <w:r w:rsidRPr="0056607F">
        <w:t xml:space="preserve">Conduct research, strategic planning, cost analysis and </w:t>
      </w:r>
      <w:r w:rsidR="007F7764">
        <w:t xml:space="preserve">set </w:t>
      </w:r>
      <w:r w:rsidRPr="0056607F">
        <w:t xml:space="preserve">SPJFA Goals. </w:t>
      </w:r>
    </w:p>
    <w:p w14:paraId="7A3D6D94" w14:textId="77777777" w:rsidR="0056607F" w:rsidRPr="0056607F" w:rsidRDefault="0056607F" w:rsidP="0056607F">
      <w:pPr>
        <w:pStyle w:val="ListParagraph"/>
        <w:numPr>
          <w:ilvl w:val="0"/>
          <w:numId w:val="9"/>
        </w:numPr>
        <w:spacing w:after="0"/>
        <w:rPr>
          <w:u w:val="single"/>
        </w:rPr>
      </w:pPr>
      <w:r w:rsidRPr="0056607F">
        <w:t>Create and assign Executive Committees.</w:t>
      </w:r>
    </w:p>
    <w:p w14:paraId="21A1BE0E" w14:textId="77777777" w:rsidR="0056607F" w:rsidRPr="0056607F" w:rsidRDefault="0056607F" w:rsidP="0056607F">
      <w:pPr>
        <w:pStyle w:val="ListParagraph"/>
        <w:numPr>
          <w:ilvl w:val="0"/>
          <w:numId w:val="9"/>
        </w:numPr>
        <w:spacing w:after="0"/>
      </w:pPr>
      <w:r w:rsidRPr="0056607F">
        <w:t>Report activities to the Associate Board.</w:t>
      </w:r>
    </w:p>
    <w:p w14:paraId="5504D928" w14:textId="6553954F" w:rsidR="0056607F" w:rsidRPr="0056607F" w:rsidRDefault="0056607F" w:rsidP="0056607F">
      <w:pPr>
        <w:pStyle w:val="ListParagraph"/>
        <w:numPr>
          <w:ilvl w:val="0"/>
          <w:numId w:val="7"/>
        </w:numPr>
        <w:spacing w:after="0"/>
      </w:pPr>
      <w:r w:rsidRPr="0056607F">
        <w:t xml:space="preserve">The Associate Board may </w:t>
      </w:r>
      <w:r w:rsidR="00962DF7" w:rsidRPr="0056607F">
        <w:t>overturn</w:t>
      </w:r>
      <w:r w:rsidRPr="0056607F">
        <w:t xml:space="preserve"> any Executive Board decision by a 2/3’s majority vote.</w:t>
      </w:r>
    </w:p>
    <w:p w14:paraId="0B3CFCA8" w14:textId="77777777" w:rsidR="00175AB2" w:rsidRDefault="00175AB2" w:rsidP="00B27EB6">
      <w:pPr>
        <w:spacing w:after="0"/>
      </w:pPr>
    </w:p>
    <w:p w14:paraId="28272481" w14:textId="1498B6F5" w:rsidR="00736ECB" w:rsidRPr="006457D4" w:rsidRDefault="001A16DB" w:rsidP="00B27EB6">
      <w:pPr>
        <w:spacing w:after="0"/>
        <w:rPr>
          <w:b/>
          <w:bCs/>
          <w:sz w:val="32"/>
          <w:szCs w:val="32"/>
          <w:u w:val="single"/>
        </w:rPr>
      </w:pPr>
      <w:r w:rsidRPr="006457D4">
        <w:rPr>
          <w:b/>
          <w:bCs/>
          <w:sz w:val="32"/>
          <w:szCs w:val="32"/>
          <w:u w:val="single"/>
        </w:rPr>
        <w:t>Board Member Expectations:</w:t>
      </w:r>
    </w:p>
    <w:p w14:paraId="6488EB8E" w14:textId="7A5446A9" w:rsidR="005E53B3" w:rsidRDefault="005E53B3" w:rsidP="00B70F63">
      <w:pPr>
        <w:pStyle w:val="ListParagraph"/>
        <w:numPr>
          <w:ilvl w:val="0"/>
          <w:numId w:val="23"/>
        </w:numPr>
        <w:spacing w:after="0"/>
      </w:pPr>
      <w:r>
        <w:t xml:space="preserve">Promote SPJFA Football </w:t>
      </w:r>
      <w:r w:rsidR="00D969AE">
        <w:t>in</w:t>
      </w:r>
      <w:r w:rsidR="00FD1DB3">
        <w:t xml:space="preserve"> the Snohomish Community</w:t>
      </w:r>
      <w:r w:rsidR="00850DD8">
        <w:t>.</w:t>
      </w:r>
    </w:p>
    <w:p w14:paraId="6B6AEB90" w14:textId="3B45A83F" w:rsidR="00116FC8" w:rsidRDefault="00116FC8" w:rsidP="00B70F63">
      <w:pPr>
        <w:pStyle w:val="ListParagraph"/>
        <w:numPr>
          <w:ilvl w:val="0"/>
          <w:numId w:val="23"/>
        </w:numPr>
        <w:spacing w:after="0"/>
      </w:pPr>
      <w:r>
        <w:t xml:space="preserve">Recruit for all levels of </w:t>
      </w:r>
      <w:r w:rsidR="00236952">
        <w:t>Football</w:t>
      </w:r>
      <w:r w:rsidR="00850DD8">
        <w:t>.</w:t>
      </w:r>
    </w:p>
    <w:p w14:paraId="57B78818" w14:textId="77777777" w:rsidR="00220284" w:rsidRDefault="00220284" w:rsidP="00B70F63">
      <w:pPr>
        <w:pStyle w:val="ListParagraph"/>
        <w:numPr>
          <w:ilvl w:val="0"/>
          <w:numId w:val="23"/>
        </w:numPr>
        <w:spacing w:after="0"/>
      </w:pPr>
      <w:r>
        <w:t xml:space="preserve">Support and comply with SPJFA Bylaws, policies, and Mission Statement. </w:t>
      </w:r>
    </w:p>
    <w:p w14:paraId="41AF815D" w14:textId="41E40B0E" w:rsidR="001A16DB" w:rsidRDefault="009C0D63" w:rsidP="00B70F63">
      <w:pPr>
        <w:pStyle w:val="ListParagraph"/>
        <w:numPr>
          <w:ilvl w:val="0"/>
          <w:numId w:val="23"/>
        </w:numPr>
        <w:spacing w:after="0"/>
      </w:pPr>
      <w:r>
        <w:t xml:space="preserve">All </w:t>
      </w:r>
      <w:r w:rsidR="00AF322F">
        <w:t>Board members, including Head and Assistant Head Coaches</w:t>
      </w:r>
      <w:r w:rsidR="008910A4">
        <w:t xml:space="preserve"> are expected to be at all SPJFA </w:t>
      </w:r>
      <w:r w:rsidR="00E7290C">
        <w:t>events</w:t>
      </w:r>
      <w:r w:rsidR="0089048D">
        <w:t xml:space="preserve">. </w:t>
      </w:r>
    </w:p>
    <w:p w14:paraId="4F0D38D6" w14:textId="1EE630C7" w:rsidR="001A16DB" w:rsidRDefault="006B63A9" w:rsidP="00B70F63">
      <w:pPr>
        <w:pStyle w:val="ListParagraph"/>
        <w:numPr>
          <w:ilvl w:val="0"/>
          <w:numId w:val="23"/>
        </w:numPr>
        <w:spacing w:after="0"/>
      </w:pPr>
      <w:r>
        <w:t xml:space="preserve">All Board members report to the Executive Director and Executive Board. </w:t>
      </w:r>
    </w:p>
    <w:p w14:paraId="4521FC71" w14:textId="5D7060FD" w:rsidR="00CC0E91" w:rsidRDefault="00175AB2" w:rsidP="00B70F63">
      <w:pPr>
        <w:pStyle w:val="ListParagraph"/>
        <w:numPr>
          <w:ilvl w:val="0"/>
          <w:numId w:val="23"/>
        </w:numPr>
        <w:spacing w:after="0"/>
      </w:pPr>
      <w:r>
        <w:lastRenderedPageBreak/>
        <w:t>Act in a professional manner when conducting league business</w:t>
      </w:r>
      <w:r w:rsidR="00850DD8">
        <w:t>.</w:t>
      </w:r>
    </w:p>
    <w:p w14:paraId="21F90633" w14:textId="20F8B116" w:rsidR="00714112" w:rsidRDefault="00714112" w:rsidP="00B70F63">
      <w:pPr>
        <w:pStyle w:val="ListParagraph"/>
        <w:numPr>
          <w:ilvl w:val="0"/>
          <w:numId w:val="23"/>
        </w:numPr>
        <w:spacing w:after="0"/>
      </w:pPr>
      <w:r>
        <w:t>Act impartial</w:t>
      </w:r>
      <w:r w:rsidR="000C2EDB">
        <w:t>, non-</w:t>
      </w:r>
      <w:proofErr w:type="gramStart"/>
      <w:r w:rsidR="000C2EDB">
        <w:t>bias</w:t>
      </w:r>
      <w:proofErr w:type="gramEnd"/>
      <w:r w:rsidR="000C2EDB">
        <w:t xml:space="preserve">, </w:t>
      </w:r>
      <w:r w:rsidR="0024792F">
        <w:t>non-</w:t>
      </w:r>
      <w:r w:rsidR="000C2EDB">
        <w:t xml:space="preserve">judgmental and non-subjective </w:t>
      </w:r>
      <w:proofErr w:type="gramStart"/>
      <w:r w:rsidR="000C2EDB">
        <w:t>at all times</w:t>
      </w:r>
      <w:proofErr w:type="gramEnd"/>
      <w:r w:rsidR="0024792F">
        <w:t xml:space="preserve"> when determining league business</w:t>
      </w:r>
      <w:r w:rsidR="00850DD8">
        <w:t xml:space="preserve"> both internal and external.</w:t>
      </w:r>
    </w:p>
    <w:p w14:paraId="0BAFE329" w14:textId="7FAE5143" w:rsidR="00B70F63" w:rsidRDefault="00B70F63" w:rsidP="00B70F63">
      <w:pPr>
        <w:pStyle w:val="ListParagraph"/>
        <w:numPr>
          <w:ilvl w:val="0"/>
          <w:numId w:val="23"/>
        </w:numPr>
        <w:spacing w:after="0"/>
      </w:pPr>
      <w:r>
        <w:t xml:space="preserve">Support </w:t>
      </w:r>
      <w:r w:rsidR="007D4B57">
        <w:t>and promote all Snohomish Youth Sports</w:t>
      </w:r>
      <w:r w:rsidR="00850DD8">
        <w:t>.</w:t>
      </w:r>
    </w:p>
    <w:p w14:paraId="2D43FFA1" w14:textId="77777777" w:rsidR="000C2EDB" w:rsidRDefault="000C2EDB" w:rsidP="000C2EDB">
      <w:pPr>
        <w:pStyle w:val="ListParagraph"/>
        <w:spacing w:after="0"/>
      </w:pPr>
    </w:p>
    <w:p w14:paraId="14610DC1" w14:textId="10BCFB49" w:rsidR="00736ECB" w:rsidRPr="00CA43DC" w:rsidRDefault="001A16DB" w:rsidP="00B27EB6">
      <w:pPr>
        <w:spacing w:after="0"/>
        <w:rPr>
          <w:sz w:val="32"/>
          <w:szCs w:val="32"/>
        </w:rPr>
      </w:pPr>
      <w:r w:rsidRPr="00CA43DC">
        <w:rPr>
          <w:b/>
          <w:bCs/>
          <w:sz w:val="32"/>
          <w:szCs w:val="32"/>
          <w:u w:val="single"/>
        </w:rPr>
        <w:t>Officers and Duties:</w:t>
      </w:r>
    </w:p>
    <w:p w14:paraId="04124337" w14:textId="6D43A71B" w:rsidR="00736ECB" w:rsidRDefault="00856773" w:rsidP="00856773">
      <w:pPr>
        <w:pStyle w:val="ListParagraph"/>
        <w:numPr>
          <w:ilvl w:val="0"/>
          <w:numId w:val="1"/>
        </w:numPr>
        <w:spacing w:after="0"/>
      </w:pPr>
      <w:r>
        <w:t>Post Season and before the New year, all Board members must give an annual report of the following:</w:t>
      </w:r>
    </w:p>
    <w:p w14:paraId="576EB5A9" w14:textId="607DAD1F" w:rsidR="00856773" w:rsidRDefault="00856773" w:rsidP="00856773">
      <w:pPr>
        <w:pStyle w:val="ListParagraph"/>
        <w:numPr>
          <w:ilvl w:val="0"/>
          <w:numId w:val="2"/>
        </w:numPr>
        <w:spacing w:after="0"/>
      </w:pPr>
      <w:r>
        <w:t xml:space="preserve">A description of all activities </w:t>
      </w:r>
    </w:p>
    <w:p w14:paraId="5067776C" w14:textId="0A8E0693" w:rsidR="00E348FD" w:rsidRDefault="00E348FD" w:rsidP="00856773">
      <w:pPr>
        <w:pStyle w:val="ListParagraph"/>
        <w:numPr>
          <w:ilvl w:val="0"/>
          <w:numId w:val="2"/>
        </w:numPr>
        <w:spacing w:after="0"/>
      </w:pPr>
      <w:r>
        <w:t xml:space="preserve">Accomplishments </w:t>
      </w:r>
    </w:p>
    <w:p w14:paraId="059EDDB8" w14:textId="2E871FF0" w:rsidR="00E348FD" w:rsidRDefault="00E348FD" w:rsidP="00856773">
      <w:pPr>
        <w:pStyle w:val="ListParagraph"/>
        <w:numPr>
          <w:ilvl w:val="0"/>
          <w:numId w:val="2"/>
        </w:numPr>
        <w:spacing w:after="0"/>
      </w:pPr>
      <w:r>
        <w:t>Problems Addressed</w:t>
      </w:r>
    </w:p>
    <w:p w14:paraId="10E0FE9A" w14:textId="3EADFFFB" w:rsidR="00E348FD" w:rsidRDefault="00E348FD" w:rsidP="00856773">
      <w:pPr>
        <w:pStyle w:val="ListParagraph"/>
        <w:numPr>
          <w:ilvl w:val="0"/>
          <w:numId w:val="2"/>
        </w:numPr>
        <w:spacing w:after="0"/>
      </w:pPr>
      <w:r>
        <w:t>Goals for the upcoming year</w:t>
      </w:r>
    </w:p>
    <w:p w14:paraId="34421501" w14:textId="7C48AF64" w:rsidR="00E348FD" w:rsidRDefault="00E348FD" w:rsidP="00E348FD">
      <w:pPr>
        <w:spacing w:after="0"/>
      </w:pPr>
    </w:p>
    <w:p w14:paraId="50CD04D3" w14:textId="77777777" w:rsidR="00EE2BB6" w:rsidRDefault="00E348FD" w:rsidP="00602CED">
      <w:pPr>
        <w:spacing w:after="0"/>
      </w:pPr>
      <w:r w:rsidRPr="006B14F6">
        <w:rPr>
          <w:b/>
          <w:bCs/>
          <w:u w:val="single"/>
        </w:rPr>
        <w:t>President</w:t>
      </w:r>
      <w:r w:rsidR="00EE2BB6">
        <w:t>:</w:t>
      </w:r>
      <w:r w:rsidR="00250889">
        <w:t xml:space="preserve"> </w:t>
      </w:r>
    </w:p>
    <w:p w14:paraId="44520EBA" w14:textId="3A079F6E" w:rsidR="00602CED" w:rsidRDefault="006D7797" w:rsidP="00602CED">
      <w:pPr>
        <w:spacing w:after="0"/>
      </w:pPr>
      <w:r>
        <w:t>Preside over</w:t>
      </w:r>
      <w:r w:rsidR="00997BAD">
        <w:t xml:space="preserve"> </w:t>
      </w:r>
      <w:r>
        <w:t>all meetings of the Board of Directors</w:t>
      </w:r>
      <w:r w:rsidR="00602CED">
        <w:t xml:space="preserve">. </w:t>
      </w:r>
      <w:r w:rsidR="00514BC2">
        <w:t xml:space="preserve">Remain impartial and unbiased </w:t>
      </w:r>
      <w:r w:rsidR="00CB712B">
        <w:t>during a debate, keep order in meetings and motions</w:t>
      </w:r>
      <w:r w:rsidR="00664D86">
        <w:t xml:space="preserve">. </w:t>
      </w:r>
      <w:r w:rsidR="00D539BD">
        <w:t>Establish a Quorum (2/3 m</w:t>
      </w:r>
      <w:r w:rsidR="005012AC">
        <w:t>ajority) to conduct business,</w:t>
      </w:r>
      <w:r w:rsidR="001479BD">
        <w:t xml:space="preserve"> Board a</w:t>
      </w:r>
      <w:r w:rsidR="005012AC">
        <w:t>pprov</w:t>
      </w:r>
      <w:r w:rsidR="001479BD">
        <w:t>al of</w:t>
      </w:r>
      <w:r w:rsidR="005012AC">
        <w:t xml:space="preserve"> previous meeting minutes</w:t>
      </w:r>
      <w:r w:rsidR="00291DA7">
        <w:t>.</w:t>
      </w:r>
      <w:r w:rsidR="009358BD">
        <w:t xml:space="preserve"> </w:t>
      </w:r>
      <w:r w:rsidR="00602CED">
        <w:t>Shall only Vote to break a tie or when requiring a 2/3 majority vote</w:t>
      </w:r>
      <w:r w:rsidR="00607468">
        <w:t>.</w:t>
      </w:r>
      <w:r w:rsidR="00C33098">
        <w:t xml:space="preserve"> On Bank account as a signer and all billing accounts for SPJFA.</w:t>
      </w:r>
      <w:r w:rsidR="00F51357">
        <w:t xml:space="preserve"> </w:t>
      </w:r>
      <w:r w:rsidR="00FF64D7">
        <w:t>Shall be the Chief Executive Officer of the SPJFA</w:t>
      </w:r>
      <w:r w:rsidR="00997BAD">
        <w:t xml:space="preserve"> and a Voting member of the Executive Board. </w:t>
      </w:r>
    </w:p>
    <w:p w14:paraId="3A362C31" w14:textId="6D899AD6" w:rsidR="00736ECB" w:rsidRDefault="00736ECB" w:rsidP="00B27EB6">
      <w:pPr>
        <w:spacing w:after="0"/>
      </w:pPr>
    </w:p>
    <w:p w14:paraId="7633505A" w14:textId="679FD91F" w:rsidR="00736ECB" w:rsidRPr="00DA73A8" w:rsidRDefault="006B3CF9" w:rsidP="00B27EB6">
      <w:pPr>
        <w:spacing w:after="0"/>
        <w:rPr>
          <w:b/>
          <w:bCs/>
          <w:u w:val="single"/>
        </w:rPr>
      </w:pPr>
      <w:r w:rsidRPr="00DA73A8">
        <w:rPr>
          <w:b/>
          <w:bCs/>
          <w:u w:val="single"/>
        </w:rPr>
        <w:t>Duties:</w:t>
      </w:r>
    </w:p>
    <w:p w14:paraId="7A597A29" w14:textId="16D9573D" w:rsidR="006B3CF9" w:rsidRDefault="00DA73A8" w:rsidP="00DA73A8">
      <w:pPr>
        <w:pStyle w:val="ListParagraph"/>
        <w:numPr>
          <w:ilvl w:val="0"/>
          <w:numId w:val="5"/>
        </w:numPr>
        <w:spacing w:after="0"/>
      </w:pPr>
      <w:r>
        <w:t xml:space="preserve">Obtain </w:t>
      </w:r>
      <w:r w:rsidR="00971295">
        <w:t xml:space="preserve">Annual Insurance coverage and handle any Insurance </w:t>
      </w:r>
      <w:proofErr w:type="gramStart"/>
      <w:r w:rsidR="00971295">
        <w:t>claims</w:t>
      </w:r>
      <w:proofErr w:type="gramEnd"/>
    </w:p>
    <w:p w14:paraId="2AF48B70" w14:textId="0E827C80" w:rsidR="002667CE" w:rsidRDefault="002667CE" w:rsidP="00DA73A8">
      <w:pPr>
        <w:pStyle w:val="ListParagraph"/>
        <w:numPr>
          <w:ilvl w:val="0"/>
          <w:numId w:val="5"/>
        </w:numPr>
        <w:spacing w:after="0"/>
      </w:pPr>
      <w:r>
        <w:t xml:space="preserve">Execute contracts, policies </w:t>
      </w:r>
      <w:r w:rsidR="00E55A7E">
        <w:t>and decisions as approved by the SPJFA Board</w:t>
      </w:r>
    </w:p>
    <w:p w14:paraId="3EEEE6C8" w14:textId="6E058AF4" w:rsidR="003443C8" w:rsidRDefault="003443C8" w:rsidP="00DA73A8">
      <w:pPr>
        <w:pStyle w:val="ListParagraph"/>
        <w:numPr>
          <w:ilvl w:val="0"/>
          <w:numId w:val="5"/>
        </w:numPr>
        <w:spacing w:after="0"/>
      </w:pPr>
      <w:r>
        <w:t>Investigate and take decisive action on complaints, irregularities, and grievances, and give a report to the Associate Board.</w:t>
      </w:r>
    </w:p>
    <w:p w14:paraId="65B0A9B3" w14:textId="4913B301" w:rsidR="00593524" w:rsidRDefault="00593524" w:rsidP="00DA73A8">
      <w:pPr>
        <w:pStyle w:val="ListParagraph"/>
        <w:numPr>
          <w:ilvl w:val="0"/>
          <w:numId w:val="5"/>
        </w:numPr>
        <w:spacing w:after="0"/>
      </w:pPr>
      <w:r>
        <w:t>Attend Nor</w:t>
      </w:r>
      <w:r w:rsidR="00B451A8">
        <w:t>th Sound Board Meetings and report back to SPJFA Board</w:t>
      </w:r>
    </w:p>
    <w:p w14:paraId="13C7069B" w14:textId="05295084" w:rsidR="00B451A8" w:rsidRDefault="00DD76C0" w:rsidP="00DA73A8">
      <w:pPr>
        <w:pStyle w:val="ListParagraph"/>
        <w:numPr>
          <w:ilvl w:val="0"/>
          <w:numId w:val="5"/>
        </w:numPr>
        <w:spacing w:after="0"/>
      </w:pPr>
      <w:r>
        <w:t>Work with the SHS Head Coach to</w:t>
      </w:r>
      <w:r w:rsidR="00166B10">
        <w:t xml:space="preserve"> </w:t>
      </w:r>
      <w:r w:rsidR="008D774A">
        <w:t xml:space="preserve">keep </w:t>
      </w:r>
      <w:r w:rsidR="00684BDA">
        <w:t xml:space="preserve">up to date on </w:t>
      </w:r>
      <w:r w:rsidR="00505F31">
        <w:t xml:space="preserve">Offense/Defense/Special </w:t>
      </w:r>
      <w:r w:rsidR="000F2FD2">
        <w:t>team</w:t>
      </w:r>
      <w:r w:rsidR="00B11096">
        <w:t>’s</w:t>
      </w:r>
      <w:r w:rsidR="00505F31">
        <w:t xml:space="preserve"> </w:t>
      </w:r>
      <w:r w:rsidR="00BD5D9C">
        <w:t>concepts and terminology</w:t>
      </w:r>
      <w:r w:rsidR="0043769F">
        <w:t xml:space="preserve">. </w:t>
      </w:r>
      <w:r w:rsidR="009D7446">
        <w:t xml:space="preserve">Keep </w:t>
      </w:r>
      <w:r w:rsidR="00E06AD2">
        <w:t xml:space="preserve">all </w:t>
      </w:r>
      <w:proofErr w:type="gramStart"/>
      <w:r w:rsidR="00E06AD2">
        <w:t>play books</w:t>
      </w:r>
      <w:proofErr w:type="gramEnd"/>
      <w:r w:rsidR="00E06AD2">
        <w:t xml:space="preserve"> up to date for all levels. </w:t>
      </w:r>
    </w:p>
    <w:p w14:paraId="3F84727B" w14:textId="1F95B8FC" w:rsidR="000F2FD2" w:rsidRDefault="00CB535E" w:rsidP="00DA73A8">
      <w:pPr>
        <w:pStyle w:val="ListParagraph"/>
        <w:numPr>
          <w:ilvl w:val="0"/>
          <w:numId w:val="5"/>
        </w:numPr>
        <w:spacing w:after="0"/>
      </w:pPr>
      <w:r>
        <w:t>In conjunction with the SHS Head Coach</w:t>
      </w:r>
      <w:r w:rsidR="0007616F">
        <w:t xml:space="preserve">, establish </w:t>
      </w:r>
      <w:r w:rsidR="00BD1905">
        <w:t xml:space="preserve">Coaches Clinics, Camps and </w:t>
      </w:r>
      <w:r w:rsidR="00DF0B70">
        <w:t>Events</w:t>
      </w:r>
      <w:r w:rsidR="00C80127">
        <w:t xml:space="preserve"> with the High school. Establish </w:t>
      </w:r>
      <w:r w:rsidR="00DF455B">
        <w:t xml:space="preserve">Coaches Clinics, Camps and Events separate from the High School. </w:t>
      </w:r>
      <w:r w:rsidR="009D5739">
        <w:t xml:space="preserve">Inform the Public Relations Coordinator </w:t>
      </w:r>
      <w:r w:rsidR="009F75A5">
        <w:t xml:space="preserve">of Dates and times </w:t>
      </w:r>
      <w:r w:rsidR="005C1DE8">
        <w:t xml:space="preserve">in a timely manner. </w:t>
      </w:r>
    </w:p>
    <w:p w14:paraId="4DE64EFC" w14:textId="323B0B9E" w:rsidR="005C1DE8" w:rsidRDefault="005D6C20" w:rsidP="00DA73A8">
      <w:pPr>
        <w:pStyle w:val="ListParagraph"/>
        <w:numPr>
          <w:ilvl w:val="0"/>
          <w:numId w:val="5"/>
        </w:numPr>
        <w:spacing w:after="0"/>
      </w:pPr>
      <w:r>
        <w:t>With the Board Establish Annual BBQ</w:t>
      </w:r>
      <w:r w:rsidR="00940278">
        <w:t xml:space="preserve"> </w:t>
      </w:r>
      <w:r w:rsidR="008C7C0E">
        <w:t xml:space="preserve">Date and Time. </w:t>
      </w:r>
      <w:r w:rsidR="005D2CAA">
        <w:t xml:space="preserve">Coordinate </w:t>
      </w:r>
      <w:r w:rsidR="008C7C0E">
        <w:t>with SHS Booster Club to come together with SHS football</w:t>
      </w:r>
      <w:r w:rsidR="00F66C1E">
        <w:t xml:space="preserve"> for</w:t>
      </w:r>
      <w:r w:rsidR="0052548D">
        <w:t xml:space="preserve"> BBQ</w:t>
      </w:r>
      <w:r w:rsidR="00F66C1E">
        <w:t xml:space="preserve"> event. </w:t>
      </w:r>
      <w:r w:rsidR="005E5039">
        <w:t xml:space="preserve">With Concessions and Team mom’s </w:t>
      </w:r>
      <w:r w:rsidR="006D120A">
        <w:t>acquire volunteers.</w:t>
      </w:r>
    </w:p>
    <w:p w14:paraId="51C76126" w14:textId="7E25B429" w:rsidR="00AE6503" w:rsidRDefault="00C5641A" w:rsidP="00DA73A8">
      <w:pPr>
        <w:pStyle w:val="ListParagraph"/>
        <w:numPr>
          <w:ilvl w:val="0"/>
          <w:numId w:val="5"/>
        </w:numPr>
        <w:spacing w:after="0"/>
      </w:pPr>
      <w:r>
        <w:t xml:space="preserve">Establish </w:t>
      </w:r>
      <w:r w:rsidR="00401E17">
        <w:t>an Annual Budge</w:t>
      </w:r>
      <w:r w:rsidR="00143543">
        <w:t>t</w:t>
      </w:r>
      <w:r w:rsidR="00401E17">
        <w:t xml:space="preserve"> plan with the Treasurer and </w:t>
      </w:r>
      <w:r w:rsidR="003D380D">
        <w:t>pay any SPJFA expenditures</w:t>
      </w:r>
      <w:r w:rsidR="0097122D">
        <w:t>.</w:t>
      </w:r>
      <w:r w:rsidR="00456C6B" w:rsidRPr="00456C6B">
        <w:t xml:space="preserve"> </w:t>
      </w:r>
      <w:r w:rsidR="00456C6B">
        <w:t>Supervise Treasurer to ensure that all requirements are met in relation to budget, accounting, non-profit status, and tax filing. Annual review of statements and reports to ensure all expenditures do not exceed set limits imposed by these bylaws.</w:t>
      </w:r>
    </w:p>
    <w:p w14:paraId="21136C37" w14:textId="4DA3F3DE" w:rsidR="0066608E" w:rsidRDefault="00D27406" w:rsidP="00DA73A8">
      <w:pPr>
        <w:pStyle w:val="ListParagraph"/>
        <w:numPr>
          <w:ilvl w:val="0"/>
          <w:numId w:val="5"/>
        </w:numPr>
        <w:spacing w:after="0"/>
      </w:pPr>
      <w:r>
        <w:t>In cooperation with Public Relations</w:t>
      </w:r>
      <w:r w:rsidR="00556113">
        <w:t xml:space="preserve"> Coordinator and Fundraising C</w:t>
      </w:r>
      <w:r w:rsidR="00381E63">
        <w:t>o</w:t>
      </w:r>
      <w:r w:rsidR="00556113">
        <w:t>ordinator</w:t>
      </w:r>
      <w:r w:rsidR="00F45886">
        <w:t>, promote community relations</w:t>
      </w:r>
      <w:r w:rsidR="0037628A">
        <w:t xml:space="preserve"> with </w:t>
      </w:r>
      <w:r w:rsidR="00AD3B44">
        <w:t>other Snohomish Sports youth clubs</w:t>
      </w:r>
      <w:r w:rsidR="001C3656">
        <w:t xml:space="preserve"> or other Snohomish Community events.</w:t>
      </w:r>
      <w:r w:rsidR="00AD3B44">
        <w:t xml:space="preserve"> </w:t>
      </w:r>
    </w:p>
    <w:p w14:paraId="25CF5D66" w14:textId="1F3ECC0D" w:rsidR="00145E16" w:rsidRDefault="00145E16" w:rsidP="00DA73A8">
      <w:pPr>
        <w:pStyle w:val="ListParagraph"/>
        <w:numPr>
          <w:ilvl w:val="0"/>
          <w:numId w:val="5"/>
        </w:numPr>
        <w:spacing w:after="0"/>
      </w:pPr>
      <w:r>
        <w:t>Submit certification documentation to NSJFL to ensure SPJFA's compliance with league requirements.</w:t>
      </w:r>
    </w:p>
    <w:p w14:paraId="36492E0B" w14:textId="38FD19BB" w:rsidR="00736ECB" w:rsidRDefault="00E77AC6" w:rsidP="00B27EB6">
      <w:pPr>
        <w:pStyle w:val="ListParagraph"/>
        <w:numPr>
          <w:ilvl w:val="0"/>
          <w:numId w:val="5"/>
        </w:numPr>
        <w:spacing w:after="0"/>
      </w:pPr>
      <w:r>
        <w:t xml:space="preserve">Support all Board members for events and activities. </w:t>
      </w:r>
    </w:p>
    <w:p w14:paraId="6A026B4A" w14:textId="77777777" w:rsidR="00093A56" w:rsidRDefault="00093A56" w:rsidP="00B27EB6">
      <w:pPr>
        <w:spacing w:after="0"/>
      </w:pPr>
      <w:r w:rsidRPr="00093A56">
        <w:rPr>
          <w:b/>
          <w:bCs/>
          <w:u w:val="single"/>
        </w:rPr>
        <w:lastRenderedPageBreak/>
        <w:t>Vice President</w:t>
      </w:r>
      <w:r>
        <w:t>:</w:t>
      </w:r>
    </w:p>
    <w:p w14:paraId="5C84C52D" w14:textId="61805623" w:rsidR="00093A56" w:rsidRDefault="00482546" w:rsidP="00B27EB6">
      <w:pPr>
        <w:spacing w:after="0"/>
      </w:pPr>
      <w:r>
        <w:t xml:space="preserve">When the president is absent, cannot act, or refuses to act, the vice president will perform the president’s duties. When acting in the president’s place, the vice president has all the powers of—and is subject to all the restrictions on—the president. The vice president will perform other duties as assigned by the president or </w:t>
      </w:r>
      <w:r w:rsidR="005B4103">
        <w:t xml:space="preserve">Associate </w:t>
      </w:r>
      <w:r>
        <w:t>Board.</w:t>
      </w:r>
      <w:r w:rsidR="00046ECC">
        <w:t xml:space="preserve"> Serve as a voting member of the Executive Board.</w:t>
      </w:r>
    </w:p>
    <w:p w14:paraId="0DD05A9D" w14:textId="77777777" w:rsidR="00093A56" w:rsidRDefault="00093A56" w:rsidP="00B27EB6">
      <w:pPr>
        <w:spacing w:after="0"/>
      </w:pPr>
    </w:p>
    <w:p w14:paraId="274ED1F3" w14:textId="04736F5E" w:rsidR="00093A56" w:rsidRDefault="001871BF" w:rsidP="00B27EB6">
      <w:pPr>
        <w:spacing w:after="0"/>
        <w:rPr>
          <w:b/>
          <w:bCs/>
          <w:u w:val="single"/>
        </w:rPr>
      </w:pPr>
      <w:r w:rsidRPr="001871BF">
        <w:rPr>
          <w:b/>
          <w:bCs/>
          <w:u w:val="single"/>
        </w:rPr>
        <w:t>Duties:</w:t>
      </w:r>
    </w:p>
    <w:p w14:paraId="763D3EC8" w14:textId="51137CE6" w:rsidR="00434A71" w:rsidRDefault="00434A71" w:rsidP="00434A71">
      <w:pPr>
        <w:pStyle w:val="ListParagraph"/>
        <w:numPr>
          <w:ilvl w:val="0"/>
          <w:numId w:val="6"/>
        </w:numPr>
        <w:spacing w:after="0"/>
      </w:pPr>
      <w:r>
        <w:t xml:space="preserve">Supervise and be a part of SPJFA support committees. </w:t>
      </w:r>
    </w:p>
    <w:p w14:paraId="5958385B" w14:textId="77777777" w:rsidR="00434A71" w:rsidRDefault="00434A71" w:rsidP="00434A71">
      <w:pPr>
        <w:pStyle w:val="ListParagraph"/>
        <w:numPr>
          <w:ilvl w:val="0"/>
          <w:numId w:val="6"/>
        </w:numPr>
        <w:spacing w:after="0"/>
      </w:pPr>
      <w:r>
        <w:t xml:space="preserve">Perform all duties as assigned by the President. </w:t>
      </w:r>
    </w:p>
    <w:p w14:paraId="58AF1DB5" w14:textId="47CF953F" w:rsidR="00434A71" w:rsidRDefault="00285D2D" w:rsidP="00434A71">
      <w:pPr>
        <w:pStyle w:val="ListParagraph"/>
        <w:numPr>
          <w:ilvl w:val="0"/>
          <w:numId w:val="6"/>
        </w:numPr>
        <w:spacing w:after="0"/>
      </w:pPr>
      <w:r>
        <w:t>In the absence of the President a</w:t>
      </w:r>
      <w:r w:rsidR="00434A71">
        <w:t>ttend Board of Director Meetings as a representative of SPJFA for the NSJFL and report back to the Associate Board</w:t>
      </w:r>
      <w:r>
        <w:t>.</w:t>
      </w:r>
    </w:p>
    <w:p w14:paraId="019D76BF" w14:textId="5286AB4E" w:rsidR="00285D2D" w:rsidRDefault="00285D2D" w:rsidP="00434A71">
      <w:pPr>
        <w:pStyle w:val="ListParagraph"/>
        <w:numPr>
          <w:ilvl w:val="0"/>
          <w:numId w:val="6"/>
        </w:numPr>
        <w:spacing w:after="0"/>
      </w:pPr>
      <w:r>
        <w:t>Act as a liaison between SPJFA and any organization that has fields for practice and/or games.</w:t>
      </w:r>
    </w:p>
    <w:p w14:paraId="68A4484D" w14:textId="3C9953D4" w:rsidR="00C623A6" w:rsidRDefault="00285D2D" w:rsidP="00CC4A7C">
      <w:pPr>
        <w:spacing w:after="0"/>
        <w:ind w:left="720"/>
      </w:pPr>
      <w:r>
        <w:t>Handle all paperwork and requirements to secure field usage for practice and games</w:t>
      </w:r>
      <w:r w:rsidR="00C623A6">
        <w:t>.</w:t>
      </w:r>
      <w:r w:rsidR="00C623A6" w:rsidRPr="00C623A6">
        <w:t xml:space="preserve"> </w:t>
      </w:r>
      <w:r w:rsidR="00C623A6">
        <w:t xml:space="preserve">Work with the Parks and Recreation, Snohomish School District, and the Snohomish Boys and Girls Club, and maintain our relationship with </w:t>
      </w:r>
      <w:proofErr w:type="gramStart"/>
      <w:r w:rsidR="00C623A6">
        <w:t>each</w:t>
      </w:r>
      <w:proofErr w:type="gramEnd"/>
      <w:r w:rsidR="00C623A6">
        <w:t xml:space="preserve">. Work with the above-named entities regarding scheduling for the use of facilities. </w:t>
      </w:r>
    </w:p>
    <w:p w14:paraId="1366A38F" w14:textId="79446E8A" w:rsidR="00285D2D" w:rsidRDefault="00CC4A7C" w:rsidP="00434A71">
      <w:pPr>
        <w:pStyle w:val="ListParagraph"/>
        <w:numPr>
          <w:ilvl w:val="0"/>
          <w:numId w:val="6"/>
        </w:numPr>
        <w:spacing w:after="0"/>
      </w:pPr>
      <w:r>
        <w:t>Supervise Game-day Field Monitor Coordinator to ensure that all requirements are met in preparation for all home games.</w:t>
      </w:r>
    </w:p>
    <w:p w14:paraId="51519187" w14:textId="48F99787" w:rsidR="00CC4A7C" w:rsidRDefault="00145E16" w:rsidP="00434A71">
      <w:pPr>
        <w:pStyle w:val="ListParagraph"/>
        <w:numPr>
          <w:ilvl w:val="0"/>
          <w:numId w:val="6"/>
        </w:numPr>
        <w:spacing w:after="0"/>
      </w:pPr>
      <w:r>
        <w:t>Supervise Safety Coordinator to ensure that all requirements are met for Criminal History Background checks and all other certification requirements as set by NSJFL or SPJFA Board.</w:t>
      </w:r>
    </w:p>
    <w:p w14:paraId="2A36E2FF" w14:textId="5AE160BD" w:rsidR="00145E16" w:rsidRDefault="00145E16" w:rsidP="00434A71">
      <w:pPr>
        <w:pStyle w:val="ListParagraph"/>
        <w:numPr>
          <w:ilvl w:val="0"/>
          <w:numId w:val="6"/>
        </w:numPr>
        <w:spacing w:after="0"/>
      </w:pPr>
      <w:r>
        <w:t>Submit certification documentation to NSJFL to ensure SPJFA's compliance with league requirements.</w:t>
      </w:r>
    </w:p>
    <w:p w14:paraId="3A25EC55" w14:textId="53D1663C" w:rsidR="00145E16" w:rsidRDefault="00145E16" w:rsidP="00145E16">
      <w:pPr>
        <w:pStyle w:val="ListParagraph"/>
        <w:numPr>
          <w:ilvl w:val="0"/>
          <w:numId w:val="6"/>
        </w:numPr>
        <w:spacing w:after="0"/>
      </w:pPr>
      <w:r>
        <w:t xml:space="preserve">Supervise Concessions Manager to ensure that all licensing and insurance requirements are met. </w:t>
      </w:r>
    </w:p>
    <w:p w14:paraId="36344C08" w14:textId="50ACA220" w:rsidR="00736ECB" w:rsidRDefault="00736ECB" w:rsidP="00B27EB6">
      <w:pPr>
        <w:spacing w:after="0"/>
      </w:pPr>
    </w:p>
    <w:p w14:paraId="09D48191" w14:textId="77777777" w:rsidR="005B4103" w:rsidRDefault="005B4103" w:rsidP="00B27EB6">
      <w:pPr>
        <w:spacing w:after="0"/>
      </w:pPr>
    </w:p>
    <w:p w14:paraId="4762A3A1" w14:textId="17BCD0C1" w:rsidR="003E2150" w:rsidRDefault="003E2150" w:rsidP="00B27EB6">
      <w:pPr>
        <w:spacing w:after="0"/>
        <w:rPr>
          <w:b/>
          <w:bCs/>
          <w:u w:val="single"/>
        </w:rPr>
      </w:pPr>
      <w:r w:rsidRPr="003E2150">
        <w:rPr>
          <w:b/>
          <w:bCs/>
          <w:u w:val="single"/>
        </w:rPr>
        <w:t>Secretary</w:t>
      </w:r>
      <w:r>
        <w:rPr>
          <w:b/>
          <w:bCs/>
          <w:u w:val="single"/>
        </w:rPr>
        <w:t>:</w:t>
      </w:r>
    </w:p>
    <w:p w14:paraId="41A13EA6" w14:textId="5667D36C" w:rsidR="008A5F20" w:rsidRDefault="008A5F20" w:rsidP="00B27EB6">
      <w:pPr>
        <w:spacing w:after="0"/>
      </w:pPr>
      <w:r>
        <w:t xml:space="preserve">Attend all Board meetings </w:t>
      </w:r>
      <w:r w:rsidR="00573478">
        <w:t xml:space="preserve">and take notes of the </w:t>
      </w:r>
      <w:r w:rsidR="0056607F">
        <w:t xml:space="preserve">Executive Board, Associate Board or Special </w:t>
      </w:r>
      <w:r w:rsidR="00FB39E7">
        <w:t>meeting</w:t>
      </w:r>
      <w:r w:rsidR="0056607F">
        <w:t>s</w:t>
      </w:r>
      <w:r w:rsidR="00FB39E7">
        <w:t>.</w:t>
      </w:r>
    </w:p>
    <w:p w14:paraId="3A1E8DCA" w14:textId="509CC8FE" w:rsidR="00046ECC" w:rsidRDefault="00BC019F" w:rsidP="00046ECC">
      <w:pPr>
        <w:spacing w:after="0"/>
      </w:pPr>
      <w:r>
        <w:t>Forward mail, emails, or other inquiries to the appropriate Board Member(s).</w:t>
      </w:r>
      <w:r w:rsidR="00046ECC" w:rsidRPr="00046ECC">
        <w:t xml:space="preserve"> </w:t>
      </w:r>
      <w:r w:rsidR="00046ECC">
        <w:t>Serve as a non-voting member of the Executive Board.</w:t>
      </w:r>
    </w:p>
    <w:p w14:paraId="368A1412" w14:textId="77777777" w:rsidR="00BC019F" w:rsidRDefault="00BC019F" w:rsidP="00B27EB6">
      <w:pPr>
        <w:spacing w:after="0"/>
      </w:pPr>
    </w:p>
    <w:p w14:paraId="091804D9" w14:textId="3A2D1531" w:rsidR="003E2150" w:rsidRPr="00BD42ED" w:rsidRDefault="00FB39E7" w:rsidP="00B27EB6">
      <w:pPr>
        <w:spacing w:after="0"/>
        <w:rPr>
          <w:b/>
          <w:bCs/>
          <w:u w:val="single"/>
        </w:rPr>
      </w:pPr>
      <w:r w:rsidRPr="00FB39E7">
        <w:rPr>
          <w:b/>
          <w:bCs/>
          <w:u w:val="single"/>
        </w:rPr>
        <w:t>Duties:</w:t>
      </w:r>
    </w:p>
    <w:p w14:paraId="0A6EB258" w14:textId="77777777" w:rsidR="003E2150" w:rsidRDefault="003E2150" w:rsidP="00B27EB6">
      <w:pPr>
        <w:spacing w:after="0"/>
      </w:pPr>
      <w:r>
        <w:t xml:space="preserve">2. Refer special payment cases to the SPJFA Treasurer. </w:t>
      </w:r>
    </w:p>
    <w:p w14:paraId="01353AFD" w14:textId="5C37E1DC" w:rsidR="003E2150" w:rsidRDefault="003E2150" w:rsidP="00B27EB6">
      <w:pPr>
        <w:spacing w:after="0"/>
      </w:pPr>
      <w:r>
        <w:t>3. Perform other duties as are customarily incident to the office of Secretary and as may be assigned by the Executive Board</w:t>
      </w:r>
      <w:r w:rsidR="00BD42ED">
        <w:t xml:space="preserve"> and President. </w:t>
      </w:r>
    </w:p>
    <w:p w14:paraId="0651E4A8" w14:textId="77777777" w:rsidR="003E2150" w:rsidRDefault="003E2150" w:rsidP="00B27EB6">
      <w:pPr>
        <w:spacing w:after="0"/>
      </w:pPr>
      <w:r>
        <w:t xml:space="preserve">4. Manage the duties of the Registrar. </w:t>
      </w:r>
    </w:p>
    <w:p w14:paraId="1EEAEF17" w14:textId="49C13117" w:rsidR="003E2150" w:rsidRDefault="003E2150" w:rsidP="00B27EB6">
      <w:pPr>
        <w:spacing w:after="0"/>
      </w:pPr>
      <w:r>
        <w:t xml:space="preserve">5. Set up, </w:t>
      </w:r>
      <w:r w:rsidR="00BD42ED">
        <w:t>coordinate,</w:t>
      </w:r>
      <w:r>
        <w:t xml:space="preserve"> and track all online registrations and payments. </w:t>
      </w:r>
    </w:p>
    <w:p w14:paraId="6239B4FA" w14:textId="77777777" w:rsidR="003E2150" w:rsidRDefault="003E2150" w:rsidP="00B27EB6">
      <w:pPr>
        <w:spacing w:after="0"/>
      </w:pPr>
      <w:r>
        <w:t xml:space="preserve">6. Responsible for updating the SPJFA website. </w:t>
      </w:r>
    </w:p>
    <w:p w14:paraId="7B7F320B" w14:textId="77777777" w:rsidR="003E2150" w:rsidRDefault="003E2150" w:rsidP="00B27EB6">
      <w:pPr>
        <w:spacing w:after="0"/>
      </w:pPr>
      <w:r>
        <w:t xml:space="preserve">7. Facilitate educating team parents to obtain a team website. </w:t>
      </w:r>
    </w:p>
    <w:p w14:paraId="480F8F11" w14:textId="77777777" w:rsidR="003E2150" w:rsidRDefault="003E2150" w:rsidP="00B27EB6">
      <w:pPr>
        <w:spacing w:after="0"/>
      </w:pPr>
      <w:r>
        <w:t xml:space="preserve">8. Facilitate any/all public relations information on social media in cooperation with the Public Relations Coordinator. </w:t>
      </w:r>
    </w:p>
    <w:p w14:paraId="7D4E40B2" w14:textId="77777777" w:rsidR="003E2150" w:rsidRDefault="003E2150" w:rsidP="00B27EB6">
      <w:pPr>
        <w:spacing w:after="0"/>
      </w:pPr>
      <w:r>
        <w:t xml:space="preserve">9. Responsible for responding to or forwarding SPJFA email to the appropriate board members </w:t>
      </w:r>
    </w:p>
    <w:p w14:paraId="432639F3" w14:textId="77777777" w:rsidR="003E2150" w:rsidRDefault="003E2150" w:rsidP="00B27EB6">
      <w:pPr>
        <w:spacing w:after="0"/>
      </w:pPr>
      <w:r>
        <w:t xml:space="preserve">10. Responsible for collecting mail and maintaining the PO Box. </w:t>
      </w:r>
    </w:p>
    <w:p w14:paraId="08EF37F7" w14:textId="5C42B281" w:rsidR="003E2150" w:rsidRDefault="003E2150" w:rsidP="00B27EB6">
      <w:pPr>
        <w:spacing w:after="0"/>
      </w:pPr>
    </w:p>
    <w:p w14:paraId="49A7747C" w14:textId="77777777" w:rsidR="00882ABA" w:rsidRDefault="00882ABA" w:rsidP="00B27EB6">
      <w:pPr>
        <w:spacing w:after="0"/>
        <w:rPr>
          <w:b/>
          <w:bCs/>
          <w:u w:val="single"/>
        </w:rPr>
      </w:pPr>
    </w:p>
    <w:p w14:paraId="752AABF6" w14:textId="60D0E9D5" w:rsidR="00EA0267" w:rsidRPr="00EA0267" w:rsidRDefault="00EA0267" w:rsidP="00B27EB6">
      <w:pPr>
        <w:spacing w:after="0"/>
        <w:rPr>
          <w:b/>
          <w:bCs/>
          <w:u w:val="single"/>
        </w:rPr>
      </w:pPr>
      <w:r w:rsidRPr="00EA0267">
        <w:rPr>
          <w:b/>
          <w:bCs/>
          <w:u w:val="single"/>
        </w:rPr>
        <w:lastRenderedPageBreak/>
        <w:t>Treasurer</w:t>
      </w:r>
      <w:r w:rsidR="009B1D1B">
        <w:rPr>
          <w:b/>
          <w:bCs/>
          <w:u w:val="single"/>
        </w:rPr>
        <w:t>:</w:t>
      </w:r>
    </w:p>
    <w:p w14:paraId="67EC1488" w14:textId="56EA8EB3" w:rsidR="00046ECC" w:rsidRDefault="00046ECC" w:rsidP="00046ECC">
      <w:pPr>
        <w:spacing w:after="0"/>
      </w:pPr>
      <w:r>
        <w:t xml:space="preserve">The Chief Financial Officer for SPJFA and </w:t>
      </w:r>
      <w:proofErr w:type="gramStart"/>
      <w:r>
        <w:t>manage</w:t>
      </w:r>
      <w:proofErr w:type="gramEnd"/>
      <w:r>
        <w:t xml:space="preserve"> all areas of finance and bookkeeping. Serve as a voting member of the Executive Board.</w:t>
      </w:r>
    </w:p>
    <w:p w14:paraId="4B730E81" w14:textId="77777777" w:rsidR="00046ECC" w:rsidRDefault="00046ECC" w:rsidP="00B27EB6">
      <w:pPr>
        <w:spacing w:after="0"/>
      </w:pPr>
    </w:p>
    <w:p w14:paraId="11DB92FC" w14:textId="262FADE9" w:rsidR="00046ECC" w:rsidRPr="00046ECC" w:rsidRDefault="00046ECC" w:rsidP="00B27EB6">
      <w:pPr>
        <w:spacing w:after="0"/>
        <w:rPr>
          <w:b/>
          <w:bCs/>
          <w:u w:val="single"/>
        </w:rPr>
      </w:pPr>
      <w:r w:rsidRPr="00046ECC">
        <w:rPr>
          <w:b/>
          <w:bCs/>
          <w:u w:val="single"/>
        </w:rPr>
        <w:t>Duties:</w:t>
      </w:r>
    </w:p>
    <w:p w14:paraId="76697968" w14:textId="599EE75A" w:rsidR="00EA0267" w:rsidRDefault="00046ECC" w:rsidP="00B27EB6">
      <w:pPr>
        <w:spacing w:after="0"/>
      </w:pPr>
      <w:r>
        <w:t>1</w:t>
      </w:r>
      <w:r w:rsidR="00EA0267">
        <w:t>.</w:t>
      </w:r>
      <w:r w:rsidR="00FA0F22">
        <w:t>M</w:t>
      </w:r>
      <w:r w:rsidR="00EA0267">
        <w:t xml:space="preserve">aintain, in writing, and in accordance with good bookkeeping practices, detailed financial records of the Association. </w:t>
      </w:r>
    </w:p>
    <w:p w14:paraId="508FDA9A" w14:textId="3441055F" w:rsidR="00EA0267" w:rsidRDefault="00046ECC" w:rsidP="00B27EB6">
      <w:pPr>
        <w:spacing w:after="0"/>
      </w:pPr>
      <w:r>
        <w:t>2</w:t>
      </w:r>
      <w:r w:rsidR="00EA0267">
        <w:t xml:space="preserve">. Establish a bank account in a local bank. All SPJFA accounts will have the name of the President and the Treasurer on them. </w:t>
      </w:r>
    </w:p>
    <w:p w14:paraId="6780D13B" w14:textId="770F1417" w:rsidR="00EA0267" w:rsidRDefault="00046ECC" w:rsidP="00B27EB6">
      <w:pPr>
        <w:spacing w:after="0"/>
      </w:pPr>
      <w:r>
        <w:t>3</w:t>
      </w:r>
      <w:r w:rsidR="00EA0267">
        <w:t xml:space="preserve">. Provide a </w:t>
      </w:r>
      <w:r w:rsidR="00D777D5">
        <w:t xml:space="preserve">simplified budget breakdown vs actual income </w:t>
      </w:r>
      <w:r w:rsidR="00EA0267">
        <w:t xml:space="preserve">at every other scheduled Board meeting, including a current cash flow report. Provide </w:t>
      </w:r>
      <w:proofErr w:type="gramStart"/>
      <w:r w:rsidR="00EA0267">
        <w:t>current</w:t>
      </w:r>
      <w:proofErr w:type="gramEnd"/>
      <w:r w:rsidR="00EA0267">
        <w:t xml:space="preserve"> year's budget and projects. Provide detailed reports for each fundraiser and percentage of profits associated with each. </w:t>
      </w:r>
    </w:p>
    <w:p w14:paraId="7D21D660" w14:textId="22C940F3" w:rsidR="00EA0267" w:rsidRDefault="00046ECC" w:rsidP="00B27EB6">
      <w:pPr>
        <w:spacing w:after="0"/>
      </w:pPr>
      <w:r>
        <w:t>4</w:t>
      </w:r>
      <w:r w:rsidR="00EA0267">
        <w:t xml:space="preserve">. Work with President, Vice President, Secretary, Fundraising Coordinator, and Equipment Manager to create and maintain an annual budget before the season starts. </w:t>
      </w:r>
    </w:p>
    <w:p w14:paraId="689FF575" w14:textId="6E135E6F" w:rsidR="00EA0267" w:rsidRDefault="00046ECC" w:rsidP="00B27EB6">
      <w:pPr>
        <w:spacing w:after="0"/>
      </w:pPr>
      <w:r>
        <w:t>5</w:t>
      </w:r>
      <w:r w:rsidR="00EA0267">
        <w:t xml:space="preserve">. Ensure all expenditures exceeding set limits imposed by these bylaws or special expenses previously approved by majority vote are brought before the board for review. </w:t>
      </w:r>
    </w:p>
    <w:p w14:paraId="02E27938" w14:textId="453865BE" w:rsidR="00EA0267" w:rsidRDefault="00046ECC" w:rsidP="00B27EB6">
      <w:pPr>
        <w:spacing w:after="0"/>
      </w:pPr>
      <w:r>
        <w:t>6</w:t>
      </w:r>
      <w:r w:rsidR="00EA0267">
        <w:t xml:space="preserve">. </w:t>
      </w:r>
      <w:r w:rsidR="00FA0F22">
        <w:t>O</w:t>
      </w:r>
      <w:r w:rsidR="00EA0267">
        <w:t xml:space="preserve">btain and maintain SPJFA status as nonprofit with Washington Secretary of State, 501(c)3 status with the IRS, file federal taxes annually and maintain IRS records. </w:t>
      </w:r>
    </w:p>
    <w:p w14:paraId="50BC0D98" w14:textId="2A6E5141" w:rsidR="00EA0267" w:rsidRDefault="00046ECC" w:rsidP="00B27EB6">
      <w:pPr>
        <w:spacing w:after="0"/>
      </w:pPr>
      <w:r>
        <w:t>7</w:t>
      </w:r>
      <w:r w:rsidR="00EA0267">
        <w:t xml:space="preserve">. Ensure all expenditures exceeding set limits imposed by these bylaws or special expenses previously approved by majority vote are brought before the board for review. </w:t>
      </w:r>
    </w:p>
    <w:p w14:paraId="2CB88809" w14:textId="7A3F54D1" w:rsidR="00EA0267" w:rsidRDefault="00046ECC" w:rsidP="00B27EB6">
      <w:pPr>
        <w:spacing w:after="0"/>
      </w:pPr>
      <w:r>
        <w:t>8</w:t>
      </w:r>
      <w:r w:rsidR="00EA0267">
        <w:t xml:space="preserve">. Prepare annual report in cooperation with SPJFA President. </w:t>
      </w:r>
    </w:p>
    <w:p w14:paraId="5C7DCE30" w14:textId="3430B8DD" w:rsidR="00EA0267" w:rsidRDefault="00046ECC" w:rsidP="00B27EB6">
      <w:pPr>
        <w:spacing w:after="0"/>
      </w:pPr>
      <w:r>
        <w:t>9</w:t>
      </w:r>
      <w:r w:rsidR="00EA0267">
        <w:t xml:space="preserve">. Audit fundraising and concession operations as well as all financial dealings of SPJFA. </w:t>
      </w:r>
    </w:p>
    <w:p w14:paraId="7898E7B2" w14:textId="1CFD800B" w:rsidR="003E2150" w:rsidRDefault="003E2150" w:rsidP="00B27EB6">
      <w:pPr>
        <w:spacing w:after="0"/>
      </w:pPr>
    </w:p>
    <w:p w14:paraId="666E44A7" w14:textId="3C74CB57" w:rsidR="00D161B9" w:rsidRDefault="00D161B9" w:rsidP="00B27EB6">
      <w:pPr>
        <w:spacing w:after="0"/>
        <w:rPr>
          <w:b/>
          <w:bCs/>
          <w:u w:val="single"/>
        </w:rPr>
      </w:pPr>
      <w:r w:rsidRPr="00D161B9">
        <w:rPr>
          <w:b/>
          <w:bCs/>
          <w:u w:val="single"/>
        </w:rPr>
        <w:t>Equipment Manager</w:t>
      </w:r>
      <w:r>
        <w:rPr>
          <w:b/>
          <w:bCs/>
          <w:u w:val="single"/>
        </w:rPr>
        <w:t>:</w:t>
      </w:r>
    </w:p>
    <w:p w14:paraId="67A98F09" w14:textId="3766162E" w:rsidR="00D161B9" w:rsidRDefault="00370E58" w:rsidP="00B27EB6">
      <w:pPr>
        <w:spacing w:after="0"/>
      </w:pPr>
      <w:r>
        <w:t xml:space="preserve">Manages all Equipment and gear needs for the SPJFA. </w:t>
      </w:r>
    </w:p>
    <w:p w14:paraId="626DBE0C" w14:textId="77777777" w:rsidR="00370E58" w:rsidRPr="00370E58" w:rsidRDefault="00370E58" w:rsidP="00B27EB6">
      <w:pPr>
        <w:spacing w:after="0"/>
      </w:pPr>
    </w:p>
    <w:p w14:paraId="3210CE2F" w14:textId="02D9AA70" w:rsidR="005B4103" w:rsidRPr="00D161B9" w:rsidRDefault="00370E58" w:rsidP="00B27EB6">
      <w:pPr>
        <w:spacing w:after="0"/>
        <w:rPr>
          <w:b/>
          <w:bCs/>
          <w:u w:val="single"/>
        </w:rPr>
      </w:pPr>
      <w:r>
        <w:rPr>
          <w:b/>
          <w:bCs/>
          <w:u w:val="single"/>
        </w:rPr>
        <w:t>Duties:</w:t>
      </w:r>
    </w:p>
    <w:p w14:paraId="52C420B3" w14:textId="5F8E9197" w:rsidR="00D161B9" w:rsidRDefault="00D161B9" w:rsidP="00B27EB6">
      <w:pPr>
        <w:spacing w:after="0"/>
      </w:pPr>
      <w:r>
        <w:t xml:space="preserve"> 1. </w:t>
      </w:r>
      <w:r w:rsidR="00370E58">
        <w:t xml:space="preserve">Be the </w:t>
      </w:r>
      <w:r>
        <w:t>Point person for all aspects of SPJFA Equipment. Maintain and inspect all equipment inventories of SPJFA and provide a detailed report, including values, to</w:t>
      </w:r>
      <w:r w:rsidR="0036039C">
        <w:t xml:space="preserve"> the</w:t>
      </w:r>
      <w:r>
        <w:t xml:space="preserve"> </w:t>
      </w:r>
      <w:r w:rsidR="0036039C">
        <w:t xml:space="preserve">Associate &amp; Executive Board </w:t>
      </w:r>
      <w:r>
        <w:t>for the annual post</w:t>
      </w:r>
      <w:r w:rsidR="00370E58">
        <w:t xml:space="preserve"> </w:t>
      </w:r>
      <w:r>
        <w:t xml:space="preserve">season meeting. </w:t>
      </w:r>
    </w:p>
    <w:p w14:paraId="04B9A6F2" w14:textId="4ADF8A87" w:rsidR="00D161B9" w:rsidRDefault="00D161B9" w:rsidP="00B27EB6">
      <w:pPr>
        <w:spacing w:after="0"/>
      </w:pPr>
      <w:r>
        <w:t>2. Keep written</w:t>
      </w:r>
      <w:r w:rsidR="00370E58">
        <w:t xml:space="preserve"> or</w:t>
      </w:r>
      <w:r w:rsidR="00FD0E3B">
        <w:t xml:space="preserve"> preferably</w:t>
      </w:r>
      <w:r w:rsidR="00370E58">
        <w:t xml:space="preserve"> digital</w:t>
      </w:r>
      <w:r>
        <w:t xml:space="preserve"> records of </w:t>
      </w:r>
      <w:r w:rsidR="00FD0E3B">
        <w:t xml:space="preserve">all </w:t>
      </w:r>
      <w:r>
        <w:t xml:space="preserve">SPJFA equipment inventories. </w:t>
      </w:r>
    </w:p>
    <w:p w14:paraId="733C264B" w14:textId="602A86FC" w:rsidR="00D161B9" w:rsidRDefault="00D161B9" w:rsidP="00B27EB6">
      <w:pPr>
        <w:spacing w:after="0"/>
      </w:pPr>
      <w:r>
        <w:t xml:space="preserve">3. Responsible for care and storage of all SPJFA equipment. </w:t>
      </w:r>
    </w:p>
    <w:p w14:paraId="45456EED" w14:textId="1AD76844" w:rsidR="00D161B9" w:rsidRDefault="00CC30DD" w:rsidP="00B27EB6">
      <w:pPr>
        <w:spacing w:after="0"/>
      </w:pPr>
      <w:r>
        <w:t>4</w:t>
      </w:r>
      <w:r w:rsidR="00D161B9">
        <w:t xml:space="preserve">. Work in cooperation with the Head Coaches for issue and return of equipment and handle delinquent or partial equipment returns. </w:t>
      </w:r>
    </w:p>
    <w:p w14:paraId="5FD160CD" w14:textId="0D4D198E" w:rsidR="00D161B9" w:rsidRDefault="00CC30DD" w:rsidP="00B27EB6">
      <w:pPr>
        <w:spacing w:after="0"/>
      </w:pPr>
      <w:r>
        <w:t>5</w:t>
      </w:r>
      <w:r w:rsidR="00D161B9">
        <w:t xml:space="preserve">. Manage the storage of all equipment with only </w:t>
      </w:r>
      <w:r w:rsidR="00FD0E3B">
        <w:t>Equipment Manager and President</w:t>
      </w:r>
      <w:r w:rsidR="00D161B9">
        <w:t xml:space="preserve"> having keys. </w:t>
      </w:r>
    </w:p>
    <w:p w14:paraId="613654B9" w14:textId="07BDAF6F" w:rsidR="00D161B9" w:rsidRDefault="00CC30DD" w:rsidP="00B27EB6">
      <w:pPr>
        <w:spacing w:after="0"/>
      </w:pPr>
      <w:r>
        <w:t>6</w:t>
      </w:r>
      <w:r w:rsidR="00D161B9">
        <w:t xml:space="preserve">. Submit requests to the </w:t>
      </w:r>
      <w:r w:rsidR="00FD0E3B">
        <w:t xml:space="preserve">Associate and </w:t>
      </w:r>
      <w:r w:rsidR="00D161B9">
        <w:t xml:space="preserve">Executive Board for replacement and additional equipment purchases as needed. </w:t>
      </w:r>
    </w:p>
    <w:p w14:paraId="1E158D52" w14:textId="7E9E51A0" w:rsidR="00D161B9" w:rsidRDefault="00CC30DD" w:rsidP="00B27EB6">
      <w:pPr>
        <w:spacing w:after="0"/>
      </w:pPr>
      <w:r>
        <w:t>7</w:t>
      </w:r>
      <w:r w:rsidR="00D161B9">
        <w:t xml:space="preserve">. Assess all equipment needs for all teams. Work with </w:t>
      </w:r>
      <w:proofErr w:type="gramStart"/>
      <w:r w:rsidR="00FD0E3B">
        <w:t>Executive</w:t>
      </w:r>
      <w:proofErr w:type="gramEnd"/>
      <w:r w:rsidR="00FD0E3B">
        <w:t xml:space="preserve"> Board</w:t>
      </w:r>
      <w:r w:rsidR="00D161B9">
        <w:t xml:space="preserve"> to select prospective sports equipment vendors to supply SPJFA equipment. </w:t>
      </w:r>
    </w:p>
    <w:p w14:paraId="65482B25" w14:textId="2D35307E" w:rsidR="009E60DF" w:rsidRDefault="00CC30DD" w:rsidP="00B27EB6">
      <w:pPr>
        <w:spacing w:after="0"/>
      </w:pPr>
      <w:r>
        <w:t>8</w:t>
      </w:r>
      <w:r w:rsidR="009E60DF">
        <w:t>. Present Annual Game Jerseys, Game Pants and Practice Jerseys to the Associate Board and Executive Board for Approval. Find Multiple Designs don’t be afraid to be creative!</w:t>
      </w:r>
    </w:p>
    <w:p w14:paraId="4F4FC5EE" w14:textId="42691021" w:rsidR="009E60DF" w:rsidRDefault="009E60DF" w:rsidP="00B27EB6">
      <w:pPr>
        <w:spacing w:after="0"/>
      </w:pPr>
    </w:p>
    <w:p w14:paraId="05C0FA77" w14:textId="77777777" w:rsidR="0072354D" w:rsidRDefault="0072354D" w:rsidP="0072354D">
      <w:pPr>
        <w:spacing w:after="0"/>
        <w:rPr>
          <w:b/>
          <w:bCs/>
          <w:u w:val="single"/>
        </w:rPr>
      </w:pPr>
    </w:p>
    <w:p w14:paraId="01155CF7" w14:textId="77777777" w:rsidR="0072354D" w:rsidRDefault="0072354D" w:rsidP="0072354D">
      <w:pPr>
        <w:spacing w:after="0"/>
        <w:rPr>
          <w:b/>
          <w:bCs/>
          <w:u w:val="single"/>
        </w:rPr>
      </w:pPr>
    </w:p>
    <w:p w14:paraId="4A94273B" w14:textId="42F041BB" w:rsidR="000A4103" w:rsidRPr="00AE2A7F" w:rsidRDefault="000A4103" w:rsidP="000A4103">
      <w:pPr>
        <w:spacing w:after="0"/>
        <w:rPr>
          <w:color w:val="000000" w:themeColor="text1"/>
          <w:u w:val="single"/>
        </w:rPr>
      </w:pPr>
      <w:r w:rsidRPr="00AE2A7F">
        <w:rPr>
          <w:color w:val="000000" w:themeColor="text1"/>
          <w:u w:val="single"/>
        </w:rPr>
        <w:lastRenderedPageBreak/>
        <w:t>Assistant Equipment Manager:</w:t>
      </w:r>
    </w:p>
    <w:p w14:paraId="30B1D827" w14:textId="5F548C73" w:rsidR="000A4103" w:rsidRPr="00AE2A7F" w:rsidRDefault="00D165FA" w:rsidP="000A4103">
      <w:pPr>
        <w:spacing w:after="0"/>
        <w:rPr>
          <w:color w:val="000000" w:themeColor="text1"/>
        </w:rPr>
      </w:pPr>
      <w:r w:rsidRPr="00AE2A7F">
        <w:rPr>
          <w:color w:val="000000" w:themeColor="text1"/>
        </w:rPr>
        <w:t xml:space="preserve">Assists Equipment Manager with </w:t>
      </w:r>
      <w:r w:rsidR="000A4103" w:rsidRPr="00AE2A7F">
        <w:rPr>
          <w:color w:val="000000" w:themeColor="text1"/>
        </w:rPr>
        <w:t xml:space="preserve">all Equipment and gear needs for the SPJFA. </w:t>
      </w:r>
    </w:p>
    <w:p w14:paraId="31BE2237" w14:textId="77777777" w:rsidR="000A4103" w:rsidRPr="00AE2A7F" w:rsidRDefault="000A4103" w:rsidP="000A4103">
      <w:pPr>
        <w:spacing w:after="0"/>
        <w:rPr>
          <w:color w:val="000000" w:themeColor="text1"/>
        </w:rPr>
      </w:pPr>
    </w:p>
    <w:p w14:paraId="66336DD9" w14:textId="77777777" w:rsidR="000A4103" w:rsidRPr="00AE2A7F" w:rsidRDefault="000A4103" w:rsidP="000A4103">
      <w:pPr>
        <w:spacing w:after="0"/>
        <w:rPr>
          <w:color w:val="000000" w:themeColor="text1"/>
          <w:u w:val="single"/>
        </w:rPr>
      </w:pPr>
      <w:r w:rsidRPr="00AE2A7F">
        <w:rPr>
          <w:color w:val="000000" w:themeColor="text1"/>
          <w:u w:val="single"/>
        </w:rPr>
        <w:t>Duties:</w:t>
      </w:r>
    </w:p>
    <w:p w14:paraId="5E09FDD0" w14:textId="77777777" w:rsidR="000A4103" w:rsidRPr="00AE2A7F" w:rsidRDefault="000A4103" w:rsidP="000A4103">
      <w:pPr>
        <w:spacing w:after="0"/>
        <w:rPr>
          <w:color w:val="000000" w:themeColor="text1"/>
        </w:rPr>
      </w:pPr>
      <w:r w:rsidRPr="00AE2A7F">
        <w:rPr>
          <w:color w:val="000000" w:themeColor="text1"/>
        </w:rPr>
        <w:t xml:space="preserve"> 1. Be the Point person for all aspects of SPJFA Equipment. Maintain and inspect all equipment inventories of SPJFA and provide a detailed report, including values, to the Associate &amp; Executive Board for the annual post season meeting. </w:t>
      </w:r>
    </w:p>
    <w:p w14:paraId="405B088D" w14:textId="77777777" w:rsidR="000A4103" w:rsidRPr="00AE2A7F" w:rsidRDefault="000A4103" w:rsidP="000A4103">
      <w:pPr>
        <w:spacing w:after="0"/>
        <w:rPr>
          <w:color w:val="000000" w:themeColor="text1"/>
        </w:rPr>
      </w:pPr>
      <w:r w:rsidRPr="00AE2A7F">
        <w:rPr>
          <w:color w:val="000000" w:themeColor="text1"/>
        </w:rPr>
        <w:t xml:space="preserve">2. Keep written or preferably digital records of all SPJFA equipment inventories. </w:t>
      </w:r>
    </w:p>
    <w:p w14:paraId="7F63E9F4" w14:textId="77777777" w:rsidR="000A4103" w:rsidRPr="00AE2A7F" w:rsidRDefault="000A4103" w:rsidP="000A4103">
      <w:pPr>
        <w:spacing w:after="0"/>
        <w:rPr>
          <w:color w:val="000000" w:themeColor="text1"/>
        </w:rPr>
      </w:pPr>
      <w:r w:rsidRPr="00AE2A7F">
        <w:rPr>
          <w:color w:val="000000" w:themeColor="text1"/>
        </w:rPr>
        <w:t xml:space="preserve">3. Responsible for care and storage of all SPJFA equipment. </w:t>
      </w:r>
    </w:p>
    <w:p w14:paraId="37132296" w14:textId="77777777" w:rsidR="000A4103" w:rsidRPr="00AE2A7F" w:rsidRDefault="000A4103" w:rsidP="000A4103">
      <w:pPr>
        <w:spacing w:after="0"/>
        <w:rPr>
          <w:color w:val="000000" w:themeColor="text1"/>
        </w:rPr>
      </w:pPr>
      <w:r w:rsidRPr="00AE2A7F">
        <w:rPr>
          <w:color w:val="000000" w:themeColor="text1"/>
        </w:rPr>
        <w:t xml:space="preserve">4. Work in cooperation with the Head Coaches for issue and return of equipment and </w:t>
      </w:r>
      <w:proofErr w:type="gramStart"/>
      <w:r w:rsidRPr="00AE2A7F">
        <w:rPr>
          <w:color w:val="000000" w:themeColor="text1"/>
        </w:rPr>
        <w:t>handle</w:t>
      </w:r>
      <w:proofErr w:type="gramEnd"/>
      <w:r w:rsidRPr="00AE2A7F">
        <w:rPr>
          <w:color w:val="000000" w:themeColor="text1"/>
        </w:rPr>
        <w:t xml:space="preserve"> delinquent or partial equipment returns. </w:t>
      </w:r>
    </w:p>
    <w:p w14:paraId="7422B286" w14:textId="77777777" w:rsidR="000A4103" w:rsidRPr="00AE2A7F" w:rsidRDefault="000A4103" w:rsidP="000A4103">
      <w:pPr>
        <w:spacing w:after="0"/>
        <w:rPr>
          <w:color w:val="000000" w:themeColor="text1"/>
        </w:rPr>
      </w:pPr>
      <w:r w:rsidRPr="00AE2A7F">
        <w:rPr>
          <w:color w:val="000000" w:themeColor="text1"/>
        </w:rPr>
        <w:t xml:space="preserve">5. Manage the storage of all equipment with only Equipment Manager and President having keys. </w:t>
      </w:r>
    </w:p>
    <w:p w14:paraId="7227BD4E" w14:textId="77777777" w:rsidR="000A4103" w:rsidRPr="00AE2A7F" w:rsidRDefault="000A4103" w:rsidP="000A4103">
      <w:pPr>
        <w:spacing w:after="0"/>
        <w:rPr>
          <w:color w:val="000000" w:themeColor="text1"/>
        </w:rPr>
      </w:pPr>
      <w:r w:rsidRPr="00AE2A7F">
        <w:rPr>
          <w:color w:val="000000" w:themeColor="text1"/>
        </w:rPr>
        <w:t xml:space="preserve">6. Submit requests to the Associate and Executive Board for replacement and additional equipment purchases as needed. </w:t>
      </w:r>
    </w:p>
    <w:p w14:paraId="799658A3" w14:textId="77777777" w:rsidR="000A4103" w:rsidRPr="00AE2A7F" w:rsidRDefault="000A4103" w:rsidP="000A4103">
      <w:pPr>
        <w:spacing w:after="0"/>
        <w:rPr>
          <w:color w:val="000000" w:themeColor="text1"/>
        </w:rPr>
      </w:pPr>
      <w:r w:rsidRPr="00AE2A7F">
        <w:rPr>
          <w:color w:val="000000" w:themeColor="text1"/>
        </w:rPr>
        <w:t xml:space="preserve">7. Assess all equipment needs for all teams. Work with </w:t>
      </w:r>
      <w:proofErr w:type="gramStart"/>
      <w:r w:rsidRPr="00AE2A7F">
        <w:rPr>
          <w:color w:val="000000" w:themeColor="text1"/>
        </w:rPr>
        <w:t>Executive</w:t>
      </w:r>
      <w:proofErr w:type="gramEnd"/>
      <w:r w:rsidRPr="00AE2A7F">
        <w:rPr>
          <w:color w:val="000000" w:themeColor="text1"/>
        </w:rPr>
        <w:t xml:space="preserve"> Board to select prospective sports equipment vendors to supply SPJFA equipment. </w:t>
      </w:r>
    </w:p>
    <w:p w14:paraId="17D3566F" w14:textId="77777777" w:rsidR="000A4103" w:rsidRPr="00AE2A7F" w:rsidRDefault="000A4103" w:rsidP="000A4103">
      <w:pPr>
        <w:spacing w:after="0"/>
        <w:rPr>
          <w:color w:val="000000" w:themeColor="text1"/>
        </w:rPr>
      </w:pPr>
      <w:r w:rsidRPr="00AE2A7F">
        <w:rPr>
          <w:color w:val="000000" w:themeColor="text1"/>
        </w:rPr>
        <w:t>8. Present Annual Game Jerseys, Game Pants and Practice Jerseys to the Associate Board and Executive Board for Approval. Find Multiple Designs don’t be afraid to be creative!</w:t>
      </w:r>
    </w:p>
    <w:p w14:paraId="1F6A098D" w14:textId="77777777" w:rsidR="000A4103" w:rsidRDefault="000A4103" w:rsidP="00B27EB6">
      <w:pPr>
        <w:spacing w:after="0"/>
        <w:rPr>
          <w:b/>
          <w:bCs/>
          <w:u w:val="single"/>
        </w:rPr>
      </w:pPr>
    </w:p>
    <w:p w14:paraId="2609371D" w14:textId="77777777" w:rsidR="000A4103" w:rsidRDefault="000A4103" w:rsidP="00B27EB6">
      <w:pPr>
        <w:spacing w:after="0"/>
        <w:rPr>
          <w:b/>
          <w:bCs/>
          <w:u w:val="single"/>
        </w:rPr>
      </w:pPr>
    </w:p>
    <w:p w14:paraId="05882223" w14:textId="6993D270" w:rsidR="009E60DF" w:rsidRDefault="009E60DF" w:rsidP="00B27EB6">
      <w:pPr>
        <w:spacing w:after="0"/>
        <w:rPr>
          <w:b/>
          <w:bCs/>
          <w:u w:val="single"/>
        </w:rPr>
      </w:pPr>
      <w:r w:rsidRPr="009E60DF">
        <w:rPr>
          <w:b/>
          <w:bCs/>
          <w:u w:val="single"/>
        </w:rPr>
        <w:t>Fundraising Coordinator</w:t>
      </w:r>
      <w:r w:rsidR="00AE2A7F">
        <w:rPr>
          <w:b/>
          <w:bCs/>
          <w:u w:val="single"/>
        </w:rPr>
        <w:t>:</w:t>
      </w:r>
    </w:p>
    <w:p w14:paraId="6F98AB7C" w14:textId="6926C379" w:rsidR="00CD1743" w:rsidRDefault="00CD1743" w:rsidP="00CD1743">
      <w:pPr>
        <w:spacing w:after="0"/>
      </w:pPr>
      <w:r>
        <w:t>Supervise</w:t>
      </w:r>
      <w:r w:rsidR="0090193B">
        <w:t xml:space="preserve"> and execute</w:t>
      </w:r>
      <w:r>
        <w:t xml:space="preserve"> all Fundraising operations</w:t>
      </w:r>
      <w:r w:rsidR="0090193B">
        <w:t>,</w:t>
      </w:r>
      <w:r>
        <w:t xml:space="preserve"> develop ideas and implementation of programs. </w:t>
      </w:r>
    </w:p>
    <w:p w14:paraId="1DCC1347" w14:textId="66FCF87A" w:rsidR="0072354D" w:rsidRDefault="0072354D" w:rsidP="0072354D">
      <w:pPr>
        <w:spacing w:after="0"/>
      </w:pPr>
      <w:r>
        <w:t xml:space="preserve">Handle publicity and advertising of events. </w:t>
      </w:r>
    </w:p>
    <w:p w14:paraId="3CE601D0" w14:textId="77777777" w:rsidR="0090193B" w:rsidRDefault="0090193B" w:rsidP="00B27EB6">
      <w:pPr>
        <w:spacing w:after="0"/>
        <w:rPr>
          <w:b/>
          <w:bCs/>
          <w:u w:val="single"/>
        </w:rPr>
      </w:pPr>
    </w:p>
    <w:p w14:paraId="0E967620" w14:textId="2E3FC248" w:rsidR="00CC30DD" w:rsidRPr="00CD1743" w:rsidRDefault="00F25BF5" w:rsidP="00B27EB6">
      <w:pPr>
        <w:spacing w:after="0"/>
        <w:rPr>
          <w:b/>
          <w:bCs/>
          <w:u w:val="single"/>
        </w:rPr>
      </w:pPr>
      <w:r>
        <w:rPr>
          <w:b/>
          <w:bCs/>
          <w:u w:val="single"/>
        </w:rPr>
        <w:t xml:space="preserve">F.C. </w:t>
      </w:r>
      <w:r w:rsidR="00CC30DD">
        <w:rPr>
          <w:b/>
          <w:bCs/>
          <w:u w:val="single"/>
        </w:rPr>
        <w:t>Duties:</w:t>
      </w:r>
    </w:p>
    <w:p w14:paraId="1F8E9D34" w14:textId="6E74D380" w:rsidR="00CC30DD" w:rsidRDefault="0090193B" w:rsidP="00B27EB6">
      <w:pPr>
        <w:spacing w:after="0"/>
      </w:pPr>
      <w:r>
        <w:t>1</w:t>
      </w:r>
      <w:r w:rsidR="009E60DF">
        <w:t xml:space="preserve">. Responsible for handling of all monies generated, working closely with the Treasurer. </w:t>
      </w:r>
    </w:p>
    <w:p w14:paraId="300BF3DB" w14:textId="239A673A" w:rsidR="00CC30DD" w:rsidRDefault="0090193B" w:rsidP="00B27EB6">
      <w:pPr>
        <w:spacing w:after="0"/>
      </w:pPr>
      <w:r>
        <w:t>2</w:t>
      </w:r>
      <w:r w:rsidR="009E60DF">
        <w:t xml:space="preserve">. Request assistance as necessary from the Treasurer for accounting of fundraising expenses, income, and payments. </w:t>
      </w:r>
    </w:p>
    <w:p w14:paraId="19FDCED1" w14:textId="6A8659B6" w:rsidR="00CC30DD" w:rsidRDefault="0090193B" w:rsidP="00B27EB6">
      <w:pPr>
        <w:spacing w:after="0"/>
      </w:pPr>
      <w:r>
        <w:t>3</w:t>
      </w:r>
      <w:r w:rsidR="009E60DF">
        <w:t xml:space="preserve">. Coordinate all team sponsorship obligations with each Head Coach. </w:t>
      </w:r>
    </w:p>
    <w:p w14:paraId="005137C8" w14:textId="2875A255" w:rsidR="00CC30DD" w:rsidRDefault="0090193B" w:rsidP="00B27EB6">
      <w:pPr>
        <w:spacing w:after="0"/>
      </w:pPr>
      <w:r>
        <w:t>4</w:t>
      </w:r>
      <w:r w:rsidR="009E60DF">
        <w:t xml:space="preserve">. Conduct Fundraising meetings with the Honorary Members and all sponsors. </w:t>
      </w:r>
    </w:p>
    <w:p w14:paraId="0C48E2BD" w14:textId="3732FC9C" w:rsidR="00CC30DD" w:rsidRDefault="0090193B" w:rsidP="00B27EB6">
      <w:pPr>
        <w:spacing w:after="0"/>
      </w:pPr>
      <w:r>
        <w:t>5</w:t>
      </w:r>
      <w:r w:rsidR="009E60DF">
        <w:t xml:space="preserve">. Submit a list of fundraising ideas to the Executive Board and expedite the approved plans. </w:t>
      </w:r>
    </w:p>
    <w:p w14:paraId="2080C0F1" w14:textId="52E31056" w:rsidR="00CC30DD" w:rsidRDefault="0090193B" w:rsidP="00B27EB6">
      <w:pPr>
        <w:spacing w:after="0"/>
      </w:pPr>
      <w:r>
        <w:t>6</w:t>
      </w:r>
      <w:r w:rsidR="009E60DF">
        <w:t xml:space="preserve">. Work to achieve adequate funding for purchase of fundraising items. Submit reports of all expenses and sales income to the Treasurer within 72 hours of any SPJFA event. </w:t>
      </w:r>
    </w:p>
    <w:p w14:paraId="11E51A55" w14:textId="6D136A59" w:rsidR="00CC30DD" w:rsidRDefault="0090193B" w:rsidP="00B27EB6">
      <w:pPr>
        <w:spacing w:after="0"/>
      </w:pPr>
      <w:r>
        <w:t>7</w:t>
      </w:r>
      <w:r w:rsidR="009E60DF">
        <w:t xml:space="preserve">. Purchase all fundraising items and establish a selling price list </w:t>
      </w:r>
      <w:proofErr w:type="gramStart"/>
      <w:r w:rsidR="009E60DF">
        <w:t>so as to</w:t>
      </w:r>
      <w:proofErr w:type="gramEnd"/>
      <w:r w:rsidR="009E60DF">
        <w:t xml:space="preserve"> ensure a reasonable profit. </w:t>
      </w:r>
    </w:p>
    <w:p w14:paraId="2C62271F" w14:textId="11EC1B42" w:rsidR="00CC30DD" w:rsidRDefault="0090193B" w:rsidP="00B27EB6">
      <w:pPr>
        <w:spacing w:after="0"/>
      </w:pPr>
      <w:r>
        <w:t>8</w:t>
      </w:r>
      <w:r w:rsidR="009E60DF">
        <w:t xml:space="preserve">. Help with fundraising for all SPJFA subsidiary programs and events. </w:t>
      </w:r>
    </w:p>
    <w:p w14:paraId="701090E9" w14:textId="17B5BCB8" w:rsidR="00CC30DD" w:rsidRDefault="00EA702D" w:rsidP="00B27EB6">
      <w:pPr>
        <w:spacing w:after="0"/>
      </w:pPr>
      <w:r>
        <w:t>9</w:t>
      </w:r>
      <w:r w:rsidR="009E60DF">
        <w:t xml:space="preserve">. Work to achieve adequate funding to cover purchase of fundraising items. Submit reports of all expenses and sales income to the Treasurer within 72 hours of any SPJFA event. </w:t>
      </w:r>
    </w:p>
    <w:p w14:paraId="3E3838E0" w14:textId="0438BBD2" w:rsidR="00CC30DD" w:rsidRDefault="009E60DF" w:rsidP="00B27EB6">
      <w:pPr>
        <w:spacing w:after="0"/>
      </w:pPr>
      <w:r>
        <w:t>1</w:t>
      </w:r>
      <w:r w:rsidR="00EA702D">
        <w:t>0</w:t>
      </w:r>
      <w:r>
        <w:t xml:space="preserve">. Provide detailed reports to the treasurer for each fundraiser and percentage of profits associated with each. </w:t>
      </w:r>
    </w:p>
    <w:p w14:paraId="10E7BB03" w14:textId="427C087E" w:rsidR="0090193B" w:rsidRDefault="009E60DF" w:rsidP="00B27EB6">
      <w:pPr>
        <w:spacing w:after="0"/>
      </w:pPr>
      <w:r>
        <w:t>1</w:t>
      </w:r>
      <w:r w:rsidR="00EA702D">
        <w:t>1</w:t>
      </w:r>
      <w:r>
        <w:t xml:space="preserve">. In cooperation with the Public Relations Coordinator and </w:t>
      </w:r>
      <w:r w:rsidR="0090193B">
        <w:t>Executive Board</w:t>
      </w:r>
      <w:r>
        <w:t>, promote community relations by attending municipal and county meetings and meetings of Snohomish community clubs and organizations. Present the image of SPJFA to sponsors and encourage donations.</w:t>
      </w:r>
    </w:p>
    <w:p w14:paraId="7B130813" w14:textId="1807F29D" w:rsidR="0072354D" w:rsidRDefault="0090193B" w:rsidP="0072354D">
      <w:pPr>
        <w:spacing w:after="0"/>
      </w:pPr>
      <w:r>
        <w:t>1</w:t>
      </w:r>
      <w:r w:rsidR="00EA702D">
        <w:t>2</w:t>
      </w:r>
      <w:r>
        <w:t>.</w:t>
      </w:r>
      <w:r w:rsidR="009E60DF">
        <w:t xml:space="preserve"> </w:t>
      </w:r>
      <w:r w:rsidR="004D0E6C" w:rsidRPr="0090193B">
        <w:t>Establish Committee’s</w:t>
      </w:r>
      <w:r w:rsidR="004D0E6C">
        <w:t xml:space="preserve"> to help support Fundraising Operations. </w:t>
      </w:r>
    </w:p>
    <w:p w14:paraId="374E19EE" w14:textId="77777777" w:rsidR="00F25BF5" w:rsidRDefault="00F25BF5" w:rsidP="0072354D">
      <w:pPr>
        <w:spacing w:after="0"/>
        <w:rPr>
          <w:b/>
          <w:bCs/>
          <w:u w:val="single"/>
        </w:rPr>
      </w:pPr>
    </w:p>
    <w:p w14:paraId="31931822" w14:textId="05581897" w:rsidR="00BA235B" w:rsidRPr="00AE2A7F" w:rsidRDefault="00BA235B" w:rsidP="0072354D">
      <w:pPr>
        <w:spacing w:after="0"/>
        <w:rPr>
          <w:b/>
          <w:bCs/>
          <w:color w:val="000000" w:themeColor="text1"/>
          <w:u w:val="single"/>
        </w:rPr>
      </w:pPr>
      <w:r w:rsidRPr="00AE2A7F">
        <w:rPr>
          <w:b/>
          <w:bCs/>
          <w:color w:val="000000" w:themeColor="text1"/>
          <w:u w:val="single"/>
        </w:rPr>
        <w:lastRenderedPageBreak/>
        <w:t>P.R. Coordinator:</w:t>
      </w:r>
    </w:p>
    <w:p w14:paraId="624AD190" w14:textId="4416BD39" w:rsidR="00BA235B" w:rsidRPr="00AE2A7F" w:rsidRDefault="00BA235B" w:rsidP="00BA235B">
      <w:pPr>
        <w:spacing w:after="0"/>
        <w:rPr>
          <w:color w:val="000000" w:themeColor="text1"/>
        </w:rPr>
      </w:pPr>
      <w:r w:rsidRPr="00AE2A7F">
        <w:rPr>
          <w:color w:val="000000" w:themeColor="text1"/>
        </w:rPr>
        <w:t>Prepare local newspaper articles, informational flyers, and sponsor incentives in accordance with the Associate &amp; Executive Board.</w:t>
      </w:r>
    </w:p>
    <w:p w14:paraId="057C1C58" w14:textId="77777777" w:rsidR="00BA235B" w:rsidRDefault="00BA235B" w:rsidP="0072354D">
      <w:pPr>
        <w:spacing w:after="0"/>
        <w:rPr>
          <w:b/>
          <w:bCs/>
          <w:u w:val="single"/>
        </w:rPr>
      </w:pPr>
    </w:p>
    <w:p w14:paraId="03F33A65" w14:textId="06459ABE" w:rsidR="0072354D" w:rsidRPr="00F25BF5" w:rsidRDefault="00F25BF5" w:rsidP="0072354D">
      <w:pPr>
        <w:spacing w:after="0"/>
        <w:rPr>
          <w:b/>
          <w:bCs/>
          <w:u w:val="single"/>
        </w:rPr>
      </w:pPr>
      <w:r>
        <w:rPr>
          <w:b/>
          <w:bCs/>
          <w:u w:val="single"/>
        </w:rPr>
        <w:t>P.R. Duties:</w:t>
      </w:r>
    </w:p>
    <w:p w14:paraId="2429AE86" w14:textId="37660874" w:rsidR="0072354D" w:rsidRDefault="0072354D" w:rsidP="0072354D">
      <w:pPr>
        <w:spacing w:after="0"/>
      </w:pPr>
      <w:r>
        <w:t xml:space="preserve">1. Acquire photographs of SPJFA events and provide brief descriptions of the events, </w:t>
      </w:r>
      <w:proofErr w:type="gramStart"/>
      <w:r>
        <w:t>games</w:t>
      </w:r>
      <w:proofErr w:type="gramEnd"/>
      <w:r>
        <w:t xml:space="preserve"> and other highlights, which will be incorporated into a permanent historical record of the SPJFA. </w:t>
      </w:r>
    </w:p>
    <w:p w14:paraId="6E191AA0" w14:textId="7FDF918B" w:rsidR="0072354D" w:rsidRDefault="00BA235B" w:rsidP="0072354D">
      <w:pPr>
        <w:spacing w:after="0"/>
      </w:pPr>
      <w:r>
        <w:t>2</w:t>
      </w:r>
      <w:r w:rsidR="0072354D">
        <w:t xml:space="preserve">. Circulate and maintain files of photo releases for all SPJFA participants approved by the Associate Board. </w:t>
      </w:r>
    </w:p>
    <w:p w14:paraId="541F650F" w14:textId="6807F048" w:rsidR="0072354D" w:rsidRDefault="00BA235B" w:rsidP="0072354D">
      <w:pPr>
        <w:spacing w:after="0"/>
      </w:pPr>
      <w:r>
        <w:t>3</w:t>
      </w:r>
      <w:r w:rsidR="0072354D">
        <w:t xml:space="preserve">. Facilitate any/all public relations information on social media in cooperation with the Secretary. </w:t>
      </w:r>
    </w:p>
    <w:p w14:paraId="5374D0E2" w14:textId="3D409914" w:rsidR="0072354D" w:rsidRDefault="00BA235B" w:rsidP="0072354D">
      <w:pPr>
        <w:spacing w:after="0"/>
      </w:pPr>
      <w:r>
        <w:t>4</w:t>
      </w:r>
      <w:r w:rsidR="0072354D">
        <w:t xml:space="preserve">. Work with Snohomish High School, High School Booster Clubs, and Community leaders to garner support and exposure for SPJFA. </w:t>
      </w:r>
    </w:p>
    <w:p w14:paraId="437E3F2D" w14:textId="061B97F0" w:rsidR="0072354D" w:rsidRDefault="00BA235B" w:rsidP="0072354D">
      <w:pPr>
        <w:spacing w:after="0"/>
      </w:pPr>
      <w:r>
        <w:t>5</w:t>
      </w:r>
      <w:r w:rsidR="0072354D">
        <w:t xml:space="preserve">. In cooperation with the Executive Board and Fundraising Coordinator, promote community relations by attending municipal and county meetings and meetings of Snohomish community clubs and organizations. Present the image of SPJFA to sponsors and encourage donations. </w:t>
      </w:r>
    </w:p>
    <w:p w14:paraId="5D4A695A" w14:textId="27DF0034" w:rsidR="0072354D" w:rsidRDefault="00BA235B" w:rsidP="0072354D">
      <w:pPr>
        <w:spacing w:after="0"/>
      </w:pPr>
      <w:r>
        <w:t>6</w:t>
      </w:r>
      <w:r w:rsidR="0072354D">
        <w:t xml:space="preserve">. Coordinate league participation in community events such as parades and food drives to increase community awareness and promote SPJFA's image. </w:t>
      </w:r>
    </w:p>
    <w:p w14:paraId="0AB890E4" w14:textId="556FEF4B" w:rsidR="0072354D" w:rsidRDefault="00BA235B" w:rsidP="0072354D">
      <w:pPr>
        <w:spacing w:after="0"/>
      </w:pPr>
      <w:r>
        <w:t>7</w:t>
      </w:r>
      <w:r w:rsidR="0072354D">
        <w:t>.</w:t>
      </w:r>
      <w:r w:rsidR="0072354D" w:rsidRPr="00BB4C9A">
        <w:t xml:space="preserve"> </w:t>
      </w:r>
      <w:r w:rsidR="0072354D" w:rsidRPr="0090193B">
        <w:t>Establish Committee’s</w:t>
      </w:r>
      <w:r w:rsidR="0072354D">
        <w:t xml:space="preserve"> to help support Public Relations. </w:t>
      </w:r>
    </w:p>
    <w:p w14:paraId="16A6FFC9" w14:textId="77777777" w:rsidR="008335E1" w:rsidRDefault="008335E1" w:rsidP="00B27EB6">
      <w:pPr>
        <w:spacing w:after="0"/>
      </w:pPr>
    </w:p>
    <w:p w14:paraId="5BD796B2" w14:textId="451D7890" w:rsidR="004D0E6C" w:rsidRPr="006457D4" w:rsidRDefault="004D0E6C" w:rsidP="00B27EB6">
      <w:pPr>
        <w:spacing w:after="0"/>
        <w:rPr>
          <w:b/>
          <w:bCs/>
          <w:u w:val="single"/>
        </w:rPr>
      </w:pPr>
      <w:r w:rsidRPr="006457D4">
        <w:rPr>
          <w:b/>
          <w:bCs/>
          <w:u w:val="single"/>
        </w:rPr>
        <w:t>Coach</w:t>
      </w:r>
      <w:r w:rsidR="0072354D">
        <w:rPr>
          <w:b/>
          <w:bCs/>
          <w:u w:val="single"/>
        </w:rPr>
        <w:t>-</w:t>
      </w:r>
      <w:r w:rsidRPr="006457D4">
        <w:rPr>
          <w:b/>
          <w:bCs/>
          <w:u w:val="single"/>
        </w:rPr>
        <w:t>Player Representative</w:t>
      </w:r>
      <w:r w:rsidR="0072354D">
        <w:rPr>
          <w:b/>
          <w:bCs/>
          <w:u w:val="single"/>
        </w:rPr>
        <w:t>:</w:t>
      </w:r>
    </w:p>
    <w:p w14:paraId="57F8629C" w14:textId="6EEBD1D0" w:rsidR="00703B57" w:rsidRDefault="00703B57" w:rsidP="00B27EB6">
      <w:pPr>
        <w:spacing w:after="0"/>
      </w:pPr>
    </w:p>
    <w:p w14:paraId="693092AE" w14:textId="077811E1" w:rsidR="00703B57" w:rsidRPr="006457D4" w:rsidRDefault="00703B57" w:rsidP="00B27EB6">
      <w:pPr>
        <w:spacing w:after="0"/>
        <w:rPr>
          <w:b/>
          <w:bCs/>
          <w:u w:val="single"/>
        </w:rPr>
      </w:pPr>
      <w:r w:rsidRPr="006457D4">
        <w:rPr>
          <w:b/>
          <w:bCs/>
          <w:u w:val="single"/>
        </w:rPr>
        <w:t>Duties:</w:t>
      </w:r>
    </w:p>
    <w:p w14:paraId="0E55C605" w14:textId="15428236" w:rsidR="00935104" w:rsidRDefault="004D0E6C" w:rsidP="00B27EB6">
      <w:pPr>
        <w:spacing w:after="0"/>
      </w:pPr>
      <w:r>
        <w:t>1. Point person for all coaches and players. Acts as a liaison between the coaches, players, and their parents or guardians, to the Associate</w:t>
      </w:r>
      <w:r w:rsidR="008D3FAB">
        <w:t xml:space="preserve"> &amp; Executive</w:t>
      </w:r>
      <w:r>
        <w:t xml:space="preserve"> Bo</w:t>
      </w:r>
      <w:r w:rsidR="008D3FAB">
        <w:t>ards</w:t>
      </w:r>
      <w:r>
        <w:t xml:space="preserve">. </w:t>
      </w:r>
      <w:r w:rsidR="008D3FAB">
        <w:t xml:space="preserve">Be none Bias, </w:t>
      </w:r>
      <w:proofErr w:type="gramStart"/>
      <w:r w:rsidR="008D3FAB">
        <w:t>impartial</w:t>
      </w:r>
      <w:proofErr w:type="gramEnd"/>
      <w:r w:rsidR="008D3FAB">
        <w:t xml:space="preserve"> and neutral. </w:t>
      </w:r>
    </w:p>
    <w:p w14:paraId="3C095220" w14:textId="77777777" w:rsidR="00935104" w:rsidRDefault="004D0E6C" w:rsidP="00B27EB6">
      <w:pPr>
        <w:spacing w:after="0"/>
      </w:pPr>
      <w:r>
        <w:t xml:space="preserve">2. Assist in </w:t>
      </w:r>
      <w:proofErr w:type="gramStart"/>
      <w:r>
        <w:t>interview</w:t>
      </w:r>
      <w:proofErr w:type="gramEnd"/>
      <w:r>
        <w:t xml:space="preserve"> process for new Head Coach positions. </w:t>
      </w:r>
    </w:p>
    <w:p w14:paraId="42B5B055" w14:textId="77777777" w:rsidR="00935104" w:rsidRDefault="004D0E6C" w:rsidP="00B27EB6">
      <w:pPr>
        <w:spacing w:after="0"/>
      </w:pPr>
      <w:r>
        <w:t xml:space="preserve">3. Develop and employ Head Coach Questionnaire and rate ability of Head Coach applicants. </w:t>
      </w:r>
    </w:p>
    <w:p w14:paraId="13888FEF" w14:textId="77777777" w:rsidR="00935104" w:rsidRDefault="004D0E6C" w:rsidP="00B27EB6">
      <w:pPr>
        <w:spacing w:after="0"/>
      </w:pPr>
      <w:r>
        <w:t xml:space="preserve">4. Attend League games and practices to oversee compliance and settle grievances. </w:t>
      </w:r>
    </w:p>
    <w:p w14:paraId="072FE141" w14:textId="77777777" w:rsidR="00935104" w:rsidRDefault="004D0E6C" w:rsidP="00B27EB6">
      <w:pPr>
        <w:spacing w:after="0"/>
      </w:pPr>
      <w:r>
        <w:t xml:space="preserve">5. Assist in the semi-annual equipment inspections and inventories to represent player interests. </w:t>
      </w:r>
    </w:p>
    <w:p w14:paraId="2287077B" w14:textId="7CB3B6E7" w:rsidR="00935104" w:rsidRDefault="004D0E6C" w:rsidP="00B27EB6">
      <w:pPr>
        <w:spacing w:after="0"/>
      </w:pPr>
      <w:r>
        <w:t xml:space="preserve">6. </w:t>
      </w:r>
      <w:r w:rsidR="008D3FAB">
        <w:t xml:space="preserve">Attend the </w:t>
      </w:r>
      <w:r>
        <w:t xml:space="preserve">annual Coaches meeting </w:t>
      </w:r>
      <w:r w:rsidR="008D3FAB">
        <w:t>for NSJFL</w:t>
      </w:r>
      <w:r>
        <w:t xml:space="preserve">. </w:t>
      </w:r>
    </w:p>
    <w:p w14:paraId="1A8984F7" w14:textId="77777777" w:rsidR="00935104" w:rsidRDefault="004D0E6C" w:rsidP="00B27EB6">
      <w:pPr>
        <w:spacing w:after="0"/>
      </w:pPr>
      <w:r>
        <w:t xml:space="preserve">7. Attend any player "draft" sessions, as required, to help mediate any coach's conflicts. </w:t>
      </w:r>
    </w:p>
    <w:p w14:paraId="36C35607" w14:textId="77777777" w:rsidR="00935104" w:rsidRDefault="004D0E6C" w:rsidP="00B27EB6">
      <w:pPr>
        <w:spacing w:after="0"/>
      </w:pPr>
      <w:r>
        <w:t xml:space="preserve">8. Work together with the League Representative and Coach's Representative. </w:t>
      </w:r>
    </w:p>
    <w:p w14:paraId="5FC3CE4A" w14:textId="77777777" w:rsidR="00935104" w:rsidRDefault="004D0E6C" w:rsidP="00B27EB6">
      <w:pPr>
        <w:spacing w:after="0"/>
      </w:pPr>
      <w:r>
        <w:t xml:space="preserve">9. Appoint enough help to get all players represented. </w:t>
      </w:r>
    </w:p>
    <w:p w14:paraId="29A3717E" w14:textId="5F07D849" w:rsidR="00D161B9" w:rsidRDefault="00D161B9" w:rsidP="00B27EB6">
      <w:pPr>
        <w:spacing w:after="0"/>
      </w:pPr>
    </w:p>
    <w:p w14:paraId="4B01497A" w14:textId="0B6CA8D0" w:rsidR="0072354D" w:rsidRDefault="0072354D" w:rsidP="00B27EB6">
      <w:pPr>
        <w:spacing w:after="0"/>
      </w:pPr>
      <w:r w:rsidRPr="006457D4">
        <w:rPr>
          <w:b/>
          <w:bCs/>
          <w:u w:val="single"/>
        </w:rPr>
        <w:t>Safety Coordinator:</w:t>
      </w:r>
    </w:p>
    <w:p w14:paraId="258DEEAC" w14:textId="10932ACF" w:rsidR="00703B57" w:rsidRDefault="00703B57" w:rsidP="00B27EB6">
      <w:pPr>
        <w:spacing w:after="0"/>
      </w:pPr>
      <w:r>
        <w:t xml:space="preserve">1. Work with the </w:t>
      </w:r>
      <w:r w:rsidR="00AE23C5">
        <w:t>Associate &amp; Executive Board</w:t>
      </w:r>
      <w:r>
        <w:t xml:space="preserve"> in purchasing and maintaining all safety products and First Aid kits. </w:t>
      </w:r>
    </w:p>
    <w:p w14:paraId="08B9FA57" w14:textId="77777777" w:rsidR="00703B57" w:rsidRDefault="00703B57" w:rsidP="00B27EB6">
      <w:pPr>
        <w:spacing w:after="0"/>
      </w:pPr>
      <w:r>
        <w:t xml:space="preserve">2. Work with all Coach's Representatives to develop a safety program for the safety of players. </w:t>
      </w:r>
    </w:p>
    <w:p w14:paraId="731D49A7" w14:textId="77777777" w:rsidR="00703B57" w:rsidRDefault="00703B57" w:rsidP="00B27EB6">
      <w:pPr>
        <w:spacing w:after="0"/>
      </w:pPr>
      <w:r>
        <w:t xml:space="preserve">3. Attend a variety of practices and games to oversee compliance and assist coaches with </w:t>
      </w:r>
      <w:proofErr w:type="gramStart"/>
      <w:r>
        <w:t>safety</w:t>
      </w:r>
      <w:proofErr w:type="gramEnd"/>
      <w:r>
        <w:t xml:space="preserve"> of players. </w:t>
      </w:r>
    </w:p>
    <w:p w14:paraId="119E002D" w14:textId="77777777" w:rsidR="00703B57" w:rsidRDefault="00703B57" w:rsidP="00B27EB6">
      <w:pPr>
        <w:spacing w:after="0"/>
      </w:pPr>
      <w:r>
        <w:t xml:space="preserve">4. Verify all necessary First Aid training is up to date for all head coaches. </w:t>
      </w:r>
    </w:p>
    <w:p w14:paraId="5226F9C2" w14:textId="77777777" w:rsidR="00703B57" w:rsidRDefault="00703B57" w:rsidP="00B27EB6">
      <w:pPr>
        <w:spacing w:after="0"/>
      </w:pPr>
      <w:r>
        <w:t xml:space="preserve">5. Coordinate new or additional training and certifications as required by Washington State, NSJFL, and SPJFA. Maintain and submit records for all to Vice-President. </w:t>
      </w:r>
    </w:p>
    <w:p w14:paraId="425F545A" w14:textId="31ED0F79" w:rsidR="00703B57" w:rsidRDefault="00703B57" w:rsidP="00B27EB6">
      <w:pPr>
        <w:spacing w:after="0"/>
      </w:pPr>
      <w:r>
        <w:t xml:space="preserve">6. If qualified for CPR and First Aid Training, develop, and implement a program for all coaches to attend and attain their certifications. </w:t>
      </w:r>
    </w:p>
    <w:p w14:paraId="07F178D2" w14:textId="15C3A57A" w:rsidR="00703B57" w:rsidRDefault="00703B57" w:rsidP="00B27EB6">
      <w:pPr>
        <w:spacing w:after="0"/>
      </w:pPr>
      <w:r>
        <w:lastRenderedPageBreak/>
        <w:t xml:space="preserve">7. Perform annual Criminal History Background checks on all persons that SPJFA deems appropriate for the duties that person will perform. This will include, but not be limited to, all coaches and Executive Board Members. Maintain and submit records for all to Vice President. </w:t>
      </w:r>
    </w:p>
    <w:p w14:paraId="1DF3D67D" w14:textId="2E784756" w:rsidR="008D3FAB" w:rsidRDefault="008D3FAB" w:rsidP="00B27EB6">
      <w:pPr>
        <w:spacing w:after="0"/>
      </w:pPr>
    </w:p>
    <w:p w14:paraId="7E7E6DE0" w14:textId="24630DFF" w:rsidR="008D3FAB" w:rsidRDefault="008D3FAB" w:rsidP="00B27EB6">
      <w:pPr>
        <w:spacing w:after="0"/>
        <w:rPr>
          <w:b/>
          <w:bCs/>
          <w:u w:val="single"/>
        </w:rPr>
      </w:pPr>
      <w:r w:rsidRPr="008D3FAB">
        <w:rPr>
          <w:b/>
          <w:bCs/>
          <w:u w:val="single"/>
        </w:rPr>
        <w:t>Concession Representative</w:t>
      </w:r>
      <w:r>
        <w:rPr>
          <w:b/>
          <w:bCs/>
          <w:u w:val="single"/>
        </w:rPr>
        <w:t>:</w:t>
      </w:r>
      <w:r w:rsidRPr="008D3FAB">
        <w:rPr>
          <w:b/>
          <w:bCs/>
          <w:u w:val="single"/>
        </w:rPr>
        <w:t xml:space="preserve"> </w:t>
      </w:r>
    </w:p>
    <w:p w14:paraId="071CAE0E" w14:textId="0F5E67AE" w:rsidR="00194FBE" w:rsidRDefault="00194FBE" w:rsidP="00B27EB6">
      <w:pPr>
        <w:spacing w:after="0"/>
        <w:rPr>
          <w:b/>
          <w:bCs/>
          <w:u w:val="single"/>
        </w:rPr>
      </w:pPr>
      <w:r>
        <w:t>Supervise all Concession operations and develop ideas and implementation of programs. Responsible for handling of all monies generated, working closely with the Treasurer.</w:t>
      </w:r>
    </w:p>
    <w:p w14:paraId="636E6388" w14:textId="77777777" w:rsidR="00194FBE" w:rsidRDefault="00194FBE" w:rsidP="00B27EB6">
      <w:pPr>
        <w:spacing w:after="0"/>
        <w:rPr>
          <w:b/>
          <w:bCs/>
          <w:u w:val="single"/>
        </w:rPr>
      </w:pPr>
    </w:p>
    <w:p w14:paraId="37886BAE" w14:textId="63618F66" w:rsidR="00194FBE" w:rsidRPr="008D3FAB" w:rsidRDefault="00194FBE" w:rsidP="00B27EB6">
      <w:pPr>
        <w:spacing w:after="0"/>
        <w:rPr>
          <w:b/>
          <w:bCs/>
          <w:u w:val="single"/>
        </w:rPr>
      </w:pPr>
      <w:r>
        <w:rPr>
          <w:b/>
          <w:bCs/>
          <w:u w:val="single"/>
        </w:rPr>
        <w:t>Duties:</w:t>
      </w:r>
    </w:p>
    <w:p w14:paraId="183FF8F5" w14:textId="6F542D20" w:rsidR="008D3FAB" w:rsidRDefault="00EA387D" w:rsidP="00B27EB6">
      <w:pPr>
        <w:spacing w:after="0"/>
      </w:pPr>
      <w:r>
        <w:t>1</w:t>
      </w:r>
      <w:r w:rsidR="008D3FAB">
        <w:t xml:space="preserve">. Request assistance as necessary from the Treasurer for accounting of fundraising expenses, income, and payments. </w:t>
      </w:r>
    </w:p>
    <w:p w14:paraId="22030D9C" w14:textId="32E54F7E" w:rsidR="008D3FAB" w:rsidRDefault="00EA387D" w:rsidP="00B27EB6">
      <w:pPr>
        <w:spacing w:after="0"/>
      </w:pPr>
      <w:r>
        <w:t>2</w:t>
      </w:r>
      <w:r w:rsidR="008D3FAB">
        <w:t xml:space="preserve">. Conduct Concession meetings with Concession Liaison, Honorary </w:t>
      </w:r>
      <w:proofErr w:type="gramStart"/>
      <w:r w:rsidR="008D3FAB">
        <w:t>Members</w:t>
      </w:r>
      <w:proofErr w:type="gramEnd"/>
      <w:r w:rsidR="008D3FAB">
        <w:t xml:space="preserve"> and all sponsors. </w:t>
      </w:r>
    </w:p>
    <w:p w14:paraId="2618663A" w14:textId="427486A6" w:rsidR="00194FBE" w:rsidRDefault="00EA387D" w:rsidP="00B27EB6">
      <w:pPr>
        <w:spacing w:after="0"/>
      </w:pPr>
      <w:r>
        <w:t>3</w:t>
      </w:r>
      <w:r w:rsidR="008D3FAB">
        <w:t xml:space="preserve">. Submit a list of Concession ideas to the </w:t>
      </w:r>
      <w:r w:rsidR="000355ED">
        <w:t xml:space="preserve">Associate &amp; </w:t>
      </w:r>
      <w:r w:rsidR="008D3FAB">
        <w:t xml:space="preserve">Executive Board and implement the approved plans. </w:t>
      </w:r>
    </w:p>
    <w:p w14:paraId="2AAFF76C" w14:textId="36945B36" w:rsidR="00194FBE" w:rsidRDefault="00EA387D" w:rsidP="00B27EB6">
      <w:pPr>
        <w:spacing w:after="0"/>
      </w:pPr>
      <w:r>
        <w:t>4</w:t>
      </w:r>
      <w:r w:rsidR="008D3FAB">
        <w:t xml:space="preserve">. Ensure that all concessions are open at all home games. </w:t>
      </w:r>
    </w:p>
    <w:p w14:paraId="77F7BB48" w14:textId="52E588CA" w:rsidR="00194FBE" w:rsidRDefault="00EA387D" w:rsidP="00B27EB6">
      <w:pPr>
        <w:spacing w:after="0"/>
      </w:pPr>
      <w:r>
        <w:t>5</w:t>
      </w:r>
      <w:r w:rsidR="008D3FAB">
        <w:t xml:space="preserve">. Develop a schedule to provide adequate manning of the concession stand during all home games. </w:t>
      </w:r>
    </w:p>
    <w:p w14:paraId="155A5B09" w14:textId="64B71ED7" w:rsidR="00194FBE" w:rsidRDefault="00EA387D" w:rsidP="00B27EB6">
      <w:pPr>
        <w:spacing w:after="0"/>
      </w:pPr>
      <w:r>
        <w:t>6</w:t>
      </w:r>
      <w:r w:rsidR="008D3FAB">
        <w:t xml:space="preserve">. Work to achieve adequate funding for purchase of concession items. Submit reports of all expenses and sales income to the Treasurer within 72 hours of any SPJFA event. </w:t>
      </w:r>
    </w:p>
    <w:p w14:paraId="644BB320" w14:textId="572D1518" w:rsidR="00194FBE" w:rsidRDefault="00EA387D" w:rsidP="00B27EB6">
      <w:pPr>
        <w:spacing w:after="0"/>
      </w:pPr>
      <w:r>
        <w:t>7</w:t>
      </w:r>
      <w:r w:rsidR="008D3FAB">
        <w:t xml:space="preserve">. Purchase all concession items and establish a selling price </w:t>
      </w:r>
      <w:proofErr w:type="gramStart"/>
      <w:r w:rsidR="008D3FAB">
        <w:t>list as</w:t>
      </w:r>
      <w:proofErr w:type="gramEnd"/>
      <w:r w:rsidR="008D3FAB">
        <w:t xml:space="preserve"> to ensure a reasonable profit. </w:t>
      </w:r>
    </w:p>
    <w:p w14:paraId="4006529C" w14:textId="4A3B4099" w:rsidR="00194FBE" w:rsidRDefault="00EA387D" w:rsidP="00B27EB6">
      <w:pPr>
        <w:spacing w:after="0"/>
      </w:pPr>
      <w:r>
        <w:t>8</w:t>
      </w:r>
      <w:r w:rsidR="008D3FAB">
        <w:t xml:space="preserve">. Obtain board approval for concessions vehicle use for activities outside of regularly scheduled home games. </w:t>
      </w:r>
    </w:p>
    <w:p w14:paraId="56C42B69" w14:textId="77777777" w:rsidR="00EA387D" w:rsidRDefault="00EA387D" w:rsidP="00B27EB6">
      <w:pPr>
        <w:spacing w:after="0"/>
      </w:pPr>
      <w:r>
        <w:t>9</w:t>
      </w:r>
      <w:r w:rsidR="008D3FAB">
        <w:t xml:space="preserve">. Ensure cleanliness of the operation and ensure concessions staff </w:t>
      </w:r>
      <w:proofErr w:type="gramStart"/>
      <w:r w:rsidR="008D3FAB">
        <w:t>obtains</w:t>
      </w:r>
      <w:proofErr w:type="gramEnd"/>
      <w:r w:rsidR="008D3FAB">
        <w:t xml:space="preserve"> and/or possesses a food handlers permit in compliance with Washington State Health requirements.</w:t>
      </w:r>
    </w:p>
    <w:p w14:paraId="72410B78" w14:textId="5DFC3B13" w:rsidR="00194FBE" w:rsidRDefault="00EA387D" w:rsidP="00B27EB6">
      <w:pPr>
        <w:spacing w:after="0"/>
      </w:pPr>
      <w:r>
        <w:t xml:space="preserve">10. </w:t>
      </w:r>
      <w:proofErr w:type="gramStart"/>
      <w:r>
        <w:t xml:space="preserve">Enforce </w:t>
      </w:r>
      <w:r w:rsidR="000355ED">
        <w:t xml:space="preserve">and comply with </w:t>
      </w:r>
      <w:r>
        <w:t>all Washington State Health Requirements at all times</w:t>
      </w:r>
      <w:proofErr w:type="gramEnd"/>
      <w:r>
        <w:t>.</w:t>
      </w:r>
      <w:r w:rsidR="008D3FAB">
        <w:t xml:space="preserve"> </w:t>
      </w:r>
    </w:p>
    <w:p w14:paraId="7E40F175" w14:textId="51B18CBE" w:rsidR="00194FBE" w:rsidRDefault="008D3FAB" w:rsidP="00B27EB6">
      <w:pPr>
        <w:spacing w:after="0"/>
      </w:pPr>
      <w:r>
        <w:t>1</w:t>
      </w:r>
      <w:r w:rsidR="00EA387D">
        <w:t>1</w:t>
      </w:r>
      <w:r>
        <w:t xml:space="preserve">. Ensure that all concessions are properly permitted to be open at all home games. Obtain special permits as needed for additional events throughout the season as approved by </w:t>
      </w:r>
      <w:proofErr w:type="gramStart"/>
      <w:r>
        <w:t>board</w:t>
      </w:r>
      <w:proofErr w:type="gramEnd"/>
      <w:r>
        <w:t xml:space="preserve">. </w:t>
      </w:r>
    </w:p>
    <w:p w14:paraId="5C93925E" w14:textId="4BC5DBED" w:rsidR="00194FBE" w:rsidRDefault="008D3FAB" w:rsidP="00B27EB6">
      <w:pPr>
        <w:spacing w:after="0"/>
      </w:pPr>
      <w:r>
        <w:t>1</w:t>
      </w:r>
      <w:r w:rsidR="00EA387D">
        <w:t>2</w:t>
      </w:r>
      <w:r>
        <w:t>. Perform regularly scheduled annual concessions vehicle maintenance including but not limited to brake, tire, and bearing inspections and replacements. Maintenance and repair costs exceeding $500 per season requir</w:t>
      </w:r>
      <w:r w:rsidR="00DC3019">
        <w:t>ing</w:t>
      </w:r>
      <w:r>
        <w:t xml:space="preserve"> </w:t>
      </w:r>
      <w:r w:rsidR="00DC3019">
        <w:t xml:space="preserve">Associate or Executive </w:t>
      </w:r>
      <w:r>
        <w:t xml:space="preserve">board approval. </w:t>
      </w:r>
    </w:p>
    <w:p w14:paraId="5755847C" w14:textId="655C4D74" w:rsidR="008D3FAB" w:rsidRDefault="008D3FAB" w:rsidP="00B27EB6">
      <w:pPr>
        <w:spacing w:after="0"/>
      </w:pPr>
      <w:r>
        <w:t>1</w:t>
      </w:r>
      <w:r w:rsidR="00EA387D">
        <w:t>3</w:t>
      </w:r>
      <w:r>
        <w:t>. Responsible for</w:t>
      </w:r>
      <w:r w:rsidR="00DC3019">
        <w:t xml:space="preserve"> informing Executive Board on </w:t>
      </w:r>
      <w:r>
        <w:t xml:space="preserve">maintenance, insurance, and licensing </w:t>
      </w:r>
      <w:r w:rsidR="006B2538">
        <w:t xml:space="preserve">needs </w:t>
      </w:r>
      <w:r>
        <w:t>of the concessions trailer.</w:t>
      </w:r>
    </w:p>
    <w:p w14:paraId="1DE07922" w14:textId="4793D0F0" w:rsidR="008D3FAB" w:rsidRDefault="008D3FAB" w:rsidP="00B27EB6">
      <w:pPr>
        <w:spacing w:after="0"/>
      </w:pPr>
    </w:p>
    <w:p w14:paraId="51DCEF8F" w14:textId="66D78792" w:rsidR="00B24F1B" w:rsidRPr="00C2257F" w:rsidRDefault="00B24F1B" w:rsidP="00B27EB6">
      <w:pPr>
        <w:spacing w:after="0"/>
        <w:rPr>
          <w:b/>
          <w:bCs/>
          <w:u w:val="single"/>
        </w:rPr>
      </w:pPr>
      <w:r w:rsidRPr="00C2257F">
        <w:rPr>
          <w:b/>
          <w:bCs/>
          <w:u w:val="single"/>
        </w:rPr>
        <w:t>Field Monitor</w:t>
      </w:r>
      <w:r w:rsidR="00AE2A7F">
        <w:rPr>
          <w:b/>
          <w:bCs/>
          <w:u w:val="single"/>
        </w:rPr>
        <w:t>:</w:t>
      </w:r>
    </w:p>
    <w:p w14:paraId="44C54CE5" w14:textId="2DDD9DBD" w:rsidR="00B24F1B" w:rsidRDefault="00EA1BBD" w:rsidP="00B27EB6">
      <w:pPr>
        <w:spacing w:after="0"/>
      </w:pPr>
      <w:r>
        <w:t>Supervise all Field Monitor Operations</w:t>
      </w:r>
      <w:r w:rsidR="002F1AE9">
        <w:t>,</w:t>
      </w:r>
      <w:r>
        <w:t xml:space="preserve"> Keep </w:t>
      </w:r>
      <w:r w:rsidR="002F1AE9">
        <w:t xml:space="preserve">all </w:t>
      </w:r>
      <w:r>
        <w:t>Non-</w:t>
      </w:r>
      <w:proofErr w:type="gramStart"/>
      <w:r>
        <w:t>Players</w:t>
      </w:r>
      <w:proofErr w:type="gramEnd"/>
      <w:r w:rsidR="002F1AE9">
        <w:t xml:space="preserve"> or Non-badged Coaches off the field. </w:t>
      </w:r>
    </w:p>
    <w:p w14:paraId="35AB10F4" w14:textId="77777777" w:rsidR="00EA1BBD" w:rsidRDefault="00EA1BBD" w:rsidP="00B27EB6">
      <w:pPr>
        <w:spacing w:after="0"/>
      </w:pPr>
    </w:p>
    <w:p w14:paraId="6E3B9D63" w14:textId="0F834BE7" w:rsidR="00C2257F" w:rsidRPr="00C2257F" w:rsidRDefault="00C2257F" w:rsidP="00B27EB6">
      <w:pPr>
        <w:spacing w:after="0"/>
        <w:rPr>
          <w:b/>
          <w:bCs/>
          <w:u w:val="single"/>
        </w:rPr>
      </w:pPr>
      <w:r w:rsidRPr="00C2257F">
        <w:rPr>
          <w:b/>
          <w:bCs/>
          <w:u w:val="single"/>
        </w:rPr>
        <w:t>Duties:</w:t>
      </w:r>
    </w:p>
    <w:p w14:paraId="54D70F43" w14:textId="77777777" w:rsidR="00B24F1B" w:rsidRDefault="00B24F1B" w:rsidP="00B27EB6">
      <w:pPr>
        <w:spacing w:after="0"/>
      </w:pPr>
      <w:r>
        <w:t xml:space="preserve">1. Responsible for making sure there is one Field Monitor at every home game. </w:t>
      </w:r>
    </w:p>
    <w:p w14:paraId="6DED9D13" w14:textId="77777777" w:rsidR="00B24F1B" w:rsidRDefault="00B24F1B" w:rsidP="00B27EB6">
      <w:pPr>
        <w:spacing w:after="0"/>
      </w:pPr>
      <w:r>
        <w:t xml:space="preserve">2. Responsible for ensuring that all field equipment is installed prior to all home games. </w:t>
      </w:r>
    </w:p>
    <w:p w14:paraId="2A370F7C" w14:textId="77777777" w:rsidR="00B24F1B" w:rsidRDefault="00B24F1B" w:rsidP="00B27EB6">
      <w:pPr>
        <w:spacing w:after="0"/>
      </w:pPr>
      <w:r>
        <w:t xml:space="preserve">3. Responsible for ensuring that all field equipment is removed after the last home game. </w:t>
      </w:r>
    </w:p>
    <w:p w14:paraId="19D74EB0" w14:textId="77777777" w:rsidR="00B24F1B" w:rsidRDefault="00B24F1B" w:rsidP="00B27EB6">
      <w:pPr>
        <w:spacing w:after="0"/>
      </w:pPr>
      <w:r>
        <w:t xml:space="preserve">4. Attend games to observe compliance with all rules and regulations and negotiate grievances. </w:t>
      </w:r>
    </w:p>
    <w:p w14:paraId="350241D8" w14:textId="77777777" w:rsidR="00B24F1B" w:rsidRDefault="00B24F1B" w:rsidP="00B27EB6">
      <w:pPr>
        <w:spacing w:after="0"/>
      </w:pPr>
      <w:r>
        <w:t xml:space="preserve">5. Arbitrate any grievances brought forward against the SPJFA regarding policy and rule violations or misunderstandings. </w:t>
      </w:r>
    </w:p>
    <w:p w14:paraId="031FD277" w14:textId="76D9E06A" w:rsidR="00B2717D" w:rsidRDefault="00B2717D" w:rsidP="00B27EB6">
      <w:pPr>
        <w:spacing w:after="0"/>
      </w:pPr>
    </w:p>
    <w:p w14:paraId="3AA17CFB" w14:textId="77777777" w:rsidR="00AE2A7F" w:rsidRDefault="00AE2A7F" w:rsidP="00B27EB6">
      <w:pPr>
        <w:spacing w:after="0"/>
      </w:pPr>
    </w:p>
    <w:p w14:paraId="1F8343C4" w14:textId="5D510DDC" w:rsidR="00B2717D" w:rsidRPr="00AF5C33" w:rsidRDefault="00AF5C33" w:rsidP="00B27EB6">
      <w:pPr>
        <w:spacing w:after="0"/>
        <w:rPr>
          <w:b/>
          <w:bCs/>
          <w:u w:val="single"/>
        </w:rPr>
      </w:pPr>
      <w:r w:rsidRPr="00AF5C33">
        <w:rPr>
          <w:b/>
          <w:bCs/>
          <w:u w:val="single"/>
        </w:rPr>
        <w:lastRenderedPageBreak/>
        <w:t>Head Coaches:</w:t>
      </w:r>
    </w:p>
    <w:p w14:paraId="5B3A8E8A" w14:textId="1E2E9375" w:rsidR="00B2717D" w:rsidRDefault="00AF5C33" w:rsidP="00B27EB6">
      <w:pPr>
        <w:spacing w:after="0"/>
      </w:pPr>
      <w:r>
        <w:t>Refer to SPJFA Coaching Policy Manual.</w:t>
      </w:r>
    </w:p>
    <w:p w14:paraId="242B2A76" w14:textId="2708B4AE" w:rsidR="00B2717D" w:rsidRDefault="00B2717D" w:rsidP="00B27EB6">
      <w:pPr>
        <w:spacing w:after="0"/>
      </w:pPr>
    </w:p>
    <w:p w14:paraId="0E58B56C" w14:textId="4EE99F0E" w:rsidR="00AF5C33" w:rsidRPr="00AE2A7F" w:rsidRDefault="00974D90" w:rsidP="00AF5C33">
      <w:pPr>
        <w:spacing w:after="0"/>
        <w:rPr>
          <w:b/>
          <w:bCs/>
          <w:strike/>
          <w:color w:val="000000" w:themeColor="text1"/>
          <w:u w:val="single"/>
        </w:rPr>
      </w:pPr>
      <w:r w:rsidRPr="00AE2A7F">
        <w:rPr>
          <w:color w:val="000000" w:themeColor="text1"/>
          <w:u w:val="single"/>
        </w:rPr>
        <w:t>Director of Flag Football</w:t>
      </w:r>
      <w:r w:rsidR="006763F8" w:rsidRPr="00AE2A7F">
        <w:rPr>
          <w:color w:val="000000" w:themeColor="text1"/>
          <w:u w:val="single"/>
        </w:rPr>
        <w:t>:</w:t>
      </w:r>
    </w:p>
    <w:p w14:paraId="273BAC80" w14:textId="3BCD2899" w:rsidR="00261716" w:rsidRDefault="00261716" w:rsidP="00AF5C33">
      <w:pPr>
        <w:spacing w:after="0"/>
      </w:pPr>
      <w:r>
        <w:t>When the president is absent, cannot act, or refuses to act, the vice president will perform the president’s duties. When acting in the president’s place, the vice president has all the powers of—and is subject to all the restrictions on—the president. The vice president will perform other duties as assigned by the president or Associate Board.</w:t>
      </w:r>
    </w:p>
    <w:p w14:paraId="489B5CAF" w14:textId="77777777" w:rsidR="00261716" w:rsidRDefault="00261716" w:rsidP="00AF5C33">
      <w:pPr>
        <w:spacing w:after="0"/>
        <w:rPr>
          <w:b/>
          <w:bCs/>
          <w:u w:val="single"/>
        </w:rPr>
      </w:pPr>
    </w:p>
    <w:p w14:paraId="631C994E" w14:textId="7FCBAAD7" w:rsidR="00261716" w:rsidRPr="00AF5C33" w:rsidRDefault="00261716" w:rsidP="00AF5C33">
      <w:pPr>
        <w:spacing w:after="0"/>
        <w:rPr>
          <w:b/>
          <w:bCs/>
          <w:u w:val="single"/>
        </w:rPr>
      </w:pPr>
      <w:r w:rsidRPr="00617C66">
        <w:rPr>
          <w:b/>
          <w:bCs/>
          <w:u w:val="single"/>
        </w:rPr>
        <w:t>Duties:</w:t>
      </w:r>
    </w:p>
    <w:p w14:paraId="7C349698" w14:textId="77777777" w:rsidR="00AF5C33" w:rsidRDefault="00AF5C33" w:rsidP="00AF5C33">
      <w:pPr>
        <w:spacing w:after="0"/>
      </w:pPr>
      <w:r>
        <w:t>1. Supervise and be a part of SPJFA support committees.</w:t>
      </w:r>
    </w:p>
    <w:p w14:paraId="0882456D" w14:textId="77777777" w:rsidR="00AF5C33" w:rsidRDefault="00AF5C33" w:rsidP="00AF5C33">
      <w:pPr>
        <w:spacing w:after="0"/>
      </w:pPr>
      <w:r>
        <w:t>2. Perform all duties as assigned by the President.</w:t>
      </w:r>
    </w:p>
    <w:p w14:paraId="08AE11FC" w14:textId="77777777" w:rsidR="00AF5C33" w:rsidRDefault="00AF5C33" w:rsidP="00AF5C33">
      <w:pPr>
        <w:spacing w:after="0"/>
      </w:pPr>
      <w:r>
        <w:t>3. Act as a liaison between SPJFA and any organization that has fields for practice and/or games.</w:t>
      </w:r>
    </w:p>
    <w:p w14:paraId="18F4AA8B" w14:textId="7A132654" w:rsidR="00AF5C33" w:rsidRDefault="00AF5C33" w:rsidP="00AF5C33">
      <w:pPr>
        <w:spacing w:after="0"/>
      </w:pPr>
      <w:r>
        <w:t xml:space="preserve">4. Handle all paperwork and requirements to secure field usage for practice and games. Work with the Parks and Recreation, Snohomish School District, and the Snohomish Boys and Girls Club, and maintain our relationship with </w:t>
      </w:r>
      <w:proofErr w:type="gramStart"/>
      <w:r>
        <w:t>each</w:t>
      </w:r>
      <w:proofErr w:type="gramEnd"/>
      <w:r>
        <w:t>. Work with the above-named entities regarding scheduling for the use of facilities.</w:t>
      </w:r>
    </w:p>
    <w:p w14:paraId="7D3F6099" w14:textId="77777777" w:rsidR="00AF5C33" w:rsidRDefault="00AF5C33" w:rsidP="00AF5C33">
      <w:pPr>
        <w:spacing w:after="0"/>
      </w:pPr>
      <w:r>
        <w:t xml:space="preserve"> 5. Supervise Field Day Rep Organizer to ensure that all requirements are met in preparation for all games.</w:t>
      </w:r>
    </w:p>
    <w:p w14:paraId="0369C014" w14:textId="77777777" w:rsidR="00AF5C33" w:rsidRDefault="00AF5C33" w:rsidP="00AF5C33">
      <w:pPr>
        <w:spacing w:after="0"/>
      </w:pPr>
      <w:r>
        <w:t>6. Work with Safety Coordinator to ensure that all requirements are met for Criminal History Background checks and all other certification requirements as set SPJFA Board.</w:t>
      </w:r>
    </w:p>
    <w:p w14:paraId="3D20F36C" w14:textId="0736A8F8" w:rsidR="00AF5C33" w:rsidRDefault="008162C3" w:rsidP="00AF5C33">
      <w:pPr>
        <w:spacing w:after="0"/>
      </w:pPr>
      <w:r>
        <w:t>7</w:t>
      </w:r>
      <w:r w:rsidR="00261716">
        <w:t>.</w:t>
      </w:r>
      <w:r w:rsidR="00AF5C33">
        <w:t xml:space="preserve"> Work with Snohomish High School Booster club to bring together SPJFA Flag football and Snohomish High School Football</w:t>
      </w:r>
    </w:p>
    <w:p w14:paraId="573646FF" w14:textId="62C727A0" w:rsidR="002A5DA5" w:rsidRDefault="002A5DA5" w:rsidP="002A5DA5">
      <w:pPr>
        <w:spacing w:after="0"/>
      </w:pPr>
      <w:r>
        <w:t xml:space="preserve">8. Make </w:t>
      </w:r>
      <w:r w:rsidR="00DF4640">
        <w:t>a flyer</w:t>
      </w:r>
      <w:r>
        <w:t xml:space="preserve"> with both game and practice dates. Once complete, </w:t>
      </w:r>
      <w:r w:rsidR="00DF4640">
        <w:t>provide</w:t>
      </w:r>
      <w:r>
        <w:t xml:space="preserve"> </w:t>
      </w:r>
      <w:proofErr w:type="gramStart"/>
      <w:r>
        <w:t>the</w:t>
      </w:r>
      <w:proofErr w:type="gramEnd"/>
      <w:r>
        <w:t xml:space="preserve"> PR rep to </w:t>
      </w:r>
      <w:r w:rsidR="00DF4640">
        <w:t>distribute</w:t>
      </w:r>
      <w:r>
        <w:t xml:space="preserve"> </w:t>
      </w:r>
      <w:r w:rsidR="00DF4640">
        <w:t xml:space="preserve">to schools </w:t>
      </w:r>
      <w:r>
        <w:t xml:space="preserve">and place on social media. </w:t>
      </w:r>
    </w:p>
    <w:p w14:paraId="356A78F8" w14:textId="50AF82D5" w:rsidR="00AF5C33" w:rsidRDefault="00AF5C33" w:rsidP="00B27EB6">
      <w:pPr>
        <w:spacing w:after="0"/>
      </w:pPr>
    </w:p>
    <w:p w14:paraId="0A9D7F03" w14:textId="7ABF6E1F" w:rsidR="00640E0D" w:rsidRDefault="00640E0D" w:rsidP="00640E0D">
      <w:pPr>
        <w:spacing w:after="0"/>
        <w:rPr>
          <w:b/>
          <w:bCs/>
          <w:u w:val="single"/>
        </w:rPr>
      </w:pPr>
      <w:r w:rsidRPr="00617C66">
        <w:rPr>
          <w:b/>
          <w:bCs/>
          <w:u w:val="single"/>
        </w:rPr>
        <w:t>Equipment Manager of Flag Football</w:t>
      </w:r>
    </w:p>
    <w:p w14:paraId="5E46ACD8" w14:textId="4EF7DEBC" w:rsidR="0036039C" w:rsidRDefault="0036039C" w:rsidP="0036039C">
      <w:pPr>
        <w:spacing w:after="0"/>
      </w:pPr>
      <w:r>
        <w:t xml:space="preserve">Manages all Equipment and gear needs for SPJFA’s Flag Football Program. </w:t>
      </w:r>
    </w:p>
    <w:p w14:paraId="02ADBD60" w14:textId="77777777" w:rsidR="0036039C" w:rsidRDefault="0036039C" w:rsidP="00640E0D">
      <w:pPr>
        <w:spacing w:after="0"/>
        <w:rPr>
          <w:b/>
          <w:bCs/>
          <w:u w:val="single"/>
        </w:rPr>
      </w:pPr>
    </w:p>
    <w:p w14:paraId="0A475FE3" w14:textId="4D7C2989" w:rsidR="0036039C" w:rsidRPr="00640E0D" w:rsidRDefault="0036039C" w:rsidP="00640E0D">
      <w:pPr>
        <w:spacing w:after="0"/>
        <w:rPr>
          <w:b/>
          <w:bCs/>
          <w:u w:val="single"/>
        </w:rPr>
      </w:pPr>
      <w:r w:rsidRPr="00617C66">
        <w:rPr>
          <w:b/>
          <w:bCs/>
          <w:u w:val="single"/>
        </w:rPr>
        <w:t>Duties:</w:t>
      </w:r>
    </w:p>
    <w:p w14:paraId="571E42AC" w14:textId="73BE0F28" w:rsidR="00640E0D" w:rsidRDefault="00640E0D" w:rsidP="00640E0D">
      <w:pPr>
        <w:spacing w:after="0"/>
      </w:pPr>
      <w:r>
        <w:t xml:space="preserve">1. Point person for all aspects of SPJFA Flag Football Equipment. Maintain and inspect all equipment inventories of SPJFA Flag football and provide a detailed report, including values, </w:t>
      </w:r>
      <w:r w:rsidR="0036039C">
        <w:t xml:space="preserve">to the Associate &amp; Executive Board </w:t>
      </w:r>
      <w:r>
        <w:t xml:space="preserve">for the annual postseason meeting. </w:t>
      </w:r>
    </w:p>
    <w:p w14:paraId="3EF09D3F" w14:textId="5B55DB6F" w:rsidR="00640E0D" w:rsidRDefault="00640E0D" w:rsidP="00640E0D">
      <w:pPr>
        <w:spacing w:after="0"/>
      </w:pPr>
      <w:r>
        <w:t>2. Keep written</w:t>
      </w:r>
      <w:r w:rsidR="0036039C">
        <w:t xml:space="preserve"> or preferred digital</w:t>
      </w:r>
      <w:r>
        <w:t xml:space="preserve"> records of SPJFA Flag Football equipment inventories. </w:t>
      </w:r>
    </w:p>
    <w:p w14:paraId="2FCD4EC8" w14:textId="77777777" w:rsidR="00640E0D" w:rsidRDefault="00640E0D" w:rsidP="00640E0D">
      <w:pPr>
        <w:spacing w:after="0"/>
      </w:pPr>
      <w:r>
        <w:t xml:space="preserve">3. Responsible for care and storage of all SPJFA Flag Football equipment. </w:t>
      </w:r>
    </w:p>
    <w:p w14:paraId="725420C6" w14:textId="77777777" w:rsidR="00640E0D" w:rsidRDefault="00640E0D" w:rsidP="00640E0D">
      <w:pPr>
        <w:spacing w:after="0"/>
      </w:pPr>
      <w:r>
        <w:t xml:space="preserve">4. Work in cooperation with the Head Coaches for issue and return of equipment and </w:t>
      </w:r>
      <w:proofErr w:type="gramStart"/>
      <w:r>
        <w:t>handle</w:t>
      </w:r>
      <w:proofErr w:type="gramEnd"/>
      <w:r>
        <w:t xml:space="preserve"> delinquent or partial equipment returns.</w:t>
      </w:r>
    </w:p>
    <w:p w14:paraId="207A4F22" w14:textId="2EA94E2B" w:rsidR="00640E0D" w:rsidRDefault="00640E0D" w:rsidP="00640E0D">
      <w:pPr>
        <w:spacing w:after="0"/>
      </w:pPr>
      <w:r>
        <w:t xml:space="preserve">5. Work with Field Game Day Rep Organizer of Flag Football on game day to make sure all teams are equipped with sufficient flags, </w:t>
      </w:r>
      <w:r w:rsidR="0036039C">
        <w:t>footballs,</w:t>
      </w:r>
      <w:r>
        <w:t xml:space="preserve"> and any other equipment.</w:t>
      </w:r>
    </w:p>
    <w:p w14:paraId="0F3A80EE" w14:textId="77777777" w:rsidR="00640E0D" w:rsidRDefault="00640E0D" w:rsidP="00640E0D">
      <w:pPr>
        <w:spacing w:after="0"/>
      </w:pPr>
      <w:r>
        <w:t>6. Submit requests to the Executive Board for replacement and additional equipment purchases as needed.</w:t>
      </w:r>
    </w:p>
    <w:p w14:paraId="5270D911" w14:textId="77777777" w:rsidR="00640E0D" w:rsidRDefault="00640E0D" w:rsidP="00640E0D">
      <w:pPr>
        <w:spacing w:after="0"/>
      </w:pPr>
      <w:r>
        <w:t>7. Assess all equipment needs for all teams. Work with President to select prospective sports equipment vendors to supply SPJFA equipment.</w:t>
      </w:r>
    </w:p>
    <w:p w14:paraId="4E443A44" w14:textId="77777777" w:rsidR="00640E0D" w:rsidRDefault="00640E0D" w:rsidP="00640E0D">
      <w:pPr>
        <w:spacing w:after="0"/>
      </w:pPr>
      <w:r>
        <w:lastRenderedPageBreak/>
        <w:t xml:space="preserve">8.  Present an annual report to the members at the post-season meeting each year. The report shall contain the following information: a. A description of the activities of the Equipment Manager of flag football for the preceding year, including accomplishments, problems addressed, and goals for the upcoming year. b. Equipment expenditures during the preceding year, including the amount, nature, and purpose. </w:t>
      </w:r>
    </w:p>
    <w:p w14:paraId="2A7C1B6B" w14:textId="77777777" w:rsidR="00640E0D" w:rsidRDefault="00640E0D" w:rsidP="00640E0D">
      <w:pPr>
        <w:spacing w:after="0"/>
      </w:pPr>
      <w:r>
        <w:t>9. Support and comply with SPJFA Bylaws, policies, and Mission Statement.</w:t>
      </w:r>
    </w:p>
    <w:p w14:paraId="783AFCD1" w14:textId="0A01DD28" w:rsidR="00AF5C33" w:rsidRDefault="00AF5C33" w:rsidP="00B27EB6">
      <w:pPr>
        <w:spacing w:after="0"/>
      </w:pPr>
    </w:p>
    <w:p w14:paraId="71BF4210" w14:textId="01536A67" w:rsidR="00640E0D" w:rsidRPr="00AE2A7F" w:rsidRDefault="002D2BAC" w:rsidP="00640E0D">
      <w:pPr>
        <w:spacing w:after="0"/>
        <w:rPr>
          <w:b/>
          <w:bCs/>
          <w:strike/>
          <w:color w:val="000000" w:themeColor="text1"/>
          <w:u w:val="single"/>
        </w:rPr>
      </w:pPr>
      <w:r w:rsidRPr="00AE2A7F">
        <w:rPr>
          <w:color w:val="000000" w:themeColor="text1"/>
          <w:u w:val="single"/>
        </w:rPr>
        <w:t>Field Coordinator Flag Football</w:t>
      </w:r>
      <w:r w:rsidR="006763F8" w:rsidRPr="00AE2A7F">
        <w:rPr>
          <w:color w:val="000000" w:themeColor="text1"/>
          <w:u w:val="single"/>
        </w:rPr>
        <w:t>:</w:t>
      </w:r>
    </w:p>
    <w:p w14:paraId="46250B1E" w14:textId="3C1FAE0B" w:rsidR="00261716" w:rsidRDefault="00CB172B" w:rsidP="00261716">
      <w:pPr>
        <w:spacing w:after="0"/>
      </w:pPr>
      <w:r>
        <w:t xml:space="preserve">Direct players, coaches, </w:t>
      </w:r>
      <w:proofErr w:type="gramStart"/>
      <w:r>
        <w:t>refs</w:t>
      </w:r>
      <w:proofErr w:type="gramEnd"/>
      <w:r>
        <w:t xml:space="preserve"> and parents what field the practice or game is on. Help </w:t>
      </w:r>
      <w:proofErr w:type="gramStart"/>
      <w:r>
        <w:t>setup</w:t>
      </w:r>
      <w:proofErr w:type="gramEnd"/>
      <w:r>
        <w:t xml:space="preserve"> and take down the fields.</w:t>
      </w:r>
    </w:p>
    <w:p w14:paraId="2F0753A0" w14:textId="77777777" w:rsidR="00261716" w:rsidRDefault="00261716" w:rsidP="00261716">
      <w:pPr>
        <w:spacing w:after="0"/>
      </w:pPr>
    </w:p>
    <w:p w14:paraId="53D89CE7" w14:textId="5663402C" w:rsidR="00261716" w:rsidRPr="00261716" w:rsidRDefault="00261716" w:rsidP="00261716">
      <w:pPr>
        <w:spacing w:after="0"/>
        <w:rPr>
          <w:b/>
          <w:bCs/>
          <w:u w:val="single"/>
        </w:rPr>
      </w:pPr>
      <w:r w:rsidRPr="00617C66">
        <w:rPr>
          <w:b/>
          <w:bCs/>
          <w:u w:val="single"/>
        </w:rPr>
        <w:t>Duties:</w:t>
      </w:r>
    </w:p>
    <w:p w14:paraId="7AAE1F9D" w14:textId="5BA0BEF1" w:rsidR="00640E0D" w:rsidRDefault="00261716" w:rsidP="00261716">
      <w:pPr>
        <w:spacing w:after="0"/>
      </w:pPr>
      <w:r>
        <w:t>1.</w:t>
      </w:r>
      <w:r w:rsidR="00640E0D">
        <w:t>Have a list of all teams/players for each division on practice/game day.</w:t>
      </w:r>
    </w:p>
    <w:p w14:paraId="04FFB44A" w14:textId="21EDA146" w:rsidR="00640E0D" w:rsidRDefault="00261716" w:rsidP="00261716">
      <w:pPr>
        <w:spacing w:after="0"/>
      </w:pPr>
      <w:r>
        <w:t>2.</w:t>
      </w:r>
      <w:r w:rsidR="00640E0D">
        <w:t>Provide Head Coaches with Game/practice times, fields, and dates.</w:t>
      </w:r>
    </w:p>
    <w:p w14:paraId="60B41DDF" w14:textId="66C64260" w:rsidR="00640E0D" w:rsidRDefault="00CB172B" w:rsidP="00261716">
      <w:pPr>
        <w:spacing w:after="0"/>
      </w:pPr>
      <w:r>
        <w:t>3.</w:t>
      </w:r>
      <w:r w:rsidR="00640E0D">
        <w:t xml:space="preserve">On Game Day </w:t>
      </w:r>
      <w:proofErr w:type="gramStart"/>
      <w:r w:rsidR="00640E0D">
        <w:t>setup</w:t>
      </w:r>
      <w:proofErr w:type="gramEnd"/>
      <w:r w:rsidR="00640E0D">
        <w:t xml:space="preserve"> a table to greet and direct players, parents, coaches with a list of where each team is warming up/ playing their game on the field. </w:t>
      </w:r>
    </w:p>
    <w:p w14:paraId="78EAED8B" w14:textId="4F10A85D" w:rsidR="00640E0D" w:rsidRDefault="00CB172B" w:rsidP="00261716">
      <w:pPr>
        <w:spacing w:after="0"/>
      </w:pPr>
      <w:r>
        <w:t>4</w:t>
      </w:r>
      <w:r w:rsidR="00261716">
        <w:t>.</w:t>
      </w:r>
      <w:r w:rsidR="00640E0D">
        <w:t>Promote SPJFA Flag football/Tackle football Organization on game days</w:t>
      </w:r>
    </w:p>
    <w:p w14:paraId="555D585C" w14:textId="30892628" w:rsidR="00CB172B" w:rsidRDefault="00CB172B" w:rsidP="00261716">
      <w:pPr>
        <w:spacing w:after="0"/>
      </w:pPr>
      <w:r>
        <w:t>5. Setup a schedule for volunteers and acquire volunteers</w:t>
      </w:r>
    </w:p>
    <w:p w14:paraId="4CD1CFF8" w14:textId="77777777" w:rsidR="00882ABA" w:rsidRDefault="00882ABA" w:rsidP="00B27EB6">
      <w:pPr>
        <w:spacing w:after="0"/>
      </w:pPr>
    </w:p>
    <w:p w14:paraId="50A01B64" w14:textId="241AF526" w:rsidR="00AF5C33" w:rsidRPr="00AE2A7F" w:rsidRDefault="009900DA" w:rsidP="00B27EB6">
      <w:pPr>
        <w:spacing w:after="0"/>
        <w:rPr>
          <w:color w:val="000000" w:themeColor="text1"/>
        </w:rPr>
      </w:pPr>
      <w:r w:rsidRPr="00AE2A7F">
        <w:rPr>
          <w:color w:val="000000" w:themeColor="text1"/>
          <w:u w:val="single"/>
        </w:rPr>
        <w:t>Field Monitor of Flag Football:</w:t>
      </w:r>
    </w:p>
    <w:p w14:paraId="2FE87568" w14:textId="68CFD182" w:rsidR="009E457C" w:rsidRDefault="009E457C" w:rsidP="009E457C">
      <w:pPr>
        <w:spacing w:after="0"/>
      </w:pPr>
      <w:r>
        <w:t>Supervise all Field Monitor Operations, Keep all Non-</w:t>
      </w:r>
      <w:proofErr w:type="gramStart"/>
      <w:r>
        <w:t>Players</w:t>
      </w:r>
      <w:proofErr w:type="gramEnd"/>
      <w:r>
        <w:t xml:space="preserve"> or Non-Coaches off the field. Strictly enforce no heckling or harassing of the </w:t>
      </w:r>
      <w:proofErr w:type="gramStart"/>
      <w:r>
        <w:t>referee’s</w:t>
      </w:r>
      <w:proofErr w:type="gramEnd"/>
      <w:r>
        <w:t xml:space="preserve">. </w:t>
      </w:r>
    </w:p>
    <w:p w14:paraId="03ECD25A" w14:textId="77777777" w:rsidR="009E457C" w:rsidRDefault="009E457C" w:rsidP="009E457C">
      <w:pPr>
        <w:spacing w:after="0"/>
      </w:pPr>
    </w:p>
    <w:p w14:paraId="2F4E89AF" w14:textId="77777777" w:rsidR="009E457C" w:rsidRPr="00C2257F" w:rsidRDefault="009E457C" w:rsidP="009E457C">
      <w:pPr>
        <w:spacing w:after="0"/>
        <w:rPr>
          <w:b/>
          <w:bCs/>
          <w:u w:val="single"/>
        </w:rPr>
      </w:pPr>
      <w:r w:rsidRPr="00C2257F">
        <w:rPr>
          <w:b/>
          <w:bCs/>
          <w:u w:val="single"/>
        </w:rPr>
        <w:t>Duties:</w:t>
      </w:r>
    </w:p>
    <w:p w14:paraId="7304C0E2" w14:textId="134EA12E" w:rsidR="009E457C" w:rsidRDefault="009E457C" w:rsidP="009E457C">
      <w:pPr>
        <w:spacing w:after="0"/>
      </w:pPr>
      <w:r>
        <w:t xml:space="preserve">1. Responsible for making sure there is one Field Monitor at every game. </w:t>
      </w:r>
    </w:p>
    <w:p w14:paraId="186894CA" w14:textId="134EA12E" w:rsidR="009E457C" w:rsidRDefault="009E457C" w:rsidP="009E457C">
      <w:pPr>
        <w:spacing w:after="0"/>
      </w:pPr>
      <w:r>
        <w:t xml:space="preserve">2. Responsible for ensuring that all field equipment is installed prior to all home games. </w:t>
      </w:r>
    </w:p>
    <w:p w14:paraId="7F20D86E" w14:textId="77777777" w:rsidR="009E457C" w:rsidRDefault="009E457C" w:rsidP="009E457C">
      <w:pPr>
        <w:spacing w:after="0"/>
      </w:pPr>
      <w:r>
        <w:t xml:space="preserve">3. Responsible for ensuring that all field equipment is removed after the last home game. </w:t>
      </w:r>
    </w:p>
    <w:p w14:paraId="2A1BE601" w14:textId="77777777" w:rsidR="009E457C" w:rsidRDefault="009E457C" w:rsidP="009E457C">
      <w:pPr>
        <w:spacing w:after="0"/>
      </w:pPr>
      <w:r>
        <w:t xml:space="preserve">4. Attend games to observe compliance with all rules and regulations and negotiate grievances. </w:t>
      </w:r>
    </w:p>
    <w:p w14:paraId="0B537987" w14:textId="6B78CB0E" w:rsidR="009E457C" w:rsidRDefault="009E457C" w:rsidP="009E457C">
      <w:pPr>
        <w:spacing w:after="0"/>
      </w:pPr>
      <w:r>
        <w:t xml:space="preserve">5. Arbitrate any grievances brought forward against the SPJFA regarding policy and rule violations or misunderstandings. </w:t>
      </w:r>
    </w:p>
    <w:p w14:paraId="5DC217AD" w14:textId="77777777" w:rsidR="00AF5C33" w:rsidRDefault="00AF5C33" w:rsidP="00B27EB6">
      <w:pPr>
        <w:spacing w:after="0"/>
      </w:pPr>
    </w:p>
    <w:p w14:paraId="060F9932" w14:textId="0776828E" w:rsidR="00E1152A" w:rsidRPr="00AE2A7F" w:rsidRDefault="00E1152A" w:rsidP="00E1152A">
      <w:pPr>
        <w:spacing w:after="0"/>
        <w:rPr>
          <w:b/>
          <w:bCs/>
          <w:color w:val="000000" w:themeColor="text1"/>
          <w:u w:val="single"/>
        </w:rPr>
      </w:pPr>
      <w:r w:rsidRPr="00AE2A7F">
        <w:rPr>
          <w:b/>
          <w:bCs/>
          <w:color w:val="000000" w:themeColor="text1"/>
          <w:u w:val="single"/>
        </w:rPr>
        <w:t>Assistant Equipment Manager of Flag Football</w:t>
      </w:r>
      <w:r w:rsidR="00483388" w:rsidRPr="00AE2A7F">
        <w:rPr>
          <w:b/>
          <w:bCs/>
          <w:color w:val="000000" w:themeColor="text1"/>
          <w:u w:val="single"/>
        </w:rPr>
        <w:t>:</w:t>
      </w:r>
    </w:p>
    <w:p w14:paraId="5D0F5D98" w14:textId="7AABBEFB" w:rsidR="00E1152A" w:rsidRPr="00AE2A7F" w:rsidRDefault="0000592E" w:rsidP="00E1152A">
      <w:pPr>
        <w:spacing w:after="0"/>
        <w:rPr>
          <w:color w:val="000000" w:themeColor="text1"/>
        </w:rPr>
      </w:pPr>
      <w:r w:rsidRPr="00AE2A7F">
        <w:rPr>
          <w:color w:val="000000" w:themeColor="text1"/>
        </w:rPr>
        <w:t>Assists the Equipment Manager of Flag Football</w:t>
      </w:r>
    </w:p>
    <w:p w14:paraId="6B4BCC4C" w14:textId="77777777" w:rsidR="00E14420" w:rsidRPr="00E1152A" w:rsidRDefault="00E14420" w:rsidP="00E1152A">
      <w:pPr>
        <w:spacing w:after="0"/>
        <w:rPr>
          <w:b/>
          <w:bCs/>
          <w:color w:val="FF0000"/>
          <w:u w:val="single"/>
        </w:rPr>
      </w:pPr>
    </w:p>
    <w:p w14:paraId="31868063" w14:textId="77777777" w:rsidR="00E1152A" w:rsidRPr="00AE2A7F" w:rsidRDefault="00E1152A" w:rsidP="00E1152A">
      <w:pPr>
        <w:spacing w:after="0"/>
        <w:rPr>
          <w:b/>
          <w:bCs/>
          <w:color w:val="000000" w:themeColor="text1"/>
          <w:u w:val="single"/>
        </w:rPr>
      </w:pPr>
      <w:r w:rsidRPr="00AE2A7F">
        <w:rPr>
          <w:b/>
          <w:bCs/>
          <w:color w:val="000000" w:themeColor="text1"/>
          <w:u w:val="single"/>
        </w:rPr>
        <w:t>Duties:</w:t>
      </w:r>
    </w:p>
    <w:p w14:paraId="0FF82C96" w14:textId="77777777" w:rsidR="00E1152A" w:rsidRPr="00AE2A7F" w:rsidRDefault="00E1152A" w:rsidP="00E1152A">
      <w:pPr>
        <w:spacing w:after="0"/>
        <w:rPr>
          <w:color w:val="000000" w:themeColor="text1"/>
        </w:rPr>
      </w:pPr>
      <w:r w:rsidRPr="00AE2A7F">
        <w:rPr>
          <w:color w:val="000000" w:themeColor="text1"/>
        </w:rPr>
        <w:t xml:space="preserve">1. Point person for all aspects of SPJFA Flag Football Equipment. Maintain and inspect all equipment inventories of SPJFA Flag football and provide a detailed report, including values, to the Associate &amp; Executive Board for the annual postseason meeting. </w:t>
      </w:r>
    </w:p>
    <w:p w14:paraId="3ED32912" w14:textId="77777777" w:rsidR="00E1152A" w:rsidRPr="00AE2A7F" w:rsidRDefault="00E1152A" w:rsidP="00E1152A">
      <w:pPr>
        <w:spacing w:after="0"/>
        <w:rPr>
          <w:color w:val="000000" w:themeColor="text1"/>
        </w:rPr>
      </w:pPr>
      <w:r w:rsidRPr="00AE2A7F">
        <w:rPr>
          <w:color w:val="000000" w:themeColor="text1"/>
        </w:rPr>
        <w:t xml:space="preserve">2. Keep written or preferred digital records of SPJFA Flag Football equipment inventories. </w:t>
      </w:r>
    </w:p>
    <w:p w14:paraId="45DB6251" w14:textId="77777777" w:rsidR="00E1152A" w:rsidRPr="00AE2A7F" w:rsidRDefault="00E1152A" w:rsidP="00E1152A">
      <w:pPr>
        <w:spacing w:after="0"/>
        <w:rPr>
          <w:color w:val="000000" w:themeColor="text1"/>
        </w:rPr>
      </w:pPr>
      <w:r w:rsidRPr="00AE2A7F">
        <w:rPr>
          <w:color w:val="000000" w:themeColor="text1"/>
        </w:rPr>
        <w:t xml:space="preserve">3. Responsible for care and storage of all SPJFA Flag Football equipment. </w:t>
      </w:r>
    </w:p>
    <w:p w14:paraId="0C57A1E8" w14:textId="77777777" w:rsidR="00E1152A" w:rsidRPr="00AE2A7F" w:rsidRDefault="00E1152A" w:rsidP="00E1152A">
      <w:pPr>
        <w:spacing w:after="0"/>
        <w:rPr>
          <w:color w:val="000000" w:themeColor="text1"/>
        </w:rPr>
      </w:pPr>
      <w:r w:rsidRPr="00AE2A7F">
        <w:rPr>
          <w:color w:val="000000" w:themeColor="text1"/>
        </w:rPr>
        <w:t xml:space="preserve">4. Work in cooperation with the Head Coaches for issue and return of equipment and </w:t>
      </w:r>
      <w:proofErr w:type="gramStart"/>
      <w:r w:rsidRPr="00AE2A7F">
        <w:rPr>
          <w:color w:val="000000" w:themeColor="text1"/>
        </w:rPr>
        <w:t>handle</w:t>
      </w:r>
      <w:proofErr w:type="gramEnd"/>
      <w:r w:rsidRPr="00AE2A7F">
        <w:rPr>
          <w:color w:val="000000" w:themeColor="text1"/>
        </w:rPr>
        <w:t xml:space="preserve"> delinquent or partial equipment returns.</w:t>
      </w:r>
    </w:p>
    <w:p w14:paraId="18EB0B03" w14:textId="77777777" w:rsidR="00E1152A" w:rsidRPr="00AE2A7F" w:rsidRDefault="00E1152A" w:rsidP="00E1152A">
      <w:pPr>
        <w:spacing w:after="0"/>
        <w:rPr>
          <w:color w:val="000000" w:themeColor="text1"/>
        </w:rPr>
      </w:pPr>
      <w:r w:rsidRPr="00AE2A7F">
        <w:rPr>
          <w:color w:val="000000" w:themeColor="text1"/>
        </w:rPr>
        <w:t>5. Work with Field Game Day Rep Organizer of Flag Football on game day to make sure all teams are equipped with sufficient flags, footballs, and any other equipment.</w:t>
      </w:r>
    </w:p>
    <w:p w14:paraId="0C1241BE" w14:textId="77777777" w:rsidR="00E1152A" w:rsidRPr="00AE2A7F" w:rsidRDefault="00E1152A" w:rsidP="00E1152A">
      <w:pPr>
        <w:spacing w:after="0"/>
        <w:rPr>
          <w:color w:val="000000" w:themeColor="text1"/>
        </w:rPr>
      </w:pPr>
      <w:r w:rsidRPr="00AE2A7F">
        <w:rPr>
          <w:color w:val="000000" w:themeColor="text1"/>
        </w:rPr>
        <w:lastRenderedPageBreak/>
        <w:t>6. Submit requests to the Executive Board for replacement and additional equipment purchases as needed.</w:t>
      </w:r>
    </w:p>
    <w:p w14:paraId="3370CCB9" w14:textId="77777777" w:rsidR="00E1152A" w:rsidRPr="00AE2A7F" w:rsidRDefault="00E1152A" w:rsidP="00E1152A">
      <w:pPr>
        <w:spacing w:after="0"/>
        <w:rPr>
          <w:color w:val="000000" w:themeColor="text1"/>
        </w:rPr>
      </w:pPr>
      <w:r w:rsidRPr="00AE2A7F">
        <w:rPr>
          <w:color w:val="000000" w:themeColor="text1"/>
        </w:rPr>
        <w:t>7. Assess all equipment needs for all teams. Work with President to select prospective sports equipment vendors to supply SPJFA equipment.</w:t>
      </w:r>
    </w:p>
    <w:p w14:paraId="096A9F9D" w14:textId="77777777" w:rsidR="00E1152A" w:rsidRPr="00AE2A7F" w:rsidRDefault="00E1152A" w:rsidP="00E1152A">
      <w:pPr>
        <w:spacing w:after="0"/>
        <w:rPr>
          <w:color w:val="000000" w:themeColor="text1"/>
        </w:rPr>
      </w:pPr>
      <w:r w:rsidRPr="00AE2A7F">
        <w:rPr>
          <w:color w:val="000000" w:themeColor="text1"/>
        </w:rPr>
        <w:t xml:space="preserve">8.  Present an annual report to the members at the post-season meeting each year. The report shall contain the following information: a. A description of the activities of the Equipment Manager of flag football for the preceding year, including accomplishments, problems addressed, and goals for the upcoming year. b. Equipment expenditures during the preceding year, including the amount, nature, and purpose. </w:t>
      </w:r>
    </w:p>
    <w:p w14:paraId="7D822D45" w14:textId="5EC015CA" w:rsidR="00E1152A" w:rsidRPr="003C5618" w:rsidRDefault="00E1152A" w:rsidP="00B27EB6">
      <w:pPr>
        <w:spacing w:after="0"/>
        <w:rPr>
          <w:color w:val="000000" w:themeColor="text1"/>
        </w:rPr>
      </w:pPr>
      <w:r w:rsidRPr="00AE2A7F">
        <w:rPr>
          <w:color w:val="000000" w:themeColor="text1"/>
        </w:rPr>
        <w:t>9. Support and comply with SPJFA Bylaws, policies, and Mission Statement.</w:t>
      </w:r>
    </w:p>
    <w:p w14:paraId="51CB4C8B" w14:textId="77777777" w:rsidR="00E1152A" w:rsidRDefault="00E1152A" w:rsidP="00B27EB6">
      <w:pPr>
        <w:spacing w:after="0"/>
      </w:pPr>
    </w:p>
    <w:p w14:paraId="7E303126" w14:textId="1CC9CA38" w:rsidR="00483388" w:rsidRPr="00AE2A7F" w:rsidRDefault="00483388" w:rsidP="00483388">
      <w:pPr>
        <w:spacing w:after="0"/>
        <w:rPr>
          <w:color w:val="000000" w:themeColor="text1"/>
          <w:u w:val="single"/>
        </w:rPr>
      </w:pPr>
      <w:r w:rsidRPr="00AE2A7F">
        <w:rPr>
          <w:color w:val="000000" w:themeColor="text1"/>
          <w:u w:val="single"/>
        </w:rPr>
        <w:t>Flag Football Game Scheduler</w:t>
      </w:r>
      <w:r w:rsidR="00C86BCB" w:rsidRPr="00AE2A7F">
        <w:rPr>
          <w:color w:val="000000" w:themeColor="text1"/>
          <w:u w:val="single"/>
        </w:rPr>
        <w:t>:</w:t>
      </w:r>
    </w:p>
    <w:p w14:paraId="70444D9F" w14:textId="77777777" w:rsidR="00B01665" w:rsidRPr="00AE2A7F" w:rsidRDefault="00B01665" w:rsidP="00483388">
      <w:pPr>
        <w:spacing w:after="0"/>
        <w:rPr>
          <w:color w:val="000000" w:themeColor="text1"/>
          <w:u w:val="single"/>
        </w:rPr>
      </w:pPr>
    </w:p>
    <w:p w14:paraId="4699E0BB" w14:textId="2F245547" w:rsidR="00B32A41" w:rsidRPr="00AE2A7F" w:rsidRDefault="00B32A41" w:rsidP="00483388">
      <w:pPr>
        <w:spacing w:after="0"/>
        <w:rPr>
          <w:color w:val="000000" w:themeColor="text1"/>
        </w:rPr>
      </w:pPr>
      <w:r w:rsidRPr="00AE2A7F">
        <w:rPr>
          <w:color w:val="000000" w:themeColor="text1"/>
        </w:rPr>
        <w:t>Duties:</w:t>
      </w:r>
    </w:p>
    <w:p w14:paraId="2ED6F1CB" w14:textId="74A18D8A" w:rsidR="00B32A41" w:rsidRPr="00AE2A7F" w:rsidRDefault="00B32A41" w:rsidP="00B32A41">
      <w:pPr>
        <w:spacing w:after="0"/>
        <w:rPr>
          <w:color w:val="000000" w:themeColor="text1"/>
        </w:rPr>
      </w:pPr>
      <w:r w:rsidRPr="00AE2A7F">
        <w:rPr>
          <w:color w:val="000000" w:themeColor="text1"/>
        </w:rPr>
        <w:t>1.Schedules</w:t>
      </w:r>
      <w:r w:rsidR="00EC5DCE" w:rsidRPr="00AE2A7F">
        <w:rPr>
          <w:color w:val="000000" w:themeColor="text1"/>
        </w:rPr>
        <w:t xml:space="preserve"> all</w:t>
      </w:r>
      <w:r w:rsidRPr="00AE2A7F">
        <w:rPr>
          <w:color w:val="000000" w:themeColor="text1"/>
        </w:rPr>
        <w:t xml:space="preserve"> </w:t>
      </w:r>
      <w:r w:rsidR="00EC5DCE" w:rsidRPr="00AE2A7F">
        <w:rPr>
          <w:color w:val="000000" w:themeColor="text1"/>
        </w:rPr>
        <w:t>games</w:t>
      </w:r>
      <w:r w:rsidR="00FD5299" w:rsidRPr="00AE2A7F">
        <w:rPr>
          <w:color w:val="000000" w:themeColor="text1"/>
        </w:rPr>
        <w:t>,</w:t>
      </w:r>
      <w:r w:rsidR="00EC5DCE" w:rsidRPr="00AE2A7F">
        <w:rPr>
          <w:color w:val="000000" w:themeColor="text1"/>
        </w:rPr>
        <w:t xml:space="preserve"> </w:t>
      </w:r>
      <w:r w:rsidR="008C3F47" w:rsidRPr="00AE2A7F">
        <w:rPr>
          <w:color w:val="000000" w:themeColor="text1"/>
        </w:rPr>
        <w:t>practices,</w:t>
      </w:r>
      <w:r w:rsidR="00FD5299" w:rsidRPr="00AE2A7F">
        <w:rPr>
          <w:color w:val="000000" w:themeColor="text1"/>
        </w:rPr>
        <w:t xml:space="preserve"> and location</w:t>
      </w:r>
      <w:r w:rsidR="008C3F47" w:rsidRPr="00AE2A7F">
        <w:rPr>
          <w:color w:val="000000" w:themeColor="text1"/>
        </w:rPr>
        <w:t>s for both</w:t>
      </w:r>
      <w:r w:rsidR="00FD5299" w:rsidRPr="00AE2A7F">
        <w:rPr>
          <w:color w:val="000000" w:themeColor="text1"/>
        </w:rPr>
        <w:t xml:space="preserve"> on the field </w:t>
      </w:r>
      <w:r w:rsidR="00115245" w:rsidRPr="00AE2A7F">
        <w:rPr>
          <w:color w:val="000000" w:themeColor="text1"/>
        </w:rPr>
        <w:t>for each age division</w:t>
      </w:r>
    </w:p>
    <w:p w14:paraId="4826675C" w14:textId="746AFDB2" w:rsidR="00115245" w:rsidRPr="00AE2A7F" w:rsidRDefault="00115245" w:rsidP="00B32A41">
      <w:pPr>
        <w:spacing w:after="0"/>
        <w:rPr>
          <w:color w:val="000000" w:themeColor="text1"/>
        </w:rPr>
      </w:pPr>
      <w:r w:rsidRPr="00AE2A7F">
        <w:rPr>
          <w:color w:val="000000" w:themeColor="text1"/>
        </w:rPr>
        <w:t xml:space="preserve">2. </w:t>
      </w:r>
      <w:r w:rsidR="00C66C59" w:rsidRPr="00AE2A7F">
        <w:rPr>
          <w:color w:val="000000" w:themeColor="text1"/>
        </w:rPr>
        <w:t xml:space="preserve">Assign and </w:t>
      </w:r>
      <w:r w:rsidR="005F1ED9" w:rsidRPr="00AE2A7F">
        <w:rPr>
          <w:color w:val="000000" w:themeColor="text1"/>
        </w:rPr>
        <w:t>S</w:t>
      </w:r>
      <w:r w:rsidR="00FD5299" w:rsidRPr="00AE2A7F">
        <w:rPr>
          <w:color w:val="000000" w:themeColor="text1"/>
        </w:rPr>
        <w:t xml:space="preserve">end schedule to referee’s </w:t>
      </w:r>
    </w:p>
    <w:p w14:paraId="0259A94D" w14:textId="30F4F01F" w:rsidR="00C66C59" w:rsidRPr="00AE2A7F" w:rsidRDefault="00C66C59" w:rsidP="00B32A41">
      <w:pPr>
        <w:spacing w:after="0"/>
        <w:rPr>
          <w:color w:val="000000" w:themeColor="text1"/>
        </w:rPr>
      </w:pPr>
      <w:r w:rsidRPr="00AE2A7F">
        <w:rPr>
          <w:color w:val="000000" w:themeColor="text1"/>
        </w:rPr>
        <w:t>3.</w:t>
      </w:r>
      <w:r w:rsidR="008C3F47" w:rsidRPr="00AE2A7F">
        <w:rPr>
          <w:color w:val="000000" w:themeColor="text1"/>
        </w:rPr>
        <w:t xml:space="preserve">Send </w:t>
      </w:r>
      <w:r w:rsidR="007614A3" w:rsidRPr="00AE2A7F">
        <w:rPr>
          <w:color w:val="000000" w:themeColor="text1"/>
        </w:rPr>
        <w:t>schedule for both practices and games to Field Coordinator Flag Football</w:t>
      </w:r>
    </w:p>
    <w:p w14:paraId="5CB2820A" w14:textId="0CD37711" w:rsidR="007614A3" w:rsidRPr="00AE2A7F" w:rsidRDefault="007614A3" w:rsidP="00B32A41">
      <w:pPr>
        <w:spacing w:after="0"/>
        <w:rPr>
          <w:color w:val="000000" w:themeColor="text1"/>
        </w:rPr>
      </w:pPr>
      <w:r w:rsidRPr="00AE2A7F">
        <w:rPr>
          <w:color w:val="000000" w:themeColor="text1"/>
        </w:rPr>
        <w:t xml:space="preserve">4. </w:t>
      </w:r>
      <w:r w:rsidR="00FA42F3" w:rsidRPr="00AE2A7F">
        <w:rPr>
          <w:color w:val="000000" w:themeColor="text1"/>
        </w:rPr>
        <w:t xml:space="preserve">Work with the Director and President to </w:t>
      </w:r>
      <w:r w:rsidR="00E213E6" w:rsidRPr="00AE2A7F">
        <w:rPr>
          <w:color w:val="000000" w:themeColor="text1"/>
        </w:rPr>
        <w:t xml:space="preserve">confirm both game </w:t>
      </w:r>
      <w:r w:rsidR="00776AE3" w:rsidRPr="00AE2A7F">
        <w:rPr>
          <w:color w:val="000000" w:themeColor="text1"/>
        </w:rPr>
        <w:t>&amp; practice fields</w:t>
      </w:r>
    </w:p>
    <w:p w14:paraId="0BDE4643" w14:textId="53FC1A16" w:rsidR="006F23B9" w:rsidRPr="00AE2A7F" w:rsidRDefault="006F23B9" w:rsidP="00B32A41">
      <w:pPr>
        <w:spacing w:after="0"/>
        <w:rPr>
          <w:color w:val="000000" w:themeColor="text1"/>
        </w:rPr>
      </w:pPr>
      <w:r w:rsidRPr="00AE2A7F">
        <w:rPr>
          <w:color w:val="000000" w:themeColor="text1"/>
        </w:rPr>
        <w:t xml:space="preserve">5. Inform </w:t>
      </w:r>
      <w:r w:rsidR="003569E0" w:rsidRPr="00AE2A7F">
        <w:rPr>
          <w:color w:val="000000" w:themeColor="text1"/>
        </w:rPr>
        <w:t xml:space="preserve">the Director of flag football and President of any </w:t>
      </w:r>
      <w:proofErr w:type="gramStart"/>
      <w:r w:rsidR="0093747F" w:rsidRPr="00AE2A7F">
        <w:rPr>
          <w:color w:val="000000" w:themeColor="text1"/>
        </w:rPr>
        <w:t>last minute</w:t>
      </w:r>
      <w:proofErr w:type="gramEnd"/>
      <w:r w:rsidR="0093747F" w:rsidRPr="00AE2A7F">
        <w:rPr>
          <w:color w:val="000000" w:themeColor="text1"/>
        </w:rPr>
        <w:t xml:space="preserve"> changes to schedules</w:t>
      </w:r>
      <w:r w:rsidR="00AA1738" w:rsidRPr="00AE2A7F">
        <w:rPr>
          <w:color w:val="000000" w:themeColor="text1"/>
        </w:rPr>
        <w:t xml:space="preserve"> or loss of field</w:t>
      </w:r>
      <w:r w:rsidR="00AD2138" w:rsidRPr="00AE2A7F">
        <w:rPr>
          <w:color w:val="000000" w:themeColor="text1"/>
        </w:rPr>
        <w:t xml:space="preserve"> or team cancelations </w:t>
      </w:r>
    </w:p>
    <w:p w14:paraId="61F13098" w14:textId="54AFC413" w:rsidR="009D14A5" w:rsidRPr="00AE2A7F" w:rsidRDefault="009D14A5" w:rsidP="00B32A41">
      <w:pPr>
        <w:spacing w:after="0"/>
        <w:rPr>
          <w:color w:val="000000" w:themeColor="text1"/>
        </w:rPr>
      </w:pPr>
      <w:r w:rsidRPr="00AE2A7F">
        <w:rPr>
          <w:color w:val="000000" w:themeColor="text1"/>
        </w:rPr>
        <w:t>6. Send final game and practice schedule</w:t>
      </w:r>
      <w:r w:rsidR="00C71602" w:rsidRPr="00AE2A7F">
        <w:rPr>
          <w:color w:val="000000" w:themeColor="text1"/>
        </w:rPr>
        <w:t xml:space="preserve"> </w:t>
      </w:r>
      <w:r w:rsidR="00603792" w:rsidRPr="00AE2A7F">
        <w:rPr>
          <w:color w:val="000000" w:themeColor="text1"/>
        </w:rPr>
        <w:t xml:space="preserve">director of flag football to be emailed out to parents. </w:t>
      </w:r>
    </w:p>
    <w:p w14:paraId="116639CA" w14:textId="77777777" w:rsidR="0093747F" w:rsidRDefault="0093747F" w:rsidP="00B32A41">
      <w:pPr>
        <w:spacing w:after="0"/>
        <w:rPr>
          <w:color w:val="FF0000"/>
        </w:rPr>
      </w:pPr>
    </w:p>
    <w:p w14:paraId="2EB07609" w14:textId="0D8D6906" w:rsidR="00776AE3" w:rsidRPr="00AE2A7F" w:rsidRDefault="00D229D9" w:rsidP="00B32A41">
      <w:pPr>
        <w:spacing w:after="0"/>
        <w:rPr>
          <w:b/>
          <w:bCs/>
          <w:color w:val="000000" w:themeColor="text1"/>
          <w:u w:val="single"/>
        </w:rPr>
      </w:pPr>
      <w:r w:rsidRPr="00AE2A7F">
        <w:rPr>
          <w:b/>
          <w:bCs/>
          <w:color w:val="000000" w:themeColor="text1"/>
          <w:u w:val="single"/>
        </w:rPr>
        <w:t>Board Appointed Positions</w:t>
      </w:r>
    </w:p>
    <w:p w14:paraId="5417BC94" w14:textId="77777777" w:rsidR="00383E23" w:rsidRPr="00AE2A7F" w:rsidRDefault="00383E23" w:rsidP="00B32A41">
      <w:pPr>
        <w:spacing w:after="0"/>
        <w:rPr>
          <w:b/>
          <w:bCs/>
          <w:color w:val="000000" w:themeColor="text1"/>
          <w:u w:val="single"/>
        </w:rPr>
      </w:pPr>
    </w:p>
    <w:p w14:paraId="7AA0EF9D" w14:textId="72C96CEF" w:rsidR="00383E23" w:rsidRPr="00AE2A7F" w:rsidRDefault="00383E23" w:rsidP="00B32A41">
      <w:pPr>
        <w:spacing w:after="0"/>
        <w:rPr>
          <w:color w:val="000000" w:themeColor="text1"/>
          <w:u w:val="single"/>
        </w:rPr>
      </w:pPr>
      <w:r w:rsidRPr="00AE2A7F">
        <w:rPr>
          <w:color w:val="000000" w:themeColor="text1"/>
          <w:u w:val="single"/>
        </w:rPr>
        <w:t>Director Of Linemen Continuity</w:t>
      </w:r>
    </w:p>
    <w:p w14:paraId="515B7804" w14:textId="661E89E0" w:rsidR="00D84EE9" w:rsidRPr="00AE2A7F" w:rsidRDefault="00130795" w:rsidP="00B27EB6">
      <w:pPr>
        <w:spacing w:after="0"/>
        <w:rPr>
          <w:color w:val="000000" w:themeColor="text1"/>
        </w:rPr>
      </w:pPr>
      <w:r w:rsidRPr="00AE2A7F">
        <w:rPr>
          <w:color w:val="000000" w:themeColor="text1"/>
        </w:rPr>
        <w:t>Instructs</w:t>
      </w:r>
      <w:r w:rsidR="00C340E3" w:rsidRPr="00AE2A7F">
        <w:rPr>
          <w:color w:val="000000" w:themeColor="text1"/>
        </w:rPr>
        <w:t xml:space="preserve"> </w:t>
      </w:r>
      <w:r w:rsidR="0029719B" w:rsidRPr="00AE2A7F">
        <w:rPr>
          <w:color w:val="000000" w:themeColor="text1"/>
        </w:rPr>
        <w:t>all Head and Assistant line coaches</w:t>
      </w:r>
      <w:r w:rsidR="00035A0E" w:rsidRPr="00AE2A7F">
        <w:rPr>
          <w:color w:val="000000" w:themeColor="text1"/>
        </w:rPr>
        <w:t xml:space="preserve"> at all levels</w:t>
      </w:r>
      <w:r w:rsidR="00D84EE9" w:rsidRPr="00AE2A7F">
        <w:rPr>
          <w:color w:val="000000" w:themeColor="text1"/>
        </w:rPr>
        <w:t xml:space="preserve">. </w:t>
      </w:r>
      <w:r w:rsidR="00257A82" w:rsidRPr="00AE2A7F">
        <w:rPr>
          <w:color w:val="000000" w:themeColor="text1"/>
        </w:rPr>
        <w:t>Inform</w:t>
      </w:r>
      <w:r w:rsidR="005A5743" w:rsidRPr="00AE2A7F">
        <w:rPr>
          <w:color w:val="000000" w:themeColor="text1"/>
        </w:rPr>
        <w:t xml:space="preserve"> the Executive Board </w:t>
      </w:r>
      <w:r w:rsidR="006E7DA7" w:rsidRPr="00AE2A7F">
        <w:rPr>
          <w:color w:val="000000" w:themeColor="text1"/>
        </w:rPr>
        <w:t>of any issues.</w:t>
      </w:r>
    </w:p>
    <w:p w14:paraId="3C76B703" w14:textId="77777777" w:rsidR="006E7DA7" w:rsidRPr="00AE2A7F" w:rsidRDefault="006E7DA7" w:rsidP="00B27EB6">
      <w:pPr>
        <w:spacing w:after="0"/>
        <w:rPr>
          <w:color w:val="000000" w:themeColor="text1"/>
        </w:rPr>
      </w:pPr>
    </w:p>
    <w:p w14:paraId="0C5C2CA4" w14:textId="31E0C67F" w:rsidR="006E7DA7" w:rsidRPr="00AE2A7F" w:rsidRDefault="006E7DA7" w:rsidP="00B27EB6">
      <w:pPr>
        <w:spacing w:after="0"/>
        <w:rPr>
          <w:color w:val="000000" w:themeColor="text1"/>
        </w:rPr>
      </w:pPr>
      <w:r w:rsidRPr="00AE2A7F">
        <w:rPr>
          <w:color w:val="000000" w:themeColor="text1"/>
        </w:rPr>
        <w:t xml:space="preserve">Support all </w:t>
      </w:r>
      <w:r w:rsidR="00115F14" w:rsidRPr="00AE2A7F">
        <w:rPr>
          <w:color w:val="000000" w:themeColor="text1"/>
        </w:rPr>
        <w:t xml:space="preserve">line coaches </w:t>
      </w:r>
      <w:r w:rsidR="009A1941" w:rsidRPr="00AE2A7F">
        <w:rPr>
          <w:color w:val="000000" w:themeColor="text1"/>
        </w:rPr>
        <w:t>by:</w:t>
      </w:r>
    </w:p>
    <w:p w14:paraId="0463D7B0" w14:textId="04FF624F" w:rsidR="009A1941" w:rsidRPr="00AE2A7F" w:rsidRDefault="00257A82" w:rsidP="00257A82">
      <w:pPr>
        <w:pStyle w:val="ListParagraph"/>
        <w:numPr>
          <w:ilvl w:val="0"/>
          <w:numId w:val="1"/>
        </w:numPr>
        <w:spacing w:after="0"/>
        <w:rPr>
          <w:color w:val="000000" w:themeColor="text1"/>
        </w:rPr>
      </w:pPr>
      <w:r w:rsidRPr="00AE2A7F">
        <w:rPr>
          <w:color w:val="000000" w:themeColor="text1"/>
        </w:rPr>
        <w:t>Providing</w:t>
      </w:r>
      <w:r w:rsidR="00740BAF" w:rsidRPr="00AE2A7F">
        <w:rPr>
          <w:color w:val="000000" w:themeColor="text1"/>
        </w:rPr>
        <w:t xml:space="preserve"> or instructing</w:t>
      </w:r>
      <w:r w:rsidRPr="00AE2A7F">
        <w:rPr>
          <w:color w:val="000000" w:themeColor="text1"/>
        </w:rPr>
        <w:t xml:space="preserve"> E</w:t>
      </w:r>
      <w:r w:rsidR="00143394" w:rsidRPr="00AE2A7F">
        <w:rPr>
          <w:color w:val="000000" w:themeColor="text1"/>
        </w:rPr>
        <w:t>.</w:t>
      </w:r>
      <w:proofErr w:type="gramStart"/>
      <w:r w:rsidR="00143394" w:rsidRPr="00AE2A7F">
        <w:rPr>
          <w:color w:val="000000" w:themeColor="text1"/>
        </w:rPr>
        <w:t>D.D’</w:t>
      </w:r>
      <w:r w:rsidRPr="00AE2A7F">
        <w:rPr>
          <w:color w:val="000000" w:themeColor="text1"/>
        </w:rPr>
        <w:t>s</w:t>
      </w:r>
      <w:proofErr w:type="gramEnd"/>
      <w:r w:rsidR="002F6D7A" w:rsidRPr="00AE2A7F">
        <w:rPr>
          <w:color w:val="000000" w:themeColor="text1"/>
        </w:rPr>
        <w:t xml:space="preserve"> </w:t>
      </w:r>
    </w:p>
    <w:p w14:paraId="27C0F67E" w14:textId="34C3EFE3" w:rsidR="00CC72E0" w:rsidRPr="00AE2A7F" w:rsidRDefault="00740BAF" w:rsidP="00257A82">
      <w:pPr>
        <w:pStyle w:val="ListParagraph"/>
        <w:numPr>
          <w:ilvl w:val="0"/>
          <w:numId w:val="1"/>
        </w:numPr>
        <w:spacing w:after="0"/>
        <w:rPr>
          <w:color w:val="000000" w:themeColor="text1"/>
        </w:rPr>
      </w:pPr>
      <w:r w:rsidRPr="00AE2A7F">
        <w:rPr>
          <w:color w:val="000000" w:themeColor="text1"/>
        </w:rPr>
        <w:t xml:space="preserve">Providing or </w:t>
      </w:r>
      <w:r w:rsidR="00D43990" w:rsidRPr="00AE2A7F">
        <w:rPr>
          <w:color w:val="000000" w:themeColor="text1"/>
        </w:rPr>
        <w:t>Instructing</w:t>
      </w:r>
      <w:r w:rsidRPr="00AE2A7F">
        <w:rPr>
          <w:color w:val="000000" w:themeColor="text1"/>
        </w:rPr>
        <w:t xml:space="preserve"> Group</w:t>
      </w:r>
      <w:r w:rsidR="00D43990" w:rsidRPr="00AE2A7F">
        <w:rPr>
          <w:color w:val="000000" w:themeColor="text1"/>
        </w:rPr>
        <w:t xml:space="preserve"> </w:t>
      </w:r>
      <w:r w:rsidR="00143394" w:rsidRPr="00AE2A7F">
        <w:rPr>
          <w:color w:val="000000" w:themeColor="text1"/>
        </w:rPr>
        <w:t>drills</w:t>
      </w:r>
    </w:p>
    <w:p w14:paraId="7EB63540" w14:textId="571A028F" w:rsidR="00D43990" w:rsidRPr="00AE2A7F" w:rsidRDefault="00AA7F40" w:rsidP="00257A82">
      <w:pPr>
        <w:pStyle w:val="ListParagraph"/>
        <w:numPr>
          <w:ilvl w:val="0"/>
          <w:numId w:val="1"/>
        </w:numPr>
        <w:spacing w:after="0"/>
        <w:rPr>
          <w:color w:val="000000" w:themeColor="text1"/>
        </w:rPr>
      </w:pPr>
      <w:r w:rsidRPr="00AE2A7F">
        <w:rPr>
          <w:color w:val="000000" w:themeColor="text1"/>
        </w:rPr>
        <w:t>Recommending player</w:t>
      </w:r>
      <w:r w:rsidR="008F3C5E" w:rsidRPr="00AE2A7F">
        <w:rPr>
          <w:color w:val="000000" w:themeColor="text1"/>
        </w:rPr>
        <w:t xml:space="preserve">s </w:t>
      </w:r>
      <w:r w:rsidRPr="00AE2A7F">
        <w:rPr>
          <w:color w:val="000000" w:themeColor="text1"/>
        </w:rPr>
        <w:t>for a position</w:t>
      </w:r>
      <w:r w:rsidR="008F3C5E" w:rsidRPr="00AE2A7F">
        <w:rPr>
          <w:color w:val="000000" w:themeColor="text1"/>
        </w:rPr>
        <w:t xml:space="preserve"> based on skill and </w:t>
      </w:r>
      <w:proofErr w:type="gramStart"/>
      <w:r w:rsidR="008F3C5E" w:rsidRPr="00AE2A7F">
        <w:rPr>
          <w:color w:val="000000" w:themeColor="text1"/>
        </w:rPr>
        <w:t>build</w:t>
      </w:r>
      <w:proofErr w:type="gramEnd"/>
    </w:p>
    <w:p w14:paraId="23C36066" w14:textId="6205E587" w:rsidR="008F3C5E" w:rsidRPr="00AE2A7F" w:rsidRDefault="00EE22C4" w:rsidP="00257A82">
      <w:pPr>
        <w:pStyle w:val="ListParagraph"/>
        <w:numPr>
          <w:ilvl w:val="0"/>
          <w:numId w:val="1"/>
        </w:numPr>
        <w:spacing w:after="0"/>
        <w:rPr>
          <w:color w:val="000000" w:themeColor="text1"/>
        </w:rPr>
      </w:pPr>
      <w:r w:rsidRPr="00AE2A7F">
        <w:rPr>
          <w:color w:val="000000" w:themeColor="text1"/>
        </w:rPr>
        <w:t xml:space="preserve">Sharing knowledge on run/pass blocking </w:t>
      </w:r>
      <w:r w:rsidR="00FA2C23" w:rsidRPr="00AE2A7F">
        <w:rPr>
          <w:color w:val="000000" w:themeColor="text1"/>
        </w:rPr>
        <w:t>vs different fronts</w:t>
      </w:r>
    </w:p>
    <w:p w14:paraId="6A4FD818" w14:textId="47D09787" w:rsidR="00EF63BC" w:rsidRPr="00AE2A7F" w:rsidRDefault="00EF63BC" w:rsidP="00257A82">
      <w:pPr>
        <w:pStyle w:val="ListParagraph"/>
        <w:numPr>
          <w:ilvl w:val="0"/>
          <w:numId w:val="1"/>
        </w:numPr>
        <w:spacing w:after="0"/>
        <w:rPr>
          <w:color w:val="000000" w:themeColor="text1"/>
        </w:rPr>
      </w:pPr>
      <w:r w:rsidRPr="00AE2A7F">
        <w:rPr>
          <w:color w:val="000000" w:themeColor="text1"/>
        </w:rPr>
        <w:t xml:space="preserve">Attending </w:t>
      </w:r>
      <w:r w:rsidR="00C35BCB" w:rsidRPr="00AE2A7F">
        <w:rPr>
          <w:color w:val="000000" w:themeColor="text1"/>
        </w:rPr>
        <w:t>different age level practice to support line coaches</w:t>
      </w:r>
    </w:p>
    <w:p w14:paraId="5164C202" w14:textId="23CBE2DD" w:rsidR="00035A0E" w:rsidRPr="00AE2A7F" w:rsidRDefault="00A042D6" w:rsidP="00B27EB6">
      <w:pPr>
        <w:spacing w:after="0"/>
        <w:rPr>
          <w:color w:val="000000" w:themeColor="text1"/>
        </w:rPr>
      </w:pPr>
      <w:r w:rsidRPr="00AE2A7F">
        <w:rPr>
          <w:color w:val="000000" w:themeColor="text1"/>
        </w:rPr>
        <w:t>Ensuring</w:t>
      </w:r>
    </w:p>
    <w:p w14:paraId="06CC0921" w14:textId="646016DA" w:rsidR="00A042D6" w:rsidRPr="00AE2A7F" w:rsidRDefault="00F11648" w:rsidP="00AF5165">
      <w:pPr>
        <w:pStyle w:val="ListParagraph"/>
        <w:numPr>
          <w:ilvl w:val="0"/>
          <w:numId w:val="26"/>
        </w:numPr>
        <w:spacing w:after="0"/>
        <w:rPr>
          <w:color w:val="000000" w:themeColor="text1"/>
        </w:rPr>
      </w:pPr>
      <w:r w:rsidRPr="00AE2A7F">
        <w:rPr>
          <w:color w:val="000000" w:themeColor="text1"/>
        </w:rPr>
        <w:t xml:space="preserve">Line calls and </w:t>
      </w:r>
      <w:r w:rsidR="005C22EC" w:rsidRPr="00AE2A7F">
        <w:rPr>
          <w:color w:val="000000" w:themeColor="text1"/>
        </w:rPr>
        <w:t>run/block s</w:t>
      </w:r>
      <w:r w:rsidRPr="00AE2A7F">
        <w:rPr>
          <w:color w:val="000000" w:themeColor="text1"/>
        </w:rPr>
        <w:t xml:space="preserve">cheme are the same at all </w:t>
      </w:r>
      <w:proofErr w:type="gramStart"/>
      <w:r w:rsidRPr="00AE2A7F">
        <w:rPr>
          <w:color w:val="000000" w:themeColor="text1"/>
        </w:rPr>
        <w:t>levels</w:t>
      </w:r>
      <w:proofErr w:type="gramEnd"/>
    </w:p>
    <w:p w14:paraId="22179EA9" w14:textId="27F27087" w:rsidR="00AF5165" w:rsidRPr="00AE2A7F" w:rsidRDefault="00A57417" w:rsidP="00AF5165">
      <w:pPr>
        <w:pStyle w:val="ListParagraph"/>
        <w:numPr>
          <w:ilvl w:val="0"/>
          <w:numId w:val="26"/>
        </w:numPr>
        <w:spacing w:after="0"/>
        <w:rPr>
          <w:color w:val="000000" w:themeColor="text1"/>
        </w:rPr>
      </w:pPr>
      <w:r w:rsidRPr="00AE2A7F">
        <w:rPr>
          <w:color w:val="000000" w:themeColor="text1"/>
        </w:rPr>
        <w:t xml:space="preserve">Terminology </w:t>
      </w:r>
      <w:r w:rsidR="0090433D" w:rsidRPr="00AE2A7F">
        <w:rPr>
          <w:color w:val="000000" w:themeColor="text1"/>
        </w:rPr>
        <w:t>is the same as players transition through each Age Level</w:t>
      </w:r>
    </w:p>
    <w:p w14:paraId="343092D9" w14:textId="77777777" w:rsidR="00ED4AA3" w:rsidRDefault="00ED4AA3" w:rsidP="00B27EB6">
      <w:pPr>
        <w:spacing w:after="0"/>
      </w:pPr>
    </w:p>
    <w:p w14:paraId="6A8D9BBC" w14:textId="1C860F84" w:rsidR="00035A0E" w:rsidRPr="00AE2A7F" w:rsidRDefault="00035A0E" w:rsidP="00B27EB6">
      <w:pPr>
        <w:spacing w:after="0"/>
        <w:rPr>
          <w:color w:val="000000" w:themeColor="text1"/>
          <w:u w:val="single"/>
        </w:rPr>
      </w:pPr>
      <w:r w:rsidRPr="00AE2A7F">
        <w:rPr>
          <w:color w:val="000000" w:themeColor="text1"/>
          <w:u w:val="single"/>
        </w:rPr>
        <w:t>Director</w:t>
      </w:r>
      <w:r w:rsidR="0079564D" w:rsidRPr="00AE2A7F">
        <w:rPr>
          <w:color w:val="000000" w:themeColor="text1"/>
          <w:u w:val="single"/>
        </w:rPr>
        <w:t xml:space="preserve"> of Offensive Cont</w:t>
      </w:r>
      <w:r w:rsidR="00623AB5" w:rsidRPr="00AE2A7F">
        <w:rPr>
          <w:color w:val="000000" w:themeColor="text1"/>
          <w:u w:val="single"/>
        </w:rPr>
        <w:t>inuity</w:t>
      </w:r>
    </w:p>
    <w:p w14:paraId="492C4429" w14:textId="2120535E" w:rsidR="0090433D" w:rsidRPr="00AE2A7F" w:rsidRDefault="0090433D" w:rsidP="00B27EB6">
      <w:pPr>
        <w:spacing w:after="0"/>
        <w:rPr>
          <w:color w:val="000000" w:themeColor="text1"/>
        </w:rPr>
      </w:pPr>
      <w:r w:rsidRPr="00AE2A7F">
        <w:rPr>
          <w:color w:val="000000" w:themeColor="text1"/>
        </w:rPr>
        <w:t xml:space="preserve">Instruct all </w:t>
      </w:r>
      <w:r w:rsidR="009926AC" w:rsidRPr="00AE2A7F">
        <w:rPr>
          <w:color w:val="000000" w:themeColor="text1"/>
        </w:rPr>
        <w:t xml:space="preserve">Head Coaches and Offensive coordinators </w:t>
      </w:r>
      <w:r w:rsidR="000823F5" w:rsidRPr="00AE2A7F">
        <w:rPr>
          <w:color w:val="000000" w:themeColor="text1"/>
        </w:rPr>
        <w:t>at all levels</w:t>
      </w:r>
      <w:r w:rsidR="00ED4AA3" w:rsidRPr="00AE2A7F">
        <w:rPr>
          <w:color w:val="000000" w:themeColor="text1"/>
        </w:rPr>
        <w:t xml:space="preserve"> of the High School Offense. Inform the Executive Board of any issues. </w:t>
      </w:r>
    </w:p>
    <w:p w14:paraId="2AD7363C" w14:textId="77777777" w:rsidR="00634B36" w:rsidRPr="00AE2A7F" w:rsidRDefault="00634B36" w:rsidP="00B27EB6">
      <w:pPr>
        <w:spacing w:after="0"/>
        <w:rPr>
          <w:color w:val="000000" w:themeColor="text1"/>
        </w:rPr>
      </w:pPr>
    </w:p>
    <w:p w14:paraId="691E5B48" w14:textId="0E26157B" w:rsidR="00634B36" w:rsidRPr="00AE2A7F" w:rsidRDefault="00634B36" w:rsidP="00B27EB6">
      <w:pPr>
        <w:spacing w:after="0"/>
        <w:rPr>
          <w:color w:val="000000" w:themeColor="text1"/>
        </w:rPr>
      </w:pPr>
      <w:r w:rsidRPr="00AE2A7F">
        <w:rPr>
          <w:color w:val="000000" w:themeColor="text1"/>
        </w:rPr>
        <w:t>Support all</w:t>
      </w:r>
      <w:r w:rsidR="00257A5C" w:rsidRPr="00AE2A7F">
        <w:rPr>
          <w:color w:val="000000" w:themeColor="text1"/>
        </w:rPr>
        <w:t xml:space="preserve"> Head Coaches &amp;</w:t>
      </w:r>
      <w:r w:rsidRPr="00AE2A7F">
        <w:rPr>
          <w:color w:val="000000" w:themeColor="text1"/>
        </w:rPr>
        <w:t xml:space="preserve"> OC’s by:</w:t>
      </w:r>
    </w:p>
    <w:p w14:paraId="666857F8" w14:textId="3D04C373" w:rsidR="00634B36" w:rsidRPr="00AE2A7F" w:rsidRDefault="00634B36" w:rsidP="00634B36">
      <w:pPr>
        <w:pStyle w:val="ListParagraph"/>
        <w:numPr>
          <w:ilvl w:val="0"/>
          <w:numId w:val="27"/>
        </w:numPr>
        <w:spacing w:after="0"/>
        <w:rPr>
          <w:color w:val="000000" w:themeColor="text1"/>
        </w:rPr>
      </w:pPr>
      <w:r w:rsidRPr="00AE2A7F">
        <w:rPr>
          <w:color w:val="000000" w:themeColor="text1"/>
        </w:rPr>
        <w:t>Providing</w:t>
      </w:r>
      <w:r w:rsidR="006F0F79" w:rsidRPr="00AE2A7F">
        <w:rPr>
          <w:color w:val="000000" w:themeColor="text1"/>
        </w:rPr>
        <w:t xml:space="preserve"> or Instruct</w:t>
      </w:r>
      <w:r w:rsidRPr="00AE2A7F">
        <w:rPr>
          <w:color w:val="000000" w:themeColor="text1"/>
        </w:rPr>
        <w:t xml:space="preserve"> </w:t>
      </w:r>
      <w:r w:rsidR="00257A5C" w:rsidRPr="00AE2A7F">
        <w:rPr>
          <w:color w:val="000000" w:themeColor="text1"/>
        </w:rPr>
        <w:t>E.D.D.’</w:t>
      </w:r>
      <w:proofErr w:type="gramStart"/>
      <w:r w:rsidR="00257A5C" w:rsidRPr="00AE2A7F">
        <w:rPr>
          <w:color w:val="000000" w:themeColor="text1"/>
        </w:rPr>
        <w:t>s</w:t>
      </w:r>
      <w:proofErr w:type="gramEnd"/>
      <w:r w:rsidR="00257A5C" w:rsidRPr="00AE2A7F">
        <w:rPr>
          <w:color w:val="000000" w:themeColor="text1"/>
        </w:rPr>
        <w:t xml:space="preserve"> </w:t>
      </w:r>
    </w:p>
    <w:p w14:paraId="5FA7F7A0" w14:textId="77777777" w:rsidR="006F0F79" w:rsidRPr="00AE2A7F" w:rsidRDefault="00257A5C" w:rsidP="006F0F79">
      <w:pPr>
        <w:pStyle w:val="ListParagraph"/>
        <w:numPr>
          <w:ilvl w:val="0"/>
          <w:numId w:val="1"/>
        </w:numPr>
        <w:spacing w:after="0"/>
        <w:rPr>
          <w:color w:val="000000" w:themeColor="text1"/>
        </w:rPr>
      </w:pPr>
      <w:r w:rsidRPr="00AE2A7F">
        <w:rPr>
          <w:color w:val="000000" w:themeColor="text1"/>
        </w:rPr>
        <w:t>Providing</w:t>
      </w:r>
      <w:r w:rsidR="006F0F79" w:rsidRPr="00AE2A7F">
        <w:rPr>
          <w:color w:val="000000" w:themeColor="text1"/>
        </w:rPr>
        <w:t xml:space="preserve"> or Providing or Instructing Group drills</w:t>
      </w:r>
    </w:p>
    <w:p w14:paraId="7BBE4C11" w14:textId="6FC0A6E9" w:rsidR="00257A5C" w:rsidRPr="00AE2A7F" w:rsidRDefault="007E4CC6" w:rsidP="00634B36">
      <w:pPr>
        <w:pStyle w:val="ListParagraph"/>
        <w:numPr>
          <w:ilvl w:val="0"/>
          <w:numId w:val="27"/>
        </w:numPr>
        <w:spacing w:after="0"/>
        <w:rPr>
          <w:color w:val="000000" w:themeColor="text1"/>
        </w:rPr>
      </w:pPr>
      <w:r w:rsidRPr="00AE2A7F">
        <w:rPr>
          <w:color w:val="000000" w:themeColor="text1"/>
        </w:rPr>
        <w:lastRenderedPageBreak/>
        <w:t xml:space="preserve">Provide all Head Coaches and Offensive Coordinators with the High School play book and expectations at </w:t>
      </w:r>
      <w:r w:rsidR="00EF63BC" w:rsidRPr="00AE2A7F">
        <w:rPr>
          <w:color w:val="000000" w:themeColor="text1"/>
        </w:rPr>
        <w:t xml:space="preserve">each age </w:t>
      </w:r>
      <w:proofErr w:type="gramStart"/>
      <w:r w:rsidR="00EF63BC" w:rsidRPr="00AE2A7F">
        <w:rPr>
          <w:color w:val="000000" w:themeColor="text1"/>
        </w:rPr>
        <w:t>level</w:t>
      </w:r>
      <w:proofErr w:type="gramEnd"/>
    </w:p>
    <w:p w14:paraId="095E3552" w14:textId="73D72452" w:rsidR="00483388" w:rsidRPr="00AE2A7F" w:rsidRDefault="00A35D6D" w:rsidP="00A35D6D">
      <w:pPr>
        <w:pStyle w:val="ListParagraph"/>
        <w:numPr>
          <w:ilvl w:val="0"/>
          <w:numId w:val="27"/>
        </w:numPr>
        <w:spacing w:after="0"/>
        <w:rPr>
          <w:color w:val="000000" w:themeColor="text1"/>
        </w:rPr>
      </w:pPr>
      <w:r w:rsidRPr="00AE2A7F">
        <w:rPr>
          <w:color w:val="000000" w:themeColor="text1"/>
        </w:rPr>
        <w:t>Attending different age level practice to support</w:t>
      </w:r>
      <w:r w:rsidR="006A460C" w:rsidRPr="00AE2A7F">
        <w:rPr>
          <w:color w:val="000000" w:themeColor="text1"/>
        </w:rPr>
        <w:t xml:space="preserve"> HC and offensive coordinators</w:t>
      </w:r>
    </w:p>
    <w:p w14:paraId="3CE874E4" w14:textId="7F4AE1D0" w:rsidR="006A460C" w:rsidRPr="00AE2A7F" w:rsidRDefault="00BC7A9F" w:rsidP="007477F3">
      <w:pPr>
        <w:pStyle w:val="ListParagraph"/>
        <w:numPr>
          <w:ilvl w:val="0"/>
          <w:numId w:val="27"/>
        </w:numPr>
        <w:spacing w:after="0"/>
        <w:rPr>
          <w:color w:val="000000" w:themeColor="text1"/>
        </w:rPr>
      </w:pPr>
      <w:r w:rsidRPr="00AE2A7F">
        <w:rPr>
          <w:color w:val="000000" w:themeColor="text1"/>
        </w:rPr>
        <w:t xml:space="preserve">Share knowledge and scheme vs different </w:t>
      </w:r>
      <w:proofErr w:type="gramStart"/>
      <w:r w:rsidRPr="00AE2A7F">
        <w:rPr>
          <w:color w:val="000000" w:themeColor="text1"/>
        </w:rPr>
        <w:t>defense’s</w:t>
      </w:r>
      <w:proofErr w:type="gramEnd"/>
    </w:p>
    <w:p w14:paraId="23C6FEC6" w14:textId="4A562181" w:rsidR="00BC7A9F" w:rsidRPr="00AE2A7F" w:rsidRDefault="00D5247B" w:rsidP="00D5247B">
      <w:pPr>
        <w:spacing w:after="0"/>
        <w:rPr>
          <w:color w:val="000000" w:themeColor="text1"/>
        </w:rPr>
      </w:pPr>
      <w:r w:rsidRPr="00AE2A7F">
        <w:rPr>
          <w:color w:val="000000" w:themeColor="text1"/>
        </w:rPr>
        <w:t>Ensure</w:t>
      </w:r>
    </w:p>
    <w:p w14:paraId="4E591931" w14:textId="6EB57D0F" w:rsidR="00D5247B" w:rsidRPr="00AE2A7F" w:rsidRDefault="00D5247B" w:rsidP="00D5247B">
      <w:pPr>
        <w:pStyle w:val="ListParagraph"/>
        <w:numPr>
          <w:ilvl w:val="0"/>
          <w:numId w:val="28"/>
        </w:numPr>
        <w:spacing w:after="0"/>
        <w:rPr>
          <w:color w:val="000000" w:themeColor="text1"/>
        </w:rPr>
      </w:pPr>
      <w:r w:rsidRPr="00AE2A7F">
        <w:rPr>
          <w:color w:val="000000" w:themeColor="text1"/>
        </w:rPr>
        <w:t>Signals</w:t>
      </w:r>
      <w:r w:rsidR="000968FE" w:rsidRPr="00AE2A7F">
        <w:rPr>
          <w:color w:val="000000" w:themeColor="text1"/>
        </w:rPr>
        <w:t xml:space="preserve"> and </w:t>
      </w:r>
      <w:r w:rsidR="0000558A" w:rsidRPr="00AE2A7F">
        <w:rPr>
          <w:color w:val="000000" w:themeColor="text1"/>
        </w:rPr>
        <w:t>play calls are within the High Schools offensive play book</w:t>
      </w:r>
      <w:r w:rsidR="00963EF5" w:rsidRPr="00AE2A7F">
        <w:rPr>
          <w:color w:val="000000" w:themeColor="text1"/>
        </w:rPr>
        <w:t>/</w:t>
      </w:r>
      <w:proofErr w:type="gramStart"/>
      <w:r w:rsidR="00963EF5" w:rsidRPr="00AE2A7F">
        <w:rPr>
          <w:color w:val="000000" w:themeColor="text1"/>
        </w:rPr>
        <w:t>Schemes</w:t>
      </w:r>
      <w:proofErr w:type="gramEnd"/>
    </w:p>
    <w:p w14:paraId="7645AE7F" w14:textId="77777777" w:rsidR="00963EF5" w:rsidRDefault="00963EF5" w:rsidP="00963EF5">
      <w:pPr>
        <w:pStyle w:val="ListParagraph"/>
        <w:numPr>
          <w:ilvl w:val="0"/>
          <w:numId w:val="28"/>
        </w:numPr>
        <w:spacing w:after="0"/>
        <w:rPr>
          <w:color w:val="000000" w:themeColor="text1"/>
        </w:rPr>
      </w:pPr>
      <w:r w:rsidRPr="00AE2A7F">
        <w:rPr>
          <w:color w:val="000000" w:themeColor="text1"/>
        </w:rPr>
        <w:t>Terminology is the same as players transition through each Age Level</w:t>
      </w:r>
    </w:p>
    <w:p w14:paraId="69AE5F61" w14:textId="77777777" w:rsidR="00CB7903" w:rsidRDefault="00CB7903" w:rsidP="00CB7903">
      <w:pPr>
        <w:spacing w:after="0"/>
        <w:rPr>
          <w:color w:val="000000" w:themeColor="text1"/>
        </w:rPr>
      </w:pPr>
    </w:p>
    <w:p w14:paraId="45506D5B" w14:textId="720D12DA" w:rsidR="00CB7903" w:rsidRPr="00AE2A7F" w:rsidRDefault="00CB7903" w:rsidP="00CB7903">
      <w:pPr>
        <w:spacing w:after="0"/>
        <w:rPr>
          <w:color w:val="000000" w:themeColor="text1"/>
          <w:u w:val="single"/>
        </w:rPr>
      </w:pPr>
      <w:r w:rsidRPr="00AE2A7F">
        <w:rPr>
          <w:color w:val="000000" w:themeColor="text1"/>
          <w:u w:val="single"/>
        </w:rPr>
        <w:t xml:space="preserve">Director of </w:t>
      </w:r>
      <w:r>
        <w:rPr>
          <w:color w:val="000000" w:themeColor="text1"/>
          <w:u w:val="single"/>
        </w:rPr>
        <w:t>Defensive</w:t>
      </w:r>
      <w:r w:rsidRPr="00AE2A7F">
        <w:rPr>
          <w:color w:val="000000" w:themeColor="text1"/>
          <w:u w:val="single"/>
        </w:rPr>
        <w:t xml:space="preserve"> Continuity</w:t>
      </w:r>
    </w:p>
    <w:p w14:paraId="4F091F2B" w14:textId="3E00A862" w:rsidR="00CB7903" w:rsidRPr="00AE2A7F" w:rsidRDefault="00CB7903" w:rsidP="00CB7903">
      <w:pPr>
        <w:spacing w:after="0"/>
        <w:rPr>
          <w:color w:val="000000" w:themeColor="text1"/>
        </w:rPr>
      </w:pPr>
      <w:r w:rsidRPr="00AE2A7F">
        <w:rPr>
          <w:color w:val="000000" w:themeColor="text1"/>
        </w:rPr>
        <w:t xml:space="preserve">Instruct all Head Coaches and </w:t>
      </w:r>
      <w:r>
        <w:rPr>
          <w:color w:val="000000" w:themeColor="text1"/>
        </w:rPr>
        <w:t>Defensive</w:t>
      </w:r>
      <w:r w:rsidRPr="00AE2A7F">
        <w:rPr>
          <w:color w:val="000000" w:themeColor="text1"/>
        </w:rPr>
        <w:t xml:space="preserve"> coordinators at all levels of the High School </w:t>
      </w:r>
      <w:r>
        <w:rPr>
          <w:color w:val="000000" w:themeColor="text1"/>
        </w:rPr>
        <w:t>D</w:t>
      </w:r>
      <w:r w:rsidRPr="00AE2A7F">
        <w:rPr>
          <w:color w:val="000000" w:themeColor="text1"/>
        </w:rPr>
        <w:t>e</w:t>
      </w:r>
      <w:r w:rsidR="00454067">
        <w:rPr>
          <w:color w:val="000000" w:themeColor="text1"/>
        </w:rPr>
        <w:t>fe</w:t>
      </w:r>
      <w:r w:rsidRPr="00AE2A7F">
        <w:rPr>
          <w:color w:val="000000" w:themeColor="text1"/>
        </w:rPr>
        <w:t xml:space="preserve">nse. Inform the Executive Board of any issues. </w:t>
      </w:r>
    </w:p>
    <w:p w14:paraId="2BFD914F" w14:textId="77777777" w:rsidR="00CB7903" w:rsidRPr="00AE2A7F" w:rsidRDefault="00CB7903" w:rsidP="00CB7903">
      <w:pPr>
        <w:spacing w:after="0"/>
        <w:rPr>
          <w:color w:val="000000" w:themeColor="text1"/>
        </w:rPr>
      </w:pPr>
    </w:p>
    <w:p w14:paraId="39BC51A0" w14:textId="0CAD287B" w:rsidR="00CB7903" w:rsidRPr="00AE2A7F" w:rsidRDefault="00CB7903" w:rsidP="00CB7903">
      <w:pPr>
        <w:spacing w:after="0"/>
        <w:rPr>
          <w:color w:val="000000" w:themeColor="text1"/>
        </w:rPr>
      </w:pPr>
      <w:r w:rsidRPr="00AE2A7F">
        <w:rPr>
          <w:color w:val="000000" w:themeColor="text1"/>
        </w:rPr>
        <w:t xml:space="preserve">Support all Head Coaches &amp; </w:t>
      </w:r>
      <w:r w:rsidR="00454067">
        <w:rPr>
          <w:color w:val="000000" w:themeColor="text1"/>
        </w:rPr>
        <w:t>D</w:t>
      </w:r>
      <w:r w:rsidRPr="00AE2A7F">
        <w:rPr>
          <w:color w:val="000000" w:themeColor="text1"/>
        </w:rPr>
        <w:t>C’s by:</w:t>
      </w:r>
    </w:p>
    <w:p w14:paraId="08943D5F" w14:textId="77777777" w:rsidR="00CB7903" w:rsidRPr="00AE2A7F" w:rsidRDefault="00CB7903" w:rsidP="00CB7903">
      <w:pPr>
        <w:pStyle w:val="ListParagraph"/>
        <w:numPr>
          <w:ilvl w:val="0"/>
          <w:numId w:val="27"/>
        </w:numPr>
        <w:spacing w:after="0"/>
        <w:rPr>
          <w:color w:val="000000" w:themeColor="text1"/>
        </w:rPr>
      </w:pPr>
      <w:r w:rsidRPr="00AE2A7F">
        <w:rPr>
          <w:color w:val="000000" w:themeColor="text1"/>
        </w:rPr>
        <w:t>Providing or Instruct E.D.D.’</w:t>
      </w:r>
      <w:proofErr w:type="gramStart"/>
      <w:r w:rsidRPr="00AE2A7F">
        <w:rPr>
          <w:color w:val="000000" w:themeColor="text1"/>
        </w:rPr>
        <w:t>s</w:t>
      </w:r>
      <w:proofErr w:type="gramEnd"/>
      <w:r w:rsidRPr="00AE2A7F">
        <w:rPr>
          <w:color w:val="000000" w:themeColor="text1"/>
        </w:rPr>
        <w:t xml:space="preserve"> </w:t>
      </w:r>
    </w:p>
    <w:p w14:paraId="3A031B9C" w14:textId="77777777" w:rsidR="00CB7903" w:rsidRDefault="00CB7903" w:rsidP="00CB7903">
      <w:pPr>
        <w:pStyle w:val="ListParagraph"/>
        <w:numPr>
          <w:ilvl w:val="0"/>
          <w:numId w:val="1"/>
        </w:numPr>
        <w:spacing w:after="0"/>
        <w:rPr>
          <w:color w:val="000000" w:themeColor="text1"/>
        </w:rPr>
      </w:pPr>
      <w:r w:rsidRPr="00AE2A7F">
        <w:rPr>
          <w:color w:val="000000" w:themeColor="text1"/>
        </w:rPr>
        <w:t>Providing or Providing or Instructing Group drills</w:t>
      </w:r>
    </w:p>
    <w:p w14:paraId="585535D4" w14:textId="024E8D3F" w:rsidR="00454067" w:rsidRPr="00AE2A7F" w:rsidRDefault="00454067" w:rsidP="00454067">
      <w:pPr>
        <w:pStyle w:val="ListParagraph"/>
        <w:numPr>
          <w:ilvl w:val="0"/>
          <w:numId w:val="27"/>
        </w:numPr>
        <w:spacing w:after="0"/>
        <w:rPr>
          <w:color w:val="000000" w:themeColor="text1"/>
        </w:rPr>
      </w:pPr>
      <w:r w:rsidRPr="00AE2A7F">
        <w:rPr>
          <w:color w:val="000000" w:themeColor="text1"/>
        </w:rPr>
        <w:t xml:space="preserve">Provide all Head Coaches and </w:t>
      </w:r>
      <w:r>
        <w:rPr>
          <w:color w:val="000000" w:themeColor="text1"/>
        </w:rPr>
        <w:t>Defensive</w:t>
      </w:r>
      <w:r w:rsidRPr="00AE2A7F">
        <w:rPr>
          <w:color w:val="000000" w:themeColor="text1"/>
        </w:rPr>
        <w:t xml:space="preserve"> Coordinators with the High School play book and expectations at each age </w:t>
      </w:r>
      <w:proofErr w:type="gramStart"/>
      <w:r w:rsidRPr="00AE2A7F">
        <w:rPr>
          <w:color w:val="000000" w:themeColor="text1"/>
        </w:rPr>
        <w:t>level</w:t>
      </w:r>
      <w:proofErr w:type="gramEnd"/>
    </w:p>
    <w:p w14:paraId="57FEDC42" w14:textId="2EAC3D73" w:rsidR="00454067" w:rsidRPr="00AE2A7F" w:rsidRDefault="00454067" w:rsidP="00454067">
      <w:pPr>
        <w:pStyle w:val="ListParagraph"/>
        <w:numPr>
          <w:ilvl w:val="0"/>
          <w:numId w:val="27"/>
        </w:numPr>
        <w:spacing w:after="0"/>
        <w:rPr>
          <w:color w:val="000000" w:themeColor="text1"/>
        </w:rPr>
      </w:pPr>
      <w:r w:rsidRPr="00AE2A7F">
        <w:rPr>
          <w:color w:val="000000" w:themeColor="text1"/>
        </w:rPr>
        <w:t xml:space="preserve">Attending different age level practice to support </w:t>
      </w:r>
      <w:r>
        <w:rPr>
          <w:color w:val="000000" w:themeColor="text1"/>
        </w:rPr>
        <w:t>D</w:t>
      </w:r>
      <w:r w:rsidRPr="00AE2A7F">
        <w:rPr>
          <w:color w:val="000000" w:themeColor="text1"/>
        </w:rPr>
        <w:t xml:space="preserve">C and </w:t>
      </w:r>
      <w:r>
        <w:rPr>
          <w:color w:val="000000" w:themeColor="text1"/>
        </w:rPr>
        <w:t>Defensive</w:t>
      </w:r>
      <w:r w:rsidRPr="00AE2A7F">
        <w:rPr>
          <w:color w:val="000000" w:themeColor="text1"/>
        </w:rPr>
        <w:t xml:space="preserve"> coordinators.</w:t>
      </w:r>
    </w:p>
    <w:p w14:paraId="6754AC70" w14:textId="3DE94E54" w:rsidR="00454067" w:rsidRPr="00AE2A7F" w:rsidRDefault="00454067" w:rsidP="00454067">
      <w:pPr>
        <w:pStyle w:val="ListParagraph"/>
        <w:numPr>
          <w:ilvl w:val="0"/>
          <w:numId w:val="27"/>
        </w:numPr>
        <w:spacing w:after="0"/>
        <w:rPr>
          <w:color w:val="000000" w:themeColor="text1"/>
        </w:rPr>
      </w:pPr>
      <w:r w:rsidRPr="00AE2A7F">
        <w:rPr>
          <w:color w:val="000000" w:themeColor="text1"/>
        </w:rPr>
        <w:t xml:space="preserve">Share knowledge and scheme vs different </w:t>
      </w:r>
      <w:proofErr w:type="gramStart"/>
      <w:r>
        <w:rPr>
          <w:color w:val="000000" w:themeColor="text1"/>
        </w:rPr>
        <w:t>Offense’s</w:t>
      </w:r>
      <w:proofErr w:type="gramEnd"/>
    </w:p>
    <w:p w14:paraId="36682412" w14:textId="77777777" w:rsidR="00454067" w:rsidRPr="00AE2A7F" w:rsidRDefault="00454067" w:rsidP="00454067">
      <w:pPr>
        <w:spacing w:after="0"/>
        <w:rPr>
          <w:color w:val="000000" w:themeColor="text1"/>
        </w:rPr>
      </w:pPr>
      <w:r w:rsidRPr="00AE2A7F">
        <w:rPr>
          <w:color w:val="000000" w:themeColor="text1"/>
        </w:rPr>
        <w:t>Ensure</w:t>
      </w:r>
    </w:p>
    <w:p w14:paraId="543CA925" w14:textId="58DE7404" w:rsidR="00454067" w:rsidRPr="00AE2A7F" w:rsidRDefault="00454067" w:rsidP="00454067">
      <w:pPr>
        <w:pStyle w:val="ListParagraph"/>
        <w:numPr>
          <w:ilvl w:val="0"/>
          <w:numId w:val="28"/>
        </w:numPr>
        <w:spacing w:after="0"/>
        <w:rPr>
          <w:color w:val="000000" w:themeColor="text1"/>
        </w:rPr>
      </w:pPr>
      <w:r w:rsidRPr="00AE2A7F">
        <w:rPr>
          <w:color w:val="000000" w:themeColor="text1"/>
        </w:rPr>
        <w:t xml:space="preserve">Signals and play calls are within the High Schools </w:t>
      </w:r>
      <w:r>
        <w:rPr>
          <w:color w:val="000000" w:themeColor="text1"/>
        </w:rPr>
        <w:t>Defensive</w:t>
      </w:r>
      <w:r w:rsidRPr="00AE2A7F">
        <w:rPr>
          <w:color w:val="000000" w:themeColor="text1"/>
        </w:rPr>
        <w:t xml:space="preserve"> play book/</w:t>
      </w:r>
      <w:proofErr w:type="gramStart"/>
      <w:r w:rsidRPr="00AE2A7F">
        <w:rPr>
          <w:color w:val="000000" w:themeColor="text1"/>
        </w:rPr>
        <w:t>Schemes</w:t>
      </w:r>
      <w:proofErr w:type="gramEnd"/>
    </w:p>
    <w:p w14:paraId="3631CBC8" w14:textId="77777777" w:rsidR="00454067" w:rsidRDefault="00454067" w:rsidP="00454067">
      <w:pPr>
        <w:pStyle w:val="ListParagraph"/>
        <w:numPr>
          <w:ilvl w:val="0"/>
          <w:numId w:val="28"/>
        </w:numPr>
        <w:spacing w:after="0"/>
        <w:rPr>
          <w:color w:val="000000" w:themeColor="text1"/>
        </w:rPr>
      </w:pPr>
      <w:r w:rsidRPr="00AE2A7F">
        <w:rPr>
          <w:color w:val="000000" w:themeColor="text1"/>
        </w:rPr>
        <w:t>Terminology is the same as players transition through each Age Level</w:t>
      </w:r>
    </w:p>
    <w:p w14:paraId="34B03612" w14:textId="77777777" w:rsidR="00963EF5" w:rsidRPr="00454067" w:rsidRDefault="00963EF5" w:rsidP="00454067">
      <w:pPr>
        <w:spacing w:after="0"/>
        <w:rPr>
          <w:color w:val="FF0000"/>
        </w:rPr>
      </w:pPr>
    </w:p>
    <w:p w14:paraId="2568ED75" w14:textId="79428260" w:rsidR="00D161B9" w:rsidRPr="006714F3" w:rsidRDefault="00703B57" w:rsidP="00B27EB6">
      <w:pPr>
        <w:spacing w:after="0"/>
        <w:rPr>
          <w:b/>
          <w:bCs/>
          <w:u w:val="single"/>
        </w:rPr>
      </w:pPr>
      <w:r w:rsidRPr="006714F3">
        <w:rPr>
          <w:b/>
          <w:bCs/>
          <w:u w:val="single"/>
        </w:rPr>
        <w:t>NSJFL Meetings:</w:t>
      </w:r>
    </w:p>
    <w:p w14:paraId="07908A46" w14:textId="3A0DE6AF" w:rsidR="00703B57" w:rsidRDefault="00703B57" w:rsidP="00B27EB6">
      <w:pPr>
        <w:spacing w:after="0"/>
      </w:pPr>
      <w:r>
        <w:t>If the President and Vice President are unable to attend a meeting</w:t>
      </w:r>
      <w:r w:rsidR="006714F3">
        <w:t xml:space="preserve"> the Executive Board or Associate Board will appointment a</w:t>
      </w:r>
      <w:r w:rsidR="008D3FAB">
        <w:t>n</w:t>
      </w:r>
      <w:r w:rsidR="006714F3">
        <w:t xml:space="preserve"> Associate Board member to attend the meeting. </w:t>
      </w:r>
      <w:r w:rsidR="008D3FAB">
        <w:t>Report back to the Associate Board the details of the meeting.</w:t>
      </w:r>
    </w:p>
    <w:p w14:paraId="7CE237F6" w14:textId="77777777" w:rsidR="002A4475" w:rsidRDefault="002A4475" w:rsidP="00B27EB6">
      <w:pPr>
        <w:spacing w:after="0"/>
      </w:pPr>
    </w:p>
    <w:p w14:paraId="5CBE1BAE" w14:textId="7A76584B" w:rsidR="00736ECB" w:rsidRDefault="009C144E" w:rsidP="00B27EB6">
      <w:pPr>
        <w:spacing w:after="0"/>
        <w:rPr>
          <w:b/>
          <w:bCs/>
          <w:u w:val="single"/>
        </w:rPr>
      </w:pPr>
      <w:r w:rsidRPr="006714F3">
        <w:rPr>
          <w:b/>
          <w:bCs/>
          <w:u w:val="single"/>
        </w:rPr>
        <w:t>Team Moms:</w:t>
      </w:r>
    </w:p>
    <w:p w14:paraId="29261F45" w14:textId="1EBF226E" w:rsidR="00234652" w:rsidRPr="00CB2809" w:rsidRDefault="00CB2809" w:rsidP="00B27EB6">
      <w:pPr>
        <w:spacing w:after="0"/>
      </w:pPr>
      <w:r>
        <w:t xml:space="preserve">The </w:t>
      </w:r>
      <w:r w:rsidRPr="00CB2809">
        <w:t xml:space="preserve">Head Coach of each team will choose a Team </w:t>
      </w:r>
      <w:r>
        <w:t>M</w:t>
      </w:r>
      <w:r w:rsidRPr="00CB2809">
        <w:t>om</w:t>
      </w:r>
      <w:r>
        <w:t xml:space="preserve"> to help organize Team &amp; league events, parent volunteers and help disseminate information to the Team Parents. </w:t>
      </w:r>
    </w:p>
    <w:p w14:paraId="78AFDB66" w14:textId="2598A29D" w:rsidR="00234652" w:rsidRDefault="00234652" w:rsidP="00B27EB6">
      <w:pPr>
        <w:spacing w:after="0"/>
        <w:rPr>
          <w:b/>
          <w:bCs/>
          <w:u w:val="single"/>
        </w:rPr>
      </w:pPr>
    </w:p>
    <w:p w14:paraId="6BA333E7" w14:textId="516F8CDF" w:rsidR="00CB2809" w:rsidRPr="00CB2809" w:rsidRDefault="00CB2809" w:rsidP="00B27EB6">
      <w:pPr>
        <w:spacing w:after="0"/>
        <w:rPr>
          <w:b/>
          <w:bCs/>
        </w:rPr>
      </w:pPr>
      <w:r w:rsidRPr="00CB2809">
        <w:rPr>
          <w:b/>
          <w:bCs/>
        </w:rPr>
        <w:t>Expectations:</w:t>
      </w:r>
    </w:p>
    <w:p w14:paraId="113C7D42" w14:textId="2AE8DC98" w:rsidR="00736ECB" w:rsidRDefault="0051346C" w:rsidP="00CB2809">
      <w:pPr>
        <w:pStyle w:val="ListParagraph"/>
        <w:numPr>
          <w:ilvl w:val="0"/>
          <w:numId w:val="1"/>
        </w:numPr>
        <w:spacing w:after="0"/>
      </w:pPr>
      <w:r>
        <w:t xml:space="preserve">Send out </w:t>
      </w:r>
      <w:r w:rsidR="00CB2809">
        <w:t>a W</w:t>
      </w:r>
      <w:r>
        <w:t xml:space="preserve">eekly </w:t>
      </w:r>
      <w:r w:rsidR="00CB2809">
        <w:t>N</w:t>
      </w:r>
      <w:r>
        <w:t>ewsletter</w:t>
      </w:r>
      <w:r w:rsidR="00617C66">
        <w:t xml:space="preserve">, including League &amp; Team news, events or </w:t>
      </w:r>
      <w:proofErr w:type="gramStart"/>
      <w:r w:rsidR="00617C66">
        <w:t>awards</w:t>
      </w:r>
      <w:proofErr w:type="gramEnd"/>
    </w:p>
    <w:p w14:paraId="566E8473" w14:textId="4AD088FA" w:rsidR="0051346C" w:rsidRDefault="006C20E4" w:rsidP="00470F96">
      <w:pPr>
        <w:pStyle w:val="ListParagraph"/>
        <w:numPr>
          <w:ilvl w:val="0"/>
          <w:numId w:val="1"/>
        </w:numPr>
        <w:spacing w:after="0"/>
      </w:pPr>
      <w:r>
        <w:t>Help parents with N</w:t>
      </w:r>
      <w:r w:rsidR="00CF2AB1">
        <w:t xml:space="preserve">ational sports identification verification &amp; work with league </w:t>
      </w:r>
      <w:proofErr w:type="spellStart"/>
      <w:proofErr w:type="gramStart"/>
      <w:r w:rsidR="00CF2AB1">
        <w:t>secratary</w:t>
      </w:r>
      <w:proofErr w:type="spellEnd"/>
      <w:proofErr w:type="gramEnd"/>
    </w:p>
    <w:p w14:paraId="54E9DEC4" w14:textId="1F7119B7" w:rsidR="00C63AFC" w:rsidRDefault="00C63AFC" w:rsidP="00C63AFC">
      <w:pPr>
        <w:pStyle w:val="ListParagraph"/>
        <w:numPr>
          <w:ilvl w:val="0"/>
          <w:numId w:val="14"/>
        </w:numPr>
        <w:spacing w:after="0"/>
      </w:pPr>
      <w:r>
        <w:t>Touch Down bucket for games to be passed around to collect money for after the season party</w:t>
      </w:r>
      <w:r w:rsidR="00791FA7">
        <w:t xml:space="preserve"> and trophies.</w:t>
      </w:r>
    </w:p>
    <w:p w14:paraId="5CD13F6A" w14:textId="08B3338F" w:rsidR="0051346C" w:rsidRDefault="00C63AFC" w:rsidP="00B27EB6">
      <w:pPr>
        <w:pStyle w:val="ListParagraph"/>
        <w:numPr>
          <w:ilvl w:val="0"/>
          <w:numId w:val="14"/>
        </w:numPr>
        <w:spacing w:after="0"/>
      </w:pPr>
      <w:r>
        <w:t>Any further duties assigned by the Head Coach or Assistant Head Coach. Any other tasks or responsibilities the Team mom believes must be addressed or take</w:t>
      </w:r>
      <w:r w:rsidR="00791FA7">
        <w:t>n</w:t>
      </w:r>
      <w:r>
        <w:t xml:space="preserve"> care of. </w:t>
      </w:r>
    </w:p>
    <w:p w14:paraId="733E768E" w14:textId="6520BC1C" w:rsidR="00204C92" w:rsidRDefault="00204C92" w:rsidP="00B27EB6">
      <w:pPr>
        <w:pStyle w:val="ListParagraph"/>
        <w:numPr>
          <w:ilvl w:val="0"/>
          <w:numId w:val="14"/>
        </w:numPr>
        <w:spacing w:after="0"/>
      </w:pPr>
      <w:r>
        <w:t xml:space="preserve">Helping with End of the Year team party </w:t>
      </w:r>
      <w:r w:rsidR="009B7481">
        <w:t>coordination</w:t>
      </w:r>
    </w:p>
    <w:p w14:paraId="22DEB28F" w14:textId="77777777" w:rsidR="00E00712" w:rsidRDefault="00E00712" w:rsidP="00B27EB6">
      <w:pPr>
        <w:spacing w:after="0"/>
        <w:rPr>
          <w:b/>
          <w:bCs/>
          <w:sz w:val="32"/>
          <w:szCs w:val="32"/>
          <w:u w:val="single"/>
        </w:rPr>
      </w:pPr>
    </w:p>
    <w:p w14:paraId="69B2C89C" w14:textId="77777777" w:rsidR="00454067" w:rsidRDefault="00454067" w:rsidP="00B27EB6">
      <w:pPr>
        <w:spacing w:after="0"/>
        <w:rPr>
          <w:b/>
          <w:bCs/>
          <w:sz w:val="32"/>
          <w:szCs w:val="32"/>
          <w:u w:val="single"/>
        </w:rPr>
      </w:pPr>
    </w:p>
    <w:p w14:paraId="347E6BAB" w14:textId="011F2518" w:rsidR="00E41CD7" w:rsidRPr="00CC0A42" w:rsidRDefault="00E41CD7" w:rsidP="00B27EB6">
      <w:pPr>
        <w:spacing w:after="0"/>
        <w:rPr>
          <w:b/>
          <w:bCs/>
          <w:sz w:val="32"/>
          <w:szCs w:val="32"/>
          <w:u w:val="single"/>
        </w:rPr>
      </w:pPr>
      <w:r w:rsidRPr="00CC0A42">
        <w:rPr>
          <w:b/>
          <w:bCs/>
          <w:sz w:val="32"/>
          <w:szCs w:val="32"/>
          <w:u w:val="single"/>
        </w:rPr>
        <w:lastRenderedPageBreak/>
        <w:t>Registration and Payment Policies:</w:t>
      </w:r>
    </w:p>
    <w:p w14:paraId="5C4C8BD3" w14:textId="77777777" w:rsidR="00791FA7" w:rsidRPr="009166B8" w:rsidRDefault="00791FA7" w:rsidP="00B27EB6">
      <w:pPr>
        <w:spacing w:after="0"/>
        <w:rPr>
          <w:b/>
          <w:bCs/>
          <w:sz w:val="28"/>
          <w:szCs w:val="28"/>
          <w:u w:val="single"/>
        </w:rPr>
      </w:pPr>
    </w:p>
    <w:p w14:paraId="2CBD7EAB" w14:textId="45DD76C7" w:rsidR="00E41CD7" w:rsidRPr="00E51D9C" w:rsidRDefault="00E41CD7" w:rsidP="00E51D9C">
      <w:pPr>
        <w:spacing w:after="0"/>
        <w:rPr>
          <w:b/>
          <w:bCs/>
          <w:u w:val="single"/>
        </w:rPr>
      </w:pPr>
      <w:r w:rsidRPr="00E51D9C">
        <w:rPr>
          <w:b/>
          <w:bCs/>
          <w:u w:val="single"/>
        </w:rPr>
        <w:t>Registration</w:t>
      </w:r>
      <w:r w:rsidR="00791FA7">
        <w:rPr>
          <w:b/>
          <w:bCs/>
          <w:u w:val="single"/>
        </w:rPr>
        <w:t>:</w:t>
      </w:r>
    </w:p>
    <w:p w14:paraId="33D7D954" w14:textId="7FF17351" w:rsidR="00B11BDE" w:rsidRPr="00E51D9C" w:rsidRDefault="00B11BDE" w:rsidP="00E51D9C">
      <w:pPr>
        <w:spacing w:after="0"/>
        <w:rPr>
          <w:b/>
          <w:bCs/>
          <w:u w:val="single"/>
        </w:rPr>
      </w:pPr>
      <w:r w:rsidRPr="00E51D9C">
        <w:rPr>
          <w:b/>
          <w:bCs/>
          <w:u w:val="single"/>
        </w:rPr>
        <w:t>Tackle Football:</w:t>
      </w:r>
    </w:p>
    <w:p w14:paraId="62719502" w14:textId="15F37336" w:rsidR="00224959" w:rsidRDefault="00224959" w:rsidP="00E51D9C">
      <w:pPr>
        <w:spacing w:after="0"/>
      </w:pPr>
      <w:r>
        <w:t xml:space="preserve">Online registration shall open no later than </w:t>
      </w:r>
      <w:r w:rsidR="00B10F78" w:rsidRPr="00B10F78">
        <w:rPr>
          <w:color w:val="0070C0"/>
        </w:rPr>
        <w:t>March</w:t>
      </w:r>
      <w:r>
        <w:t xml:space="preserve"> 1st each year for the fall season. Please see </w:t>
      </w:r>
      <w:proofErr w:type="gramStart"/>
      <w:r>
        <w:t>website</w:t>
      </w:r>
      <w:proofErr w:type="gramEnd"/>
      <w:r>
        <w:t xml:space="preserve"> for current registration fees, deadlines, and late fee dates. Players will not be issued equipment or placed on a team until all player fees have been paid. No player shall participate in games or practices unless any prior year(s) outstanding debts to </w:t>
      </w:r>
      <w:proofErr w:type="gramStart"/>
      <w:r w:rsidR="00B11BDE">
        <w:t>SPJFA</w:t>
      </w:r>
      <w:r>
        <w:t>(</w:t>
      </w:r>
      <w:proofErr w:type="gramEnd"/>
      <w:r>
        <w:t xml:space="preserve">registration fees, missing equipment/uniforms, etc.) have been made current. Players must also have all necessary forms, including a player contract, </w:t>
      </w:r>
      <w:proofErr w:type="gramStart"/>
      <w:r>
        <w:t>completed</w:t>
      </w:r>
      <w:proofErr w:type="gramEnd"/>
      <w:r>
        <w:t xml:space="preserve"> and submitted to the </w:t>
      </w:r>
      <w:r w:rsidR="00B11BDE">
        <w:t>SPJFA</w:t>
      </w:r>
      <w:r>
        <w:t>.</w:t>
      </w:r>
    </w:p>
    <w:p w14:paraId="398445AD" w14:textId="77777777" w:rsidR="00155EA7" w:rsidRDefault="00155EA7" w:rsidP="00E51D9C">
      <w:pPr>
        <w:spacing w:after="0"/>
        <w:rPr>
          <w:b/>
          <w:bCs/>
          <w:u w:val="single"/>
        </w:rPr>
      </w:pPr>
    </w:p>
    <w:p w14:paraId="7E8C23EA" w14:textId="4636A5D2" w:rsidR="00B11BDE" w:rsidRPr="00E51D9C" w:rsidRDefault="00B11BDE" w:rsidP="00E51D9C">
      <w:pPr>
        <w:spacing w:after="0"/>
        <w:rPr>
          <w:b/>
          <w:bCs/>
          <w:u w:val="single"/>
        </w:rPr>
      </w:pPr>
      <w:r w:rsidRPr="00E51D9C">
        <w:rPr>
          <w:b/>
          <w:bCs/>
          <w:u w:val="single"/>
        </w:rPr>
        <w:t>Flag Football:</w:t>
      </w:r>
    </w:p>
    <w:p w14:paraId="7B5613AA" w14:textId="64F740CE" w:rsidR="00B11BDE" w:rsidRPr="00E51D9C" w:rsidRDefault="00B11BDE" w:rsidP="00E51D9C">
      <w:pPr>
        <w:spacing w:after="0"/>
        <w:rPr>
          <w:b/>
          <w:bCs/>
          <w:u w:val="single"/>
        </w:rPr>
      </w:pPr>
      <w:r>
        <w:t>Online registration shall open no later than</w:t>
      </w:r>
      <w:r w:rsidRPr="00B10F78">
        <w:rPr>
          <w:color w:val="0070C0"/>
        </w:rPr>
        <w:t xml:space="preserve"> </w:t>
      </w:r>
      <w:r w:rsidR="00B10F78" w:rsidRPr="00B10F78">
        <w:rPr>
          <w:color w:val="0070C0"/>
        </w:rPr>
        <w:t xml:space="preserve">February </w:t>
      </w:r>
      <w:r>
        <w:t xml:space="preserve">1st each year for the </w:t>
      </w:r>
      <w:r w:rsidR="00E51D9C">
        <w:t>Spring</w:t>
      </w:r>
      <w:r>
        <w:t xml:space="preserve"> season. Please see </w:t>
      </w:r>
      <w:proofErr w:type="gramStart"/>
      <w:r>
        <w:t>website</w:t>
      </w:r>
      <w:proofErr w:type="gramEnd"/>
      <w:r>
        <w:t xml:space="preserve"> for current registration fees, deadlines, and late fee dates. No player shall participate in games or practices unless any prior year(s) outstanding debts to </w:t>
      </w:r>
      <w:proofErr w:type="gramStart"/>
      <w:r>
        <w:t>SPJFA(</w:t>
      </w:r>
      <w:proofErr w:type="gramEnd"/>
      <w:r>
        <w:t xml:space="preserve">registration fees, missing equipment/uniforms, etc.) have been made current. Players must also have all necessary forms, including a player contract, </w:t>
      </w:r>
      <w:proofErr w:type="gramStart"/>
      <w:r>
        <w:t>completed</w:t>
      </w:r>
      <w:proofErr w:type="gramEnd"/>
      <w:r>
        <w:t xml:space="preserve"> and submitted to SPJFA.</w:t>
      </w:r>
    </w:p>
    <w:p w14:paraId="31207BB5" w14:textId="77777777" w:rsidR="00155EA7" w:rsidRDefault="00155EA7" w:rsidP="00E51D9C">
      <w:pPr>
        <w:spacing w:after="0"/>
        <w:rPr>
          <w:b/>
          <w:bCs/>
          <w:u w:val="single"/>
        </w:rPr>
      </w:pPr>
    </w:p>
    <w:p w14:paraId="1D697E81" w14:textId="357052AD" w:rsidR="00E41CD7" w:rsidRPr="00E51D9C" w:rsidRDefault="00E41CD7" w:rsidP="00E51D9C">
      <w:pPr>
        <w:spacing w:after="0"/>
        <w:rPr>
          <w:b/>
          <w:bCs/>
          <w:u w:val="single"/>
        </w:rPr>
      </w:pPr>
      <w:r w:rsidRPr="00E51D9C">
        <w:rPr>
          <w:b/>
          <w:bCs/>
          <w:u w:val="single"/>
        </w:rPr>
        <w:t>Registration fee Calculation</w:t>
      </w:r>
    </w:p>
    <w:p w14:paraId="66679546" w14:textId="3460AA5A" w:rsidR="00F81B42" w:rsidRPr="00E51D9C" w:rsidRDefault="00F81B42" w:rsidP="00E51D9C">
      <w:pPr>
        <w:spacing w:after="0"/>
        <w:rPr>
          <w:b/>
          <w:bCs/>
          <w:u w:val="single"/>
        </w:rPr>
      </w:pPr>
      <w:r>
        <w:t xml:space="preserve">The Associate Board shall set the registration fee by a simple 2/3 majority vote. Budget and spending information shall be communicated </w:t>
      </w:r>
      <w:proofErr w:type="gramStart"/>
      <w:r>
        <w:t>by</w:t>
      </w:r>
      <w:proofErr w:type="gramEnd"/>
      <w:r>
        <w:t xml:space="preserve"> the Treasurer to assist in determining the appropriate fee.</w:t>
      </w:r>
    </w:p>
    <w:p w14:paraId="3995732D" w14:textId="77777777" w:rsidR="00155EA7" w:rsidRDefault="00155EA7" w:rsidP="00E51D9C">
      <w:pPr>
        <w:spacing w:after="0"/>
        <w:rPr>
          <w:b/>
          <w:bCs/>
          <w:u w:val="single"/>
        </w:rPr>
      </w:pPr>
    </w:p>
    <w:p w14:paraId="3E0E7318" w14:textId="542F6729" w:rsidR="00E41CD7" w:rsidRPr="00E51D9C" w:rsidRDefault="00E41CD7" w:rsidP="00E51D9C">
      <w:pPr>
        <w:spacing w:after="0"/>
        <w:rPr>
          <w:b/>
          <w:bCs/>
          <w:u w:val="single"/>
        </w:rPr>
      </w:pPr>
      <w:r w:rsidRPr="00E51D9C">
        <w:rPr>
          <w:b/>
          <w:bCs/>
          <w:u w:val="single"/>
        </w:rPr>
        <w:t>Multi Child Discount</w:t>
      </w:r>
    </w:p>
    <w:p w14:paraId="4F7E4B54" w14:textId="7B740067" w:rsidR="00224959" w:rsidRPr="00E51D9C" w:rsidRDefault="00224959" w:rsidP="00E51D9C">
      <w:pPr>
        <w:spacing w:after="0"/>
        <w:rPr>
          <w:b/>
          <w:bCs/>
          <w:u w:val="single"/>
        </w:rPr>
      </w:pPr>
      <w:r>
        <w:t xml:space="preserve">SPJFA offers a 15% family discount per </w:t>
      </w:r>
      <w:r w:rsidR="00F81B42">
        <w:t>S</w:t>
      </w:r>
      <w:r>
        <w:t>PJFA registered participant for the second and additional players in a family.</w:t>
      </w:r>
    </w:p>
    <w:p w14:paraId="717943EA" w14:textId="77777777" w:rsidR="00155EA7" w:rsidRDefault="00155EA7" w:rsidP="00E51D9C">
      <w:pPr>
        <w:spacing w:after="0"/>
        <w:rPr>
          <w:b/>
          <w:bCs/>
          <w:u w:val="single"/>
        </w:rPr>
      </w:pPr>
    </w:p>
    <w:p w14:paraId="1C4E3648" w14:textId="6E4F40E3" w:rsidR="00E41CD7" w:rsidRPr="00E51D9C" w:rsidRDefault="00E41CD7" w:rsidP="00E51D9C">
      <w:pPr>
        <w:spacing w:after="0"/>
        <w:rPr>
          <w:b/>
          <w:bCs/>
          <w:u w:val="single"/>
        </w:rPr>
      </w:pPr>
      <w:r w:rsidRPr="00E51D9C">
        <w:rPr>
          <w:b/>
          <w:bCs/>
          <w:u w:val="single"/>
        </w:rPr>
        <w:t>Refund/Cancellation Policy</w:t>
      </w:r>
      <w:r w:rsidR="00E91AD8" w:rsidRPr="00E51D9C">
        <w:rPr>
          <w:b/>
          <w:bCs/>
          <w:u w:val="single"/>
        </w:rPr>
        <w:t xml:space="preserve"> </w:t>
      </w:r>
    </w:p>
    <w:p w14:paraId="301E2C57" w14:textId="64238043" w:rsidR="00E91AD8" w:rsidRDefault="00E91AD8" w:rsidP="00E51D9C">
      <w:pPr>
        <w:spacing w:after="0"/>
      </w:pPr>
      <w:r>
        <w:t xml:space="preserve">Refunds will be made in full </w:t>
      </w:r>
      <w:r w:rsidR="00865F11">
        <w:t>if requested prior to the start of the season, less the cost of</w:t>
      </w:r>
      <w:r w:rsidR="00224959">
        <w:t xml:space="preserve"> </w:t>
      </w:r>
      <w:r w:rsidR="00865F11">
        <w:t xml:space="preserve">a personalized game jersey has already been placed. </w:t>
      </w:r>
    </w:p>
    <w:p w14:paraId="77056EC0" w14:textId="77777777" w:rsidR="00E51D9C" w:rsidRDefault="00E51D9C" w:rsidP="00E91AD8">
      <w:pPr>
        <w:pStyle w:val="ListParagraph"/>
        <w:spacing w:after="0"/>
      </w:pPr>
    </w:p>
    <w:p w14:paraId="1069DB54" w14:textId="313E0160" w:rsidR="00E91AD8" w:rsidRPr="00E51D9C" w:rsidRDefault="00E91AD8" w:rsidP="00E51D9C">
      <w:pPr>
        <w:spacing w:after="0"/>
        <w:rPr>
          <w:b/>
          <w:bCs/>
          <w:u w:val="single"/>
        </w:rPr>
      </w:pPr>
      <w:r w:rsidRPr="00E51D9C">
        <w:rPr>
          <w:b/>
          <w:bCs/>
          <w:u w:val="single"/>
        </w:rPr>
        <w:t xml:space="preserve">Scholarship Policy </w:t>
      </w:r>
    </w:p>
    <w:p w14:paraId="1124E52E" w14:textId="2F3DB2DB" w:rsidR="00E41CD7" w:rsidRDefault="00F81B42" w:rsidP="00E51D9C">
      <w:pPr>
        <w:spacing w:after="0"/>
      </w:pPr>
      <w:r>
        <w:t>As an organization, SPJFA believes that no player should be turned away due to financial hardship. A request for scholarship assistance is a certification that the player will not be able to participate in the program without scholarship assistance due to financial hardship. All requests should be made in writing or email and directed to the SPJFA President</w:t>
      </w:r>
      <w:r w:rsidR="00A1122C">
        <w:t xml:space="preserve"> or Head/Assistant Coaches</w:t>
      </w:r>
      <w:r>
        <w:t>. Requests will be reviewed in strict confidence by the Executive board consisting of the President, Vice President, and Treasurer. Applicants will be notified in a timely manner of the review panel's decision. Turning in a scholarship request does not guarantee approval. Applicants who are approved will be encouraged to volunteer or contribute to the program in other ways to the extent that they are able to do so.</w:t>
      </w:r>
    </w:p>
    <w:p w14:paraId="642804DB" w14:textId="77777777" w:rsidR="00155EA7" w:rsidRDefault="00155EA7" w:rsidP="00E51D9C">
      <w:pPr>
        <w:spacing w:after="0"/>
      </w:pPr>
    </w:p>
    <w:p w14:paraId="16ED8DC2" w14:textId="606C6158" w:rsidR="006D3208" w:rsidRDefault="006D3208" w:rsidP="00E51D9C">
      <w:pPr>
        <w:spacing w:after="0"/>
      </w:pPr>
      <w:r w:rsidRPr="00F63735">
        <w:rPr>
          <w:b/>
          <w:bCs/>
          <w:u w:val="single"/>
        </w:rPr>
        <w:t>Payment Policies</w:t>
      </w:r>
      <w:r>
        <w:t>:</w:t>
      </w:r>
    </w:p>
    <w:p w14:paraId="6997FA44" w14:textId="43FB4D0C" w:rsidR="006D3208" w:rsidRDefault="006D3208" w:rsidP="00E51D9C">
      <w:pPr>
        <w:spacing w:after="0"/>
      </w:pPr>
      <w:r>
        <w:t xml:space="preserve">The Board may approve payment plans </w:t>
      </w:r>
      <w:r w:rsidR="00F63735">
        <w:t>before</w:t>
      </w:r>
      <w:r>
        <w:t xml:space="preserve"> or during the season</w:t>
      </w:r>
      <w:r w:rsidR="00F63735">
        <w:t xml:space="preserve">, as well </w:t>
      </w:r>
      <w:proofErr w:type="gramStart"/>
      <w:r w:rsidR="00F63735">
        <w:t>as</w:t>
      </w:r>
      <w:proofErr w:type="gramEnd"/>
      <w:r w:rsidR="00F63735">
        <w:t xml:space="preserve"> a </w:t>
      </w:r>
      <w:r w:rsidR="007E2D54">
        <w:t>case-by-case</w:t>
      </w:r>
      <w:r w:rsidR="00F63735">
        <w:t xml:space="preserve"> basis to assure each player get</w:t>
      </w:r>
      <w:r w:rsidR="007D6F78">
        <w:t>s an opportunity to play SPJFA football.</w:t>
      </w:r>
    </w:p>
    <w:p w14:paraId="3273B5CA" w14:textId="1C11E6D1" w:rsidR="00736ECB" w:rsidRDefault="00736ECB" w:rsidP="00B27EB6">
      <w:pPr>
        <w:spacing w:after="0"/>
      </w:pPr>
    </w:p>
    <w:p w14:paraId="52E9AF07" w14:textId="16A1C3D0" w:rsidR="005E359D" w:rsidRPr="00CC0A42" w:rsidRDefault="005E359D" w:rsidP="00B27EB6">
      <w:pPr>
        <w:spacing w:after="0"/>
        <w:rPr>
          <w:b/>
          <w:bCs/>
          <w:sz w:val="32"/>
          <w:szCs w:val="32"/>
          <w:u w:val="single"/>
        </w:rPr>
      </w:pPr>
      <w:r w:rsidRPr="00CC0A42">
        <w:rPr>
          <w:b/>
          <w:bCs/>
          <w:sz w:val="32"/>
          <w:szCs w:val="32"/>
          <w:u w:val="single"/>
        </w:rPr>
        <w:lastRenderedPageBreak/>
        <w:t>FINANCIAL POLICIES</w:t>
      </w:r>
      <w:r w:rsidR="009166B8" w:rsidRPr="00CC0A42">
        <w:rPr>
          <w:b/>
          <w:bCs/>
          <w:sz w:val="32"/>
          <w:szCs w:val="32"/>
          <w:u w:val="single"/>
        </w:rPr>
        <w:t>:</w:t>
      </w:r>
    </w:p>
    <w:p w14:paraId="304712C8" w14:textId="77777777" w:rsidR="005E359D" w:rsidRDefault="005E359D" w:rsidP="00B27EB6">
      <w:pPr>
        <w:spacing w:after="0"/>
      </w:pPr>
    </w:p>
    <w:p w14:paraId="23729FFE" w14:textId="72725A57" w:rsidR="005E359D" w:rsidRDefault="005E359D" w:rsidP="00B27EB6">
      <w:pPr>
        <w:spacing w:after="0"/>
      </w:pPr>
      <w:r w:rsidRPr="009166B8">
        <w:rPr>
          <w:b/>
          <w:bCs/>
          <w:u w:val="single"/>
        </w:rPr>
        <w:t>Operational Expenses</w:t>
      </w:r>
      <w:r>
        <w:t xml:space="preserve"> All </w:t>
      </w:r>
      <w:r w:rsidR="009D7999">
        <w:t xml:space="preserve">SPJFA </w:t>
      </w:r>
      <w:r>
        <w:t xml:space="preserve">expenses shall be paid either by check, debit card, or electronic payment through the association’s checking account, or via reimbursement from the same. </w:t>
      </w:r>
    </w:p>
    <w:p w14:paraId="1BD15B35" w14:textId="622EB1D6" w:rsidR="005E359D" w:rsidRDefault="005E359D" w:rsidP="009166B8">
      <w:pPr>
        <w:pStyle w:val="ListParagraph"/>
        <w:numPr>
          <w:ilvl w:val="0"/>
          <w:numId w:val="16"/>
        </w:numPr>
        <w:spacing w:after="0"/>
      </w:pPr>
      <w:r>
        <w:t xml:space="preserve">Checks shall only be written for the documented amount on the receipt or invoice. </w:t>
      </w:r>
    </w:p>
    <w:p w14:paraId="3F3D456E" w14:textId="77777777" w:rsidR="009D7999" w:rsidRDefault="005E359D" w:rsidP="009166B8">
      <w:pPr>
        <w:pStyle w:val="ListParagraph"/>
        <w:numPr>
          <w:ilvl w:val="0"/>
          <w:numId w:val="16"/>
        </w:numPr>
        <w:spacing w:after="0"/>
      </w:pPr>
      <w:r>
        <w:t xml:space="preserve">Cash may be withdrawn via check for a maximum of $500.00 only with prior approval from the board. The cash must only be used for making change and must be redeposited with the other received funds. </w:t>
      </w:r>
    </w:p>
    <w:p w14:paraId="51757D3D" w14:textId="2BFF4959" w:rsidR="005E359D" w:rsidRDefault="005E359D" w:rsidP="009166B8">
      <w:pPr>
        <w:pStyle w:val="ListParagraph"/>
        <w:numPr>
          <w:ilvl w:val="0"/>
          <w:numId w:val="16"/>
        </w:numPr>
        <w:spacing w:after="0"/>
      </w:pPr>
      <w:r>
        <w:t xml:space="preserve"> All checks will be drafted by the treasurer. In the event the treasurer is not available, the president or vice president may draft checks for the organization as approved signers for the organization. </w:t>
      </w:r>
    </w:p>
    <w:p w14:paraId="2CD8AA91" w14:textId="1E509262" w:rsidR="005E359D" w:rsidRDefault="005E359D" w:rsidP="009166B8">
      <w:pPr>
        <w:pStyle w:val="ListParagraph"/>
        <w:numPr>
          <w:ilvl w:val="0"/>
          <w:numId w:val="16"/>
        </w:numPr>
        <w:spacing w:after="0"/>
      </w:pPr>
      <w:r>
        <w:t xml:space="preserve">All checks over $1,000.00 must be signed by two approved signers from the organization. </w:t>
      </w:r>
    </w:p>
    <w:p w14:paraId="19FD1AFD" w14:textId="27F72C22" w:rsidR="005E359D" w:rsidRDefault="005E359D" w:rsidP="009166B8">
      <w:pPr>
        <w:pStyle w:val="ListParagraph"/>
        <w:numPr>
          <w:ilvl w:val="0"/>
          <w:numId w:val="16"/>
        </w:numPr>
        <w:spacing w:after="0"/>
      </w:pPr>
      <w:r>
        <w:t xml:space="preserve">The maximum number of check signers in the organization at any time shall be </w:t>
      </w:r>
      <w:r w:rsidR="009166B8">
        <w:t>three</w:t>
      </w:r>
      <w:r>
        <w:t xml:space="preserve">. </w:t>
      </w:r>
    </w:p>
    <w:p w14:paraId="2E35E6E8" w14:textId="4056E537" w:rsidR="005E359D" w:rsidRDefault="005E359D" w:rsidP="009166B8">
      <w:pPr>
        <w:pStyle w:val="ListParagraph"/>
        <w:numPr>
          <w:ilvl w:val="0"/>
          <w:numId w:val="16"/>
        </w:numPr>
        <w:spacing w:after="0"/>
      </w:pPr>
      <w:r>
        <w:t xml:space="preserve">A recipient and signer of a check may never be the same individual. Likewise, a signer may never sign a check to be received by a direct family member. </w:t>
      </w:r>
    </w:p>
    <w:p w14:paraId="3A0E31A4" w14:textId="7ECB2D35" w:rsidR="005E359D" w:rsidRDefault="005E359D" w:rsidP="009166B8">
      <w:pPr>
        <w:pStyle w:val="ListParagraph"/>
        <w:numPr>
          <w:ilvl w:val="0"/>
          <w:numId w:val="16"/>
        </w:numPr>
        <w:spacing w:after="0"/>
      </w:pPr>
      <w:r>
        <w:t xml:space="preserve">All capital or larger dollar expenses must be approved by the board and must require the procurement of at least two competing bids from vendors. </w:t>
      </w:r>
    </w:p>
    <w:p w14:paraId="23B6723C" w14:textId="3CC74673" w:rsidR="005E359D" w:rsidRDefault="005E359D" w:rsidP="009166B8">
      <w:pPr>
        <w:pStyle w:val="ListParagraph"/>
        <w:numPr>
          <w:ilvl w:val="0"/>
          <w:numId w:val="16"/>
        </w:numPr>
        <w:spacing w:after="0"/>
      </w:pPr>
      <w:r>
        <w:t xml:space="preserve">Budgeted expenses </w:t>
      </w:r>
      <w:proofErr w:type="gramStart"/>
      <w:r>
        <w:t>are considered to be</w:t>
      </w:r>
      <w:proofErr w:type="gramEnd"/>
      <w:r>
        <w:t xml:space="preserve"> pre-approved and do not require explicit board approval. Un-budgeted expenditures will require </w:t>
      </w:r>
      <w:r w:rsidR="009D7999">
        <w:t xml:space="preserve">a </w:t>
      </w:r>
      <w:r>
        <w:t>majority</w:t>
      </w:r>
      <w:r w:rsidR="009D7999">
        <w:t xml:space="preserve"> 2/3</w:t>
      </w:r>
      <w:r>
        <w:t xml:space="preserve"> vote by the board. </w:t>
      </w:r>
    </w:p>
    <w:p w14:paraId="78C42EC4" w14:textId="48EE4667" w:rsidR="005E359D" w:rsidRDefault="005E359D" w:rsidP="009166B8">
      <w:pPr>
        <w:pStyle w:val="ListParagraph"/>
        <w:numPr>
          <w:ilvl w:val="0"/>
          <w:numId w:val="16"/>
        </w:numPr>
        <w:spacing w:after="0"/>
      </w:pPr>
      <w:r>
        <w:t xml:space="preserve">All expense reimbursements must be accompanied by transaction receipts. </w:t>
      </w:r>
    </w:p>
    <w:p w14:paraId="3BB61E41" w14:textId="77777777" w:rsidR="005E359D" w:rsidRDefault="005E359D" w:rsidP="00B27EB6">
      <w:pPr>
        <w:spacing w:after="0"/>
      </w:pPr>
    </w:p>
    <w:p w14:paraId="0E74AAF6" w14:textId="77777777" w:rsidR="009D7999" w:rsidRDefault="005E359D" w:rsidP="00B27EB6">
      <w:pPr>
        <w:spacing w:after="0"/>
      </w:pPr>
      <w:r w:rsidRPr="009166B8">
        <w:rPr>
          <w:b/>
          <w:bCs/>
          <w:u w:val="single"/>
        </w:rPr>
        <w:t>Deposits</w:t>
      </w:r>
      <w:r>
        <w:t xml:space="preserve"> </w:t>
      </w:r>
    </w:p>
    <w:p w14:paraId="061FAE76" w14:textId="7E96A8CC" w:rsidR="005E359D" w:rsidRDefault="005E359D" w:rsidP="00B27EB6">
      <w:pPr>
        <w:spacing w:after="0"/>
      </w:pPr>
      <w:r>
        <w:t xml:space="preserve">All funds received shall be recorded in the </w:t>
      </w:r>
      <w:r w:rsidR="009D7999">
        <w:t>SPJFA</w:t>
      </w:r>
      <w:r>
        <w:t xml:space="preserve"> accounting books and deposited by the treasurer or other officer, if the treasurer is unavailable. </w:t>
      </w:r>
    </w:p>
    <w:p w14:paraId="04CACDD4" w14:textId="7D67FB75" w:rsidR="009166B8" w:rsidRDefault="005E359D" w:rsidP="009166B8">
      <w:pPr>
        <w:pStyle w:val="ListParagraph"/>
        <w:numPr>
          <w:ilvl w:val="0"/>
          <w:numId w:val="17"/>
        </w:numPr>
        <w:spacing w:after="0"/>
      </w:pPr>
      <w:r>
        <w:t xml:space="preserve">All funds shall be held in a secure lock box or other secure container until they can be deposited by the treasurer. </w:t>
      </w:r>
    </w:p>
    <w:p w14:paraId="04C7D3A5" w14:textId="590F8E34" w:rsidR="009166B8" w:rsidRDefault="005E359D" w:rsidP="009166B8">
      <w:pPr>
        <w:pStyle w:val="ListParagraph"/>
        <w:numPr>
          <w:ilvl w:val="0"/>
          <w:numId w:val="17"/>
        </w:numPr>
        <w:spacing w:after="0"/>
      </w:pPr>
      <w:r>
        <w:t xml:space="preserve">For any cash received by the organization, two </w:t>
      </w:r>
      <w:r w:rsidR="009D7999">
        <w:t>SPJFA</w:t>
      </w:r>
      <w:r>
        <w:t xml:space="preserve"> </w:t>
      </w:r>
      <w:r w:rsidR="009D7999">
        <w:t>Associate Board Members</w:t>
      </w:r>
      <w:r>
        <w:t xml:space="preserve"> shall conduct separate cash counts prior to any single individual taking possession of the cash. </w:t>
      </w:r>
    </w:p>
    <w:p w14:paraId="3C9A4702" w14:textId="2997B01F" w:rsidR="009166B8" w:rsidRDefault="005E359D" w:rsidP="009166B8">
      <w:pPr>
        <w:pStyle w:val="ListParagraph"/>
        <w:numPr>
          <w:ilvl w:val="0"/>
          <w:numId w:val="17"/>
        </w:numPr>
        <w:spacing w:after="0"/>
      </w:pPr>
      <w:r>
        <w:t xml:space="preserve">The organization shall provide an invoice or receipt to any customer who requests one. These receipts must also be kept with organization records. </w:t>
      </w:r>
    </w:p>
    <w:p w14:paraId="57D34A4E" w14:textId="33544DB9" w:rsidR="009166B8" w:rsidRDefault="005E359D" w:rsidP="00B27EB6">
      <w:pPr>
        <w:pStyle w:val="ListParagraph"/>
        <w:numPr>
          <w:ilvl w:val="0"/>
          <w:numId w:val="17"/>
        </w:numPr>
        <w:spacing w:after="0"/>
      </w:pPr>
      <w:r>
        <w:t xml:space="preserve">Funds received by electronic deposit shall be categorized as such and reviewed and reconciled monthly by the association treasurer. Examples of this might be registration through an online website or PayPal account. </w:t>
      </w:r>
    </w:p>
    <w:p w14:paraId="27005783" w14:textId="77777777" w:rsidR="00FF759D" w:rsidRDefault="00FF759D" w:rsidP="00FF759D">
      <w:pPr>
        <w:pStyle w:val="ListParagraph"/>
        <w:spacing w:after="0"/>
      </w:pPr>
    </w:p>
    <w:p w14:paraId="6EB9D4FA" w14:textId="77777777" w:rsidR="004F18BF" w:rsidRDefault="005E359D" w:rsidP="00B27EB6">
      <w:pPr>
        <w:spacing w:after="0"/>
      </w:pPr>
      <w:r w:rsidRPr="009166B8">
        <w:rPr>
          <w:b/>
          <w:bCs/>
          <w:u w:val="single"/>
        </w:rPr>
        <w:t>Check Cashing Policies</w:t>
      </w:r>
      <w:r>
        <w:t xml:space="preserve"> </w:t>
      </w:r>
    </w:p>
    <w:p w14:paraId="433F86A5" w14:textId="1A634E26" w:rsidR="009166B8" w:rsidRDefault="005E359D" w:rsidP="00B27EB6">
      <w:pPr>
        <w:spacing w:after="0"/>
      </w:pPr>
      <w:r>
        <w:t xml:space="preserve">In the event a deposited check should be returned for insufficient funds, the treasurer will contact the debtor within five (5) business days of receiving notice from the organization’s bank. This shall be </w:t>
      </w:r>
      <w:proofErr w:type="gramStart"/>
      <w:r>
        <w:t>made</w:t>
      </w:r>
      <w:proofErr w:type="gramEnd"/>
      <w:r>
        <w:t xml:space="preserve"> in a non-threatening, informative manner. There will also be a $25 fee for all bounced checks. </w:t>
      </w:r>
    </w:p>
    <w:p w14:paraId="381E0B14" w14:textId="77777777" w:rsidR="009166B8" w:rsidRDefault="009166B8" w:rsidP="00B27EB6">
      <w:pPr>
        <w:spacing w:after="0"/>
      </w:pPr>
    </w:p>
    <w:p w14:paraId="0D18DDCB" w14:textId="77777777" w:rsidR="00C3356F" w:rsidRDefault="005E359D" w:rsidP="00B27EB6">
      <w:pPr>
        <w:spacing w:after="0"/>
      </w:pPr>
      <w:r w:rsidRPr="009166B8">
        <w:rPr>
          <w:b/>
          <w:bCs/>
          <w:u w:val="single"/>
        </w:rPr>
        <w:t>Reports</w:t>
      </w:r>
      <w:r>
        <w:t xml:space="preserve"> </w:t>
      </w:r>
    </w:p>
    <w:p w14:paraId="6D677713" w14:textId="298743A3" w:rsidR="009166B8" w:rsidRDefault="005E359D" w:rsidP="00B27EB6">
      <w:pPr>
        <w:spacing w:after="0"/>
      </w:pPr>
      <w:r>
        <w:t xml:space="preserve">The treasurer shall reconcile the monthly bank statements and provide the board budget versus actual income statements for the previous month and the current fiscal year at each regular board meeting. In addition, the treasurer shall provide to the board, in a timely manner, any financial report it requests. </w:t>
      </w:r>
    </w:p>
    <w:p w14:paraId="6932EB6B" w14:textId="77777777" w:rsidR="00C3356F" w:rsidRDefault="005E359D" w:rsidP="00B27EB6">
      <w:pPr>
        <w:spacing w:after="0"/>
      </w:pPr>
      <w:r w:rsidRPr="009166B8">
        <w:rPr>
          <w:b/>
          <w:bCs/>
          <w:u w:val="single"/>
        </w:rPr>
        <w:lastRenderedPageBreak/>
        <w:t>Annual Budgeting and Timeline</w:t>
      </w:r>
      <w:r>
        <w:t xml:space="preserve"> </w:t>
      </w:r>
    </w:p>
    <w:p w14:paraId="5A42F706" w14:textId="5C7F9A45" w:rsidR="009166B8" w:rsidRDefault="005E359D" w:rsidP="00B27EB6">
      <w:pPr>
        <w:spacing w:after="0"/>
      </w:pPr>
      <w:r>
        <w:t xml:space="preserve">The </w:t>
      </w:r>
      <w:r w:rsidR="004F18BF">
        <w:t>SPJFA</w:t>
      </w:r>
      <w:r>
        <w:t xml:space="preserve"> board shall prepare and approve an annual budget. This budget shall be used as a guide to predict income and control expenses. </w:t>
      </w:r>
    </w:p>
    <w:p w14:paraId="117E205D" w14:textId="547AB5BA" w:rsidR="009166B8" w:rsidRDefault="005E359D" w:rsidP="00C3356F">
      <w:pPr>
        <w:pStyle w:val="ListParagraph"/>
        <w:numPr>
          <w:ilvl w:val="0"/>
          <w:numId w:val="20"/>
        </w:numPr>
        <w:spacing w:after="0"/>
      </w:pPr>
      <w:r>
        <w:t xml:space="preserve">The budget process shall begin after </w:t>
      </w:r>
      <w:proofErr w:type="gramStart"/>
      <w:r>
        <w:t>election</w:t>
      </w:r>
      <w:proofErr w:type="gramEnd"/>
      <w:r>
        <w:t xml:space="preserve"> of officers in the month of </w:t>
      </w:r>
      <w:r w:rsidR="004F18BF">
        <w:t>November</w:t>
      </w:r>
      <w:r>
        <w:t xml:space="preserve"> and shall be finalized at the </w:t>
      </w:r>
      <w:r w:rsidR="004F18BF">
        <w:t>January</w:t>
      </w:r>
      <w:r>
        <w:t xml:space="preserve"> meeting. </w:t>
      </w:r>
    </w:p>
    <w:p w14:paraId="20EDDAE7" w14:textId="65DDED9A" w:rsidR="009166B8" w:rsidRDefault="005E359D" w:rsidP="00C3356F">
      <w:pPr>
        <w:pStyle w:val="ListParagraph"/>
        <w:numPr>
          <w:ilvl w:val="0"/>
          <w:numId w:val="20"/>
        </w:numPr>
        <w:spacing w:after="0"/>
      </w:pPr>
      <w:r>
        <w:t xml:space="preserve">The budget shall be established and maintained as determined by the board. </w:t>
      </w:r>
    </w:p>
    <w:p w14:paraId="1F20C78B" w14:textId="7F1E2A0B" w:rsidR="009166B8" w:rsidRDefault="005E359D" w:rsidP="00C3356F">
      <w:pPr>
        <w:pStyle w:val="ListParagraph"/>
        <w:numPr>
          <w:ilvl w:val="0"/>
          <w:numId w:val="20"/>
        </w:numPr>
        <w:spacing w:after="0"/>
      </w:pPr>
      <w:r>
        <w:t xml:space="preserve">The board shall periodically review its programs and projects, publishing both </w:t>
      </w:r>
      <w:r w:rsidR="004F18BF">
        <w:t>short term</w:t>
      </w:r>
      <w:r>
        <w:t xml:space="preserve"> and long-term goals for the organization which will be used to guide the annual budget process. </w:t>
      </w:r>
    </w:p>
    <w:p w14:paraId="0E677CBE" w14:textId="292F4DA6" w:rsidR="009166B8" w:rsidRDefault="005E359D" w:rsidP="00C3356F">
      <w:pPr>
        <w:pStyle w:val="ListParagraph"/>
        <w:numPr>
          <w:ilvl w:val="0"/>
          <w:numId w:val="20"/>
        </w:numPr>
        <w:spacing w:after="0"/>
      </w:pPr>
      <w:r>
        <w:t xml:space="preserve">The treasurer shall modify the budget as directed by the board and present these modified drafts to the board at its request. </w:t>
      </w:r>
    </w:p>
    <w:p w14:paraId="50972A98" w14:textId="77777777" w:rsidR="009166B8" w:rsidRDefault="009166B8" w:rsidP="00B27EB6">
      <w:pPr>
        <w:spacing w:after="0"/>
      </w:pPr>
    </w:p>
    <w:p w14:paraId="5EFA4354" w14:textId="77777777" w:rsidR="00C3356F" w:rsidRDefault="005E359D" w:rsidP="00B27EB6">
      <w:pPr>
        <w:spacing w:after="0"/>
      </w:pPr>
      <w:r w:rsidRPr="009166B8">
        <w:rPr>
          <w:b/>
          <w:bCs/>
          <w:u w:val="single"/>
        </w:rPr>
        <w:t>Fiscal Oversight</w:t>
      </w:r>
      <w:r>
        <w:t xml:space="preserve"> </w:t>
      </w:r>
    </w:p>
    <w:p w14:paraId="75EC3B63" w14:textId="30BCF32B" w:rsidR="009166B8" w:rsidRDefault="005E359D" w:rsidP="00B27EB6">
      <w:pPr>
        <w:spacing w:after="0"/>
      </w:pPr>
      <w:r>
        <w:t xml:space="preserve">The </w:t>
      </w:r>
      <w:proofErr w:type="gramStart"/>
      <w:r>
        <w:t>organization</w:t>
      </w:r>
      <w:proofErr w:type="gramEnd"/>
      <w:r>
        <w:t xml:space="preserve"> finances shall be maintained using accounting software purchased by </w:t>
      </w:r>
      <w:r w:rsidR="004F18BF">
        <w:t>SPJFA</w:t>
      </w:r>
      <w:r>
        <w:t xml:space="preserve">. The board shall approve the software to be used by the organization to manage its finances. The treasurer may recommend changes to the accounting software used. </w:t>
      </w:r>
    </w:p>
    <w:p w14:paraId="18F4B4AF" w14:textId="77777777" w:rsidR="009166B8" w:rsidRDefault="009166B8" w:rsidP="00B27EB6">
      <w:pPr>
        <w:spacing w:after="0"/>
      </w:pPr>
    </w:p>
    <w:p w14:paraId="7CEA1D57" w14:textId="77777777" w:rsidR="00C3356F" w:rsidRDefault="005E359D" w:rsidP="00B27EB6">
      <w:pPr>
        <w:spacing w:after="0"/>
      </w:pPr>
      <w:r w:rsidRPr="00C3356F">
        <w:rPr>
          <w:b/>
          <w:bCs/>
          <w:u w:val="single"/>
        </w:rPr>
        <w:t>Document retention</w:t>
      </w:r>
      <w:r>
        <w:t xml:space="preserve"> </w:t>
      </w:r>
    </w:p>
    <w:p w14:paraId="75D0B0FF" w14:textId="3027AB79" w:rsidR="00736ECB" w:rsidRDefault="00C3356F" w:rsidP="00B27EB6">
      <w:pPr>
        <w:spacing w:after="0"/>
      </w:pPr>
      <w:r>
        <w:t>Tax returns and other financial records must be retained for a period commensurate with state and federal tax laws.</w:t>
      </w:r>
    </w:p>
    <w:p w14:paraId="76E9B6A1" w14:textId="7F103492" w:rsidR="00736ECB" w:rsidRDefault="00736ECB" w:rsidP="00B27EB6">
      <w:pPr>
        <w:spacing w:after="0"/>
      </w:pPr>
    </w:p>
    <w:p w14:paraId="79AAB0EB" w14:textId="77777777" w:rsidR="00F66836" w:rsidRDefault="00F66836" w:rsidP="00B27EB6">
      <w:pPr>
        <w:spacing w:after="0"/>
        <w:rPr>
          <w:b/>
          <w:bCs/>
          <w:sz w:val="32"/>
          <w:szCs w:val="32"/>
          <w:u w:val="single"/>
        </w:rPr>
      </w:pPr>
    </w:p>
    <w:p w14:paraId="34263925" w14:textId="44367EC9" w:rsidR="00C84170" w:rsidRPr="00B744BE" w:rsidRDefault="00C84170" w:rsidP="00B27EB6">
      <w:pPr>
        <w:spacing w:after="0"/>
        <w:rPr>
          <w:b/>
          <w:bCs/>
          <w:sz w:val="32"/>
          <w:szCs w:val="32"/>
          <w:u w:val="single"/>
        </w:rPr>
      </w:pPr>
      <w:r w:rsidRPr="00B744BE">
        <w:rPr>
          <w:b/>
          <w:bCs/>
          <w:sz w:val="32"/>
          <w:szCs w:val="32"/>
          <w:u w:val="single"/>
        </w:rPr>
        <w:t xml:space="preserve">COMMUNICATION </w:t>
      </w:r>
    </w:p>
    <w:p w14:paraId="5B32A0F8" w14:textId="77777777" w:rsidR="00C84170" w:rsidRDefault="00C84170" w:rsidP="00B27EB6">
      <w:pPr>
        <w:spacing w:after="0"/>
      </w:pPr>
    </w:p>
    <w:p w14:paraId="23C5B775" w14:textId="77777777" w:rsidR="00C84170" w:rsidRPr="00E51D9C" w:rsidRDefault="00C84170" w:rsidP="00C84170">
      <w:pPr>
        <w:spacing w:after="0"/>
        <w:rPr>
          <w:u w:val="single"/>
        </w:rPr>
      </w:pPr>
      <w:r w:rsidRPr="00E51D9C">
        <w:rPr>
          <w:b/>
          <w:bCs/>
          <w:u w:val="single"/>
        </w:rPr>
        <w:t>Website maintenance</w:t>
      </w:r>
      <w:r w:rsidRPr="00E51D9C">
        <w:rPr>
          <w:u w:val="single"/>
        </w:rPr>
        <w:t xml:space="preserve"> </w:t>
      </w:r>
    </w:p>
    <w:p w14:paraId="4306A0FF" w14:textId="0B6B7511" w:rsidR="00C84170" w:rsidRDefault="00C84170" w:rsidP="00C84170">
      <w:pPr>
        <w:spacing w:after="0"/>
      </w:pPr>
      <w:r>
        <w:t xml:space="preserve">The SPJFA website shall be maintained at </w:t>
      </w:r>
      <w:r w:rsidR="00E51D9C" w:rsidRPr="00E51D9C">
        <w:t>https://www.snohomishfootball.org/</w:t>
      </w:r>
      <w:r>
        <w:t xml:space="preserve">. The </w:t>
      </w:r>
      <w:r w:rsidR="00E51D9C">
        <w:t>Secretary</w:t>
      </w:r>
      <w:r>
        <w:t xml:space="preserve"> is responsible for ensuring that the website contains relevant and timely information. At a minimum, the website should contain the following information: </w:t>
      </w:r>
    </w:p>
    <w:p w14:paraId="0A83BEA2" w14:textId="77777777" w:rsidR="00C84170" w:rsidRDefault="00C84170" w:rsidP="00C84170">
      <w:pPr>
        <w:spacing w:after="0"/>
        <w:ind w:firstLine="720"/>
      </w:pPr>
      <w:r>
        <w:t xml:space="preserve">• Contact info: Name, title, and email address for all Board of Directors </w:t>
      </w:r>
    </w:p>
    <w:p w14:paraId="3C575CCF" w14:textId="3FEC771C" w:rsidR="00C84170" w:rsidRDefault="00C84170" w:rsidP="00C84170">
      <w:pPr>
        <w:spacing w:after="0"/>
        <w:ind w:left="720"/>
      </w:pPr>
      <w:r>
        <w:t xml:space="preserve">• Documents: </w:t>
      </w:r>
      <w:r w:rsidR="00E51D9C">
        <w:t>SPJFA</w:t>
      </w:r>
      <w:r>
        <w:t xml:space="preserve"> By-Laws, </w:t>
      </w:r>
      <w:r w:rsidR="00E51D9C">
        <w:t>SPJFA</w:t>
      </w:r>
      <w:r w:rsidR="00791FA7">
        <w:t xml:space="preserve"> Board Policy Manual, SPJFA Coaches Policy Handbook</w:t>
      </w:r>
    </w:p>
    <w:p w14:paraId="10F9B082" w14:textId="3B1189BF" w:rsidR="00791FA7" w:rsidRDefault="00C84170" w:rsidP="00791FA7">
      <w:pPr>
        <w:spacing w:after="0"/>
        <w:ind w:left="720"/>
      </w:pPr>
      <w:r>
        <w:t xml:space="preserve">• Calendar: Dates, </w:t>
      </w:r>
      <w:proofErr w:type="gramStart"/>
      <w:r>
        <w:t>times</w:t>
      </w:r>
      <w:proofErr w:type="gramEnd"/>
      <w:r>
        <w:t xml:space="preserve"> and locations for team game schedules </w:t>
      </w:r>
    </w:p>
    <w:p w14:paraId="402829D3" w14:textId="77777777" w:rsidR="00F66836" w:rsidRDefault="00F66836" w:rsidP="0067435E">
      <w:pPr>
        <w:spacing w:after="0"/>
        <w:rPr>
          <w:b/>
          <w:bCs/>
          <w:u w:val="single"/>
        </w:rPr>
      </w:pPr>
    </w:p>
    <w:p w14:paraId="7CB2301C" w14:textId="5580902E" w:rsidR="0067435E" w:rsidRDefault="00C84170" w:rsidP="0067435E">
      <w:pPr>
        <w:spacing w:after="0"/>
      </w:pPr>
      <w:r w:rsidRPr="0067435E">
        <w:rPr>
          <w:b/>
          <w:bCs/>
          <w:u w:val="single"/>
        </w:rPr>
        <w:t>Membership email communications</w:t>
      </w:r>
      <w:r>
        <w:t xml:space="preserve"> </w:t>
      </w:r>
    </w:p>
    <w:p w14:paraId="63A68610" w14:textId="2219DC1E" w:rsidR="0067435E" w:rsidRDefault="00C84170" w:rsidP="0067435E">
      <w:pPr>
        <w:spacing w:after="0"/>
      </w:pPr>
      <w:r>
        <w:t xml:space="preserve">All email communications from </w:t>
      </w:r>
      <w:r w:rsidR="0067435E">
        <w:t>SPJFA</w:t>
      </w:r>
      <w:r>
        <w:t xml:space="preserve"> </w:t>
      </w:r>
      <w:r w:rsidR="0067435E">
        <w:t>Associate Board members</w:t>
      </w:r>
      <w:r>
        <w:t xml:space="preserve">, coaches, or volunteers should maintain a professional, positive tone, and should only pertain to </w:t>
      </w:r>
      <w:r w:rsidR="0067435E">
        <w:t>SPJFA</w:t>
      </w:r>
      <w:r>
        <w:t xml:space="preserve"> business matters. </w:t>
      </w:r>
    </w:p>
    <w:p w14:paraId="3E768B18" w14:textId="77777777" w:rsidR="00F14291" w:rsidRDefault="00F14291" w:rsidP="0067435E">
      <w:pPr>
        <w:spacing w:after="0"/>
      </w:pPr>
    </w:p>
    <w:p w14:paraId="149B60B8" w14:textId="77777777" w:rsidR="0067435E" w:rsidRDefault="00C84170" w:rsidP="0067435E">
      <w:pPr>
        <w:spacing w:after="0"/>
      </w:pPr>
      <w:r w:rsidRPr="0067435E">
        <w:rPr>
          <w:b/>
          <w:bCs/>
          <w:u w:val="single"/>
        </w:rPr>
        <w:t>Public notices</w:t>
      </w:r>
      <w:r>
        <w:t xml:space="preserve"> </w:t>
      </w:r>
    </w:p>
    <w:p w14:paraId="6D250BEE" w14:textId="212BEB33" w:rsidR="00736ECB" w:rsidRDefault="00C84170" w:rsidP="0067435E">
      <w:pPr>
        <w:spacing w:after="0"/>
      </w:pPr>
      <w:r>
        <w:t xml:space="preserve">Communications for the purpose of public notice should be discussed in advance between the </w:t>
      </w:r>
      <w:r w:rsidR="0067435E">
        <w:t>Public Relations Coordinator</w:t>
      </w:r>
      <w:r>
        <w:t xml:space="preserve"> and th</w:t>
      </w:r>
      <w:r w:rsidR="0067435E">
        <w:t>e Associate &amp; Executive Board</w:t>
      </w:r>
      <w:r w:rsidR="00E51D9C">
        <w:t>s</w:t>
      </w:r>
      <w:r>
        <w:t xml:space="preserve"> to ensure that the communication is timely and legally sufficient.</w:t>
      </w:r>
    </w:p>
    <w:p w14:paraId="4F6D05EB" w14:textId="2488E8A8" w:rsidR="00736ECB" w:rsidRDefault="00736ECB" w:rsidP="00B27EB6">
      <w:pPr>
        <w:spacing w:after="0"/>
      </w:pPr>
    </w:p>
    <w:p w14:paraId="73F3DA95" w14:textId="77777777" w:rsidR="00454067" w:rsidRDefault="00454067" w:rsidP="00B27EB6">
      <w:pPr>
        <w:spacing w:after="0"/>
        <w:rPr>
          <w:b/>
          <w:bCs/>
          <w:sz w:val="32"/>
          <w:szCs w:val="32"/>
          <w:u w:val="single"/>
        </w:rPr>
      </w:pPr>
    </w:p>
    <w:p w14:paraId="6EAF7289" w14:textId="77777777" w:rsidR="00454067" w:rsidRDefault="00454067" w:rsidP="00B27EB6">
      <w:pPr>
        <w:spacing w:after="0"/>
        <w:rPr>
          <w:b/>
          <w:bCs/>
          <w:sz w:val="32"/>
          <w:szCs w:val="32"/>
          <w:u w:val="single"/>
        </w:rPr>
      </w:pPr>
    </w:p>
    <w:p w14:paraId="3352382B" w14:textId="6D158C2C" w:rsidR="00736ECB" w:rsidRPr="00B744BE" w:rsidRDefault="008A1DB9" w:rsidP="00B27EB6">
      <w:pPr>
        <w:spacing w:after="0"/>
        <w:rPr>
          <w:b/>
          <w:bCs/>
          <w:sz w:val="32"/>
          <w:szCs w:val="32"/>
          <w:u w:val="single"/>
        </w:rPr>
      </w:pPr>
      <w:r w:rsidRPr="00B744BE">
        <w:rPr>
          <w:b/>
          <w:bCs/>
          <w:sz w:val="32"/>
          <w:szCs w:val="32"/>
          <w:u w:val="single"/>
        </w:rPr>
        <w:lastRenderedPageBreak/>
        <w:t>CODE OF CONDUCT AND DISCIPLINE POLICY</w:t>
      </w:r>
    </w:p>
    <w:p w14:paraId="13B8C819" w14:textId="32E110AB" w:rsidR="00736ECB" w:rsidRDefault="00736ECB" w:rsidP="00B27EB6">
      <w:pPr>
        <w:spacing w:after="0"/>
      </w:pPr>
    </w:p>
    <w:p w14:paraId="491FAD4F" w14:textId="5F4894C7" w:rsidR="00A35BAC" w:rsidRDefault="00E70CEF" w:rsidP="00B27EB6">
      <w:pPr>
        <w:spacing w:after="0"/>
      </w:pPr>
      <w:r w:rsidRPr="00A35BAC">
        <w:rPr>
          <w:b/>
          <w:bCs/>
          <w:u w:val="single"/>
        </w:rPr>
        <w:t>SPJFA/NSJFL</w:t>
      </w:r>
      <w:r w:rsidR="008D5106" w:rsidRPr="00A35BAC">
        <w:rPr>
          <w:b/>
          <w:bCs/>
          <w:u w:val="single"/>
        </w:rPr>
        <w:t xml:space="preserve"> Code of</w:t>
      </w:r>
      <w:r w:rsidR="00B12192" w:rsidRPr="00A35BAC">
        <w:rPr>
          <w:b/>
          <w:bCs/>
          <w:u w:val="single"/>
        </w:rPr>
        <w:t xml:space="preserve"> Conduct</w:t>
      </w:r>
      <w:r w:rsidR="00B12192">
        <w:t xml:space="preserve"> </w:t>
      </w:r>
    </w:p>
    <w:p w14:paraId="07FFC088" w14:textId="3079BBA0" w:rsidR="00466019" w:rsidRDefault="002E3DA4" w:rsidP="00B27EB6">
      <w:pPr>
        <w:spacing w:after="0"/>
      </w:pPr>
      <w:r>
        <w:t>SPJFA</w:t>
      </w:r>
      <w:r w:rsidR="00B12192">
        <w:t xml:space="preserve"> requires that each parent, guardian, </w:t>
      </w:r>
      <w:proofErr w:type="gramStart"/>
      <w:r w:rsidR="00B12192">
        <w:t>coach</w:t>
      </w:r>
      <w:proofErr w:type="gramEnd"/>
      <w:r w:rsidR="00B12192">
        <w:t xml:space="preserve"> and player sign a Code of Conduct Agreement in order to participate. The Agreement </w:t>
      </w:r>
      <w:r w:rsidR="008E705A">
        <w:t xml:space="preserve">is part of the registration </w:t>
      </w:r>
      <w:r w:rsidR="00B15D69">
        <w:t>process</w:t>
      </w:r>
      <w:r w:rsidR="00063CFB">
        <w:t xml:space="preserve"> on the SPJFA </w:t>
      </w:r>
      <w:r w:rsidR="00B12192">
        <w:t>website.</w:t>
      </w:r>
      <w:r w:rsidR="00466019">
        <w:t xml:space="preserve"> </w:t>
      </w:r>
      <w:r w:rsidR="00D67608">
        <w:t xml:space="preserve">The </w:t>
      </w:r>
      <w:r w:rsidR="00F16A4C">
        <w:t>Secretary</w:t>
      </w:r>
      <w:r w:rsidR="00E93268">
        <w:t xml:space="preserve">, </w:t>
      </w:r>
      <w:r w:rsidR="00F16A4C">
        <w:t>Registrar</w:t>
      </w:r>
      <w:r w:rsidR="00E93268">
        <w:t xml:space="preserve"> and President </w:t>
      </w:r>
      <w:r w:rsidR="00C21623">
        <w:t xml:space="preserve">shall ensure that </w:t>
      </w:r>
      <w:r w:rsidR="0057127C">
        <w:t>each registered participant has submitted a Code of Conduct</w:t>
      </w:r>
      <w:r w:rsidR="00F16A4C">
        <w:t xml:space="preserve"> Agreement.</w:t>
      </w:r>
    </w:p>
    <w:p w14:paraId="0E0226BE" w14:textId="77777777" w:rsidR="00816140" w:rsidRDefault="00816140" w:rsidP="00B27EB6">
      <w:pPr>
        <w:spacing w:after="0"/>
      </w:pPr>
    </w:p>
    <w:p w14:paraId="6B0938EF" w14:textId="77777777" w:rsidR="00A35BAC" w:rsidRDefault="00F16A4C" w:rsidP="00B27EB6">
      <w:pPr>
        <w:spacing w:after="0"/>
      </w:pPr>
      <w:r w:rsidRPr="00A35BAC">
        <w:rPr>
          <w:b/>
          <w:bCs/>
          <w:u w:val="single"/>
        </w:rPr>
        <w:t>Washington State Patrol Background</w:t>
      </w:r>
      <w:r w:rsidR="00B12192" w:rsidRPr="00A35BAC">
        <w:rPr>
          <w:b/>
          <w:bCs/>
          <w:u w:val="single"/>
        </w:rPr>
        <w:t xml:space="preserve"> Checks</w:t>
      </w:r>
      <w:r w:rsidR="00B12192">
        <w:t xml:space="preserve"> </w:t>
      </w:r>
    </w:p>
    <w:p w14:paraId="4D2F10B5" w14:textId="69548899" w:rsidR="00816140" w:rsidRDefault="009832CD" w:rsidP="00B27EB6">
      <w:pPr>
        <w:spacing w:after="0"/>
      </w:pPr>
      <w:r>
        <w:t>SPJFA</w:t>
      </w:r>
      <w:r w:rsidR="00B12192">
        <w:t xml:space="preserve"> has adopted a screening process for the purpose of conducting background checks. Application of </w:t>
      </w:r>
      <w:r w:rsidR="008D2CB9">
        <w:t>Washington State Patrol Background Checks</w:t>
      </w:r>
      <w:r w:rsidR="00B12192">
        <w:t xml:space="preserve"> procedures shall include, but not necessarily be limited to, Board of Directors, coaches, and </w:t>
      </w:r>
      <w:r w:rsidR="008D2CB9">
        <w:t>assistance Coaches</w:t>
      </w:r>
      <w:r w:rsidR="00B12192">
        <w:t xml:space="preserve">. </w:t>
      </w:r>
    </w:p>
    <w:p w14:paraId="0760101D" w14:textId="77777777" w:rsidR="008D2CB9" w:rsidRDefault="008D2CB9" w:rsidP="00B27EB6">
      <w:pPr>
        <w:spacing w:after="0"/>
      </w:pPr>
    </w:p>
    <w:p w14:paraId="3270A63A" w14:textId="62A4E2C6" w:rsidR="00816140" w:rsidRDefault="008D2CB9" w:rsidP="00B27EB6">
      <w:pPr>
        <w:spacing w:after="0"/>
      </w:pPr>
      <w:r w:rsidRPr="00FD50AA">
        <w:rPr>
          <w:b/>
          <w:bCs/>
          <w:u w:val="single"/>
        </w:rPr>
        <w:t>NSJFL</w:t>
      </w:r>
      <w:r w:rsidR="00B12192" w:rsidRPr="00FD50AA">
        <w:rPr>
          <w:b/>
          <w:bCs/>
          <w:u w:val="single"/>
        </w:rPr>
        <w:t xml:space="preserve"> Code of Conduct</w:t>
      </w:r>
      <w:r w:rsidR="00B12192">
        <w:t xml:space="preserve"> All </w:t>
      </w:r>
      <w:r>
        <w:t>SPJFA</w:t>
      </w:r>
      <w:r w:rsidR="00B12192">
        <w:t xml:space="preserve"> participants, Board of Directors, coaches, volunteers, and members must abide by the </w:t>
      </w:r>
      <w:r w:rsidR="00E21953">
        <w:t>NSJFL</w:t>
      </w:r>
      <w:r w:rsidR="00B12192">
        <w:t xml:space="preserve"> Code of Conduct, as set forth in the </w:t>
      </w:r>
      <w:r w:rsidR="00E21953">
        <w:t>NSJFL</w:t>
      </w:r>
      <w:r w:rsidR="00B12192">
        <w:t xml:space="preserve"> by-laws. In accordance with the </w:t>
      </w:r>
      <w:r w:rsidR="00E21953">
        <w:t>NSJFL</w:t>
      </w:r>
      <w:r w:rsidR="00B12192">
        <w:t xml:space="preserve"> by-laws, including any future amendments or requirements, should </w:t>
      </w:r>
      <w:r w:rsidR="00401735">
        <w:t>S</w:t>
      </w:r>
      <w:r w:rsidR="00506C56">
        <w:t>PJFA</w:t>
      </w:r>
      <w:r w:rsidR="00B12192">
        <w:t xml:space="preserve"> take disciplinary measures against any of its personnel, coaches, or players for a violation of any of the </w:t>
      </w:r>
      <w:r w:rsidR="00506C56">
        <w:t>NSJFL</w:t>
      </w:r>
      <w:r w:rsidR="00B12192">
        <w:t xml:space="preserve"> rules, a written report must be prepared by the </w:t>
      </w:r>
      <w:r w:rsidR="00506C56">
        <w:t>SPJFA</w:t>
      </w:r>
      <w:r w:rsidR="00B12192">
        <w:t xml:space="preserve"> President and filed with the </w:t>
      </w:r>
      <w:r w:rsidR="00A42BE5">
        <w:t>NSJFL</w:t>
      </w:r>
      <w:r w:rsidR="00B12192">
        <w:t xml:space="preserve"> </w:t>
      </w:r>
      <w:r w:rsidR="00A42BE5">
        <w:t>President</w:t>
      </w:r>
      <w:r w:rsidR="00B12192">
        <w:t xml:space="preserve"> within </w:t>
      </w:r>
      <w:r w:rsidR="00AD0B5B">
        <w:t xml:space="preserve">72 </w:t>
      </w:r>
      <w:r w:rsidR="00B12192">
        <w:t xml:space="preserve">hours. </w:t>
      </w:r>
    </w:p>
    <w:p w14:paraId="71AC0A99" w14:textId="77777777" w:rsidR="00816140" w:rsidRDefault="00816140" w:rsidP="00B27EB6">
      <w:pPr>
        <w:spacing w:after="0"/>
      </w:pPr>
    </w:p>
    <w:p w14:paraId="4B26DD76" w14:textId="570B725E" w:rsidR="00D37DC1" w:rsidRDefault="00B12192" w:rsidP="00B27EB6">
      <w:pPr>
        <w:spacing w:after="0"/>
      </w:pPr>
      <w:r w:rsidRPr="00FD50AA">
        <w:rPr>
          <w:b/>
          <w:bCs/>
          <w:u w:val="single"/>
        </w:rPr>
        <w:t>Discipline Policy</w:t>
      </w:r>
      <w:r>
        <w:t xml:space="preserve"> </w:t>
      </w:r>
    </w:p>
    <w:p w14:paraId="02C0B894" w14:textId="35A9BAA2" w:rsidR="00940AEC" w:rsidRDefault="00B12192" w:rsidP="00B27EB6">
      <w:pPr>
        <w:spacing w:after="0"/>
      </w:pPr>
      <w:r>
        <w:t xml:space="preserve">A Discipline Committee comprised of the President, Vice President, </w:t>
      </w:r>
      <w:r w:rsidR="00A32FB0" w:rsidRPr="00A32FB0">
        <w:t>NSJFL/Coach/Player Representative/ Safety Coordinator</w:t>
      </w:r>
      <w:r w:rsidRPr="00A32FB0">
        <w:t xml:space="preserve">, </w:t>
      </w:r>
      <w:r>
        <w:t xml:space="preserve">shall be responsible for addressing all disciplinary actions brought to the attention of the Board. </w:t>
      </w:r>
      <w:r w:rsidR="00EC2060">
        <w:t>The Discipline committee shall investigate</w:t>
      </w:r>
      <w:r w:rsidR="005D6E49">
        <w:t xml:space="preserve">, </w:t>
      </w:r>
      <w:r w:rsidR="00435A61">
        <w:t>bring forth its findings and recommendations for Associate Board A</w:t>
      </w:r>
      <w:r w:rsidR="005D6E49">
        <w:t>pproval.</w:t>
      </w:r>
      <w:r w:rsidR="00954584">
        <w:t xml:space="preserve"> If the Associate Board is u</w:t>
      </w:r>
      <w:r w:rsidR="005D2F8D">
        <w:t xml:space="preserve">nable to meet the Executive Board will </w:t>
      </w:r>
      <w:proofErr w:type="gramStart"/>
      <w:r w:rsidR="005D2F8D">
        <w:t>make a determination</w:t>
      </w:r>
      <w:proofErr w:type="gramEnd"/>
      <w:r w:rsidR="005D2F8D">
        <w:t>.</w:t>
      </w:r>
      <w:r w:rsidR="005D6E49">
        <w:t xml:space="preserve"> </w:t>
      </w:r>
      <w:r w:rsidR="005D2F8D">
        <w:t>F</w:t>
      </w:r>
      <w:r>
        <w:t xml:space="preserve">or extenuating circumstances, the </w:t>
      </w:r>
      <w:r w:rsidR="00CD6822">
        <w:t>SPJFA</w:t>
      </w:r>
      <w:r>
        <w:t xml:space="preserve"> Discipline Committee shall only consider disciplinary actions stemming from actions occurring while participating in a </w:t>
      </w:r>
      <w:r w:rsidR="00352FA8">
        <w:t>SPJFA</w:t>
      </w:r>
      <w:r>
        <w:t xml:space="preserve"> sponsored practice, game, or other organizational event, or outside action that directly calls into the question the character of an individual such that their continued involvement with </w:t>
      </w:r>
      <w:r w:rsidR="00F566E1">
        <w:t>SPJFA</w:t>
      </w:r>
      <w:r>
        <w:t xml:space="preserve"> could create a safety concern. To ensure fairness and reasonable expectations for all involved, the Discipline Committee should make every effort to handle similar situations requiring disciplinary action with similar consequences. The Discipline Committee </w:t>
      </w:r>
      <w:r w:rsidR="00B7098C">
        <w:t xml:space="preserve">with approval of the Associate Board </w:t>
      </w:r>
      <w:r>
        <w:t xml:space="preserve">shall have the authority to suspend, discharge, or otherwise discipline any player, league official, </w:t>
      </w:r>
      <w:proofErr w:type="gramStart"/>
      <w:r>
        <w:t>parent</w:t>
      </w:r>
      <w:proofErr w:type="gramEnd"/>
      <w:r>
        <w:t xml:space="preserve"> or other person whose conduct is in violation of the </w:t>
      </w:r>
      <w:r w:rsidR="00EF44A5">
        <w:t>SPJFA</w:t>
      </w:r>
      <w:r>
        <w:t xml:space="preserve"> Code of Conduct, these Policies and Procedures, the </w:t>
      </w:r>
      <w:r w:rsidR="00EF44A5">
        <w:t>SPJFA</w:t>
      </w:r>
      <w:r>
        <w:t xml:space="preserve"> By-Laws, and/or at such time as it is considered to be in </w:t>
      </w:r>
      <w:r w:rsidR="00EF44A5">
        <w:t>SPJFA</w:t>
      </w:r>
      <w:r>
        <w:t xml:space="preserve">’s best interest. The Discipline Committee may impose any of the following penalties which, in their opinion, appears to match the severity of the offense: </w:t>
      </w:r>
    </w:p>
    <w:p w14:paraId="5E2AC75E" w14:textId="77777777" w:rsidR="00940AEC" w:rsidRDefault="00940AEC" w:rsidP="00B27EB6">
      <w:pPr>
        <w:spacing w:after="0"/>
      </w:pPr>
    </w:p>
    <w:p w14:paraId="73669184" w14:textId="77777777" w:rsidR="00940AEC" w:rsidRDefault="00B12192" w:rsidP="00B27EB6">
      <w:pPr>
        <w:spacing w:after="0"/>
      </w:pPr>
      <w:r>
        <w:t xml:space="preserve">• WARNING: The offending person is to be advised of the offense and further advised that the repetition of the offense will result in a more severe penalty. </w:t>
      </w:r>
    </w:p>
    <w:p w14:paraId="6FB6C38A" w14:textId="77777777" w:rsidR="00C811BC" w:rsidRDefault="00C811BC" w:rsidP="00B27EB6">
      <w:pPr>
        <w:spacing w:after="0"/>
      </w:pPr>
    </w:p>
    <w:p w14:paraId="556606B1" w14:textId="03079B2F" w:rsidR="00940AEC" w:rsidRDefault="00B12192" w:rsidP="00B27EB6">
      <w:pPr>
        <w:spacing w:after="0"/>
      </w:pPr>
      <w:r>
        <w:t>• SUSPENSION: The offending person is to be advised in writing</w:t>
      </w:r>
      <w:r w:rsidR="00443E5E">
        <w:t>, email or by phone</w:t>
      </w:r>
      <w:r>
        <w:t xml:space="preserve"> that he/she has been suspended from all </w:t>
      </w:r>
      <w:r w:rsidR="00443E5E">
        <w:t>SPJFA</w:t>
      </w:r>
      <w:r>
        <w:t xml:space="preserve"> activity for a specific number of games or days. </w:t>
      </w:r>
    </w:p>
    <w:p w14:paraId="1874BC6C" w14:textId="77777777" w:rsidR="00C811BC" w:rsidRDefault="00C811BC" w:rsidP="00B27EB6">
      <w:pPr>
        <w:spacing w:after="0"/>
      </w:pPr>
    </w:p>
    <w:p w14:paraId="2A98E7B5" w14:textId="60D53338" w:rsidR="00940AEC" w:rsidRDefault="00B12192" w:rsidP="00B27EB6">
      <w:pPr>
        <w:spacing w:after="0"/>
      </w:pPr>
      <w:r>
        <w:lastRenderedPageBreak/>
        <w:t xml:space="preserve">• DISMISSAL: The offending person is to be advised in </w:t>
      </w:r>
      <w:r w:rsidR="001B32D2">
        <w:t>writing, email or by phone</w:t>
      </w:r>
      <w:r>
        <w:t xml:space="preserve"> that he/she has been dismissed from </w:t>
      </w:r>
      <w:r w:rsidR="001B32D2">
        <w:t>SPJFA</w:t>
      </w:r>
      <w:r>
        <w:t xml:space="preserve"> for the remainder of the current season. </w:t>
      </w:r>
      <w:r w:rsidR="00C76F59">
        <w:t xml:space="preserve">SPJFA President or Vice President shall inform the NSJFL President of the offending person. </w:t>
      </w:r>
    </w:p>
    <w:p w14:paraId="65EA9F2C" w14:textId="77777777" w:rsidR="00C811BC" w:rsidRDefault="00C811BC" w:rsidP="00B27EB6">
      <w:pPr>
        <w:spacing w:after="0"/>
      </w:pPr>
    </w:p>
    <w:p w14:paraId="7F4942B0" w14:textId="78584C4A" w:rsidR="00736ECB" w:rsidRDefault="00B12192" w:rsidP="00B27EB6">
      <w:pPr>
        <w:spacing w:after="0"/>
      </w:pPr>
      <w:r>
        <w:t xml:space="preserve">• BARRED: The offending person is to be advised in </w:t>
      </w:r>
      <w:r w:rsidR="001B32D2">
        <w:t>writing, email or by phone</w:t>
      </w:r>
      <w:r>
        <w:t xml:space="preserve"> that he/she has been barred from current and future participation within </w:t>
      </w:r>
      <w:r w:rsidR="00AA2A06">
        <w:t>SPJFA</w:t>
      </w:r>
      <w:r>
        <w:t xml:space="preserve"> permanently or for a specific number of years. Persons suspended, dismissed, or barred for longer than a game period shall have the right to request an appeal hearing before the full Board of Directors. Written</w:t>
      </w:r>
      <w:r w:rsidR="00812080">
        <w:t xml:space="preserve"> or Email</w:t>
      </w:r>
      <w:r>
        <w:t xml:space="preserve"> requests for appeals must be delivered to an </w:t>
      </w:r>
      <w:r w:rsidR="00812080">
        <w:t>SPJFA</w:t>
      </w:r>
      <w:r>
        <w:t xml:space="preserve"> </w:t>
      </w:r>
      <w:r w:rsidR="00812080">
        <w:t>Associate Board member</w:t>
      </w:r>
      <w:r>
        <w:t xml:space="preserve"> within 24 hours of notification of disciplinary action. Upon receipt of such </w:t>
      </w:r>
      <w:proofErr w:type="gramStart"/>
      <w:r>
        <w:t>request</w:t>
      </w:r>
      <w:proofErr w:type="gramEnd"/>
      <w:r>
        <w:t xml:space="preserve">, a hearing will be scheduled </w:t>
      </w:r>
      <w:r w:rsidR="00F11EC2">
        <w:t xml:space="preserve">a timely manner with the Associate Board or if unable to meet </w:t>
      </w:r>
      <w:r w:rsidR="009E3B27">
        <w:t>the Executive Board</w:t>
      </w:r>
      <w:r>
        <w:t>.</w:t>
      </w:r>
    </w:p>
    <w:p w14:paraId="3D0079A2" w14:textId="56470C06" w:rsidR="00736ECB" w:rsidRDefault="00736ECB" w:rsidP="00B27EB6">
      <w:pPr>
        <w:spacing w:after="0"/>
      </w:pPr>
    </w:p>
    <w:p w14:paraId="7EA529A7" w14:textId="060AF5BF" w:rsidR="00736ECB" w:rsidRPr="00B744BE" w:rsidRDefault="00132AD8" w:rsidP="00B27EB6">
      <w:pPr>
        <w:spacing w:after="0"/>
        <w:rPr>
          <w:b/>
          <w:bCs/>
          <w:sz w:val="32"/>
          <w:szCs w:val="32"/>
          <w:u w:val="single"/>
        </w:rPr>
      </w:pPr>
      <w:r w:rsidRPr="00B744BE">
        <w:rPr>
          <w:b/>
          <w:bCs/>
          <w:sz w:val="32"/>
          <w:szCs w:val="32"/>
          <w:u w:val="single"/>
        </w:rPr>
        <w:t>CORPORATE POLICIES</w:t>
      </w:r>
    </w:p>
    <w:p w14:paraId="561B83A3" w14:textId="77777777" w:rsidR="007B008D" w:rsidRDefault="007B008D" w:rsidP="00B27EB6">
      <w:pPr>
        <w:spacing w:after="0"/>
        <w:rPr>
          <w:b/>
          <w:bCs/>
          <w:sz w:val="28"/>
          <w:szCs w:val="28"/>
          <w:u w:val="single"/>
        </w:rPr>
      </w:pPr>
    </w:p>
    <w:p w14:paraId="27B3F96D" w14:textId="3749D6EE" w:rsidR="007B008D" w:rsidRPr="007B008D" w:rsidRDefault="007B008D" w:rsidP="00B27EB6">
      <w:pPr>
        <w:spacing w:after="0"/>
        <w:rPr>
          <w:b/>
          <w:bCs/>
          <w:sz w:val="28"/>
          <w:szCs w:val="28"/>
          <w:u w:val="single"/>
        </w:rPr>
      </w:pPr>
      <w:r w:rsidRPr="007B008D">
        <w:rPr>
          <w:b/>
          <w:bCs/>
          <w:u w:val="single"/>
        </w:rPr>
        <w:t>Insurance Requirements</w:t>
      </w:r>
    </w:p>
    <w:p w14:paraId="11F185E7" w14:textId="6BAD999C" w:rsidR="00736ECB" w:rsidRDefault="004870A0" w:rsidP="00B27EB6">
      <w:pPr>
        <w:spacing w:after="0"/>
      </w:pPr>
      <w:r>
        <w:t>SPJFA Shall obtain a Certificate of Insurance General Liability naming the Town of Lynnfield as an additionally insured party for a minimum of $1,000,000 per incident coverage and $3,000,000 aggregate general liability coverage.</w:t>
      </w:r>
      <w:r w:rsidR="006D5E42">
        <w:t xml:space="preserve"> Automobile </w:t>
      </w:r>
      <w:r w:rsidR="0000386D">
        <w:t>Liabili</w:t>
      </w:r>
      <w:r w:rsidR="00C5519C">
        <w:t xml:space="preserve">ty combined single of </w:t>
      </w:r>
      <w:r w:rsidR="002F1E95">
        <w:t xml:space="preserve">$1,000,000 and </w:t>
      </w:r>
      <w:r w:rsidR="00965CBC">
        <w:t xml:space="preserve">Participant accident </w:t>
      </w:r>
      <w:r w:rsidR="002378AA">
        <w:t xml:space="preserve">Excess medical of $100,000. </w:t>
      </w:r>
    </w:p>
    <w:p w14:paraId="35CBD867" w14:textId="77777777" w:rsidR="009B7138" w:rsidRDefault="009B7138" w:rsidP="00B27EB6">
      <w:pPr>
        <w:spacing w:after="0"/>
        <w:rPr>
          <w:b/>
          <w:bCs/>
          <w:u w:val="single"/>
        </w:rPr>
      </w:pPr>
    </w:p>
    <w:p w14:paraId="781C058E" w14:textId="46EE0F40" w:rsidR="008415C8" w:rsidRDefault="008415C8" w:rsidP="00B27EB6">
      <w:pPr>
        <w:spacing w:after="0"/>
      </w:pPr>
      <w:r w:rsidRPr="008415C8">
        <w:rPr>
          <w:b/>
          <w:bCs/>
          <w:u w:val="single"/>
        </w:rPr>
        <w:t>Conflict of Interest</w:t>
      </w:r>
      <w:r>
        <w:t xml:space="preserve"> </w:t>
      </w:r>
    </w:p>
    <w:p w14:paraId="048BDAF1" w14:textId="2CA739B0" w:rsidR="00476DEC" w:rsidRDefault="008415C8" w:rsidP="00B27EB6">
      <w:pPr>
        <w:spacing w:after="0"/>
      </w:pPr>
      <w:r>
        <w:t xml:space="preserve">IRS Form 990 asks (a) whether the organization has a written policy, (b) whether officers, directors and key employees are required to disclose annually interests that could give rise to conflicts, and (c) for a description of how the organization regularly and consistently monitors and enforces the policy. </w:t>
      </w:r>
      <w:r w:rsidR="00F263FE">
        <w:t>SPJFA</w:t>
      </w:r>
      <w:r>
        <w:t xml:space="preserve"> shall utilize a </w:t>
      </w:r>
      <w:proofErr w:type="gramStart"/>
      <w:r>
        <w:t>Conflict of Interest</w:t>
      </w:r>
      <w:proofErr w:type="gramEnd"/>
      <w:r>
        <w:t xml:space="preserve"> questionnaire that addresses each of these areas that shall be signed by each member of the Board of Directors on an annual basis. </w:t>
      </w:r>
    </w:p>
    <w:p w14:paraId="34088446" w14:textId="77777777" w:rsidR="00476DEC" w:rsidRDefault="00476DEC" w:rsidP="00B27EB6">
      <w:pPr>
        <w:spacing w:after="0"/>
      </w:pPr>
    </w:p>
    <w:p w14:paraId="0923CD4E" w14:textId="77777777" w:rsidR="00476DEC" w:rsidRPr="00E6740A" w:rsidRDefault="008415C8" w:rsidP="00B27EB6">
      <w:pPr>
        <w:spacing w:after="0"/>
        <w:rPr>
          <w:u w:val="single"/>
        </w:rPr>
      </w:pPr>
      <w:r w:rsidRPr="00E6740A">
        <w:rPr>
          <w:u w:val="single"/>
        </w:rPr>
        <w:t xml:space="preserve">Definitions: </w:t>
      </w:r>
    </w:p>
    <w:p w14:paraId="1DED233B" w14:textId="77777777" w:rsidR="00476DEC" w:rsidRDefault="008415C8" w:rsidP="00B27EB6">
      <w:pPr>
        <w:spacing w:after="0"/>
      </w:pPr>
      <w:r>
        <w:t xml:space="preserve">• Interested Person: Any director, or member of a committee with governing board delegated powers, who has a direct or indirect financial interest, as defined below, is an interested person. </w:t>
      </w:r>
    </w:p>
    <w:p w14:paraId="0BF49BFE" w14:textId="062F8E61" w:rsidR="00107BCD" w:rsidRDefault="008415C8" w:rsidP="00B27EB6">
      <w:pPr>
        <w:spacing w:after="0"/>
      </w:pPr>
      <w:r>
        <w:t xml:space="preserve">• Financial Interest: A person has a financial interest if the person has, directly or indirectly, through business, investment, or family: (a) an ownership or investment interest in any entity with which </w:t>
      </w:r>
      <w:r w:rsidR="00E6740A">
        <w:t>SPJFA</w:t>
      </w:r>
      <w:r>
        <w:t xml:space="preserve"> has a transaction or arrangement; (b) a compensation arrangement with </w:t>
      </w:r>
      <w:r w:rsidR="00E6740A">
        <w:t>SPJFA</w:t>
      </w:r>
      <w:r>
        <w:t xml:space="preserve"> or with any entity or individual with which </w:t>
      </w:r>
      <w:r w:rsidR="00E6740A">
        <w:t>SPJFA</w:t>
      </w:r>
      <w:r>
        <w:t xml:space="preserve"> has a transaction or arrangement; or (c) a potential ownership or investment interest in, or compensation agreement with, any entity or individual with which </w:t>
      </w:r>
      <w:r w:rsidR="00864230">
        <w:t>SPJFA</w:t>
      </w:r>
      <w:r>
        <w:t xml:space="preserve"> is negotiating a transaction or arrangement. </w:t>
      </w:r>
    </w:p>
    <w:p w14:paraId="7D6CC98B" w14:textId="77777777" w:rsidR="00617C66" w:rsidRDefault="00617C66" w:rsidP="00B27EB6">
      <w:pPr>
        <w:spacing w:after="0"/>
      </w:pPr>
    </w:p>
    <w:p w14:paraId="1BC79504" w14:textId="77777777" w:rsidR="00864230" w:rsidRPr="00864230" w:rsidRDefault="008415C8" w:rsidP="00B27EB6">
      <w:pPr>
        <w:spacing w:after="0"/>
        <w:rPr>
          <w:b/>
          <w:bCs/>
        </w:rPr>
      </w:pPr>
      <w:r w:rsidRPr="00864230">
        <w:rPr>
          <w:b/>
          <w:bCs/>
        </w:rPr>
        <w:t xml:space="preserve">Duty to Disclose: </w:t>
      </w:r>
    </w:p>
    <w:p w14:paraId="5531BBB8" w14:textId="69CA951E" w:rsidR="00D2708D" w:rsidRDefault="008415C8" w:rsidP="00B27EB6">
      <w:pPr>
        <w:spacing w:after="0"/>
      </w:pPr>
      <w:r>
        <w:t xml:space="preserve">In connection with any actual or possible conflict of interest, an interested person must disclose the existence of the financial interest and be given the opportunity to disclose all material facts to the directors considering the proposed transaction or arrangement. </w:t>
      </w:r>
    </w:p>
    <w:p w14:paraId="17AE891F" w14:textId="77777777" w:rsidR="00D2708D" w:rsidRDefault="00D2708D" w:rsidP="00B27EB6">
      <w:pPr>
        <w:spacing w:after="0"/>
      </w:pPr>
    </w:p>
    <w:p w14:paraId="6C23FCE9" w14:textId="77777777" w:rsidR="00454067" w:rsidRDefault="00454067" w:rsidP="00B27EB6">
      <w:pPr>
        <w:spacing w:after="0"/>
        <w:rPr>
          <w:b/>
          <w:bCs/>
        </w:rPr>
      </w:pPr>
    </w:p>
    <w:p w14:paraId="1311B1DD" w14:textId="77777777" w:rsidR="00454067" w:rsidRDefault="00454067" w:rsidP="00B27EB6">
      <w:pPr>
        <w:spacing w:after="0"/>
        <w:rPr>
          <w:b/>
          <w:bCs/>
        </w:rPr>
      </w:pPr>
    </w:p>
    <w:p w14:paraId="3D25AF80" w14:textId="3BAA65D7" w:rsidR="00864230" w:rsidRPr="00864230" w:rsidRDefault="008415C8" w:rsidP="00B27EB6">
      <w:pPr>
        <w:spacing w:after="0"/>
        <w:rPr>
          <w:b/>
          <w:bCs/>
        </w:rPr>
      </w:pPr>
      <w:r w:rsidRPr="00864230">
        <w:rPr>
          <w:b/>
          <w:bCs/>
        </w:rPr>
        <w:lastRenderedPageBreak/>
        <w:t xml:space="preserve">Determining Whether a Conflict of Interest Exists: </w:t>
      </w:r>
    </w:p>
    <w:p w14:paraId="18F33112" w14:textId="3902D803" w:rsidR="00190827" w:rsidRDefault="008415C8" w:rsidP="00B27EB6">
      <w:pPr>
        <w:spacing w:after="0"/>
      </w:pPr>
      <w:r>
        <w:t xml:space="preserve">After disclosure of the financial interest and all material facts, and after any discussion with the interested person, he/she shall leave the </w:t>
      </w:r>
      <w:r w:rsidR="00864230">
        <w:t>Associate</w:t>
      </w:r>
      <w:r>
        <w:t xml:space="preserve"> board meeting while the determination of a conflict of interest is discussed and voted upon. The remaining board shall decide if a conflict of interest exists. </w:t>
      </w:r>
    </w:p>
    <w:p w14:paraId="6B43C279" w14:textId="77777777" w:rsidR="00190827" w:rsidRDefault="00190827" w:rsidP="00B27EB6">
      <w:pPr>
        <w:spacing w:after="0"/>
      </w:pPr>
    </w:p>
    <w:p w14:paraId="6E4F0D69" w14:textId="77777777" w:rsidR="00864230" w:rsidRPr="00864230" w:rsidRDefault="008415C8" w:rsidP="00B27EB6">
      <w:pPr>
        <w:spacing w:after="0"/>
        <w:rPr>
          <w:b/>
          <w:bCs/>
        </w:rPr>
      </w:pPr>
      <w:r w:rsidRPr="00864230">
        <w:rPr>
          <w:b/>
          <w:bCs/>
        </w:rPr>
        <w:t xml:space="preserve">Procedures for Addressing the Conflict of Interest: </w:t>
      </w:r>
    </w:p>
    <w:p w14:paraId="34B74AC4" w14:textId="1E4E9CD1" w:rsidR="00CB0154" w:rsidRDefault="008415C8" w:rsidP="00B27EB6">
      <w:pPr>
        <w:spacing w:after="0"/>
      </w:pPr>
      <w:r>
        <w:t xml:space="preserve">An interested person may make a presentation at the </w:t>
      </w:r>
      <w:r w:rsidR="005812BE">
        <w:t>Associate</w:t>
      </w:r>
      <w:r>
        <w:t xml:space="preserve"> board meeting, but after the presentation, he/she shall </w:t>
      </w:r>
      <w:r w:rsidR="005812BE">
        <w:t>l</w:t>
      </w:r>
      <w:r>
        <w:t xml:space="preserve">eave the meeting during the discussion of, and the vote on, the transaction or arrangement involving </w:t>
      </w:r>
      <w:proofErr w:type="gramStart"/>
      <w:r>
        <w:t>the</w:t>
      </w:r>
      <w:proofErr w:type="gramEnd"/>
      <w:r>
        <w:t xml:space="preserve"> possible conflict of interest. The </w:t>
      </w:r>
      <w:r w:rsidR="005812BE">
        <w:t>SPJFA</w:t>
      </w:r>
      <w:r>
        <w:t xml:space="preserve"> President shall, if appropriate, appoint a disinterested person or committee to investigate alternatives to the proposed transaction or arrangement. After exercising due diligence, the governing board shall determine whether </w:t>
      </w:r>
      <w:r w:rsidR="005812BE">
        <w:t>SPJFA</w:t>
      </w:r>
      <w:r>
        <w:t xml:space="preserve"> can obtain with reasonable efforts a more advantageous transaction or arrangement from a person or entity that would not give rise to a conflict of interest. If a more advantageous transaction or arrangement is not reasonably possible under circumstances not producing a conflict of interest, the governing board shall determine by a majority vote of the disinterested directors whether the transaction or arrangement is in </w:t>
      </w:r>
      <w:r w:rsidR="005812BE">
        <w:t>SPJFA</w:t>
      </w:r>
      <w:r>
        <w:t xml:space="preserve">'s best interest, for its own benefit, and whether it is fair and reasonable. In conformity with the above determination, it shall make its decision as to whether to </w:t>
      </w:r>
      <w:proofErr w:type="gramStart"/>
      <w:r>
        <w:t>enter into</w:t>
      </w:r>
      <w:proofErr w:type="gramEnd"/>
      <w:r>
        <w:t xml:space="preserve"> the transaction or arrangement. </w:t>
      </w:r>
    </w:p>
    <w:p w14:paraId="25CD001E" w14:textId="77777777" w:rsidR="00CB0154" w:rsidRDefault="00CB0154" w:rsidP="00B27EB6">
      <w:pPr>
        <w:spacing w:after="0"/>
      </w:pPr>
    </w:p>
    <w:p w14:paraId="6184A6E0" w14:textId="77777777" w:rsidR="00864230" w:rsidRPr="00864230" w:rsidRDefault="008415C8" w:rsidP="00B27EB6">
      <w:pPr>
        <w:spacing w:after="0"/>
        <w:rPr>
          <w:b/>
          <w:bCs/>
        </w:rPr>
      </w:pPr>
      <w:r w:rsidRPr="00864230">
        <w:rPr>
          <w:b/>
          <w:bCs/>
        </w:rPr>
        <w:t xml:space="preserve">Violations of the Conflicts of Interest Policy: </w:t>
      </w:r>
    </w:p>
    <w:p w14:paraId="0177713F" w14:textId="69C26409" w:rsidR="008415C8" w:rsidRDefault="008415C8" w:rsidP="00B27EB6">
      <w:pPr>
        <w:spacing w:after="0"/>
      </w:pPr>
      <w:r>
        <w:t>If the governing board has reasonable cause to believe a member has failed to disclose actual or possible conflicts of interest, it shall inform the member of the basis for such belief and afford the member an opportunity to explain the alleged failure to disclose. If, after hearing the member's response and after making further investigation as warranted by the circumstances, the governing board determines the member has failed to disclose an actual or possible c</w:t>
      </w:r>
      <w:r w:rsidR="00F263FE">
        <w:t>onflict of interest, it shall take appropriate disciplinary and corrective action.</w:t>
      </w:r>
    </w:p>
    <w:p w14:paraId="3C1350B7" w14:textId="4C0C5EB6" w:rsidR="00736ECB" w:rsidRDefault="00736ECB" w:rsidP="00B27EB6">
      <w:pPr>
        <w:spacing w:after="0"/>
      </w:pPr>
    </w:p>
    <w:p w14:paraId="357A2115" w14:textId="2954047D" w:rsidR="00E06EDE" w:rsidRPr="00E06EDE" w:rsidRDefault="00E06EDE" w:rsidP="00B27EB6">
      <w:pPr>
        <w:spacing w:after="0"/>
        <w:rPr>
          <w:b/>
          <w:bCs/>
          <w:u w:val="single"/>
        </w:rPr>
      </w:pPr>
      <w:r w:rsidRPr="00E06EDE">
        <w:rPr>
          <w:b/>
          <w:bCs/>
          <w:u w:val="single"/>
        </w:rPr>
        <w:t>Privacy and Identity Theft Protection</w:t>
      </w:r>
      <w:r>
        <w:rPr>
          <w:b/>
          <w:bCs/>
          <w:u w:val="single"/>
        </w:rPr>
        <w:t>:</w:t>
      </w:r>
    </w:p>
    <w:p w14:paraId="2E83B966" w14:textId="77777777" w:rsidR="00E06780" w:rsidRDefault="00E06EDE" w:rsidP="00B27EB6">
      <w:pPr>
        <w:spacing w:after="0"/>
      </w:pPr>
      <w:r>
        <w:t xml:space="preserve"> As a matter of conducting the business of the organization, SPJFA gathers the personal and financial information of parents and children. It is critical that the organization act to prevent the unauthorized disclosure of this information. </w:t>
      </w:r>
    </w:p>
    <w:p w14:paraId="607716D9" w14:textId="77777777" w:rsidR="00E06780" w:rsidRDefault="00E06EDE" w:rsidP="00E06780">
      <w:pPr>
        <w:pStyle w:val="ListParagraph"/>
        <w:numPr>
          <w:ilvl w:val="0"/>
          <w:numId w:val="22"/>
        </w:numPr>
        <w:spacing w:after="0"/>
      </w:pPr>
      <w:r>
        <w:t xml:space="preserve">The board will implement measures to ensure the physical and electronic security of records maintained by the association. </w:t>
      </w:r>
    </w:p>
    <w:p w14:paraId="3B462C5B" w14:textId="77777777" w:rsidR="00E06780" w:rsidRDefault="00E06EDE" w:rsidP="00E06780">
      <w:pPr>
        <w:pStyle w:val="ListParagraph"/>
        <w:numPr>
          <w:ilvl w:val="0"/>
          <w:numId w:val="22"/>
        </w:numPr>
        <w:spacing w:after="0"/>
      </w:pPr>
      <w:r>
        <w:t xml:space="preserve">The board will implement measures to secure </w:t>
      </w:r>
      <w:proofErr w:type="gramStart"/>
      <w:r>
        <w:t>the financial</w:t>
      </w:r>
      <w:proofErr w:type="gramEnd"/>
      <w:r>
        <w:t xml:space="preserve"> information from members from unauthorized access to a standard that is accepted throughout the industry. </w:t>
      </w:r>
    </w:p>
    <w:p w14:paraId="119A4AFB" w14:textId="71DC0B26" w:rsidR="00736ECB" w:rsidRDefault="00E06EDE" w:rsidP="00E06780">
      <w:pPr>
        <w:pStyle w:val="ListParagraph"/>
        <w:numPr>
          <w:ilvl w:val="0"/>
          <w:numId w:val="22"/>
        </w:numPr>
        <w:spacing w:after="0"/>
      </w:pPr>
      <w:r>
        <w:t xml:space="preserve">The board will use either an </w:t>
      </w:r>
      <w:proofErr w:type="gramStart"/>
      <w:r>
        <w:t>in house</w:t>
      </w:r>
      <w:proofErr w:type="gramEnd"/>
      <w:r>
        <w:t xml:space="preserve"> shredding capability or contract with an outside vendor </w:t>
      </w:r>
      <w:proofErr w:type="gramStart"/>
      <w:r>
        <w:t>to</w:t>
      </w:r>
      <w:proofErr w:type="gramEnd"/>
      <w:r>
        <w:t xml:space="preserve"> the shredding of all documents containing personal information.</w:t>
      </w:r>
    </w:p>
    <w:p w14:paraId="64D411E9" w14:textId="36BFFEF9" w:rsidR="00736ECB" w:rsidRDefault="00736ECB" w:rsidP="00B27EB6">
      <w:pPr>
        <w:spacing w:after="0"/>
      </w:pPr>
    </w:p>
    <w:p w14:paraId="5E9BA7E7" w14:textId="77777777" w:rsidR="00F66836" w:rsidRDefault="00F66836"/>
    <w:p w14:paraId="786A0FC4" w14:textId="77777777" w:rsidR="006977BB" w:rsidRDefault="006977BB"/>
    <w:p w14:paraId="4D442DE8" w14:textId="77777777" w:rsidR="006977BB" w:rsidRDefault="006977BB"/>
    <w:p w14:paraId="6C18F95D" w14:textId="77777777" w:rsidR="00454067" w:rsidRDefault="00454067"/>
    <w:p w14:paraId="4DFF9471" w14:textId="2E396D0B" w:rsidR="00543599" w:rsidRPr="00543599" w:rsidRDefault="00543599">
      <w:pPr>
        <w:rPr>
          <w:b/>
          <w:bCs/>
          <w:i/>
          <w:iCs/>
          <w:u w:val="single"/>
        </w:rPr>
      </w:pPr>
      <w:r w:rsidRPr="00543599">
        <w:rPr>
          <w:b/>
          <w:bCs/>
          <w:i/>
          <w:iCs/>
          <w:u w:val="single"/>
        </w:rPr>
        <w:lastRenderedPageBreak/>
        <w:t>AP</w:t>
      </w:r>
      <w:r>
        <w:rPr>
          <w:b/>
          <w:bCs/>
          <w:i/>
          <w:iCs/>
          <w:u w:val="single"/>
        </w:rPr>
        <w:t>P</w:t>
      </w:r>
      <w:r w:rsidRPr="00543599">
        <w:rPr>
          <w:b/>
          <w:bCs/>
          <w:i/>
          <w:iCs/>
          <w:u w:val="single"/>
        </w:rPr>
        <w:t>ENDIX A:</w:t>
      </w:r>
    </w:p>
    <w:p w14:paraId="5B169290" w14:textId="5BBF1E70" w:rsidR="00736ECB" w:rsidRDefault="00736ECB">
      <w:r>
        <w:t xml:space="preserve">ROBERT’S RULES OF ORDER </w:t>
      </w:r>
    </w:p>
    <w:p w14:paraId="335674B5" w14:textId="77777777" w:rsidR="00736ECB" w:rsidRDefault="00736ECB">
      <w:r w:rsidRPr="00736ECB">
        <w:rPr>
          <w:b/>
          <w:bCs/>
          <w:u w:val="single"/>
        </w:rPr>
        <w:t>What are Robert’s Rules of Order?</w:t>
      </w:r>
      <w:r>
        <w:t xml:space="preserve"> </w:t>
      </w:r>
    </w:p>
    <w:p w14:paraId="13416321" w14:textId="77777777" w:rsidR="00736ECB" w:rsidRDefault="00736ECB">
      <w:r>
        <w:t xml:space="preserve">The first edition of the book was published in </w:t>
      </w:r>
      <w:proofErr w:type="gramStart"/>
      <w:r>
        <w:t>February,</w:t>
      </w:r>
      <w:proofErr w:type="gramEnd"/>
      <w:r>
        <w:t xml:space="preserve"> 1876 by U.S. Army Major Henry Martyn Robert. Its procedures were loosely modeled after those used in the United States House of Representatives. Robert wrote Robert’s Rules of Order after presiding over a church meeting and discovering that delegates from different areas of the country did not agree about proper procedure. The book is now in its 10th edition; Robert’s Rules of Order Newly Revised (RONR). </w:t>
      </w:r>
    </w:p>
    <w:p w14:paraId="53E00B75" w14:textId="77777777" w:rsidR="00736ECB" w:rsidRDefault="00736ECB"/>
    <w:p w14:paraId="7101CFC4" w14:textId="77777777" w:rsidR="00736ECB" w:rsidRPr="00736ECB" w:rsidRDefault="00736ECB">
      <w:pPr>
        <w:rPr>
          <w:u w:val="single"/>
        </w:rPr>
      </w:pPr>
      <w:r w:rsidRPr="00736ECB">
        <w:rPr>
          <w:b/>
          <w:bCs/>
          <w:u w:val="single"/>
        </w:rPr>
        <w:t>Robert’s Rules of Order provides applicable rules governing key matters of meeting and general procedures, including:</w:t>
      </w:r>
      <w:r w:rsidRPr="00736ECB">
        <w:rPr>
          <w:u w:val="single"/>
        </w:rPr>
        <w:t xml:space="preserve"> </w:t>
      </w:r>
    </w:p>
    <w:p w14:paraId="42BFE9A3" w14:textId="77777777" w:rsidR="00736ECB" w:rsidRDefault="00736ECB">
      <w:proofErr w:type="gramStart"/>
      <w:r>
        <w:t>Establishing</w:t>
      </w:r>
      <w:proofErr w:type="gramEnd"/>
      <w:r>
        <w:t xml:space="preserve"> a </w:t>
      </w:r>
      <w:r w:rsidRPr="00736ECB">
        <w:rPr>
          <w:b/>
          <w:bCs/>
        </w:rPr>
        <w:t>Constitution and Bylaws</w:t>
      </w:r>
      <w:r>
        <w:t xml:space="preserve"> for your student organization. </w:t>
      </w:r>
    </w:p>
    <w:p w14:paraId="6F49A195" w14:textId="77777777" w:rsidR="00736ECB" w:rsidRDefault="00736ECB">
      <w:r>
        <w:t xml:space="preserve">Structure of the meeting </w:t>
      </w:r>
      <w:r w:rsidRPr="00736ECB">
        <w:rPr>
          <w:b/>
          <w:bCs/>
        </w:rPr>
        <w:t>Agenda</w:t>
      </w:r>
      <w:r>
        <w:t xml:space="preserve"> and debate. </w:t>
      </w:r>
    </w:p>
    <w:p w14:paraId="0DEE35E3" w14:textId="77777777" w:rsidR="00736ECB" w:rsidRDefault="00736ECB">
      <w:r w:rsidRPr="00736ECB">
        <w:rPr>
          <w:b/>
          <w:bCs/>
        </w:rPr>
        <w:t>Motions</w:t>
      </w:r>
      <w:r>
        <w:t xml:space="preserve">; including making, seconding, debating, </w:t>
      </w:r>
      <w:proofErr w:type="gramStart"/>
      <w:r>
        <w:t>modifying</w:t>
      </w:r>
      <w:proofErr w:type="gramEnd"/>
      <w:r>
        <w:t xml:space="preserve"> and amending motions. </w:t>
      </w:r>
    </w:p>
    <w:p w14:paraId="44E8EB4A" w14:textId="77777777" w:rsidR="00736ECB" w:rsidRDefault="00736ECB">
      <w:r>
        <w:t xml:space="preserve">Sufficient majority and simple majority and which decisions are appropriate to them. </w:t>
      </w:r>
    </w:p>
    <w:p w14:paraId="649E0C1A" w14:textId="77777777" w:rsidR="00736ECB" w:rsidRDefault="00736ECB">
      <w:r>
        <w:t xml:space="preserve">Establishment of a </w:t>
      </w:r>
      <w:r w:rsidRPr="00736ECB">
        <w:rPr>
          <w:b/>
          <w:bCs/>
        </w:rPr>
        <w:t>quorum</w:t>
      </w:r>
      <w:r>
        <w:t xml:space="preserve">. </w:t>
      </w:r>
    </w:p>
    <w:p w14:paraId="141ADBEA" w14:textId="77777777" w:rsidR="00736ECB" w:rsidRDefault="00736ECB">
      <w:r>
        <w:t xml:space="preserve">Definition of </w:t>
      </w:r>
      <w:r w:rsidRPr="00736ECB">
        <w:rPr>
          <w:b/>
          <w:bCs/>
        </w:rPr>
        <w:t>membership</w:t>
      </w:r>
      <w:r>
        <w:t xml:space="preserve">. </w:t>
      </w:r>
    </w:p>
    <w:p w14:paraId="12C9DF92" w14:textId="77777777" w:rsidR="00736ECB" w:rsidRDefault="00736ECB">
      <w:r w:rsidRPr="00736ECB">
        <w:rPr>
          <w:b/>
          <w:bCs/>
        </w:rPr>
        <w:t>Voting</w:t>
      </w:r>
      <w:r>
        <w:t xml:space="preserve"> rights of presiding officer and voting procedures. </w:t>
      </w:r>
    </w:p>
    <w:p w14:paraId="42B7810A" w14:textId="77777777" w:rsidR="00736ECB" w:rsidRDefault="00736ECB"/>
    <w:p w14:paraId="2D973DB7" w14:textId="77777777" w:rsidR="00736ECB" w:rsidRPr="00736ECB" w:rsidRDefault="00736ECB">
      <w:pPr>
        <w:rPr>
          <w:b/>
          <w:bCs/>
          <w:u w:val="single"/>
        </w:rPr>
      </w:pPr>
      <w:r w:rsidRPr="00736ECB">
        <w:rPr>
          <w:b/>
          <w:bCs/>
          <w:u w:val="single"/>
        </w:rPr>
        <w:t xml:space="preserve">AN OUTLINE OF BASIC PARLIAMENTARY PROCEDURE </w:t>
      </w:r>
    </w:p>
    <w:p w14:paraId="2BD77E9E" w14:textId="422A63C9" w:rsidR="00736ECB" w:rsidRDefault="00736ECB">
      <w:r>
        <w:t xml:space="preserve">Prepared by Douglas N. Case </w:t>
      </w:r>
    </w:p>
    <w:p w14:paraId="67E8027D" w14:textId="77777777" w:rsidR="00736ECB" w:rsidRDefault="00736ECB">
      <w:r>
        <w:t xml:space="preserve">Parliamentary Authority: </w:t>
      </w:r>
      <w:r w:rsidRPr="00736ECB">
        <w:rPr>
          <w:b/>
          <w:bCs/>
        </w:rPr>
        <w:t>Robert's Rules of Order, Newly Revised</w:t>
      </w:r>
      <w:r>
        <w:t xml:space="preserve">, Tenth Edition, 2001. </w:t>
      </w:r>
    </w:p>
    <w:p w14:paraId="1377EDF3" w14:textId="77777777" w:rsidR="00736ECB" w:rsidRDefault="00736ECB">
      <w:r>
        <w:t xml:space="preserve">I. </w:t>
      </w:r>
      <w:r w:rsidRPr="00736ECB">
        <w:rPr>
          <w:b/>
          <w:bCs/>
        </w:rPr>
        <w:t xml:space="preserve">Rules Governing an </w:t>
      </w:r>
      <w:proofErr w:type="gramStart"/>
      <w:r w:rsidRPr="00736ECB">
        <w:rPr>
          <w:b/>
          <w:bCs/>
        </w:rPr>
        <w:t>Organization</w:t>
      </w:r>
      <w:proofErr w:type="gramEnd"/>
      <w:r>
        <w:t xml:space="preserve"> </w:t>
      </w:r>
    </w:p>
    <w:p w14:paraId="11A788B4" w14:textId="3EBA7DC6" w:rsidR="00736ECB" w:rsidRDefault="00736ECB" w:rsidP="00736ECB">
      <w:pPr>
        <w:spacing w:after="0"/>
      </w:pPr>
      <w:r>
        <w:t xml:space="preserve">State and Federal Law - governing corporations, tax-exempt organizations, public legislative bodies, etc. </w:t>
      </w:r>
    </w:p>
    <w:p w14:paraId="6B3AE9C0" w14:textId="77777777" w:rsidR="00736ECB" w:rsidRDefault="00736ECB" w:rsidP="00736ECB">
      <w:pPr>
        <w:spacing w:after="0"/>
      </w:pPr>
      <w:r>
        <w:t>Articles of Incorporation - applicable to corporations</w:t>
      </w:r>
    </w:p>
    <w:p w14:paraId="79D6D24C" w14:textId="77777777" w:rsidR="000B5F6B" w:rsidRDefault="00736ECB" w:rsidP="00736ECB">
      <w:pPr>
        <w:spacing w:after="0"/>
      </w:pPr>
      <w:r>
        <w:t xml:space="preserve"> Governing Documents of Parent Organizations - applicable to chapters, affiliates, etc. of larger organizations </w:t>
      </w:r>
    </w:p>
    <w:p w14:paraId="01386448" w14:textId="77777777" w:rsidR="000B5F6B" w:rsidRDefault="00736ECB" w:rsidP="00736ECB">
      <w:pPr>
        <w:spacing w:after="0"/>
      </w:pPr>
      <w:r>
        <w:t xml:space="preserve">D. Local Constitution and Bylaws - defines the organization's basic structure and fundamental rules. Normally requires a 2/3 vote and prior notice for amendment and are not subject to suspension. </w:t>
      </w:r>
    </w:p>
    <w:p w14:paraId="2105B4A8" w14:textId="77777777" w:rsidR="000B5F6B" w:rsidRDefault="00736ECB" w:rsidP="00736ECB">
      <w:pPr>
        <w:spacing w:after="0"/>
      </w:pPr>
      <w:r>
        <w:t xml:space="preserve">E. Standing Rules - operating procedures consistent with </w:t>
      </w:r>
      <w:proofErr w:type="gramStart"/>
      <w:r>
        <w:t>all of</w:t>
      </w:r>
      <w:proofErr w:type="gramEnd"/>
      <w:r>
        <w:t xml:space="preserve"> the above. Normally can be amended by majority vote at any business meeting and can be suspended. </w:t>
      </w:r>
    </w:p>
    <w:p w14:paraId="0B71C800" w14:textId="77777777" w:rsidR="000B5F6B" w:rsidRDefault="00736ECB" w:rsidP="00736ECB">
      <w:pPr>
        <w:spacing w:after="0"/>
      </w:pPr>
      <w:r>
        <w:t xml:space="preserve">F. Rules of Order - parliamentary authority, superseded by any of the above that conflict. Precedent and Custom - apply when there are no written rules governing a situation. Student Activities and Campus Life </w:t>
      </w:r>
    </w:p>
    <w:p w14:paraId="04B9BB1A" w14:textId="77777777" w:rsidR="000B5F6B" w:rsidRPr="000B5F6B" w:rsidRDefault="00736ECB" w:rsidP="00736ECB">
      <w:pPr>
        <w:spacing w:after="0"/>
        <w:rPr>
          <w:b/>
          <w:bCs/>
          <w:u w:val="single"/>
        </w:rPr>
      </w:pPr>
      <w:r w:rsidRPr="000B5F6B">
        <w:rPr>
          <w:b/>
          <w:bCs/>
          <w:u w:val="single"/>
        </w:rPr>
        <w:lastRenderedPageBreak/>
        <w:t xml:space="preserve">II. Purposes of Parliamentary Procedure </w:t>
      </w:r>
    </w:p>
    <w:p w14:paraId="40D27899" w14:textId="77777777" w:rsidR="000B5F6B" w:rsidRDefault="00736ECB" w:rsidP="00736ECB">
      <w:pPr>
        <w:spacing w:after="0"/>
      </w:pPr>
      <w:r>
        <w:t xml:space="preserve">Ensure majority </w:t>
      </w:r>
      <w:proofErr w:type="gramStart"/>
      <w:r>
        <w:t>rule</w:t>
      </w:r>
      <w:proofErr w:type="gramEnd"/>
      <w:r>
        <w:t xml:space="preserve"> </w:t>
      </w:r>
    </w:p>
    <w:p w14:paraId="1387A60D" w14:textId="77777777" w:rsidR="000B5F6B" w:rsidRDefault="00736ECB" w:rsidP="00736ECB">
      <w:pPr>
        <w:spacing w:after="0"/>
      </w:pPr>
      <w:r>
        <w:t xml:space="preserve">Protect the rights of the minority, the absentees and individual </w:t>
      </w:r>
      <w:proofErr w:type="gramStart"/>
      <w:r>
        <w:t>members</w:t>
      </w:r>
      <w:proofErr w:type="gramEnd"/>
      <w:r>
        <w:t xml:space="preserve"> </w:t>
      </w:r>
    </w:p>
    <w:p w14:paraId="7319C32D" w14:textId="77777777" w:rsidR="000B5F6B" w:rsidRDefault="00736ECB" w:rsidP="00736ECB">
      <w:pPr>
        <w:spacing w:after="0"/>
      </w:pPr>
      <w:r>
        <w:t xml:space="preserve">Provide order, fairness and </w:t>
      </w:r>
      <w:proofErr w:type="gramStart"/>
      <w:r>
        <w:t>decorum</w:t>
      </w:r>
      <w:proofErr w:type="gramEnd"/>
      <w:r>
        <w:t xml:space="preserve"> </w:t>
      </w:r>
    </w:p>
    <w:p w14:paraId="3FEF9CC4" w14:textId="77777777" w:rsidR="000B5F6B" w:rsidRDefault="00736ECB" w:rsidP="00736ECB">
      <w:pPr>
        <w:spacing w:after="0"/>
      </w:pPr>
      <w:r>
        <w:t xml:space="preserve">Facilitate the transaction of business and expedite </w:t>
      </w:r>
      <w:proofErr w:type="gramStart"/>
      <w:r>
        <w:t>meetings</w:t>
      </w:r>
      <w:proofErr w:type="gramEnd"/>
      <w:r>
        <w:t xml:space="preserve"> </w:t>
      </w:r>
    </w:p>
    <w:p w14:paraId="38236B75" w14:textId="77777777" w:rsidR="000B5F6B" w:rsidRDefault="000B5F6B" w:rsidP="00736ECB">
      <w:pPr>
        <w:spacing w:after="0"/>
      </w:pPr>
    </w:p>
    <w:p w14:paraId="05D40646" w14:textId="77777777" w:rsidR="000B5F6B" w:rsidRDefault="00736ECB" w:rsidP="00736ECB">
      <w:pPr>
        <w:spacing w:after="0"/>
      </w:pPr>
      <w:r w:rsidRPr="000B5F6B">
        <w:rPr>
          <w:b/>
          <w:bCs/>
          <w:u w:val="single"/>
        </w:rPr>
        <w:t>III. Basic Principles of Parliamentary Procedure</w:t>
      </w:r>
      <w:r>
        <w:t xml:space="preserve"> </w:t>
      </w:r>
    </w:p>
    <w:p w14:paraId="7B82C65A" w14:textId="77777777" w:rsidR="000B5F6B" w:rsidRDefault="00736ECB" w:rsidP="00736ECB">
      <w:pPr>
        <w:spacing w:after="0"/>
      </w:pPr>
      <w:r>
        <w:t xml:space="preserve">All members have equal rights, </w:t>
      </w:r>
      <w:proofErr w:type="gramStart"/>
      <w:r>
        <w:t>privileges</w:t>
      </w:r>
      <w:proofErr w:type="gramEnd"/>
      <w:r>
        <w:t xml:space="preserve"> and obligations. </w:t>
      </w:r>
    </w:p>
    <w:p w14:paraId="2259A7FF" w14:textId="77777777" w:rsidR="000B5F6B" w:rsidRDefault="00736ECB" w:rsidP="00736ECB">
      <w:pPr>
        <w:spacing w:after="0"/>
      </w:pPr>
      <w:r>
        <w:t xml:space="preserve">A quorum must be present for the group to act – if the bylaws of the organization do not establish a quorum, the general rule is that </w:t>
      </w:r>
      <w:proofErr w:type="gramStart"/>
      <w:r>
        <w:t>a majority of</w:t>
      </w:r>
      <w:proofErr w:type="gramEnd"/>
      <w:r>
        <w:t xml:space="preserve"> the entire membership must be present in order to transact business. </w:t>
      </w:r>
    </w:p>
    <w:p w14:paraId="4EB8D729" w14:textId="77777777" w:rsidR="000B5F6B" w:rsidRDefault="00736ECB" w:rsidP="00736ECB">
      <w:pPr>
        <w:spacing w:after="0"/>
      </w:pPr>
      <w:r>
        <w:t xml:space="preserve">Full and free discussion of every motion is a basic right. </w:t>
      </w:r>
    </w:p>
    <w:p w14:paraId="45F20A3A" w14:textId="77777777" w:rsidR="001A2469" w:rsidRDefault="00736ECB" w:rsidP="00736ECB">
      <w:pPr>
        <w:spacing w:after="0"/>
      </w:pPr>
      <w:r>
        <w:t xml:space="preserve">Only one question at a time may be considered, and only one person may have the floor at any one time. </w:t>
      </w:r>
    </w:p>
    <w:p w14:paraId="390CDFBF" w14:textId="77777777" w:rsidR="001A2469" w:rsidRDefault="00736ECB" w:rsidP="00736ECB">
      <w:pPr>
        <w:spacing w:after="0"/>
      </w:pPr>
      <w:r>
        <w:t xml:space="preserve">Members have a right to know what the immediately pending question is and to have it restated before a vote is taken. </w:t>
      </w:r>
    </w:p>
    <w:p w14:paraId="4B6DAAAD" w14:textId="77777777" w:rsidR="001A2469" w:rsidRDefault="00736ECB" w:rsidP="00736ECB">
      <w:pPr>
        <w:spacing w:after="0"/>
      </w:pPr>
      <w:r>
        <w:t xml:space="preserve">No person can speak until recognized by the chair. </w:t>
      </w:r>
    </w:p>
    <w:p w14:paraId="40574CF0" w14:textId="77777777" w:rsidR="001A2469" w:rsidRDefault="00736ECB" w:rsidP="00736ECB">
      <w:pPr>
        <w:spacing w:after="0"/>
      </w:pPr>
      <w:r>
        <w:t xml:space="preserve">Personal remarks are always out of order. </w:t>
      </w:r>
    </w:p>
    <w:p w14:paraId="635D1AE8" w14:textId="77777777" w:rsidR="001A2469" w:rsidRDefault="00736ECB" w:rsidP="00736ECB">
      <w:pPr>
        <w:spacing w:after="0"/>
      </w:pPr>
      <w:r>
        <w:t xml:space="preserve">A majority decides a question except when basic rights of members are involved. </w:t>
      </w:r>
    </w:p>
    <w:p w14:paraId="36CC1C84" w14:textId="77777777" w:rsidR="001A2469" w:rsidRDefault="00736ECB" w:rsidP="00736ECB">
      <w:pPr>
        <w:spacing w:after="0"/>
      </w:pPr>
      <w:r>
        <w:t xml:space="preserve">A two-thirds vote is required for any motion that deprives a member of rights in any way (e.g., cutting off debate). </w:t>
      </w:r>
    </w:p>
    <w:p w14:paraId="676F86B6" w14:textId="77777777" w:rsidR="001A2469" w:rsidRDefault="00736ECB" w:rsidP="00736ECB">
      <w:pPr>
        <w:spacing w:after="0"/>
      </w:pPr>
      <w:r>
        <w:t xml:space="preserve">Silence gives consent. Those who do not vote allow the decision to be made by those who do vote. The chair should always remain impartial. </w:t>
      </w:r>
    </w:p>
    <w:p w14:paraId="76DF5F03" w14:textId="77777777" w:rsidR="001A2469" w:rsidRDefault="001A2469" w:rsidP="00736ECB">
      <w:pPr>
        <w:spacing w:after="0"/>
      </w:pPr>
    </w:p>
    <w:p w14:paraId="0EB69FCE" w14:textId="77777777" w:rsidR="001A2469" w:rsidRDefault="00736ECB" w:rsidP="00736ECB">
      <w:pPr>
        <w:spacing w:after="0"/>
      </w:pPr>
      <w:r w:rsidRPr="001A2469">
        <w:rPr>
          <w:b/>
          <w:bCs/>
          <w:u w:val="single"/>
        </w:rPr>
        <w:t>IV. Typical Order of Business</w:t>
      </w:r>
      <w:r>
        <w:t xml:space="preserve"> </w:t>
      </w:r>
    </w:p>
    <w:p w14:paraId="749AE181" w14:textId="77777777" w:rsidR="001A2469" w:rsidRDefault="00736ECB" w:rsidP="00736ECB">
      <w:pPr>
        <w:spacing w:after="0"/>
      </w:pPr>
      <w:r>
        <w:t xml:space="preserve">A. Call to Order </w:t>
      </w:r>
    </w:p>
    <w:p w14:paraId="0820DC8C" w14:textId="77777777" w:rsidR="001A2469" w:rsidRDefault="00736ECB" w:rsidP="00736ECB">
      <w:pPr>
        <w:spacing w:after="0"/>
      </w:pPr>
      <w:r>
        <w:t xml:space="preserve">B. Opening Exercises, if applicable </w:t>
      </w:r>
    </w:p>
    <w:p w14:paraId="3CC4B98A" w14:textId="77777777" w:rsidR="001A2469" w:rsidRDefault="00736ECB" w:rsidP="00736ECB">
      <w:pPr>
        <w:spacing w:after="0"/>
      </w:pPr>
      <w:r>
        <w:t xml:space="preserve">C. Roll Call/Determination of a Quorum </w:t>
      </w:r>
    </w:p>
    <w:p w14:paraId="675B11D2" w14:textId="77777777" w:rsidR="001A2469" w:rsidRDefault="00736ECB" w:rsidP="00736ECB">
      <w:pPr>
        <w:spacing w:after="0"/>
      </w:pPr>
      <w:r>
        <w:t xml:space="preserve">D. Adoption of the Agenda </w:t>
      </w:r>
    </w:p>
    <w:p w14:paraId="230DFC81" w14:textId="77777777" w:rsidR="001A2469" w:rsidRDefault="00736ECB" w:rsidP="00736ECB">
      <w:pPr>
        <w:spacing w:after="0"/>
      </w:pPr>
      <w:r>
        <w:t xml:space="preserve">E. Reading and Approval of the Minutes of the Previous Meeting </w:t>
      </w:r>
    </w:p>
    <w:p w14:paraId="13C5A159" w14:textId="77777777" w:rsidR="001A2469" w:rsidRDefault="00736ECB" w:rsidP="00736ECB">
      <w:pPr>
        <w:spacing w:after="0"/>
      </w:pPr>
      <w:r>
        <w:t xml:space="preserve">F. Reports of Officers </w:t>
      </w:r>
    </w:p>
    <w:p w14:paraId="6210160E" w14:textId="77777777" w:rsidR="001A2469" w:rsidRDefault="00736ECB" w:rsidP="00736ECB">
      <w:pPr>
        <w:spacing w:after="0"/>
      </w:pPr>
      <w:r>
        <w:t xml:space="preserve">G. Reports of Standing Committees </w:t>
      </w:r>
    </w:p>
    <w:p w14:paraId="70FEFF0B" w14:textId="77777777" w:rsidR="001A2469" w:rsidRDefault="00736ECB" w:rsidP="00736ECB">
      <w:pPr>
        <w:spacing w:after="0"/>
      </w:pPr>
      <w:r>
        <w:t xml:space="preserve">H. Reports of Special (Ad hoc) Committees </w:t>
      </w:r>
    </w:p>
    <w:p w14:paraId="541462D9" w14:textId="77777777" w:rsidR="001A2469" w:rsidRDefault="00736ECB" w:rsidP="00736ECB">
      <w:pPr>
        <w:spacing w:after="0"/>
      </w:pPr>
      <w:r>
        <w:t xml:space="preserve">I. Special Orders </w:t>
      </w:r>
    </w:p>
    <w:p w14:paraId="652D18E7" w14:textId="77777777" w:rsidR="001A2469" w:rsidRDefault="00736ECB" w:rsidP="00736ECB">
      <w:pPr>
        <w:spacing w:after="0"/>
      </w:pPr>
      <w:r>
        <w:t xml:space="preserve">J. Unfinished Business and General Orders </w:t>
      </w:r>
    </w:p>
    <w:p w14:paraId="2D34547E" w14:textId="77777777" w:rsidR="001A2469" w:rsidRDefault="00736ECB" w:rsidP="00736ECB">
      <w:pPr>
        <w:spacing w:after="0"/>
      </w:pPr>
      <w:r>
        <w:t xml:space="preserve">K. New Business </w:t>
      </w:r>
    </w:p>
    <w:p w14:paraId="72ECB0BA" w14:textId="77777777" w:rsidR="001A2469" w:rsidRDefault="00736ECB" w:rsidP="00736ECB">
      <w:pPr>
        <w:spacing w:after="0"/>
      </w:pPr>
      <w:r>
        <w:t xml:space="preserve">L. Program, if applicable </w:t>
      </w:r>
    </w:p>
    <w:p w14:paraId="5411AE9B" w14:textId="77777777" w:rsidR="001A2469" w:rsidRDefault="00736ECB" w:rsidP="00736ECB">
      <w:pPr>
        <w:spacing w:after="0"/>
      </w:pPr>
      <w:r>
        <w:t xml:space="preserve">M. Announcements </w:t>
      </w:r>
    </w:p>
    <w:p w14:paraId="36184779" w14:textId="77777777" w:rsidR="001A2469" w:rsidRDefault="00736ECB" w:rsidP="00736ECB">
      <w:pPr>
        <w:spacing w:after="0"/>
      </w:pPr>
      <w:r>
        <w:t xml:space="preserve">N. "Good of the Order" </w:t>
      </w:r>
    </w:p>
    <w:p w14:paraId="6D8B0D62" w14:textId="77777777" w:rsidR="001A2469" w:rsidRDefault="00736ECB" w:rsidP="00736ECB">
      <w:pPr>
        <w:spacing w:after="0"/>
      </w:pPr>
      <w:r>
        <w:t xml:space="preserve">O. Adjournment </w:t>
      </w:r>
    </w:p>
    <w:p w14:paraId="724FBC42" w14:textId="77777777" w:rsidR="001A2469" w:rsidRDefault="001A2469" w:rsidP="00736ECB">
      <w:pPr>
        <w:spacing w:after="0"/>
      </w:pPr>
    </w:p>
    <w:p w14:paraId="1B871C94" w14:textId="77777777" w:rsidR="001A2469" w:rsidRPr="001A2469" w:rsidRDefault="00736ECB" w:rsidP="00736ECB">
      <w:pPr>
        <w:spacing w:after="0"/>
        <w:rPr>
          <w:b/>
          <w:bCs/>
          <w:u w:val="single"/>
        </w:rPr>
      </w:pPr>
      <w:r w:rsidRPr="001A2469">
        <w:rPr>
          <w:b/>
          <w:bCs/>
          <w:u w:val="single"/>
        </w:rPr>
        <w:t xml:space="preserve">V. Role of the Presiding Officer </w:t>
      </w:r>
    </w:p>
    <w:p w14:paraId="64113EE5" w14:textId="77777777" w:rsidR="001A2469" w:rsidRDefault="00736ECB" w:rsidP="00736ECB">
      <w:pPr>
        <w:spacing w:after="0"/>
      </w:pPr>
      <w:r>
        <w:t xml:space="preserve">A. Remain impartial during debate - the presiding officer must relinquish the chair in order to debate the merits of a </w:t>
      </w:r>
      <w:proofErr w:type="gramStart"/>
      <w:r>
        <w:t>motion</w:t>
      </w:r>
      <w:proofErr w:type="gramEnd"/>
      <w:r>
        <w:t xml:space="preserve"> </w:t>
      </w:r>
    </w:p>
    <w:p w14:paraId="36A9943D" w14:textId="77777777" w:rsidR="001A2469" w:rsidRDefault="00736ECB" w:rsidP="00736ECB">
      <w:pPr>
        <w:spacing w:after="0"/>
      </w:pPr>
      <w:r>
        <w:lastRenderedPageBreak/>
        <w:t xml:space="preserve">B. Vote only to create or break a tie (or 2/3 for matters requiring a 2/3 vote) – exception: the presiding officer may vote on any vote by </w:t>
      </w:r>
      <w:proofErr w:type="gramStart"/>
      <w:r>
        <w:t>ballot</w:t>
      </w:r>
      <w:proofErr w:type="gramEnd"/>
      <w:r>
        <w:t xml:space="preserve"> </w:t>
      </w:r>
    </w:p>
    <w:p w14:paraId="404C7E7B" w14:textId="77777777" w:rsidR="001A2469" w:rsidRDefault="00736ECB" w:rsidP="00736ECB">
      <w:pPr>
        <w:spacing w:after="0"/>
      </w:pPr>
      <w:r>
        <w:t xml:space="preserve">C. Determine that a quorum is present before transacting </w:t>
      </w:r>
      <w:proofErr w:type="gramStart"/>
      <w:r>
        <w:t>business</w:t>
      </w:r>
      <w:proofErr w:type="gramEnd"/>
      <w:r>
        <w:t xml:space="preserve"> </w:t>
      </w:r>
    </w:p>
    <w:p w14:paraId="1170FA49" w14:textId="77777777" w:rsidR="001A2469" w:rsidRDefault="00736ECB" w:rsidP="00736ECB">
      <w:pPr>
        <w:spacing w:after="0"/>
      </w:pPr>
      <w:r>
        <w:t xml:space="preserve">D. Introduce business in proper </w:t>
      </w:r>
      <w:proofErr w:type="gramStart"/>
      <w:r>
        <w:t>order</w:t>
      </w:r>
      <w:proofErr w:type="gramEnd"/>
      <w:r>
        <w:t xml:space="preserve"> </w:t>
      </w:r>
    </w:p>
    <w:p w14:paraId="16CE3777" w14:textId="77777777" w:rsidR="001A2469" w:rsidRDefault="00736ECB" w:rsidP="00736ECB">
      <w:pPr>
        <w:spacing w:after="0"/>
      </w:pPr>
      <w:r>
        <w:t xml:space="preserve">E. Recognize </w:t>
      </w:r>
      <w:proofErr w:type="gramStart"/>
      <w:r>
        <w:t>speakers</w:t>
      </w:r>
      <w:proofErr w:type="gramEnd"/>
      <w:r>
        <w:t xml:space="preserve"> </w:t>
      </w:r>
    </w:p>
    <w:p w14:paraId="2DE4FD90" w14:textId="77777777" w:rsidR="001A2469" w:rsidRDefault="00736ECB" w:rsidP="00736ECB">
      <w:pPr>
        <w:spacing w:after="0"/>
      </w:pPr>
      <w:r>
        <w:t xml:space="preserve">F. Determine if a motion is in </w:t>
      </w:r>
      <w:proofErr w:type="gramStart"/>
      <w:r>
        <w:t>order</w:t>
      </w:r>
      <w:proofErr w:type="gramEnd"/>
      <w:r>
        <w:t xml:space="preserve"> </w:t>
      </w:r>
    </w:p>
    <w:p w14:paraId="6D48958D" w14:textId="77777777" w:rsidR="001A2469" w:rsidRDefault="00736ECB" w:rsidP="00736ECB">
      <w:pPr>
        <w:spacing w:after="0"/>
      </w:pPr>
      <w:r>
        <w:t xml:space="preserve">G. Keep discussion germane to the pending </w:t>
      </w:r>
      <w:proofErr w:type="gramStart"/>
      <w:r>
        <w:t>motion</w:t>
      </w:r>
      <w:proofErr w:type="gramEnd"/>
      <w:r>
        <w:t xml:space="preserve"> </w:t>
      </w:r>
    </w:p>
    <w:p w14:paraId="153C2ECC" w14:textId="77777777" w:rsidR="001A2469" w:rsidRDefault="00736ECB" w:rsidP="00736ECB">
      <w:pPr>
        <w:spacing w:after="0"/>
      </w:pPr>
      <w:r>
        <w:t xml:space="preserve">H. Maintain </w:t>
      </w:r>
      <w:proofErr w:type="gramStart"/>
      <w:r>
        <w:t>order</w:t>
      </w:r>
      <w:proofErr w:type="gramEnd"/>
      <w:r>
        <w:t xml:space="preserve"> </w:t>
      </w:r>
    </w:p>
    <w:p w14:paraId="54468488" w14:textId="77777777" w:rsidR="001A2469" w:rsidRDefault="00736ECB" w:rsidP="00736ECB">
      <w:pPr>
        <w:spacing w:after="0"/>
      </w:pPr>
      <w:r>
        <w:t xml:space="preserve">I. Put motions to a vote and announce </w:t>
      </w:r>
      <w:proofErr w:type="gramStart"/>
      <w:r>
        <w:t>results</w:t>
      </w:r>
      <w:proofErr w:type="gramEnd"/>
      <w:r>
        <w:t xml:space="preserve"> </w:t>
      </w:r>
    </w:p>
    <w:p w14:paraId="1CD32904" w14:textId="77777777" w:rsidR="001A2469" w:rsidRDefault="00736ECB" w:rsidP="00736ECB">
      <w:pPr>
        <w:spacing w:after="0"/>
      </w:pPr>
      <w:r>
        <w:t xml:space="preserve">J. Employ unanimous consent (general consent) when </w:t>
      </w:r>
      <w:proofErr w:type="gramStart"/>
      <w:r>
        <w:t>appropriate</w:t>
      </w:r>
      <w:proofErr w:type="gramEnd"/>
      <w:r>
        <w:t xml:space="preserve"> </w:t>
      </w:r>
    </w:p>
    <w:p w14:paraId="09A1C381" w14:textId="77777777" w:rsidR="001A2469" w:rsidRDefault="001A2469" w:rsidP="00736ECB">
      <w:pPr>
        <w:spacing w:after="0"/>
      </w:pPr>
    </w:p>
    <w:p w14:paraId="2F593020" w14:textId="77777777" w:rsidR="001A2469" w:rsidRPr="001A2469" w:rsidRDefault="00736ECB" w:rsidP="00736ECB">
      <w:pPr>
        <w:spacing w:after="0"/>
        <w:rPr>
          <w:b/>
          <w:bCs/>
          <w:u w:val="single"/>
        </w:rPr>
      </w:pPr>
      <w:r w:rsidRPr="001A2469">
        <w:rPr>
          <w:b/>
          <w:bCs/>
          <w:u w:val="single"/>
        </w:rPr>
        <w:t xml:space="preserve">VI. General Procedure for Handling a Motion </w:t>
      </w:r>
    </w:p>
    <w:p w14:paraId="63685451" w14:textId="77777777" w:rsidR="001A2469" w:rsidRDefault="00736ECB" w:rsidP="00736ECB">
      <w:pPr>
        <w:spacing w:after="0"/>
      </w:pPr>
      <w:r>
        <w:t xml:space="preserve">A. A member normally must obtain the floor by being recognized by the chair. </w:t>
      </w:r>
    </w:p>
    <w:p w14:paraId="69618B75" w14:textId="77777777" w:rsidR="001A2469" w:rsidRDefault="00736ECB" w:rsidP="00736ECB">
      <w:pPr>
        <w:spacing w:after="0"/>
      </w:pPr>
      <w:r>
        <w:t xml:space="preserve">B. Member makes a motion. </w:t>
      </w:r>
    </w:p>
    <w:p w14:paraId="70742127" w14:textId="77777777" w:rsidR="001A2469" w:rsidRDefault="00736ECB" w:rsidP="00736ECB">
      <w:pPr>
        <w:spacing w:after="0"/>
      </w:pPr>
      <w:r>
        <w:t xml:space="preserve">C. A motion must normally be seconded by another member before it can be considered. </w:t>
      </w:r>
    </w:p>
    <w:p w14:paraId="38ECBF35" w14:textId="77777777" w:rsidR="001A2469" w:rsidRDefault="00736ECB" w:rsidP="00736ECB">
      <w:pPr>
        <w:spacing w:after="0"/>
      </w:pPr>
      <w:r>
        <w:t xml:space="preserve">Before the motion is restated by the chair, any member can rise, without waiting to be recognized, and </w:t>
      </w:r>
      <w:r w:rsidR="001A2469">
        <w:t xml:space="preserve">     </w:t>
      </w:r>
      <w:r>
        <w:t xml:space="preserve">suggest a modification of the wording to clarify the motion. The maker of the motion can choose to accept or reject the modified wording (does not require a second). </w:t>
      </w:r>
    </w:p>
    <w:p w14:paraId="7FD6AC3A" w14:textId="77777777" w:rsidR="001A2469" w:rsidRDefault="001A2469" w:rsidP="00736ECB">
      <w:pPr>
        <w:spacing w:after="0"/>
      </w:pPr>
    </w:p>
    <w:p w14:paraId="5D1D8D46" w14:textId="77777777" w:rsidR="001A2469" w:rsidRDefault="00736ECB" w:rsidP="00736ECB">
      <w:pPr>
        <w:spacing w:after="0"/>
      </w:pPr>
      <w:r>
        <w:t xml:space="preserve">If the motion is in order, the chair will restate the motion and open debate (if the motion is debatable). The maker of a motion has the right to speak first in debate. Debate is closed when: </w:t>
      </w:r>
    </w:p>
    <w:p w14:paraId="0E886209" w14:textId="77777777" w:rsidR="001A2469" w:rsidRDefault="00736ECB" w:rsidP="00736ECB">
      <w:pPr>
        <w:spacing w:after="0"/>
      </w:pPr>
      <w:r>
        <w:t xml:space="preserve">1. Discussion has ended, or </w:t>
      </w:r>
    </w:p>
    <w:p w14:paraId="3FA27AB8" w14:textId="77777777" w:rsidR="001A2469" w:rsidRDefault="00736ECB" w:rsidP="00736ECB">
      <w:pPr>
        <w:spacing w:after="0"/>
      </w:pPr>
      <w:r>
        <w:t xml:space="preserve">2. A two-thirds vote closes debate ("Previous Question") </w:t>
      </w:r>
    </w:p>
    <w:p w14:paraId="685FBE4E" w14:textId="77777777" w:rsidR="001A2469" w:rsidRDefault="00736ECB" w:rsidP="00736ECB">
      <w:pPr>
        <w:spacing w:after="0"/>
      </w:pPr>
      <w:r>
        <w:t xml:space="preserve">H. The chair restates the motion, and if </w:t>
      </w:r>
      <w:proofErr w:type="gramStart"/>
      <w:r>
        <w:t>necessary</w:t>
      </w:r>
      <w:proofErr w:type="gramEnd"/>
      <w:r>
        <w:t xml:space="preserve"> clarifies the consequences of affirmative and negative votes. </w:t>
      </w:r>
    </w:p>
    <w:p w14:paraId="00BD088B" w14:textId="77777777" w:rsidR="001A2469" w:rsidRDefault="00736ECB" w:rsidP="00736ECB">
      <w:pPr>
        <w:spacing w:after="0"/>
      </w:pPr>
      <w:r>
        <w:t xml:space="preserve">I. The chair calls for a vote. </w:t>
      </w:r>
    </w:p>
    <w:p w14:paraId="0B309B78" w14:textId="77777777" w:rsidR="001A2469" w:rsidRDefault="00736ECB" w:rsidP="00736ECB">
      <w:pPr>
        <w:spacing w:after="0"/>
      </w:pPr>
      <w:r>
        <w:t xml:space="preserve">J. The chair announces the result. </w:t>
      </w:r>
    </w:p>
    <w:p w14:paraId="56F8257B" w14:textId="77777777" w:rsidR="001A2469" w:rsidRDefault="00736ECB" w:rsidP="00736ECB">
      <w:pPr>
        <w:spacing w:after="0"/>
      </w:pPr>
      <w:r>
        <w:t xml:space="preserve">K. Any member may challenge the chair's count by demanding a “Division of the Assembly.” </w:t>
      </w:r>
    </w:p>
    <w:p w14:paraId="34173B8A" w14:textId="77777777" w:rsidR="001A2469" w:rsidRDefault="001A2469" w:rsidP="00736ECB">
      <w:pPr>
        <w:spacing w:after="0"/>
      </w:pPr>
    </w:p>
    <w:p w14:paraId="7FB29D18" w14:textId="77777777" w:rsidR="001A2469" w:rsidRDefault="00736ECB" w:rsidP="00736ECB">
      <w:pPr>
        <w:spacing w:after="0"/>
      </w:pPr>
      <w:r w:rsidRPr="001A2469">
        <w:rPr>
          <w:b/>
          <w:bCs/>
          <w:u w:val="single"/>
        </w:rPr>
        <w:t>VII. General Rules of Debate</w:t>
      </w:r>
      <w:r>
        <w:t xml:space="preserve"> </w:t>
      </w:r>
    </w:p>
    <w:p w14:paraId="2B3E28DD" w14:textId="77777777" w:rsidR="001A2469" w:rsidRDefault="00736ECB" w:rsidP="00736ECB">
      <w:pPr>
        <w:spacing w:after="0"/>
      </w:pPr>
      <w:r>
        <w:t xml:space="preserve">A. No members may speak until recognized by the chair. </w:t>
      </w:r>
    </w:p>
    <w:p w14:paraId="78190BC7" w14:textId="77777777" w:rsidR="001A2469" w:rsidRDefault="00736ECB" w:rsidP="00736ECB">
      <w:pPr>
        <w:spacing w:after="0"/>
      </w:pPr>
      <w:r>
        <w:t xml:space="preserve">B. All discussion must be relevant to the </w:t>
      </w:r>
      <w:proofErr w:type="gramStart"/>
      <w:r>
        <w:t>immediately</w:t>
      </w:r>
      <w:proofErr w:type="gramEnd"/>
      <w:r>
        <w:t xml:space="preserve"> pending question. </w:t>
      </w:r>
    </w:p>
    <w:p w14:paraId="51B151BF" w14:textId="77777777" w:rsidR="001A2469" w:rsidRDefault="00736ECB" w:rsidP="00736ECB">
      <w:pPr>
        <w:spacing w:after="0"/>
      </w:pPr>
      <w:r>
        <w:t xml:space="preserve">C. No member may speak a second time until every member who wishes to speak has had the opportunity to do so. </w:t>
      </w:r>
    </w:p>
    <w:p w14:paraId="1E4183D0" w14:textId="77777777" w:rsidR="001A2469" w:rsidRDefault="00736ECB" w:rsidP="00736ECB">
      <w:pPr>
        <w:spacing w:after="0"/>
      </w:pPr>
      <w:r>
        <w:t xml:space="preserve">D. No member can speak more than twice to each motion. </w:t>
      </w:r>
    </w:p>
    <w:p w14:paraId="5AA95F02" w14:textId="77777777" w:rsidR="001A2469" w:rsidRDefault="00736ECB" w:rsidP="00736ECB">
      <w:pPr>
        <w:spacing w:after="0"/>
      </w:pPr>
      <w:r>
        <w:t xml:space="preserve">E. No member can </w:t>
      </w:r>
      <w:proofErr w:type="gramStart"/>
      <w:r>
        <w:t>speak</w:t>
      </w:r>
      <w:proofErr w:type="gramEnd"/>
      <w:r>
        <w:t xml:space="preserve"> more than ten minutes. </w:t>
      </w:r>
    </w:p>
    <w:p w14:paraId="0046D359" w14:textId="77777777" w:rsidR="001A2469" w:rsidRDefault="00736ECB" w:rsidP="00736ECB">
      <w:pPr>
        <w:spacing w:after="0"/>
      </w:pPr>
      <w:r>
        <w:t xml:space="preserve">F. All remarks must be addressed to the chair – no cross debate is permitted. </w:t>
      </w:r>
    </w:p>
    <w:p w14:paraId="3FBB827A" w14:textId="77777777" w:rsidR="001A2469" w:rsidRDefault="00736ECB" w:rsidP="00736ECB">
      <w:pPr>
        <w:spacing w:after="0"/>
      </w:pPr>
      <w:r>
        <w:t xml:space="preserve">G. It is not permissible to speak against one’s own motion (but one can vote against one's own motion). H. Debate must address issues not personalities – no one is permitted to make personal attacks or question the motives of other speakers. </w:t>
      </w:r>
    </w:p>
    <w:p w14:paraId="09F7F5B6" w14:textId="77777777" w:rsidR="001A2469" w:rsidRDefault="00736ECB" w:rsidP="00736ECB">
      <w:pPr>
        <w:spacing w:after="0"/>
      </w:pPr>
      <w:r>
        <w:t xml:space="preserve">I. The presiding officer must relinquish the chair </w:t>
      </w:r>
      <w:proofErr w:type="gramStart"/>
      <w:r>
        <w:t>in order to</w:t>
      </w:r>
      <w:proofErr w:type="gramEnd"/>
      <w:r>
        <w:t xml:space="preserve"> participate in debate and cannot reassume the chair until the pending main question is disposed of. </w:t>
      </w:r>
    </w:p>
    <w:p w14:paraId="1588B265" w14:textId="77777777" w:rsidR="001A2469" w:rsidRDefault="00736ECB" w:rsidP="00736ECB">
      <w:pPr>
        <w:spacing w:after="0"/>
      </w:pPr>
      <w:proofErr w:type="gramStart"/>
      <w:r>
        <w:t>J.</w:t>
      </w:r>
      <w:proofErr w:type="gramEnd"/>
      <w:r>
        <w:t xml:space="preserve"> When possible, the chair should let the floor alternate between those speaking in support and those speaking in opposition to the motion. </w:t>
      </w:r>
    </w:p>
    <w:p w14:paraId="38F3B4CF" w14:textId="77777777" w:rsidR="001A2469" w:rsidRDefault="00736ECB" w:rsidP="00736ECB">
      <w:pPr>
        <w:spacing w:after="0"/>
      </w:pPr>
      <w:r>
        <w:lastRenderedPageBreak/>
        <w:t xml:space="preserve">K. When </w:t>
      </w:r>
      <w:proofErr w:type="gramStart"/>
      <w:r>
        <w:t>a large number of</w:t>
      </w:r>
      <w:proofErr w:type="gramEnd"/>
      <w:r>
        <w:t xml:space="preserve"> people wish to speak to a motion it may be advisable for the chair to make a speakers' list. </w:t>
      </w:r>
    </w:p>
    <w:p w14:paraId="6C156B26" w14:textId="77777777" w:rsidR="001A2469" w:rsidRDefault="00736ECB" w:rsidP="00736ECB">
      <w:pPr>
        <w:spacing w:after="0"/>
      </w:pPr>
      <w:r>
        <w:t xml:space="preserve">L. Members may not disrupt the assembly. </w:t>
      </w:r>
    </w:p>
    <w:p w14:paraId="35597669" w14:textId="77777777" w:rsidR="001A2469" w:rsidRDefault="00736ECB" w:rsidP="00736ECB">
      <w:pPr>
        <w:spacing w:after="0"/>
      </w:pPr>
      <w:r>
        <w:t xml:space="preserve">M. Rules of debate can be changed by a two-thirds vote. </w:t>
      </w:r>
    </w:p>
    <w:p w14:paraId="2B1A0737" w14:textId="77777777" w:rsidR="001A2469" w:rsidRDefault="001A2469" w:rsidP="00736ECB">
      <w:pPr>
        <w:spacing w:after="0"/>
      </w:pPr>
    </w:p>
    <w:p w14:paraId="55C9BE49" w14:textId="77777777" w:rsidR="001A2469" w:rsidRDefault="00736ECB" w:rsidP="00736ECB">
      <w:pPr>
        <w:spacing w:after="0"/>
      </w:pPr>
      <w:r w:rsidRPr="001A2469">
        <w:rPr>
          <w:b/>
          <w:bCs/>
          <w:u w:val="single"/>
        </w:rPr>
        <w:t>VIII. Motions in Ascending Order of Precedence</w:t>
      </w:r>
      <w:r>
        <w:t xml:space="preserve"> </w:t>
      </w:r>
    </w:p>
    <w:p w14:paraId="0BE82E42" w14:textId="77777777" w:rsidR="001A2469" w:rsidRPr="001A2469" w:rsidRDefault="00736ECB" w:rsidP="00736ECB">
      <w:pPr>
        <w:spacing w:after="0"/>
        <w:rPr>
          <w:i/>
          <w:iCs/>
        </w:rPr>
      </w:pPr>
      <w:r w:rsidRPr="001A2469">
        <w:rPr>
          <w:i/>
          <w:iCs/>
        </w:rPr>
        <w:t xml:space="preserve">Only one main motion may be on the floor at a time, but more than one secondary motion may be on the floor. When any of the motions on the following list is the immediately pending motion (i.e., the last motion made), any motion listed below it on the list can be made at that time and any motion above it on the list cannot be made at that time. Pending motions must be disposed of in descending order of precedence. </w:t>
      </w:r>
    </w:p>
    <w:p w14:paraId="62300A9D" w14:textId="77777777" w:rsidR="001A2469" w:rsidRDefault="00736ECB" w:rsidP="00736ECB">
      <w:pPr>
        <w:spacing w:after="0"/>
      </w:pPr>
      <w:r>
        <w:t xml:space="preserve">A. </w:t>
      </w:r>
      <w:r w:rsidRPr="001A2469">
        <w:rPr>
          <w:u w:val="single"/>
        </w:rPr>
        <w:t>Main Motion</w:t>
      </w:r>
      <w:r>
        <w:t xml:space="preserve"> - introduces business to the assembly for its consideration. A main motion can only be made when no other motion is pending. A main motion yields to privileged, subsidiary and incidental motions. </w:t>
      </w:r>
    </w:p>
    <w:p w14:paraId="63ADB250" w14:textId="77777777" w:rsidR="001A2469" w:rsidRDefault="00736ECB" w:rsidP="00736ECB">
      <w:pPr>
        <w:spacing w:after="0"/>
      </w:pPr>
      <w:r>
        <w:t xml:space="preserve">B. </w:t>
      </w:r>
      <w:r w:rsidRPr="001A2469">
        <w:rPr>
          <w:u w:val="single"/>
        </w:rPr>
        <w:t>Subsidiary Motions</w:t>
      </w:r>
      <w:r>
        <w:t xml:space="preserve"> - change or affect how the main motion is handled (voted on before the main motion) </w:t>
      </w:r>
    </w:p>
    <w:p w14:paraId="712E4ACD" w14:textId="77777777" w:rsidR="001A2469" w:rsidRDefault="00736ECB" w:rsidP="001A2469">
      <w:pPr>
        <w:spacing w:after="0"/>
        <w:ind w:firstLine="720"/>
      </w:pPr>
      <w:r>
        <w:t xml:space="preserve">1. </w:t>
      </w:r>
      <w:r w:rsidRPr="001A2469">
        <w:rPr>
          <w:b/>
          <w:bCs/>
          <w:u w:val="single"/>
        </w:rPr>
        <w:t>Postpone Indefinitely</w:t>
      </w:r>
      <w:r>
        <w:t xml:space="preserve"> - made when the assembly does not want to take a position on the main question. Its adoption kills the main motion for the duration of the session and avoids a direct vote on the question. It is useful in disposing of a poor motion that cannot be either adopted or expressly rejected without possibly undesirable consequences. Unlike other subsidiary motions, debate on the motion to postpone indefinitely can go into the merits of the main motion. </w:t>
      </w:r>
    </w:p>
    <w:p w14:paraId="3766CFC4" w14:textId="77777777" w:rsidR="001A2469" w:rsidRDefault="00736ECB" w:rsidP="001A2469">
      <w:pPr>
        <w:spacing w:after="0"/>
        <w:ind w:firstLine="720"/>
      </w:pPr>
      <w:r>
        <w:t xml:space="preserve">2. </w:t>
      </w:r>
      <w:r w:rsidRPr="001A2469">
        <w:rPr>
          <w:b/>
          <w:bCs/>
          <w:u w:val="single"/>
        </w:rPr>
        <w:t xml:space="preserve">Amend </w:t>
      </w:r>
      <w:r>
        <w:t xml:space="preserve">- changes the wording of the main motion before it is voted upon. An amendment must be germane to the main motion. Its acceptance does not adopt the motion thereby amended; that motion remains pending in its modified form. Rejection of an amendment leaves the pending motion worded as it was before the amendment was offered. An amendment can: delete words, phrases, </w:t>
      </w:r>
      <w:proofErr w:type="gramStart"/>
      <w:r>
        <w:t>sentences</w:t>
      </w:r>
      <w:proofErr w:type="gramEnd"/>
      <w:r>
        <w:t xml:space="preserve"> or paragraphs; strike out words, phrases or sentences and insert new ones; add words, phases, sentences or paragraphs; or substitute entire paragraph(s) or the entire text of the motion and insert another. When an entire motion is substituted for another, the chair must first call for a vote on the Motion to Substitute to determine the advisability of substituting a new motion. If the Motion to Substitute passes, the chair then throws the Substitute Motion open to debate. The Substitute Motion in turn must be voted </w:t>
      </w:r>
      <w:proofErr w:type="gramStart"/>
      <w:r>
        <w:t>upon, and</w:t>
      </w:r>
      <w:proofErr w:type="gramEnd"/>
      <w:r>
        <w:t xml:space="preserve"> is subject to amendment. Note: There is no provision in Robert's Rules for a “Friendly Amendment.” The only way a motion can be modified without a vote, after it has been stated by the Chair, is with the unanimous consent of the members present. </w:t>
      </w:r>
    </w:p>
    <w:p w14:paraId="13196E2F" w14:textId="77777777" w:rsidR="001A2469" w:rsidRDefault="00736ECB" w:rsidP="001A2469">
      <w:pPr>
        <w:spacing w:after="0"/>
        <w:ind w:firstLine="720"/>
      </w:pPr>
      <w:r>
        <w:t xml:space="preserve">3. </w:t>
      </w:r>
      <w:r w:rsidRPr="00543599">
        <w:rPr>
          <w:b/>
          <w:bCs/>
          <w:u w:val="single"/>
        </w:rPr>
        <w:t>Secondary Amendment</w:t>
      </w:r>
      <w:r>
        <w:t xml:space="preserve"> - An amendment can be offered to an amendment (amendment of the second order). Amendments of the third order are not permitted. </w:t>
      </w:r>
    </w:p>
    <w:p w14:paraId="36C0961F" w14:textId="77777777" w:rsidR="001A2469" w:rsidRDefault="00736ECB" w:rsidP="001A2469">
      <w:pPr>
        <w:spacing w:after="0"/>
        <w:ind w:firstLine="720"/>
      </w:pPr>
      <w:r>
        <w:t xml:space="preserve">4. </w:t>
      </w:r>
      <w:r w:rsidRPr="00543599">
        <w:rPr>
          <w:b/>
          <w:bCs/>
          <w:u w:val="single"/>
        </w:rPr>
        <w:t>Refer (Commit)</w:t>
      </w:r>
      <w:r>
        <w:t xml:space="preserve"> - sends a pending motion to a standing committee, or to an ad hoc (special) committee to be appointed or elected, for consideration. The motion to refer may include instructions to investigate, recommend, or </w:t>
      </w:r>
      <w:proofErr w:type="gramStart"/>
      <w:r>
        <w:t>take action</w:t>
      </w:r>
      <w:proofErr w:type="gramEnd"/>
      <w:r>
        <w:t xml:space="preserve">, and may specify the composition of the committee. </w:t>
      </w:r>
    </w:p>
    <w:p w14:paraId="1B73CB93" w14:textId="77777777" w:rsidR="001A2469" w:rsidRDefault="00736ECB" w:rsidP="001A2469">
      <w:pPr>
        <w:spacing w:after="0"/>
        <w:ind w:firstLine="720"/>
      </w:pPr>
      <w:r>
        <w:t xml:space="preserve">5. </w:t>
      </w:r>
      <w:proofErr w:type="gramStart"/>
      <w:r w:rsidRPr="00543599">
        <w:rPr>
          <w:b/>
          <w:bCs/>
          <w:u w:val="single"/>
        </w:rPr>
        <w:t>Postpone Definitely</w:t>
      </w:r>
      <w:proofErr w:type="gramEnd"/>
      <w:r w:rsidRPr="00543599">
        <w:rPr>
          <w:b/>
          <w:bCs/>
          <w:u w:val="single"/>
        </w:rPr>
        <w:t xml:space="preserve"> (Postpone to a Certain Time)</w:t>
      </w:r>
      <w:r>
        <w:t xml:space="preserve"> - delays action until a certain time specified in the motion (not beyond the next regular business meeting). </w:t>
      </w:r>
    </w:p>
    <w:p w14:paraId="143FC26A" w14:textId="77777777" w:rsidR="00543599" w:rsidRDefault="00736ECB" w:rsidP="001A2469">
      <w:pPr>
        <w:spacing w:after="0"/>
        <w:ind w:firstLine="720"/>
      </w:pPr>
      <w:r>
        <w:t xml:space="preserve">6. </w:t>
      </w:r>
      <w:r w:rsidRPr="00543599">
        <w:rPr>
          <w:b/>
          <w:bCs/>
          <w:u w:val="single"/>
        </w:rPr>
        <w:t>Limit or Extend Debate</w:t>
      </w:r>
      <w:r>
        <w:t xml:space="preserve"> - is used (1) to reduce or increase the number or length of speeches permitted or (2) to require that debate be closed at a specified time. It requires a two-thirds vote. 7. Previous Question (“Call for the Question”) - immediately closes debate if passed. Requires a second and a two-thirds vote. 8. Lay on the Table - enables the assembly to lay the pending question aside </w:t>
      </w:r>
      <w:r>
        <w:lastRenderedPageBreak/>
        <w:t xml:space="preserve">temporarily when something else of immediate urgency has arisen. It is not debatable. A motion to lay on the table is out of order if the evident intent is to avoid further consideration of the motion. Frequently when one indicates a desire “to table” a motion, the correct motion is either to Postpone Indefinitely or Postpone Definitely. </w:t>
      </w:r>
    </w:p>
    <w:p w14:paraId="5FB4B7CC" w14:textId="77777777" w:rsidR="00543599" w:rsidRDefault="00736ECB" w:rsidP="001A2469">
      <w:pPr>
        <w:spacing w:after="0"/>
        <w:ind w:firstLine="720"/>
      </w:pPr>
      <w:r>
        <w:t xml:space="preserve">C. </w:t>
      </w:r>
      <w:r w:rsidRPr="00543599">
        <w:rPr>
          <w:b/>
          <w:bCs/>
          <w:u w:val="single"/>
        </w:rPr>
        <w:t>Privileged Motions</w:t>
      </w:r>
      <w:r>
        <w:t xml:space="preserve"> - do not relate to the pending business but </w:t>
      </w:r>
      <w:proofErr w:type="gramStart"/>
      <w:r>
        <w:t>have to</w:t>
      </w:r>
      <w:proofErr w:type="gramEnd"/>
      <w:r>
        <w:t xml:space="preserve"> deal with urgent matters which, without debate, must be considered immediately. </w:t>
      </w:r>
    </w:p>
    <w:p w14:paraId="097534CD" w14:textId="77777777" w:rsidR="00543599" w:rsidRDefault="00736ECB" w:rsidP="001A2469">
      <w:pPr>
        <w:spacing w:after="0"/>
        <w:ind w:firstLine="720"/>
      </w:pPr>
      <w:r>
        <w:t xml:space="preserve">1. </w:t>
      </w:r>
      <w:r w:rsidRPr="00543599">
        <w:rPr>
          <w:b/>
          <w:bCs/>
          <w:u w:val="single"/>
        </w:rPr>
        <w:t>Call for the Orders of the Day</w:t>
      </w:r>
      <w:r>
        <w:t xml:space="preserve"> - requires the assembly to conform to the agenda or to take up a general or special order that is due to come up at the time (“time certain”), unless two-thirds of those voting wish to do otherwise. A member can interrupt a speaker to call for the orders of the day. </w:t>
      </w:r>
    </w:p>
    <w:p w14:paraId="2B5459AF" w14:textId="77777777" w:rsidR="00543599" w:rsidRDefault="00736ECB" w:rsidP="001A2469">
      <w:pPr>
        <w:spacing w:after="0"/>
        <w:ind w:firstLine="720"/>
      </w:pPr>
      <w:r>
        <w:t xml:space="preserve">2. </w:t>
      </w:r>
      <w:r w:rsidRPr="00543599">
        <w:rPr>
          <w:b/>
          <w:bCs/>
          <w:u w:val="single"/>
        </w:rPr>
        <w:t>Raise a Question of Privilege</w:t>
      </w:r>
      <w:r>
        <w:t xml:space="preserve"> - permits a request or main motion relating to the rights and privileges of the assembly or any of its members. Examples include requests relating to members’ ability to hear a speaker or a request to go into “executive session” (closed session). A member may interrupt a speaker to raise a question of privilege. </w:t>
      </w:r>
    </w:p>
    <w:p w14:paraId="76858262" w14:textId="77777777" w:rsidR="00543599" w:rsidRDefault="00736ECB" w:rsidP="001A2469">
      <w:pPr>
        <w:spacing w:after="0"/>
        <w:ind w:firstLine="720"/>
      </w:pPr>
      <w:r>
        <w:t xml:space="preserve">3. </w:t>
      </w:r>
      <w:r w:rsidRPr="00543599">
        <w:rPr>
          <w:b/>
          <w:bCs/>
          <w:u w:val="single"/>
        </w:rPr>
        <w:t>Recess</w:t>
      </w:r>
      <w:r>
        <w:t xml:space="preserve"> - used to request an intermission which does not close the meeting. </w:t>
      </w:r>
    </w:p>
    <w:p w14:paraId="2ED60C04" w14:textId="77777777" w:rsidR="00543599" w:rsidRDefault="00736ECB" w:rsidP="001A2469">
      <w:pPr>
        <w:spacing w:after="0"/>
        <w:ind w:firstLine="720"/>
      </w:pPr>
      <w:r>
        <w:t xml:space="preserve">4. </w:t>
      </w:r>
      <w:r w:rsidRPr="00543599">
        <w:rPr>
          <w:b/>
          <w:bCs/>
          <w:u w:val="single"/>
        </w:rPr>
        <w:t>Adjourn</w:t>
      </w:r>
      <w:r>
        <w:t xml:space="preserve"> - used to close the meeting immediately. Not debatable. </w:t>
      </w:r>
    </w:p>
    <w:p w14:paraId="2A803564" w14:textId="77777777" w:rsidR="00543599" w:rsidRDefault="00736ECB" w:rsidP="001A2469">
      <w:pPr>
        <w:spacing w:after="0"/>
        <w:ind w:firstLine="720"/>
      </w:pPr>
      <w:r>
        <w:t xml:space="preserve">5. </w:t>
      </w:r>
      <w:r w:rsidRPr="00543599">
        <w:rPr>
          <w:b/>
          <w:bCs/>
          <w:u w:val="single"/>
        </w:rPr>
        <w:t>Fix the Time to Which to Adjourn</w:t>
      </w:r>
      <w:r>
        <w:t xml:space="preserve"> - sets the time, and sometimes the place, for another meeting (“adjourned meeting”) before the next regular business meeting to continue business of the session. </w:t>
      </w:r>
    </w:p>
    <w:p w14:paraId="5B1FECAC" w14:textId="77777777" w:rsidR="00543599" w:rsidRDefault="00543599" w:rsidP="00543599">
      <w:pPr>
        <w:spacing w:after="0"/>
      </w:pPr>
    </w:p>
    <w:p w14:paraId="697D7C29" w14:textId="77777777" w:rsidR="00543599" w:rsidRDefault="00736ECB" w:rsidP="00543599">
      <w:pPr>
        <w:spacing w:after="0"/>
      </w:pPr>
      <w:r w:rsidRPr="00543599">
        <w:rPr>
          <w:b/>
          <w:bCs/>
          <w:u w:val="single"/>
        </w:rPr>
        <w:t>IX. Incidental Motions</w:t>
      </w:r>
      <w:r>
        <w:t xml:space="preserve"> (Questions of procedure that arise out of other motions and must be considered before the other motion) </w:t>
      </w:r>
    </w:p>
    <w:p w14:paraId="4319EED3" w14:textId="77777777" w:rsidR="00543599" w:rsidRDefault="00736ECB" w:rsidP="00543599">
      <w:pPr>
        <w:spacing w:after="0"/>
      </w:pPr>
      <w:r w:rsidRPr="00543599">
        <w:rPr>
          <w:b/>
          <w:bCs/>
          <w:u w:val="single"/>
        </w:rPr>
        <w:t>A. Point of Order</w:t>
      </w:r>
      <w:r>
        <w:t xml:space="preserve"> - used when a member believes that the rules of the assembly are being violated, thereby calling on the chair for a ruling and enforcement of the rules. A member can interrupt a speaker to raise a point of order. </w:t>
      </w:r>
    </w:p>
    <w:p w14:paraId="7B205E52" w14:textId="77777777" w:rsidR="00543599" w:rsidRDefault="00736ECB" w:rsidP="00543599">
      <w:pPr>
        <w:spacing w:after="0"/>
      </w:pPr>
      <w:r w:rsidRPr="00543599">
        <w:rPr>
          <w:b/>
          <w:bCs/>
          <w:u w:val="single"/>
        </w:rPr>
        <w:t>B. Appeal</w:t>
      </w:r>
      <w:r>
        <w:t xml:space="preserve"> - used to challenge the chair’s ruling on a question of parliamentary procedure. A member can interrupt a speaker to appeal from the decision of the chair. </w:t>
      </w:r>
    </w:p>
    <w:p w14:paraId="66984592" w14:textId="77777777" w:rsidR="00543599" w:rsidRDefault="00736ECB" w:rsidP="00543599">
      <w:pPr>
        <w:spacing w:after="0"/>
      </w:pPr>
      <w:r w:rsidRPr="00543599">
        <w:rPr>
          <w:b/>
          <w:bCs/>
          <w:u w:val="single"/>
        </w:rPr>
        <w:t>C. Suspend the Rules</w:t>
      </w:r>
      <w:r>
        <w:t xml:space="preserve"> - used to make a parliamentary rule or special rule of an organization temporarily inoperative. The motion cannot be applied to the constitution and bylaws unless those documents include specific provisions for suspension. Normally requires a two-thirds vote. </w:t>
      </w:r>
    </w:p>
    <w:p w14:paraId="17312B80" w14:textId="77777777" w:rsidR="00543599" w:rsidRDefault="00736ECB" w:rsidP="00543599">
      <w:pPr>
        <w:spacing w:after="0"/>
      </w:pPr>
      <w:r w:rsidRPr="00543599">
        <w:rPr>
          <w:b/>
          <w:bCs/>
          <w:u w:val="single"/>
        </w:rPr>
        <w:t>D. Withdraw</w:t>
      </w:r>
      <w:r>
        <w:t xml:space="preserve"> - permits the maker of a motion to remove it from deliberation after the motion has been stated by the chair. If there is not unanimous consent, the motion is debated and voted upon. </w:t>
      </w:r>
    </w:p>
    <w:p w14:paraId="4ACB6E5E" w14:textId="77777777" w:rsidR="00543599" w:rsidRDefault="00736ECB" w:rsidP="00543599">
      <w:pPr>
        <w:spacing w:after="0"/>
      </w:pPr>
      <w:r w:rsidRPr="00543599">
        <w:rPr>
          <w:b/>
          <w:bCs/>
          <w:u w:val="single"/>
        </w:rPr>
        <w:t>E. Point of Information</w:t>
      </w:r>
      <w:r>
        <w:t xml:space="preserve"> - requests to the chair, or through the chair to another officer or member, to provide information relevant to the business at hand. A point of information must be in the form of a question. A request for information regarding parliamentary procedure or the organization's rules bearing on the business at hand is referred to as a Parliamentary Inquiry. </w:t>
      </w:r>
    </w:p>
    <w:p w14:paraId="710E5970" w14:textId="77777777" w:rsidR="00543599" w:rsidRDefault="00736ECB" w:rsidP="00543599">
      <w:pPr>
        <w:spacing w:after="0"/>
      </w:pPr>
      <w:r w:rsidRPr="00543599">
        <w:rPr>
          <w:b/>
          <w:bCs/>
          <w:u w:val="single"/>
        </w:rPr>
        <w:t>F. Objection to the Consideration of a Question</w:t>
      </w:r>
      <w:r>
        <w:t xml:space="preserve"> - suppresses business that is irrelevant or inappropriate and undesirable to be discussed. The objection must be made immediately (acceptable to interrupt a speaker). Does not require a second, is not debatable, and requires a two-thirds vote opposed to consideration </w:t>
      </w:r>
      <w:proofErr w:type="gramStart"/>
      <w:r>
        <w:t>in order to</w:t>
      </w:r>
      <w:proofErr w:type="gramEnd"/>
      <w:r>
        <w:t xml:space="preserve"> pass. </w:t>
      </w:r>
    </w:p>
    <w:p w14:paraId="24337F5F" w14:textId="77777777" w:rsidR="00543599" w:rsidRDefault="00736ECB" w:rsidP="00543599">
      <w:pPr>
        <w:spacing w:after="0"/>
      </w:pPr>
      <w:r w:rsidRPr="00543599">
        <w:rPr>
          <w:b/>
          <w:bCs/>
          <w:u w:val="single"/>
        </w:rPr>
        <w:t>G. Division of a Question</w:t>
      </w:r>
      <w:r>
        <w:t xml:space="preserve"> - divides a motion containing two or more provisions that can stand alone so that each provision can be considered and voted upon separately. Not debatable. </w:t>
      </w:r>
    </w:p>
    <w:p w14:paraId="25BB64AE" w14:textId="77777777" w:rsidR="00543599" w:rsidRDefault="00736ECB" w:rsidP="00543599">
      <w:pPr>
        <w:spacing w:after="0"/>
      </w:pPr>
      <w:r w:rsidRPr="00543599">
        <w:rPr>
          <w:b/>
          <w:bCs/>
          <w:u w:val="single"/>
        </w:rPr>
        <w:t>H. Division of the Assembly</w:t>
      </w:r>
      <w:r>
        <w:t xml:space="preserve"> - used to demand a rising vote to verify the vote count. The motion can be made without obtaining the floor, does not require a second, is not debatable, and does not require a vote. </w:t>
      </w:r>
    </w:p>
    <w:p w14:paraId="4FF273F6" w14:textId="77777777" w:rsidR="00543599" w:rsidRDefault="00543599" w:rsidP="00543599">
      <w:pPr>
        <w:spacing w:after="0"/>
      </w:pPr>
    </w:p>
    <w:p w14:paraId="6E832992" w14:textId="77777777" w:rsidR="00543599" w:rsidRDefault="00736ECB" w:rsidP="00543599">
      <w:pPr>
        <w:spacing w:after="0"/>
      </w:pPr>
      <w:r w:rsidRPr="00543599">
        <w:rPr>
          <w:b/>
          <w:bCs/>
          <w:u w:val="single"/>
        </w:rPr>
        <w:t>X. Main Motions That Bring a Question Back Before the Assembly</w:t>
      </w:r>
      <w:r>
        <w:t xml:space="preserve"> </w:t>
      </w:r>
    </w:p>
    <w:p w14:paraId="52AD899F" w14:textId="77777777" w:rsidR="00543599" w:rsidRDefault="00736ECB" w:rsidP="00543599">
      <w:pPr>
        <w:spacing w:after="0"/>
      </w:pPr>
      <w:r>
        <w:t xml:space="preserve">A. </w:t>
      </w:r>
      <w:r w:rsidRPr="00543599">
        <w:rPr>
          <w:b/>
          <w:bCs/>
          <w:u w:val="single"/>
        </w:rPr>
        <w:t>Take from the Table -</w:t>
      </w:r>
      <w:r>
        <w:t xml:space="preserve"> resumes consideration of a motion laid on the table earlier in the same session or in the previous session. Not debatable. </w:t>
      </w:r>
    </w:p>
    <w:p w14:paraId="2911698A" w14:textId="77777777" w:rsidR="00543599" w:rsidRDefault="00736ECB" w:rsidP="00543599">
      <w:pPr>
        <w:spacing w:after="0"/>
      </w:pPr>
      <w:r>
        <w:t xml:space="preserve">B. </w:t>
      </w:r>
      <w:r w:rsidRPr="00543599">
        <w:rPr>
          <w:b/>
          <w:bCs/>
          <w:u w:val="single"/>
        </w:rPr>
        <w:t>Reconsider</w:t>
      </w:r>
      <w:r>
        <w:t xml:space="preserve"> - reopens a motion to debate that has already been voted upon in the same session. The motion to reconsider can only be made by a member who voted on the prevailing side. It suspends action on the motion to which it is applied until it has been decided. It cannot be postponed beyond the next regular business session. </w:t>
      </w:r>
    </w:p>
    <w:p w14:paraId="60418223" w14:textId="77777777" w:rsidR="00543599" w:rsidRDefault="00736ECB" w:rsidP="00543599">
      <w:pPr>
        <w:spacing w:after="0"/>
      </w:pPr>
      <w:r>
        <w:t xml:space="preserve">C. </w:t>
      </w:r>
      <w:r w:rsidRPr="00543599">
        <w:rPr>
          <w:b/>
          <w:bCs/>
          <w:u w:val="single"/>
        </w:rPr>
        <w:t>Rescind (Annul or Repeal) or Amend Something Previously Adopted</w:t>
      </w:r>
      <w:r>
        <w:t xml:space="preserve"> - repeals or amends a motion for which it is too late to reconsider. Normally requires a two-thirds vote of those present or a majority vote or the entire membership; however, if previous notice has been given then only a majority vote of those present is required. A motion to rescind cannot be applied to </w:t>
      </w:r>
      <w:proofErr w:type="gramStart"/>
      <w:r>
        <w:t>action</w:t>
      </w:r>
      <w:proofErr w:type="gramEnd"/>
      <w:r>
        <w:t xml:space="preserve"> that cannot be reversed. </w:t>
      </w:r>
    </w:p>
    <w:p w14:paraId="10826E2E" w14:textId="77777777" w:rsidR="00543599" w:rsidRDefault="00543599" w:rsidP="00543599">
      <w:pPr>
        <w:spacing w:after="0"/>
      </w:pPr>
    </w:p>
    <w:p w14:paraId="3020D96D" w14:textId="77777777" w:rsidR="00543599" w:rsidRPr="00543599" w:rsidRDefault="00736ECB" w:rsidP="00543599">
      <w:pPr>
        <w:spacing w:after="0"/>
        <w:rPr>
          <w:b/>
          <w:bCs/>
          <w:u w:val="single"/>
        </w:rPr>
      </w:pPr>
      <w:r w:rsidRPr="00543599">
        <w:rPr>
          <w:b/>
          <w:bCs/>
          <w:u w:val="single"/>
        </w:rPr>
        <w:t xml:space="preserve">XI. Voting </w:t>
      </w:r>
    </w:p>
    <w:p w14:paraId="38CE2416" w14:textId="77777777" w:rsidR="00543599" w:rsidRDefault="00736ECB" w:rsidP="00543599">
      <w:pPr>
        <w:spacing w:after="0"/>
      </w:pPr>
      <w:r>
        <w:t xml:space="preserve">A. </w:t>
      </w:r>
      <w:r w:rsidRPr="00543599">
        <w:rPr>
          <w:b/>
          <w:bCs/>
        </w:rPr>
        <w:t xml:space="preserve">Majority vote </w:t>
      </w:r>
      <w:r>
        <w:t xml:space="preserve">- defined as more than half of the votes cast by those present and voting (i.e., excluding abstentions) unless the organization’s rules specify otherwise (e.g., majority of those present, or majority of the entire membership) </w:t>
      </w:r>
    </w:p>
    <w:p w14:paraId="7C2FEF76" w14:textId="77777777" w:rsidR="00543599" w:rsidRDefault="00736ECB" w:rsidP="00543599">
      <w:pPr>
        <w:spacing w:after="0"/>
      </w:pPr>
      <w:r>
        <w:t xml:space="preserve">B. </w:t>
      </w:r>
      <w:r w:rsidRPr="00543599">
        <w:rPr>
          <w:b/>
          <w:bCs/>
        </w:rPr>
        <w:t>Two-thirds vote</w:t>
      </w:r>
      <w:r>
        <w:t xml:space="preserve"> - defined as at least two-thirds of those present and voting, unless otherwise specified by the organization’s rules. Examples of motions that require a two-thirds vote: to close, limit, or extend debate; to suspend the rules; to amend the constitution and bylaws; to close nominations; to remove an officer or expel a member; or to object to the consideration of a motion. </w:t>
      </w:r>
    </w:p>
    <w:p w14:paraId="385908E4" w14:textId="77777777" w:rsidR="00543599" w:rsidRDefault="00736ECB" w:rsidP="00543599">
      <w:pPr>
        <w:spacing w:after="0"/>
      </w:pPr>
      <w:r>
        <w:t xml:space="preserve">C. </w:t>
      </w:r>
      <w:r w:rsidRPr="00543599">
        <w:rPr>
          <w:b/>
          <w:bCs/>
        </w:rPr>
        <w:t>Voting by the Chair</w:t>
      </w:r>
      <w:r>
        <w:t xml:space="preserve"> - except when there is a ballot vote, the chair only votes when his/her vote would affect the result. </w:t>
      </w:r>
    </w:p>
    <w:p w14:paraId="66828F37" w14:textId="77777777" w:rsidR="00543599" w:rsidRDefault="00736ECB" w:rsidP="00543599">
      <w:pPr>
        <w:spacing w:after="0"/>
      </w:pPr>
      <w:r>
        <w:t xml:space="preserve">D. </w:t>
      </w:r>
      <w:r w:rsidRPr="00543599">
        <w:rPr>
          <w:b/>
          <w:bCs/>
        </w:rPr>
        <w:t xml:space="preserve">Methods of Voting </w:t>
      </w:r>
    </w:p>
    <w:p w14:paraId="254F00B6" w14:textId="77777777" w:rsidR="00543599" w:rsidRDefault="00736ECB" w:rsidP="00543599">
      <w:pPr>
        <w:spacing w:after="0"/>
      </w:pPr>
      <w:r>
        <w:t xml:space="preserve">1. Voice vote - method normally used </w:t>
      </w:r>
    </w:p>
    <w:p w14:paraId="0957C359" w14:textId="77777777" w:rsidR="00543599" w:rsidRDefault="00736ECB" w:rsidP="00543599">
      <w:pPr>
        <w:spacing w:after="0"/>
      </w:pPr>
      <w:r>
        <w:t xml:space="preserve">2. Show of hands or rising vote - used to verify an inconclusive voice vote or on motions requiring a two-thirds vote </w:t>
      </w:r>
    </w:p>
    <w:p w14:paraId="6CCDEE47" w14:textId="77777777" w:rsidR="00543599" w:rsidRDefault="00736ECB" w:rsidP="00543599">
      <w:pPr>
        <w:spacing w:after="0"/>
      </w:pPr>
      <w:r>
        <w:t xml:space="preserve">3. Ballot - normally used for election of officers and when ordered by a majority vote </w:t>
      </w:r>
    </w:p>
    <w:p w14:paraId="7A1CA2F0" w14:textId="77777777" w:rsidR="00543599" w:rsidRDefault="00736ECB" w:rsidP="00543599">
      <w:pPr>
        <w:spacing w:after="0"/>
      </w:pPr>
      <w:r>
        <w:t>4. Roll call vote - used when it is desired to have a record of how each member voted. Can be ordered by a majority vote unless the organization’s bylaws specify otherwise.</w:t>
      </w:r>
    </w:p>
    <w:p w14:paraId="2411CABA" w14:textId="77777777" w:rsidR="00543599" w:rsidRDefault="00736ECB" w:rsidP="00543599">
      <w:pPr>
        <w:spacing w:after="0"/>
      </w:pPr>
      <w:r>
        <w:t xml:space="preserve"> E. </w:t>
      </w:r>
      <w:r w:rsidRPr="00543599">
        <w:rPr>
          <w:b/>
          <w:bCs/>
        </w:rPr>
        <w:t>Proxy voting</w:t>
      </w:r>
      <w:r>
        <w:t xml:space="preserve"> is prohibited unless specifically provided for in the charter or bylaws. </w:t>
      </w:r>
    </w:p>
    <w:p w14:paraId="2CCB1016" w14:textId="77777777" w:rsidR="00543599" w:rsidRDefault="00543599" w:rsidP="00543599">
      <w:pPr>
        <w:spacing w:after="0"/>
      </w:pPr>
    </w:p>
    <w:p w14:paraId="620EB5D0" w14:textId="0534F59C" w:rsidR="00736ECB" w:rsidRPr="00543599" w:rsidRDefault="00736ECB" w:rsidP="00543599">
      <w:pPr>
        <w:spacing w:after="0"/>
        <w:rPr>
          <w:i/>
          <w:iCs/>
        </w:rPr>
      </w:pPr>
      <w:r w:rsidRPr="00543599">
        <w:rPr>
          <w:i/>
          <w:iCs/>
        </w:rPr>
        <w:t>Recommended Books Robert’s Rules of Order, Newly Revised, Tenth Edition, 2000 Robert’s Rules of Order, Newly Revised, In Brief, 2004 The Complete Idiot’s Guide to Robert’s Rules, Nancy Sylvester, 2004 Robert’s Rules for Dummies, C. Alan Jennings, 2004 Recommended Web Sites www.robertsrules.com parliamentarians.org www.rulesonline.com www.parlipro.or</w:t>
      </w:r>
      <w:r w:rsidR="00543599" w:rsidRPr="00543599">
        <w:rPr>
          <w:i/>
          <w:iCs/>
        </w:rPr>
        <w:t>g</w:t>
      </w:r>
    </w:p>
    <w:p w14:paraId="6A49A974" w14:textId="26F6BCEE" w:rsidR="00736ECB" w:rsidRDefault="00736ECB" w:rsidP="00736ECB">
      <w:pPr>
        <w:spacing w:after="0"/>
      </w:pPr>
    </w:p>
    <w:p w14:paraId="62BABE9D" w14:textId="312F8A2B" w:rsidR="00736ECB" w:rsidRDefault="00736ECB" w:rsidP="00736ECB">
      <w:pPr>
        <w:spacing w:after="0"/>
      </w:pPr>
    </w:p>
    <w:p w14:paraId="67C2A123" w14:textId="77777777" w:rsidR="00A23DC3" w:rsidRDefault="00A23DC3" w:rsidP="00736ECB">
      <w:pPr>
        <w:spacing w:after="0"/>
      </w:pPr>
    </w:p>
    <w:p w14:paraId="414641F1" w14:textId="77777777" w:rsidR="003B1DC0" w:rsidRDefault="003B1DC0" w:rsidP="00736ECB">
      <w:pPr>
        <w:spacing w:after="0"/>
      </w:pPr>
    </w:p>
    <w:p w14:paraId="5EB2869E" w14:textId="77777777" w:rsidR="003B1DC0" w:rsidRDefault="003B1DC0" w:rsidP="00736ECB">
      <w:pPr>
        <w:spacing w:after="0"/>
      </w:pPr>
    </w:p>
    <w:p w14:paraId="0791D367" w14:textId="77777777" w:rsidR="003B1DC0" w:rsidRDefault="003B1DC0" w:rsidP="00736ECB">
      <w:pPr>
        <w:spacing w:after="0"/>
      </w:pPr>
    </w:p>
    <w:p w14:paraId="2629DC58" w14:textId="77777777" w:rsidR="003B1DC0" w:rsidRDefault="003B1DC0" w:rsidP="00736ECB">
      <w:pPr>
        <w:spacing w:after="0"/>
      </w:pPr>
    </w:p>
    <w:p w14:paraId="525EE466" w14:textId="77777777" w:rsidR="003B1DC0" w:rsidRDefault="003B1DC0" w:rsidP="00736ECB">
      <w:pPr>
        <w:spacing w:after="0"/>
      </w:pPr>
    </w:p>
    <w:p w14:paraId="4F7B60BB" w14:textId="16417217" w:rsidR="009D1DE4" w:rsidRDefault="00AF0663" w:rsidP="00736ECB">
      <w:pPr>
        <w:spacing w:after="0"/>
        <w:rPr>
          <w:b/>
          <w:bCs/>
          <w:u w:val="single"/>
        </w:rPr>
      </w:pPr>
      <w:r w:rsidRPr="005C15C9">
        <w:rPr>
          <w:b/>
          <w:bCs/>
          <w:u w:val="single"/>
        </w:rPr>
        <w:lastRenderedPageBreak/>
        <w:t>Appendix B</w:t>
      </w:r>
      <w:r w:rsidR="005C15C9">
        <w:rPr>
          <w:b/>
          <w:bCs/>
          <w:u w:val="single"/>
        </w:rPr>
        <w:t>:</w:t>
      </w:r>
    </w:p>
    <w:p w14:paraId="4ED5985E" w14:textId="77777777" w:rsidR="005C15C9" w:rsidRPr="005C15C9" w:rsidRDefault="005C15C9" w:rsidP="00736ECB">
      <w:pPr>
        <w:spacing w:after="0"/>
        <w:rPr>
          <w:b/>
          <w:bCs/>
          <w:u w:val="single"/>
        </w:rPr>
      </w:pPr>
    </w:p>
    <w:p w14:paraId="1F1F6C61" w14:textId="77777777" w:rsidR="00A23DC3" w:rsidRPr="003B1DC0" w:rsidRDefault="00A23DC3" w:rsidP="00A23DC3">
      <w:pPr>
        <w:pStyle w:val="Default"/>
        <w:rPr>
          <w:rFonts w:asciiTheme="minorHAnsi" w:hAnsiTheme="minorHAnsi" w:cstheme="minorHAnsi"/>
          <w:color w:val="000000" w:themeColor="text1"/>
          <w:sz w:val="32"/>
          <w:szCs w:val="32"/>
          <w:u w:val="single"/>
        </w:rPr>
      </w:pPr>
      <w:r w:rsidRPr="003B1DC0">
        <w:rPr>
          <w:rFonts w:asciiTheme="minorHAnsi" w:hAnsiTheme="minorHAnsi" w:cstheme="minorHAnsi"/>
          <w:b/>
          <w:bCs/>
          <w:color w:val="000000" w:themeColor="text1"/>
          <w:sz w:val="32"/>
          <w:szCs w:val="32"/>
          <w:u w:val="single"/>
        </w:rPr>
        <w:t xml:space="preserve">NSJFL Code of Conduct </w:t>
      </w:r>
    </w:p>
    <w:p w14:paraId="138D8634" w14:textId="77777777" w:rsidR="00A23DC3" w:rsidRPr="00EF64A6" w:rsidRDefault="00A23DC3" w:rsidP="00A23DC3">
      <w:pPr>
        <w:pStyle w:val="Default"/>
        <w:rPr>
          <w:rFonts w:asciiTheme="minorHAnsi" w:hAnsiTheme="minorHAnsi" w:cstheme="minorHAnsi"/>
          <w:b/>
          <w:bCs/>
          <w:color w:val="auto"/>
          <w:sz w:val="22"/>
          <w:szCs w:val="22"/>
        </w:rPr>
      </w:pPr>
    </w:p>
    <w:p w14:paraId="37623EE0" w14:textId="77777777" w:rsidR="00A23DC3" w:rsidRDefault="00A23DC3" w:rsidP="00A23DC3">
      <w:pPr>
        <w:pStyle w:val="Default"/>
        <w:rPr>
          <w:rFonts w:asciiTheme="minorHAnsi" w:hAnsiTheme="minorHAnsi" w:cstheme="minorHAnsi"/>
          <w:b/>
          <w:bCs/>
          <w:color w:val="auto"/>
          <w:sz w:val="22"/>
          <w:szCs w:val="22"/>
        </w:rPr>
      </w:pPr>
      <w:r w:rsidRPr="00EF64A6">
        <w:rPr>
          <w:rFonts w:asciiTheme="minorHAnsi" w:hAnsiTheme="minorHAnsi" w:cstheme="minorHAnsi"/>
          <w:b/>
          <w:bCs/>
          <w:color w:val="auto"/>
          <w:sz w:val="22"/>
          <w:szCs w:val="22"/>
        </w:rPr>
        <w:t xml:space="preserve">COACHES CODE OF CONDUCT </w:t>
      </w:r>
    </w:p>
    <w:p w14:paraId="4F12E3E0" w14:textId="77777777" w:rsidR="00A23DC3" w:rsidRPr="00EF64A6" w:rsidRDefault="00A23DC3" w:rsidP="00A23DC3">
      <w:pPr>
        <w:pStyle w:val="Default"/>
        <w:rPr>
          <w:rFonts w:asciiTheme="minorHAnsi" w:hAnsiTheme="minorHAnsi" w:cstheme="minorHAnsi"/>
          <w:color w:val="auto"/>
          <w:sz w:val="22"/>
          <w:szCs w:val="22"/>
        </w:rPr>
      </w:pPr>
    </w:p>
    <w:p w14:paraId="45DCEB85" w14:textId="7A2AC874" w:rsidR="00A23DC3" w:rsidRPr="00EF64A6" w:rsidRDefault="00A23DC3" w:rsidP="00A23DC3">
      <w:pPr>
        <w:pStyle w:val="Default"/>
        <w:spacing w:after="70"/>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1. Coaches will always be fair, firm, and consistent. </w:t>
      </w:r>
    </w:p>
    <w:p w14:paraId="1C629DEC" w14:textId="03D3D7B4" w:rsidR="00A23DC3" w:rsidRDefault="00A23DC3" w:rsidP="00A23DC3">
      <w:pPr>
        <w:pStyle w:val="Default"/>
        <w:spacing w:after="70"/>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2. Coaches will promote a positive attitude and lead by example. </w:t>
      </w:r>
    </w:p>
    <w:p w14:paraId="59CEAB1F" w14:textId="54CE4687" w:rsidR="00A23DC3" w:rsidRDefault="00A23DC3" w:rsidP="00A23DC3">
      <w:pPr>
        <w:pStyle w:val="Default"/>
        <w:spacing w:after="70"/>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3. Coaches will follow the rules of the sport and of the NSJFL and teach the fundamentals of football at a level and pace that </w:t>
      </w:r>
      <w:proofErr w:type="gramStart"/>
      <w:r w:rsidRPr="00EF64A6">
        <w:rPr>
          <w:rFonts w:asciiTheme="minorHAnsi" w:hAnsiTheme="minorHAnsi" w:cstheme="minorHAnsi"/>
          <w:color w:val="auto"/>
          <w:sz w:val="22"/>
          <w:szCs w:val="22"/>
        </w:rPr>
        <w:t>incurs</w:t>
      </w:r>
      <w:proofErr w:type="gramEnd"/>
      <w:r w:rsidRPr="00EF64A6">
        <w:rPr>
          <w:rFonts w:asciiTheme="minorHAnsi" w:hAnsiTheme="minorHAnsi" w:cstheme="minorHAnsi"/>
          <w:color w:val="auto"/>
          <w:sz w:val="22"/>
          <w:szCs w:val="22"/>
        </w:rPr>
        <w:t xml:space="preserve"> the best possible environment for learning. </w:t>
      </w:r>
    </w:p>
    <w:p w14:paraId="39021800" w14:textId="3165C501" w:rsidR="00A23DC3" w:rsidRDefault="00A23DC3" w:rsidP="00A23DC3">
      <w:pPr>
        <w:pStyle w:val="Default"/>
        <w:spacing w:after="70"/>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4. Coaches will not argue with parents or officials and will always demonstrate good sportsmanship. </w:t>
      </w:r>
    </w:p>
    <w:p w14:paraId="0E538C4E" w14:textId="71F98302" w:rsidR="00A23DC3" w:rsidRDefault="00A23DC3" w:rsidP="00A23DC3">
      <w:pPr>
        <w:pStyle w:val="Default"/>
        <w:spacing w:after="70"/>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5. Coaches will listen to their players concerns and try to help them any way they can. </w:t>
      </w:r>
    </w:p>
    <w:p w14:paraId="75556D38" w14:textId="2987B542" w:rsidR="00A23DC3" w:rsidRDefault="00A23DC3" w:rsidP="00A23DC3">
      <w:pPr>
        <w:pStyle w:val="Default"/>
        <w:spacing w:after="70"/>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6. Coaches will do the best they can to ensure each athlete is both physically and mentally ready for whatever task is asked of them. </w:t>
      </w:r>
    </w:p>
    <w:p w14:paraId="246D0879" w14:textId="4E8CBD7E" w:rsidR="00A23DC3" w:rsidRDefault="00A23DC3" w:rsidP="00A23DC3">
      <w:pPr>
        <w:pStyle w:val="Default"/>
        <w:spacing w:after="70"/>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7. Coaches will strictly adhere to the policies and procedures of the NSJFL and set a proper example with their actions for everyone to follow. </w:t>
      </w:r>
    </w:p>
    <w:p w14:paraId="1A3E33D1" w14:textId="385347C1" w:rsidR="00A23DC3" w:rsidRDefault="00A23DC3" w:rsidP="00A23DC3">
      <w:pPr>
        <w:pStyle w:val="Default"/>
        <w:spacing w:after="70"/>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8. Coaches will stress teamwork and respect every athlete. </w:t>
      </w:r>
    </w:p>
    <w:p w14:paraId="1868E52B" w14:textId="23EA809B" w:rsidR="00A23DC3" w:rsidRDefault="00A23DC3" w:rsidP="00A23DC3">
      <w:pPr>
        <w:pStyle w:val="Default"/>
        <w:spacing w:after="70"/>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9. Coaches will not allow anyone who has not filed a WSP background investigation form to come within ten (10) feet of any minor. </w:t>
      </w:r>
    </w:p>
    <w:p w14:paraId="0B2C5A85" w14:textId="77777777" w:rsidR="00A23DC3" w:rsidRPr="00EF64A6" w:rsidRDefault="00A23DC3" w:rsidP="00A23DC3">
      <w:pPr>
        <w:pStyle w:val="Default"/>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10. Coaches will allow each athlete the opportunity to compete and excel. </w:t>
      </w:r>
    </w:p>
    <w:p w14:paraId="167FEE0E" w14:textId="77777777" w:rsidR="00A23DC3" w:rsidRPr="00EF64A6" w:rsidRDefault="00A23DC3" w:rsidP="00A23DC3">
      <w:pPr>
        <w:pStyle w:val="Default"/>
        <w:rPr>
          <w:rFonts w:asciiTheme="minorHAnsi" w:hAnsiTheme="minorHAnsi" w:cstheme="minorHAnsi"/>
          <w:color w:val="auto"/>
          <w:sz w:val="22"/>
          <w:szCs w:val="22"/>
        </w:rPr>
      </w:pPr>
    </w:p>
    <w:p w14:paraId="44DC4AF4" w14:textId="77777777" w:rsidR="00A23DC3" w:rsidRPr="00EF64A6" w:rsidRDefault="00A23DC3" w:rsidP="00A23DC3">
      <w:pPr>
        <w:pStyle w:val="Default"/>
        <w:rPr>
          <w:rFonts w:asciiTheme="minorHAnsi" w:hAnsiTheme="minorHAnsi" w:cstheme="minorHAnsi"/>
          <w:color w:val="auto"/>
          <w:sz w:val="22"/>
          <w:szCs w:val="22"/>
        </w:rPr>
      </w:pPr>
      <w:r w:rsidRPr="00EF64A6">
        <w:rPr>
          <w:rFonts w:asciiTheme="minorHAnsi" w:hAnsiTheme="minorHAnsi" w:cstheme="minorHAnsi"/>
          <w:b/>
          <w:bCs/>
          <w:color w:val="auto"/>
          <w:sz w:val="22"/>
          <w:szCs w:val="22"/>
        </w:rPr>
        <w:t xml:space="preserve">SUMMED UP </w:t>
      </w:r>
    </w:p>
    <w:p w14:paraId="52345180" w14:textId="77777777" w:rsidR="00A23DC3" w:rsidRPr="00EF64A6" w:rsidRDefault="00A23DC3" w:rsidP="00A23DC3">
      <w:pPr>
        <w:pStyle w:val="Default"/>
        <w:rPr>
          <w:rFonts w:asciiTheme="minorHAnsi" w:hAnsiTheme="minorHAnsi" w:cstheme="minorHAnsi"/>
          <w:b/>
          <w:bCs/>
          <w:color w:val="auto"/>
          <w:sz w:val="22"/>
          <w:szCs w:val="22"/>
        </w:rPr>
      </w:pPr>
      <w:r w:rsidRPr="00EF64A6">
        <w:rPr>
          <w:rFonts w:asciiTheme="minorHAnsi" w:hAnsiTheme="minorHAnsi" w:cstheme="minorHAnsi"/>
          <w:color w:val="auto"/>
          <w:sz w:val="22"/>
          <w:szCs w:val="22"/>
        </w:rPr>
        <w:t xml:space="preserve">Do what is right, not what is easy. We are being watched and listened to every minute we are with ballplayers. Stay positive! Here are a few things we were taught when we were little... Treat others as you want to be treated. Remember the big picture, this is a kid’s game. If you have nothing good to say, do not say anything. You are a mentor to these kids. We should teach more than football- responsibility, discipline, leadership, respect, teamwork, and good citizenship. </w:t>
      </w:r>
      <w:r w:rsidRPr="00EF64A6">
        <w:rPr>
          <w:rFonts w:asciiTheme="minorHAnsi" w:hAnsiTheme="minorHAnsi" w:cstheme="minorHAnsi"/>
          <w:b/>
          <w:bCs/>
          <w:color w:val="auto"/>
          <w:sz w:val="22"/>
          <w:szCs w:val="22"/>
        </w:rPr>
        <w:t xml:space="preserve">Do what we know as right! </w:t>
      </w:r>
    </w:p>
    <w:p w14:paraId="2D17A8FD" w14:textId="77777777" w:rsidR="00A23DC3" w:rsidRDefault="00A23DC3" w:rsidP="00A23DC3">
      <w:pPr>
        <w:pStyle w:val="Default"/>
        <w:rPr>
          <w:rFonts w:asciiTheme="minorHAnsi" w:hAnsiTheme="minorHAnsi" w:cstheme="minorHAnsi"/>
          <w:color w:val="auto"/>
          <w:sz w:val="22"/>
          <w:szCs w:val="22"/>
        </w:rPr>
      </w:pPr>
    </w:p>
    <w:p w14:paraId="7FBABA5D" w14:textId="77777777" w:rsidR="00A23DC3" w:rsidRPr="00EF64A6" w:rsidRDefault="00A23DC3" w:rsidP="00A23DC3">
      <w:pPr>
        <w:pStyle w:val="Default"/>
        <w:rPr>
          <w:rFonts w:asciiTheme="minorHAnsi" w:hAnsiTheme="minorHAnsi" w:cstheme="minorHAnsi"/>
          <w:color w:val="auto"/>
          <w:sz w:val="22"/>
          <w:szCs w:val="22"/>
        </w:rPr>
      </w:pPr>
      <w:r w:rsidRPr="00EF64A6">
        <w:rPr>
          <w:rFonts w:asciiTheme="minorHAnsi" w:hAnsiTheme="minorHAnsi" w:cstheme="minorHAnsi"/>
          <w:b/>
          <w:bCs/>
          <w:color w:val="auto"/>
          <w:sz w:val="22"/>
          <w:szCs w:val="22"/>
        </w:rPr>
        <w:t xml:space="preserve">ATHLETES CODE OF CONDUCT </w:t>
      </w:r>
    </w:p>
    <w:p w14:paraId="398C746D" w14:textId="77777777" w:rsidR="00A23DC3" w:rsidRPr="00EF64A6" w:rsidRDefault="00A23DC3" w:rsidP="00A23DC3">
      <w:pPr>
        <w:pStyle w:val="Default"/>
        <w:spacing w:after="72"/>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1. I will attend all practices, games, meetings, and any other team function on time. </w:t>
      </w:r>
    </w:p>
    <w:p w14:paraId="5C5B5023" w14:textId="77777777" w:rsidR="00A23DC3" w:rsidRPr="00EF64A6" w:rsidRDefault="00A23DC3" w:rsidP="00A23DC3">
      <w:pPr>
        <w:pStyle w:val="Default"/>
        <w:spacing w:after="72"/>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2. I will </w:t>
      </w:r>
      <w:proofErr w:type="gramStart"/>
      <w:r w:rsidRPr="00EF64A6">
        <w:rPr>
          <w:rFonts w:asciiTheme="minorHAnsi" w:hAnsiTheme="minorHAnsi" w:cstheme="minorHAnsi"/>
          <w:color w:val="auto"/>
          <w:sz w:val="22"/>
          <w:szCs w:val="22"/>
        </w:rPr>
        <w:t>show respect toward all coaches, players, and referees always</w:t>
      </w:r>
      <w:proofErr w:type="gramEnd"/>
      <w:r w:rsidRPr="00EF64A6">
        <w:rPr>
          <w:rFonts w:asciiTheme="minorHAnsi" w:hAnsiTheme="minorHAnsi" w:cstheme="minorHAnsi"/>
          <w:color w:val="auto"/>
          <w:sz w:val="22"/>
          <w:szCs w:val="22"/>
        </w:rPr>
        <w:t xml:space="preserve">. </w:t>
      </w:r>
    </w:p>
    <w:p w14:paraId="361E470D" w14:textId="77777777" w:rsidR="00A23DC3" w:rsidRPr="00EF64A6" w:rsidRDefault="00A23DC3" w:rsidP="00A23DC3">
      <w:pPr>
        <w:pStyle w:val="Default"/>
        <w:spacing w:after="72"/>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3. I will demonstrate good sportsmanship on and off the field of play. </w:t>
      </w:r>
    </w:p>
    <w:p w14:paraId="42988C9F" w14:textId="77777777" w:rsidR="00A23DC3" w:rsidRPr="00EF64A6" w:rsidRDefault="00A23DC3" w:rsidP="00A23DC3">
      <w:pPr>
        <w:pStyle w:val="Default"/>
        <w:spacing w:after="72"/>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4. I will not fight, use foul language, or argue with coaches or teammates. </w:t>
      </w:r>
    </w:p>
    <w:p w14:paraId="715793DD" w14:textId="77777777" w:rsidR="00A23DC3" w:rsidRPr="00EF64A6" w:rsidRDefault="00A23DC3" w:rsidP="00A23DC3">
      <w:pPr>
        <w:pStyle w:val="Default"/>
        <w:spacing w:after="72"/>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5. I will stay within the established areas of the sidelines during games. </w:t>
      </w:r>
    </w:p>
    <w:p w14:paraId="47D078E6" w14:textId="77777777" w:rsidR="00A23DC3" w:rsidRPr="00EF64A6" w:rsidRDefault="00A23DC3" w:rsidP="00A23DC3">
      <w:pPr>
        <w:pStyle w:val="Default"/>
        <w:spacing w:after="72"/>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6. I understand that I risk being ejected and or suspended from a game or further league participation if I incur unsportsmanlike behavior penalties. </w:t>
      </w:r>
    </w:p>
    <w:p w14:paraId="23BAF3E3" w14:textId="77777777" w:rsidR="00A23DC3" w:rsidRPr="00EF64A6" w:rsidRDefault="00A23DC3" w:rsidP="00A23DC3">
      <w:pPr>
        <w:pStyle w:val="Default"/>
        <w:spacing w:after="72"/>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7. I will be </w:t>
      </w:r>
      <w:proofErr w:type="gramStart"/>
      <w:r w:rsidRPr="00EF64A6">
        <w:rPr>
          <w:rFonts w:asciiTheme="minorHAnsi" w:hAnsiTheme="minorHAnsi" w:cstheme="minorHAnsi"/>
          <w:color w:val="auto"/>
          <w:sz w:val="22"/>
          <w:szCs w:val="22"/>
        </w:rPr>
        <w:t>coachable</w:t>
      </w:r>
      <w:proofErr w:type="gramEnd"/>
      <w:r w:rsidRPr="00EF64A6">
        <w:rPr>
          <w:rFonts w:asciiTheme="minorHAnsi" w:hAnsiTheme="minorHAnsi" w:cstheme="minorHAnsi"/>
          <w:color w:val="auto"/>
          <w:sz w:val="22"/>
          <w:szCs w:val="22"/>
        </w:rPr>
        <w:t xml:space="preserve"> and ready to learn and have fun. </w:t>
      </w:r>
    </w:p>
    <w:p w14:paraId="562B0742" w14:textId="77777777" w:rsidR="00A23DC3" w:rsidRPr="00EF64A6" w:rsidRDefault="00A23DC3" w:rsidP="00A23DC3">
      <w:pPr>
        <w:pStyle w:val="Default"/>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8. I will be a team player and always put the team first. </w:t>
      </w:r>
    </w:p>
    <w:p w14:paraId="4BC246DE" w14:textId="77777777" w:rsidR="00A23DC3" w:rsidRPr="00EF64A6" w:rsidRDefault="00A23DC3" w:rsidP="00A23DC3">
      <w:pPr>
        <w:pStyle w:val="Default"/>
        <w:spacing w:after="72"/>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9. I will obey the coaches and the rules of the NSJFL. </w:t>
      </w:r>
    </w:p>
    <w:p w14:paraId="77258EF5" w14:textId="77777777" w:rsidR="00A23DC3" w:rsidRPr="00EF64A6" w:rsidRDefault="00A23DC3" w:rsidP="00A23DC3">
      <w:pPr>
        <w:pStyle w:val="Default"/>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10. I will try my absolute best to learn and have fun. </w:t>
      </w:r>
    </w:p>
    <w:p w14:paraId="76EA44D0" w14:textId="77777777" w:rsidR="00A23DC3" w:rsidRPr="00EF64A6" w:rsidRDefault="00A23DC3" w:rsidP="00A23DC3">
      <w:pPr>
        <w:pStyle w:val="Default"/>
        <w:rPr>
          <w:rFonts w:asciiTheme="minorHAnsi" w:hAnsiTheme="minorHAnsi" w:cstheme="minorHAnsi"/>
          <w:color w:val="auto"/>
          <w:sz w:val="22"/>
          <w:szCs w:val="22"/>
        </w:rPr>
      </w:pPr>
    </w:p>
    <w:p w14:paraId="145ECA7D" w14:textId="77777777" w:rsidR="00A23DC3" w:rsidRPr="00EF64A6" w:rsidRDefault="00A23DC3" w:rsidP="00A23DC3">
      <w:pPr>
        <w:pStyle w:val="Default"/>
        <w:rPr>
          <w:rFonts w:asciiTheme="minorHAnsi" w:hAnsiTheme="minorHAnsi" w:cstheme="minorHAnsi"/>
          <w:color w:val="auto"/>
          <w:sz w:val="22"/>
          <w:szCs w:val="22"/>
        </w:rPr>
      </w:pPr>
      <w:r w:rsidRPr="00EF64A6">
        <w:rPr>
          <w:rFonts w:asciiTheme="minorHAnsi" w:hAnsiTheme="minorHAnsi" w:cstheme="minorHAnsi"/>
          <w:b/>
          <w:bCs/>
          <w:color w:val="auto"/>
          <w:sz w:val="22"/>
          <w:szCs w:val="22"/>
        </w:rPr>
        <w:t xml:space="preserve">PARENTS CODE OF CONDUCT </w:t>
      </w:r>
    </w:p>
    <w:p w14:paraId="138AD8AE" w14:textId="77777777" w:rsidR="00A23DC3" w:rsidRPr="00EF64A6" w:rsidRDefault="00A23DC3" w:rsidP="00A23DC3">
      <w:pPr>
        <w:pStyle w:val="Default"/>
        <w:spacing w:after="72"/>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1. Parents should support the efforts of the volunteer coaches and the league. </w:t>
      </w:r>
    </w:p>
    <w:p w14:paraId="50A758B0" w14:textId="77777777" w:rsidR="00A23DC3" w:rsidRPr="00EF64A6" w:rsidRDefault="00A23DC3" w:rsidP="00A23DC3">
      <w:pPr>
        <w:pStyle w:val="Default"/>
        <w:spacing w:after="72"/>
        <w:rPr>
          <w:rFonts w:asciiTheme="minorHAnsi" w:hAnsiTheme="minorHAnsi" w:cstheme="minorHAnsi"/>
          <w:color w:val="auto"/>
          <w:sz w:val="22"/>
          <w:szCs w:val="22"/>
        </w:rPr>
      </w:pPr>
      <w:r w:rsidRPr="00EF64A6">
        <w:rPr>
          <w:rFonts w:asciiTheme="minorHAnsi" w:hAnsiTheme="minorHAnsi" w:cstheme="minorHAnsi"/>
          <w:color w:val="auto"/>
          <w:sz w:val="22"/>
          <w:szCs w:val="22"/>
        </w:rPr>
        <w:lastRenderedPageBreak/>
        <w:t xml:space="preserve">2. The use of profanity, drugs, alcohol, or tobacco during any NSJFL event is prohibited. </w:t>
      </w:r>
    </w:p>
    <w:p w14:paraId="3F022ABC" w14:textId="77777777" w:rsidR="00A23DC3" w:rsidRPr="00EF64A6" w:rsidRDefault="00A23DC3" w:rsidP="00A23DC3">
      <w:pPr>
        <w:pStyle w:val="Default"/>
        <w:spacing w:after="72"/>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3. Set the right example for your child by always showing good sportsmanship. </w:t>
      </w:r>
    </w:p>
    <w:p w14:paraId="512E3D1F" w14:textId="77777777" w:rsidR="00A23DC3" w:rsidRPr="00EF64A6" w:rsidRDefault="00A23DC3" w:rsidP="00A23DC3">
      <w:pPr>
        <w:pStyle w:val="Default"/>
        <w:spacing w:after="72"/>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4. Never argue with a coach or official during practices or games. Any complaints or concerns can be directed to the Organizations heads or NSJFL, where it will be promptly investigated. </w:t>
      </w:r>
    </w:p>
    <w:p w14:paraId="75EBAB65" w14:textId="77777777" w:rsidR="00A23DC3" w:rsidRPr="00EF64A6" w:rsidRDefault="00A23DC3" w:rsidP="00A23DC3">
      <w:pPr>
        <w:pStyle w:val="Default"/>
        <w:spacing w:after="72"/>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5. Understand that your child will be given every opportunity to participate; however, the safety of our athletes is our #1 concern. </w:t>
      </w:r>
    </w:p>
    <w:p w14:paraId="6D1B396D" w14:textId="77777777" w:rsidR="00A23DC3" w:rsidRPr="00EF64A6" w:rsidRDefault="00A23DC3" w:rsidP="00A23DC3">
      <w:pPr>
        <w:pStyle w:val="Default"/>
        <w:spacing w:after="72"/>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6. Any parent who enters the playing field during a game risk their child being disqualified from further participation. </w:t>
      </w:r>
    </w:p>
    <w:p w14:paraId="4876EEA0" w14:textId="77777777" w:rsidR="00A23DC3" w:rsidRPr="00EF64A6" w:rsidRDefault="00A23DC3" w:rsidP="00A23DC3">
      <w:pPr>
        <w:pStyle w:val="Default"/>
        <w:spacing w:after="72"/>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7. Any parent who incurs an unsportsmanlike behavior penalty risks their child being disqualified from further participation. </w:t>
      </w:r>
    </w:p>
    <w:p w14:paraId="15AD5CD9" w14:textId="77777777" w:rsidR="00A23DC3" w:rsidRPr="00EF64A6" w:rsidRDefault="00A23DC3" w:rsidP="00A23DC3">
      <w:pPr>
        <w:pStyle w:val="Default"/>
        <w:spacing w:after="72"/>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8. Remember to praise your child's efforts and always offer your support. </w:t>
      </w:r>
    </w:p>
    <w:p w14:paraId="36CFB9D0" w14:textId="77777777" w:rsidR="00A23DC3" w:rsidRPr="00EF64A6" w:rsidRDefault="00A23DC3" w:rsidP="00A23DC3">
      <w:pPr>
        <w:pStyle w:val="Default"/>
        <w:spacing w:after="72"/>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9. Please allow your child to play as a child and have fun. </w:t>
      </w:r>
    </w:p>
    <w:p w14:paraId="5A183741" w14:textId="77777777" w:rsidR="00A23DC3" w:rsidRPr="00EF64A6" w:rsidRDefault="00A23DC3" w:rsidP="00A23DC3">
      <w:pPr>
        <w:pStyle w:val="Default"/>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10. Never voice any complaints or concerns toward coaches, referees, or league officials in front of the children. </w:t>
      </w:r>
    </w:p>
    <w:p w14:paraId="6E0C9885" w14:textId="77777777" w:rsidR="00A23DC3" w:rsidRDefault="00A23DC3" w:rsidP="00A23DC3">
      <w:pPr>
        <w:pStyle w:val="Default"/>
        <w:rPr>
          <w:rFonts w:asciiTheme="minorHAnsi" w:hAnsiTheme="minorHAnsi" w:cstheme="minorHAnsi"/>
          <w:color w:val="auto"/>
          <w:sz w:val="22"/>
          <w:szCs w:val="22"/>
        </w:rPr>
      </w:pPr>
    </w:p>
    <w:p w14:paraId="74441356" w14:textId="77777777" w:rsidR="00A23DC3" w:rsidRDefault="00A23DC3" w:rsidP="00A23DC3">
      <w:pPr>
        <w:pStyle w:val="Default"/>
        <w:rPr>
          <w:rFonts w:asciiTheme="minorHAnsi" w:hAnsiTheme="minorHAnsi" w:cstheme="minorHAnsi"/>
          <w:color w:val="auto"/>
          <w:sz w:val="22"/>
          <w:szCs w:val="22"/>
        </w:rPr>
      </w:pPr>
    </w:p>
    <w:p w14:paraId="72A6AF2B" w14:textId="77777777" w:rsidR="00A23DC3" w:rsidRPr="00EF64A6" w:rsidRDefault="00A23DC3" w:rsidP="00A23DC3">
      <w:pPr>
        <w:pStyle w:val="Default"/>
        <w:rPr>
          <w:rFonts w:asciiTheme="minorHAnsi" w:hAnsiTheme="minorHAnsi" w:cstheme="minorHAnsi"/>
          <w:color w:val="auto"/>
          <w:sz w:val="22"/>
          <w:szCs w:val="22"/>
        </w:rPr>
      </w:pPr>
    </w:p>
    <w:p w14:paraId="7F9AF83B" w14:textId="77777777" w:rsidR="00A23DC3" w:rsidRDefault="00A23DC3" w:rsidP="00A23DC3">
      <w:pPr>
        <w:pStyle w:val="Default"/>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PARENTS: (Print) Sign: </w:t>
      </w:r>
      <w:r>
        <w:rPr>
          <w:rFonts w:asciiTheme="minorHAnsi" w:hAnsiTheme="minorHAnsi" w:cstheme="minorHAnsi"/>
          <w:color w:val="auto"/>
          <w:sz w:val="22"/>
          <w:szCs w:val="22"/>
        </w:rPr>
        <w:t>______________________________________</w:t>
      </w:r>
    </w:p>
    <w:p w14:paraId="7731FA1F" w14:textId="77777777" w:rsidR="00A23DC3" w:rsidRDefault="00A23DC3" w:rsidP="00A23DC3">
      <w:pPr>
        <w:pStyle w:val="Default"/>
        <w:rPr>
          <w:rFonts w:asciiTheme="minorHAnsi" w:hAnsiTheme="minorHAnsi" w:cstheme="minorHAnsi"/>
          <w:color w:val="auto"/>
          <w:sz w:val="22"/>
          <w:szCs w:val="22"/>
        </w:rPr>
      </w:pPr>
    </w:p>
    <w:p w14:paraId="53557FDB" w14:textId="77777777" w:rsidR="00A23DC3" w:rsidRPr="00EF64A6" w:rsidRDefault="00A23DC3" w:rsidP="00A23DC3">
      <w:pPr>
        <w:pStyle w:val="Default"/>
        <w:rPr>
          <w:rFonts w:asciiTheme="minorHAnsi" w:hAnsiTheme="minorHAnsi" w:cstheme="minorHAnsi"/>
          <w:color w:val="auto"/>
          <w:sz w:val="22"/>
          <w:szCs w:val="22"/>
        </w:rPr>
      </w:pPr>
    </w:p>
    <w:p w14:paraId="1216D37F" w14:textId="77777777" w:rsidR="00A23DC3" w:rsidRDefault="00A23DC3" w:rsidP="00A23DC3">
      <w:pPr>
        <w:pStyle w:val="Default"/>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PLAYERS: (Print) Sign: </w:t>
      </w:r>
      <w:r>
        <w:rPr>
          <w:rFonts w:asciiTheme="minorHAnsi" w:hAnsiTheme="minorHAnsi" w:cstheme="minorHAnsi"/>
          <w:color w:val="auto"/>
          <w:sz w:val="22"/>
          <w:szCs w:val="22"/>
        </w:rPr>
        <w:t>______________________________________</w:t>
      </w:r>
    </w:p>
    <w:p w14:paraId="10BC67F0" w14:textId="77777777" w:rsidR="00A23DC3" w:rsidRDefault="00A23DC3" w:rsidP="00A23DC3">
      <w:pPr>
        <w:pStyle w:val="Default"/>
        <w:rPr>
          <w:rFonts w:asciiTheme="minorHAnsi" w:hAnsiTheme="minorHAnsi" w:cstheme="minorHAnsi"/>
          <w:color w:val="auto"/>
          <w:sz w:val="22"/>
          <w:szCs w:val="22"/>
        </w:rPr>
      </w:pPr>
    </w:p>
    <w:p w14:paraId="26EC0987" w14:textId="77777777" w:rsidR="00A23DC3" w:rsidRPr="00EF64A6" w:rsidRDefault="00A23DC3" w:rsidP="00A23DC3">
      <w:pPr>
        <w:pStyle w:val="Default"/>
        <w:rPr>
          <w:rFonts w:asciiTheme="minorHAnsi" w:hAnsiTheme="minorHAnsi" w:cstheme="minorHAnsi"/>
          <w:color w:val="auto"/>
          <w:sz w:val="22"/>
          <w:szCs w:val="22"/>
        </w:rPr>
      </w:pPr>
    </w:p>
    <w:p w14:paraId="48364161" w14:textId="77777777" w:rsidR="00A23DC3" w:rsidRDefault="00A23DC3" w:rsidP="00A23DC3">
      <w:pPr>
        <w:pStyle w:val="Default"/>
        <w:rPr>
          <w:rFonts w:asciiTheme="minorHAnsi" w:hAnsiTheme="minorHAnsi" w:cstheme="minorHAnsi"/>
          <w:color w:val="auto"/>
          <w:sz w:val="22"/>
          <w:szCs w:val="22"/>
        </w:rPr>
      </w:pPr>
      <w:r w:rsidRPr="00EF64A6">
        <w:rPr>
          <w:rFonts w:asciiTheme="minorHAnsi" w:hAnsiTheme="minorHAnsi" w:cstheme="minorHAnsi"/>
          <w:color w:val="auto"/>
          <w:sz w:val="22"/>
          <w:szCs w:val="22"/>
        </w:rPr>
        <w:t xml:space="preserve">COACHES: (Print) Sign: </w:t>
      </w:r>
      <w:r>
        <w:rPr>
          <w:rFonts w:asciiTheme="minorHAnsi" w:hAnsiTheme="minorHAnsi" w:cstheme="minorHAnsi"/>
          <w:color w:val="auto"/>
          <w:sz w:val="22"/>
          <w:szCs w:val="22"/>
        </w:rPr>
        <w:t>_____________________________________</w:t>
      </w:r>
    </w:p>
    <w:p w14:paraId="64770F10" w14:textId="77777777" w:rsidR="00A23DC3" w:rsidRDefault="00A23DC3" w:rsidP="00A23DC3">
      <w:pPr>
        <w:pStyle w:val="Default"/>
        <w:rPr>
          <w:rFonts w:asciiTheme="minorHAnsi" w:hAnsiTheme="minorHAnsi" w:cstheme="minorHAnsi"/>
          <w:color w:val="auto"/>
          <w:sz w:val="22"/>
          <w:szCs w:val="22"/>
        </w:rPr>
      </w:pPr>
    </w:p>
    <w:p w14:paraId="4689B712" w14:textId="77777777" w:rsidR="00A23DC3" w:rsidRPr="00EF64A6" w:rsidRDefault="00A23DC3" w:rsidP="00A23DC3">
      <w:pPr>
        <w:pStyle w:val="Default"/>
        <w:rPr>
          <w:rFonts w:asciiTheme="minorHAnsi" w:hAnsiTheme="minorHAnsi" w:cstheme="minorHAnsi"/>
          <w:color w:val="auto"/>
          <w:sz w:val="22"/>
          <w:szCs w:val="22"/>
        </w:rPr>
      </w:pPr>
    </w:p>
    <w:p w14:paraId="562DB03D" w14:textId="56087FE6" w:rsidR="009D1DE4" w:rsidRDefault="009D1DE4" w:rsidP="00736ECB">
      <w:pPr>
        <w:spacing w:after="0"/>
      </w:pPr>
    </w:p>
    <w:sectPr w:rsidR="009D1DE4" w:rsidSect="00736ECB">
      <w:footerReference w:type="default" r:id="rId8"/>
      <w:pgSz w:w="12240" w:h="15840"/>
      <w:pgMar w:top="1440" w:right="1440" w:bottom="1440" w:left="144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1CA74B" w14:textId="77777777" w:rsidR="00775BD8" w:rsidRDefault="00775BD8" w:rsidP="00736ECB">
      <w:pPr>
        <w:spacing w:after="0" w:line="240" w:lineRule="auto"/>
      </w:pPr>
      <w:r>
        <w:separator/>
      </w:r>
    </w:p>
  </w:endnote>
  <w:endnote w:type="continuationSeparator" w:id="0">
    <w:p w14:paraId="796B64F7" w14:textId="77777777" w:rsidR="00775BD8" w:rsidRDefault="00775BD8" w:rsidP="00736E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62774589"/>
      <w:docPartObj>
        <w:docPartGallery w:val="Page Numbers (Bottom of Page)"/>
        <w:docPartUnique/>
      </w:docPartObj>
    </w:sdtPr>
    <w:sdtEndPr>
      <w:rPr>
        <w:color w:val="7F7F7F" w:themeColor="background1" w:themeShade="7F"/>
        <w:spacing w:val="60"/>
      </w:rPr>
    </w:sdtEndPr>
    <w:sdtContent>
      <w:p w14:paraId="2C8FBB22" w14:textId="37FB1728" w:rsidR="00736ECB" w:rsidRDefault="00736ECB">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BA58130" w14:textId="77777777" w:rsidR="00736ECB" w:rsidRDefault="00736E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69BCA2" w14:textId="77777777" w:rsidR="00775BD8" w:rsidRDefault="00775BD8" w:rsidP="00736ECB">
      <w:pPr>
        <w:spacing w:after="0" w:line="240" w:lineRule="auto"/>
      </w:pPr>
      <w:r>
        <w:separator/>
      </w:r>
    </w:p>
  </w:footnote>
  <w:footnote w:type="continuationSeparator" w:id="0">
    <w:p w14:paraId="05046437" w14:textId="77777777" w:rsidR="00775BD8" w:rsidRDefault="00775BD8" w:rsidP="00736EC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72404"/>
    <w:multiLevelType w:val="hybridMultilevel"/>
    <w:tmpl w:val="3F284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75EE2"/>
    <w:multiLevelType w:val="hybridMultilevel"/>
    <w:tmpl w:val="A8765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8E3564"/>
    <w:multiLevelType w:val="hybridMultilevel"/>
    <w:tmpl w:val="0FB63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367C7A"/>
    <w:multiLevelType w:val="hybridMultilevel"/>
    <w:tmpl w:val="3B9C2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267C61"/>
    <w:multiLevelType w:val="hybridMultilevel"/>
    <w:tmpl w:val="7D5A4AC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8D665C"/>
    <w:multiLevelType w:val="hybridMultilevel"/>
    <w:tmpl w:val="B39862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A908A7"/>
    <w:multiLevelType w:val="hybridMultilevel"/>
    <w:tmpl w:val="927ACB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6D61C0"/>
    <w:multiLevelType w:val="hybridMultilevel"/>
    <w:tmpl w:val="51EE8B6C"/>
    <w:lvl w:ilvl="0" w:tplc="EFCAB4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9817ED9"/>
    <w:multiLevelType w:val="hybridMultilevel"/>
    <w:tmpl w:val="C2FCE1CC"/>
    <w:lvl w:ilvl="0" w:tplc="B476CB3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3BB43D4"/>
    <w:multiLevelType w:val="hybridMultilevel"/>
    <w:tmpl w:val="00AAD1BE"/>
    <w:lvl w:ilvl="0" w:tplc="F24003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6493FCB"/>
    <w:multiLevelType w:val="hybridMultilevel"/>
    <w:tmpl w:val="3F2A94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340C9C"/>
    <w:multiLevelType w:val="hybridMultilevel"/>
    <w:tmpl w:val="C8B68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8B80FE7"/>
    <w:multiLevelType w:val="hybridMultilevel"/>
    <w:tmpl w:val="82685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A554D7"/>
    <w:multiLevelType w:val="hybridMultilevel"/>
    <w:tmpl w:val="534CF812"/>
    <w:lvl w:ilvl="0" w:tplc="04090015">
      <w:start w:val="18"/>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7869CF"/>
    <w:multiLevelType w:val="hybridMultilevel"/>
    <w:tmpl w:val="196EE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6791B29"/>
    <w:multiLevelType w:val="hybridMultilevel"/>
    <w:tmpl w:val="3092D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B55B22"/>
    <w:multiLevelType w:val="hybridMultilevel"/>
    <w:tmpl w:val="EDBABC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AD555B0"/>
    <w:multiLevelType w:val="hybridMultilevel"/>
    <w:tmpl w:val="D2EAED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7172349"/>
    <w:multiLevelType w:val="hybridMultilevel"/>
    <w:tmpl w:val="7BC6ED76"/>
    <w:lvl w:ilvl="0" w:tplc="5F4AF9B6">
      <w:start w:val="1"/>
      <w:numFmt w:val="decimal"/>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A09375A"/>
    <w:multiLevelType w:val="hybridMultilevel"/>
    <w:tmpl w:val="072C8DF6"/>
    <w:lvl w:ilvl="0" w:tplc="7E423CA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A631918"/>
    <w:multiLevelType w:val="hybridMultilevel"/>
    <w:tmpl w:val="464C2EDC"/>
    <w:lvl w:ilvl="0" w:tplc="16C26408">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AB26F8B"/>
    <w:multiLevelType w:val="hybridMultilevel"/>
    <w:tmpl w:val="B0A084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A15B57"/>
    <w:multiLevelType w:val="hybridMultilevel"/>
    <w:tmpl w:val="1A0C9262"/>
    <w:lvl w:ilvl="0" w:tplc="2FB0C4C2">
      <w:start w:val="1"/>
      <w:numFmt w:val="upperLetter"/>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3AA1010"/>
    <w:multiLevelType w:val="hybridMultilevel"/>
    <w:tmpl w:val="171AC5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96A2196"/>
    <w:multiLevelType w:val="hybridMultilevel"/>
    <w:tmpl w:val="C40C788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BCA5697"/>
    <w:multiLevelType w:val="hybridMultilevel"/>
    <w:tmpl w:val="72A0DC40"/>
    <w:lvl w:ilvl="0" w:tplc="FED4C170">
      <w:start w:val="1"/>
      <w:numFmt w:val="decimal"/>
      <w:lvlText w:val="%1."/>
      <w:lvlJc w:val="left"/>
      <w:pPr>
        <w:ind w:left="1080" w:hanging="360"/>
      </w:pPr>
      <w:rPr>
        <w:rFonts w:hint="default"/>
      </w:rPr>
    </w:lvl>
    <w:lvl w:ilvl="1" w:tplc="3C248692">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7D5D3705"/>
    <w:multiLevelType w:val="hybridMultilevel"/>
    <w:tmpl w:val="DBE0DD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E8E6CD9"/>
    <w:multiLevelType w:val="hybridMultilevel"/>
    <w:tmpl w:val="03567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69336935">
    <w:abstractNumId w:val="21"/>
  </w:num>
  <w:num w:numId="2" w16cid:durableId="1070229674">
    <w:abstractNumId w:val="9"/>
  </w:num>
  <w:num w:numId="3" w16cid:durableId="792099210">
    <w:abstractNumId w:val="24"/>
  </w:num>
  <w:num w:numId="4" w16cid:durableId="1463882896">
    <w:abstractNumId w:val="8"/>
  </w:num>
  <w:num w:numId="5" w16cid:durableId="2053337591">
    <w:abstractNumId w:val="6"/>
  </w:num>
  <w:num w:numId="6" w16cid:durableId="626594200">
    <w:abstractNumId w:val="23"/>
  </w:num>
  <w:num w:numId="7" w16cid:durableId="565342670">
    <w:abstractNumId w:val="22"/>
  </w:num>
  <w:num w:numId="8" w16cid:durableId="571742137">
    <w:abstractNumId w:val="7"/>
  </w:num>
  <w:num w:numId="9" w16cid:durableId="566234145">
    <w:abstractNumId w:val="18"/>
  </w:num>
  <w:num w:numId="10" w16cid:durableId="1583444687">
    <w:abstractNumId w:val="12"/>
  </w:num>
  <w:num w:numId="11" w16cid:durableId="1308969813">
    <w:abstractNumId w:val="16"/>
  </w:num>
  <w:num w:numId="12" w16cid:durableId="785544628">
    <w:abstractNumId w:val="17"/>
  </w:num>
  <w:num w:numId="13" w16cid:durableId="1775174865">
    <w:abstractNumId w:val="25"/>
  </w:num>
  <w:num w:numId="14" w16cid:durableId="263150454">
    <w:abstractNumId w:val="27"/>
  </w:num>
  <w:num w:numId="15" w16cid:durableId="1488396870">
    <w:abstractNumId w:val="15"/>
  </w:num>
  <w:num w:numId="16" w16cid:durableId="156923182">
    <w:abstractNumId w:val="14"/>
  </w:num>
  <w:num w:numId="17" w16cid:durableId="733432456">
    <w:abstractNumId w:val="1"/>
  </w:num>
  <w:num w:numId="18" w16cid:durableId="668757585">
    <w:abstractNumId w:val="4"/>
  </w:num>
  <w:num w:numId="19" w16cid:durableId="75054663">
    <w:abstractNumId w:val="26"/>
  </w:num>
  <w:num w:numId="20" w16cid:durableId="840311892">
    <w:abstractNumId w:val="0"/>
  </w:num>
  <w:num w:numId="21" w16cid:durableId="1836066401">
    <w:abstractNumId w:val="3"/>
  </w:num>
  <w:num w:numId="22" w16cid:durableId="1154491582">
    <w:abstractNumId w:val="11"/>
  </w:num>
  <w:num w:numId="23" w16cid:durableId="886257834">
    <w:abstractNumId w:val="2"/>
  </w:num>
  <w:num w:numId="24" w16cid:durableId="1581713020">
    <w:abstractNumId w:val="13"/>
  </w:num>
  <w:num w:numId="25" w16cid:durableId="453059421">
    <w:abstractNumId w:val="5"/>
  </w:num>
  <w:num w:numId="26" w16cid:durableId="2059083115">
    <w:abstractNumId w:val="10"/>
  </w:num>
  <w:num w:numId="27" w16cid:durableId="946037392">
    <w:abstractNumId w:val="20"/>
  </w:num>
  <w:num w:numId="28" w16cid:durableId="64763755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ECB"/>
    <w:rsid w:val="0000386D"/>
    <w:rsid w:val="0000437F"/>
    <w:rsid w:val="0000558A"/>
    <w:rsid w:val="0000592E"/>
    <w:rsid w:val="000355ED"/>
    <w:rsid w:val="00035A0E"/>
    <w:rsid w:val="00046ECC"/>
    <w:rsid w:val="00063CFB"/>
    <w:rsid w:val="000645EE"/>
    <w:rsid w:val="000649EC"/>
    <w:rsid w:val="00066794"/>
    <w:rsid w:val="0007616F"/>
    <w:rsid w:val="000823F5"/>
    <w:rsid w:val="00093A56"/>
    <w:rsid w:val="000947AB"/>
    <w:rsid w:val="000968FE"/>
    <w:rsid w:val="000A1B0E"/>
    <w:rsid w:val="000A4103"/>
    <w:rsid w:val="000B2BC1"/>
    <w:rsid w:val="000B5741"/>
    <w:rsid w:val="000B5F6B"/>
    <w:rsid w:val="000C2EDB"/>
    <w:rsid w:val="000F2FD2"/>
    <w:rsid w:val="000F7939"/>
    <w:rsid w:val="00107BCD"/>
    <w:rsid w:val="00115245"/>
    <w:rsid w:val="00115F14"/>
    <w:rsid w:val="00116FC8"/>
    <w:rsid w:val="00130795"/>
    <w:rsid w:val="00132AD8"/>
    <w:rsid w:val="00143394"/>
    <w:rsid w:val="00143543"/>
    <w:rsid w:val="00145E16"/>
    <w:rsid w:val="001479BD"/>
    <w:rsid w:val="00155EA7"/>
    <w:rsid w:val="001608AE"/>
    <w:rsid w:val="0016163B"/>
    <w:rsid w:val="00166B10"/>
    <w:rsid w:val="001706A9"/>
    <w:rsid w:val="0017179C"/>
    <w:rsid w:val="00175AB2"/>
    <w:rsid w:val="001871BF"/>
    <w:rsid w:val="00190827"/>
    <w:rsid w:val="00193A2B"/>
    <w:rsid w:val="00194FBE"/>
    <w:rsid w:val="001A0BFC"/>
    <w:rsid w:val="001A16DB"/>
    <w:rsid w:val="001A2469"/>
    <w:rsid w:val="001B32D2"/>
    <w:rsid w:val="001B4415"/>
    <w:rsid w:val="001C3656"/>
    <w:rsid w:val="001C6581"/>
    <w:rsid w:val="00204C92"/>
    <w:rsid w:val="00210007"/>
    <w:rsid w:val="002101D1"/>
    <w:rsid w:val="00220284"/>
    <w:rsid w:val="002225E0"/>
    <w:rsid w:val="002230D1"/>
    <w:rsid w:val="00224959"/>
    <w:rsid w:val="00224B08"/>
    <w:rsid w:val="00234652"/>
    <w:rsid w:val="00234F5A"/>
    <w:rsid w:val="00236952"/>
    <w:rsid w:val="002378AA"/>
    <w:rsid w:val="0024792F"/>
    <w:rsid w:val="00250889"/>
    <w:rsid w:val="00257A5C"/>
    <w:rsid w:val="00257A82"/>
    <w:rsid w:val="00261716"/>
    <w:rsid w:val="00263A20"/>
    <w:rsid w:val="002667CE"/>
    <w:rsid w:val="00285D2D"/>
    <w:rsid w:val="00291DA7"/>
    <w:rsid w:val="0029719B"/>
    <w:rsid w:val="002A32C7"/>
    <w:rsid w:val="002A4475"/>
    <w:rsid w:val="002A5DA5"/>
    <w:rsid w:val="002B05F1"/>
    <w:rsid w:val="002B5A22"/>
    <w:rsid w:val="002C1277"/>
    <w:rsid w:val="002D05B5"/>
    <w:rsid w:val="002D2BAC"/>
    <w:rsid w:val="002E3DA4"/>
    <w:rsid w:val="002F1AE9"/>
    <w:rsid w:val="002F1E95"/>
    <w:rsid w:val="002F6D7A"/>
    <w:rsid w:val="0030412C"/>
    <w:rsid w:val="00326CA5"/>
    <w:rsid w:val="003443C8"/>
    <w:rsid w:val="00352FA8"/>
    <w:rsid w:val="003569E0"/>
    <w:rsid w:val="0036039C"/>
    <w:rsid w:val="00370B5E"/>
    <w:rsid w:val="00370E58"/>
    <w:rsid w:val="0037628A"/>
    <w:rsid w:val="00381E63"/>
    <w:rsid w:val="00383E23"/>
    <w:rsid w:val="003B1DC0"/>
    <w:rsid w:val="003C5618"/>
    <w:rsid w:val="003D380D"/>
    <w:rsid w:val="003E2150"/>
    <w:rsid w:val="003F4214"/>
    <w:rsid w:val="00401735"/>
    <w:rsid w:val="00401E17"/>
    <w:rsid w:val="00410861"/>
    <w:rsid w:val="004123AB"/>
    <w:rsid w:val="004303C8"/>
    <w:rsid w:val="00434A71"/>
    <w:rsid w:val="00435A61"/>
    <w:rsid w:val="0043769F"/>
    <w:rsid w:val="00441EE0"/>
    <w:rsid w:val="00443E5E"/>
    <w:rsid w:val="00453A99"/>
    <w:rsid w:val="00454067"/>
    <w:rsid w:val="004555F0"/>
    <w:rsid w:val="00456C6B"/>
    <w:rsid w:val="00457BD3"/>
    <w:rsid w:val="00466019"/>
    <w:rsid w:val="00470F96"/>
    <w:rsid w:val="00472CF3"/>
    <w:rsid w:val="00476DEC"/>
    <w:rsid w:val="00482546"/>
    <w:rsid w:val="00483388"/>
    <w:rsid w:val="004870A0"/>
    <w:rsid w:val="004B55DB"/>
    <w:rsid w:val="004C440B"/>
    <w:rsid w:val="004C7E73"/>
    <w:rsid w:val="004D0E6C"/>
    <w:rsid w:val="004D3BEB"/>
    <w:rsid w:val="004E584E"/>
    <w:rsid w:val="004F18BF"/>
    <w:rsid w:val="005012AC"/>
    <w:rsid w:val="00505F31"/>
    <w:rsid w:val="00506C56"/>
    <w:rsid w:val="0051346C"/>
    <w:rsid w:val="00514BC2"/>
    <w:rsid w:val="0052548D"/>
    <w:rsid w:val="00543599"/>
    <w:rsid w:val="00547312"/>
    <w:rsid w:val="00554AEA"/>
    <w:rsid w:val="00556113"/>
    <w:rsid w:val="005641DB"/>
    <w:rsid w:val="0056607F"/>
    <w:rsid w:val="0057127C"/>
    <w:rsid w:val="00573478"/>
    <w:rsid w:val="005812BE"/>
    <w:rsid w:val="00582C7E"/>
    <w:rsid w:val="00593524"/>
    <w:rsid w:val="005950BD"/>
    <w:rsid w:val="005A5743"/>
    <w:rsid w:val="005B4103"/>
    <w:rsid w:val="005C15C9"/>
    <w:rsid w:val="005C1B62"/>
    <w:rsid w:val="005C1DE8"/>
    <w:rsid w:val="005C22EC"/>
    <w:rsid w:val="005C452F"/>
    <w:rsid w:val="005D2CAA"/>
    <w:rsid w:val="005D2F8D"/>
    <w:rsid w:val="005D6C20"/>
    <w:rsid w:val="005D6E49"/>
    <w:rsid w:val="005E2EC3"/>
    <w:rsid w:val="005E359D"/>
    <w:rsid w:val="005E5039"/>
    <w:rsid w:val="005E53B3"/>
    <w:rsid w:val="005F0711"/>
    <w:rsid w:val="005F1ED9"/>
    <w:rsid w:val="005F6DAC"/>
    <w:rsid w:val="006018A6"/>
    <w:rsid w:val="00602CED"/>
    <w:rsid w:val="00603792"/>
    <w:rsid w:val="00607468"/>
    <w:rsid w:val="00607D84"/>
    <w:rsid w:val="00617C66"/>
    <w:rsid w:val="0062230B"/>
    <w:rsid w:val="00623AB5"/>
    <w:rsid w:val="00634B36"/>
    <w:rsid w:val="00640E0D"/>
    <w:rsid w:val="006457D4"/>
    <w:rsid w:val="00664D86"/>
    <w:rsid w:val="0066608E"/>
    <w:rsid w:val="00670928"/>
    <w:rsid w:val="006714F3"/>
    <w:rsid w:val="0067435E"/>
    <w:rsid w:val="006763F8"/>
    <w:rsid w:val="00684BDA"/>
    <w:rsid w:val="0069690F"/>
    <w:rsid w:val="006977BB"/>
    <w:rsid w:val="006A460C"/>
    <w:rsid w:val="006B14F6"/>
    <w:rsid w:val="006B2538"/>
    <w:rsid w:val="006B3CF9"/>
    <w:rsid w:val="006B493E"/>
    <w:rsid w:val="006B63A9"/>
    <w:rsid w:val="006B69B3"/>
    <w:rsid w:val="006C20E4"/>
    <w:rsid w:val="006D120A"/>
    <w:rsid w:val="006D3208"/>
    <w:rsid w:val="006D5E42"/>
    <w:rsid w:val="006D7797"/>
    <w:rsid w:val="006E5748"/>
    <w:rsid w:val="006E7DA7"/>
    <w:rsid w:val="006F0F79"/>
    <w:rsid w:val="006F23B9"/>
    <w:rsid w:val="00703B57"/>
    <w:rsid w:val="00714112"/>
    <w:rsid w:val="00714ACD"/>
    <w:rsid w:val="0072354D"/>
    <w:rsid w:val="00727C82"/>
    <w:rsid w:val="00736ECB"/>
    <w:rsid w:val="00740BAF"/>
    <w:rsid w:val="007417D5"/>
    <w:rsid w:val="007477F3"/>
    <w:rsid w:val="007614A3"/>
    <w:rsid w:val="00762DDE"/>
    <w:rsid w:val="00775BD8"/>
    <w:rsid w:val="00776AE3"/>
    <w:rsid w:val="00782525"/>
    <w:rsid w:val="00791FA7"/>
    <w:rsid w:val="0079213A"/>
    <w:rsid w:val="00794AA6"/>
    <w:rsid w:val="0079564D"/>
    <w:rsid w:val="007A1061"/>
    <w:rsid w:val="007B008D"/>
    <w:rsid w:val="007B61A6"/>
    <w:rsid w:val="007C0A86"/>
    <w:rsid w:val="007D4B57"/>
    <w:rsid w:val="007D50E5"/>
    <w:rsid w:val="007D6F78"/>
    <w:rsid w:val="007E1B6D"/>
    <w:rsid w:val="007E2D54"/>
    <w:rsid w:val="007E4CC6"/>
    <w:rsid w:val="007F5048"/>
    <w:rsid w:val="007F7764"/>
    <w:rsid w:val="00812080"/>
    <w:rsid w:val="00816140"/>
    <w:rsid w:val="008162C3"/>
    <w:rsid w:val="008335E1"/>
    <w:rsid w:val="008415C8"/>
    <w:rsid w:val="00850DD8"/>
    <w:rsid w:val="00856773"/>
    <w:rsid w:val="00864230"/>
    <w:rsid w:val="00865F11"/>
    <w:rsid w:val="00867D68"/>
    <w:rsid w:val="0088110B"/>
    <w:rsid w:val="00882ABA"/>
    <w:rsid w:val="0089048D"/>
    <w:rsid w:val="008910A4"/>
    <w:rsid w:val="008921CE"/>
    <w:rsid w:val="008A1DB9"/>
    <w:rsid w:val="008A3AFB"/>
    <w:rsid w:val="008A5F20"/>
    <w:rsid w:val="008C3F47"/>
    <w:rsid w:val="008C7C0E"/>
    <w:rsid w:val="008D2CB9"/>
    <w:rsid w:val="008D3FAB"/>
    <w:rsid w:val="008D4740"/>
    <w:rsid w:val="008D5106"/>
    <w:rsid w:val="008D774A"/>
    <w:rsid w:val="008E446B"/>
    <w:rsid w:val="008E705A"/>
    <w:rsid w:val="008F3C5E"/>
    <w:rsid w:val="0090193B"/>
    <w:rsid w:val="0090433D"/>
    <w:rsid w:val="00907CCB"/>
    <w:rsid w:val="009166B8"/>
    <w:rsid w:val="00917412"/>
    <w:rsid w:val="00935104"/>
    <w:rsid w:val="009358BD"/>
    <w:rsid w:val="0093747F"/>
    <w:rsid w:val="00940278"/>
    <w:rsid w:val="00940AEC"/>
    <w:rsid w:val="00954584"/>
    <w:rsid w:val="0095754C"/>
    <w:rsid w:val="009611A0"/>
    <w:rsid w:val="00962DF7"/>
    <w:rsid w:val="00963EF5"/>
    <w:rsid w:val="00965CBC"/>
    <w:rsid w:val="0097122D"/>
    <w:rsid w:val="00971295"/>
    <w:rsid w:val="00974D90"/>
    <w:rsid w:val="009832CD"/>
    <w:rsid w:val="009900DA"/>
    <w:rsid w:val="009926AC"/>
    <w:rsid w:val="00997BAD"/>
    <w:rsid w:val="009A1941"/>
    <w:rsid w:val="009B1D1B"/>
    <w:rsid w:val="009B7138"/>
    <w:rsid w:val="009B7481"/>
    <w:rsid w:val="009C0D63"/>
    <w:rsid w:val="009C144E"/>
    <w:rsid w:val="009D14A5"/>
    <w:rsid w:val="009D1DE4"/>
    <w:rsid w:val="009D5739"/>
    <w:rsid w:val="009D7446"/>
    <w:rsid w:val="009D7999"/>
    <w:rsid w:val="009E3B27"/>
    <w:rsid w:val="009E457C"/>
    <w:rsid w:val="009E60DF"/>
    <w:rsid w:val="009F3A39"/>
    <w:rsid w:val="009F549D"/>
    <w:rsid w:val="009F75A5"/>
    <w:rsid w:val="00A00E68"/>
    <w:rsid w:val="00A0189B"/>
    <w:rsid w:val="00A03988"/>
    <w:rsid w:val="00A042D6"/>
    <w:rsid w:val="00A1122C"/>
    <w:rsid w:val="00A23DC3"/>
    <w:rsid w:val="00A32FB0"/>
    <w:rsid w:val="00A35BAC"/>
    <w:rsid w:val="00A35D6D"/>
    <w:rsid w:val="00A42BE5"/>
    <w:rsid w:val="00A42C9B"/>
    <w:rsid w:val="00A57417"/>
    <w:rsid w:val="00A6010B"/>
    <w:rsid w:val="00A739DE"/>
    <w:rsid w:val="00A8612F"/>
    <w:rsid w:val="00A93EAE"/>
    <w:rsid w:val="00AA1738"/>
    <w:rsid w:val="00AA2A06"/>
    <w:rsid w:val="00AA2B41"/>
    <w:rsid w:val="00AA7F40"/>
    <w:rsid w:val="00AB0C2B"/>
    <w:rsid w:val="00AB0E0D"/>
    <w:rsid w:val="00AC47BD"/>
    <w:rsid w:val="00AD0B5B"/>
    <w:rsid w:val="00AD2138"/>
    <w:rsid w:val="00AD3B44"/>
    <w:rsid w:val="00AD44EF"/>
    <w:rsid w:val="00AE0CAE"/>
    <w:rsid w:val="00AE23C5"/>
    <w:rsid w:val="00AE2A7F"/>
    <w:rsid w:val="00AE45AD"/>
    <w:rsid w:val="00AE6503"/>
    <w:rsid w:val="00AF0663"/>
    <w:rsid w:val="00AF322F"/>
    <w:rsid w:val="00AF5165"/>
    <w:rsid w:val="00AF5C33"/>
    <w:rsid w:val="00B01665"/>
    <w:rsid w:val="00B101AD"/>
    <w:rsid w:val="00B10F78"/>
    <w:rsid w:val="00B11096"/>
    <w:rsid w:val="00B11BDE"/>
    <w:rsid w:val="00B12192"/>
    <w:rsid w:val="00B15D69"/>
    <w:rsid w:val="00B24F1B"/>
    <w:rsid w:val="00B2717D"/>
    <w:rsid w:val="00B27EB6"/>
    <w:rsid w:val="00B32A41"/>
    <w:rsid w:val="00B451A8"/>
    <w:rsid w:val="00B7098C"/>
    <w:rsid w:val="00B70F63"/>
    <w:rsid w:val="00B744BE"/>
    <w:rsid w:val="00B855FB"/>
    <w:rsid w:val="00BA235B"/>
    <w:rsid w:val="00BB4C9A"/>
    <w:rsid w:val="00BC019F"/>
    <w:rsid w:val="00BC327B"/>
    <w:rsid w:val="00BC7A9F"/>
    <w:rsid w:val="00BD0E28"/>
    <w:rsid w:val="00BD1905"/>
    <w:rsid w:val="00BD42ED"/>
    <w:rsid w:val="00BD5D9C"/>
    <w:rsid w:val="00C21623"/>
    <w:rsid w:val="00C2257F"/>
    <w:rsid w:val="00C33098"/>
    <w:rsid w:val="00C3356F"/>
    <w:rsid w:val="00C340E3"/>
    <w:rsid w:val="00C35BCB"/>
    <w:rsid w:val="00C47676"/>
    <w:rsid w:val="00C5519C"/>
    <w:rsid w:val="00C5641A"/>
    <w:rsid w:val="00C623A6"/>
    <w:rsid w:val="00C63AFC"/>
    <w:rsid w:val="00C66C59"/>
    <w:rsid w:val="00C71602"/>
    <w:rsid w:val="00C76F59"/>
    <w:rsid w:val="00C80127"/>
    <w:rsid w:val="00C811BC"/>
    <w:rsid w:val="00C84170"/>
    <w:rsid w:val="00C86BCB"/>
    <w:rsid w:val="00CA3B1E"/>
    <w:rsid w:val="00CA43DC"/>
    <w:rsid w:val="00CB0154"/>
    <w:rsid w:val="00CB172B"/>
    <w:rsid w:val="00CB2809"/>
    <w:rsid w:val="00CB535E"/>
    <w:rsid w:val="00CB712B"/>
    <w:rsid w:val="00CB7903"/>
    <w:rsid w:val="00CC0A42"/>
    <w:rsid w:val="00CC0E91"/>
    <w:rsid w:val="00CC30DD"/>
    <w:rsid w:val="00CC4A7C"/>
    <w:rsid w:val="00CC72E0"/>
    <w:rsid w:val="00CC75DC"/>
    <w:rsid w:val="00CD1743"/>
    <w:rsid w:val="00CD54B0"/>
    <w:rsid w:val="00CD6822"/>
    <w:rsid w:val="00CE0E56"/>
    <w:rsid w:val="00CF2AB1"/>
    <w:rsid w:val="00D161B9"/>
    <w:rsid w:val="00D165FA"/>
    <w:rsid w:val="00D229D9"/>
    <w:rsid w:val="00D26131"/>
    <w:rsid w:val="00D2708D"/>
    <w:rsid w:val="00D27406"/>
    <w:rsid w:val="00D37DC1"/>
    <w:rsid w:val="00D43990"/>
    <w:rsid w:val="00D5247B"/>
    <w:rsid w:val="00D539BD"/>
    <w:rsid w:val="00D67608"/>
    <w:rsid w:val="00D7491E"/>
    <w:rsid w:val="00D777D5"/>
    <w:rsid w:val="00D7787E"/>
    <w:rsid w:val="00D84082"/>
    <w:rsid w:val="00D84EE9"/>
    <w:rsid w:val="00D95A3F"/>
    <w:rsid w:val="00D969AE"/>
    <w:rsid w:val="00DA444A"/>
    <w:rsid w:val="00DA73A8"/>
    <w:rsid w:val="00DC3019"/>
    <w:rsid w:val="00DD76C0"/>
    <w:rsid w:val="00DF0B70"/>
    <w:rsid w:val="00DF455B"/>
    <w:rsid w:val="00DF4640"/>
    <w:rsid w:val="00E00712"/>
    <w:rsid w:val="00E06780"/>
    <w:rsid w:val="00E06AD2"/>
    <w:rsid w:val="00E06EDE"/>
    <w:rsid w:val="00E1152A"/>
    <w:rsid w:val="00E14420"/>
    <w:rsid w:val="00E1726D"/>
    <w:rsid w:val="00E213E6"/>
    <w:rsid w:val="00E21953"/>
    <w:rsid w:val="00E244FE"/>
    <w:rsid w:val="00E24832"/>
    <w:rsid w:val="00E348FD"/>
    <w:rsid w:val="00E41CD7"/>
    <w:rsid w:val="00E51D9C"/>
    <w:rsid w:val="00E53902"/>
    <w:rsid w:val="00E55A7E"/>
    <w:rsid w:val="00E6740A"/>
    <w:rsid w:val="00E70CEF"/>
    <w:rsid w:val="00E7290C"/>
    <w:rsid w:val="00E77AC6"/>
    <w:rsid w:val="00E85ADB"/>
    <w:rsid w:val="00E91AD8"/>
    <w:rsid w:val="00E928EA"/>
    <w:rsid w:val="00E93268"/>
    <w:rsid w:val="00E978F9"/>
    <w:rsid w:val="00EA0267"/>
    <w:rsid w:val="00EA1BBD"/>
    <w:rsid w:val="00EA387D"/>
    <w:rsid w:val="00EA702D"/>
    <w:rsid w:val="00EB79ED"/>
    <w:rsid w:val="00EC2060"/>
    <w:rsid w:val="00EC4194"/>
    <w:rsid w:val="00EC5DCE"/>
    <w:rsid w:val="00ED4AA3"/>
    <w:rsid w:val="00ED5CCE"/>
    <w:rsid w:val="00ED717E"/>
    <w:rsid w:val="00EE22C4"/>
    <w:rsid w:val="00EE2BB6"/>
    <w:rsid w:val="00EF44A5"/>
    <w:rsid w:val="00EF63BC"/>
    <w:rsid w:val="00F00708"/>
    <w:rsid w:val="00F11648"/>
    <w:rsid w:val="00F11EC2"/>
    <w:rsid w:val="00F14291"/>
    <w:rsid w:val="00F16A4C"/>
    <w:rsid w:val="00F24AFA"/>
    <w:rsid w:val="00F25BF5"/>
    <w:rsid w:val="00F263FE"/>
    <w:rsid w:val="00F45886"/>
    <w:rsid w:val="00F51357"/>
    <w:rsid w:val="00F566E1"/>
    <w:rsid w:val="00F63735"/>
    <w:rsid w:val="00F66836"/>
    <w:rsid w:val="00F66C1E"/>
    <w:rsid w:val="00F74FC9"/>
    <w:rsid w:val="00F81B42"/>
    <w:rsid w:val="00F90D83"/>
    <w:rsid w:val="00FA0F22"/>
    <w:rsid w:val="00FA2C23"/>
    <w:rsid w:val="00FA42F3"/>
    <w:rsid w:val="00FA46D6"/>
    <w:rsid w:val="00FB2D8B"/>
    <w:rsid w:val="00FB39E7"/>
    <w:rsid w:val="00FB5345"/>
    <w:rsid w:val="00FC79E0"/>
    <w:rsid w:val="00FD0E3B"/>
    <w:rsid w:val="00FD1DB3"/>
    <w:rsid w:val="00FD50AA"/>
    <w:rsid w:val="00FD5299"/>
    <w:rsid w:val="00FD664E"/>
    <w:rsid w:val="00FF64D7"/>
    <w:rsid w:val="00FF75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0BAF0"/>
  <w15:chartTrackingRefBased/>
  <w15:docId w15:val="{761839AA-136E-43A3-8194-E13F0D260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6E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36E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6ECB"/>
  </w:style>
  <w:style w:type="paragraph" w:styleId="Footer">
    <w:name w:val="footer"/>
    <w:basedOn w:val="Normal"/>
    <w:link w:val="FooterChar"/>
    <w:uiPriority w:val="99"/>
    <w:unhideWhenUsed/>
    <w:rsid w:val="00736E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6ECB"/>
  </w:style>
  <w:style w:type="paragraph" w:styleId="ListParagraph">
    <w:name w:val="List Paragraph"/>
    <w:basedOn w:val="Normal"/>
    <w:uiPriority w:val="34"/>
    <w:qFormat/>
    <w:rsid w:val="00736ECB"/>
    <w:pPr>
      <w:ind w:left="720"/>
      <w:contextualSpacing/>
    </w:pPr>
  </w:style>
  <w:style w:type="character" w:styleId="CommentReference">
    <w:name w:val="annotation reference"/>
    <w:basedOn w:val="DefaultParagraphFont"/>
    <w:uiPriority w:val="99"/>
    <w:semiHidden/>
    <w:unhideWhenUsed/>
    <w:rsid w:val="00F263FE"/>
    <w:rPr>
      <w:sz w:val="16"/>
      <w:szCs w:val="16"/>
    </w:rPr>
  </w:style>
  <w:style w:type="paragraph" w:styleId="CommentText">
    <w:name w:val="annotation text"/>
    <w:basedOn w:val="Normal"/>
    <w:link w:val="CommentTextChar"/>
    <w:uiPriority w:val="99"/>
    <w:semiHidden/>
    <w:unhideWhenUsed/>
    <w:rsid w:val="00F263FE"/>
    <w:pPr>
      <w:spacing w:line="240" w:lineRule="auto"/>
    </w:pPr>
    <w:rPr>
      <w:sz w:val="20"/>
      <w:szCs w:val="20"/>
    </w:rPr>
  </w:style>
  <w:style w:type="character" w:customStyle="1" w:styleId="CommentTextChar">
    <w:name w:val="Comment Text Char"/>
    <w:basedOn w:val="DefaultParagraphFont"/>
    <w:link w:val="CommentText"/>
    <w:uiPriority w:val="99"/>
    <w:semiHidden/>
    <w:rsid w:val="00F263FE"/>
    <w:rPr>
      <w:sz w:val="20"/>
      <w:szCs w:val="20"/>
    </w:rPr>
  </w:style>
  <w:style w:type="paragraph" w:styleId="CommentSubject">
    <w:name w:val="annotation subject"/>
    <w:basedOn w:val="CommentText"/>
    <w:next w:val="CommentText"/>
    <w:link w:val="CommentSubjectChar"/>
    <w:uiPriority w:val="99"/>
    <w:semiHidden/>
    <w:unhideWhenUsed/>
    <w:rsid w:val="00F263FE"/>
    <w:rPr>
      <w:b/>
      <w:bCs/>
    </w:rPr>
  </w:style>
  <w:style w:type="character" w:customStyle="1" w:styleId="CommentSubjectChar">
    <w:name w:val="Comment Subject Char"/>
    <w:basedOn w:val="CommentTextChar"/>
    <w:link w:val="CommentSubject"/>
    <w:uiPriority w:val="99"/>
    <w:semiHidden/>
    <w:rsid w:val="00F263FE"/>
    <w:rPr>
      <w:b/>
      <w:bCs/>
      <w:sz w:val="20"/>
      <w:szCs w:val="20"/>
    </w:rPr>
  </w:style>
  <w:style w:type="paragraph" w:customStyle="1" w:styleId="Default">
    <w:name w:val="Default"/>
    <w:rsid w:val="00A23DC3"/>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27</Pages>
  <Words>9705</Words>
  <Characters>55325</Characters>
  <Application>Microsoft Office Word</Application>
  <DocSecurity>0</DocSecurity>
  <Lines>461</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ensley</dc:creator>
  <cp:keywords/>
  <dc:description/>
  <cp:lastModifiedBy>Lore Ensley</cp:lastModifiedBy>
  <cp:revision>2</cp:revision>
  <dcterms:created xsi:type="dcterms:W3CDTF">2023-11-03T21:06:00Z</dcterms:created>
  <dcterms:modified xsi:type="dcterms:W3CDTF">2023-11-03T21:06:00Z</dcterms:modified>
</cp:coreProperties>
</file>