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EAB23" w14:textId="503AC57F" w:rsidR="00905872" w:rsidRDefault="009766C3">
      <w:pPr>
        <w:spacing w:after="0"/>
        <w:jc w:val="center"/>
        <w:rPr>
          <w:rFonts w:ascii="Roboto Condensed" w:eastAsia="Roboto Condensed" w:hAnsi="Roboto Condensed" w:cs="Roboto Condensed"/>
          <w:b/>
        </w:rPr>
      </w:pPr>
      <w:bookmarkStart w:id="0" w:name="_gjdgxs" w:colFirst="0" w:colLast="0"/>
      <w:bookmarkEnd w:id="0"/>
      <w:r>
        <w:rPr>
          <w:noProof/>
        </w:rPr>
        <w:drawing>
          <wp:inline distT="0" distB="0" distL="0" distR="0" wp14:anchorId="55D666E8" wp14:editId="6E691440">
            <wp:extent cx="6858000" cy="12446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24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E85214" w14:textId="77777777" w:rsidR="00905872" w:rsidRDefault="000B5546">
      <w:pPr>
        <w:spacing w:after="0"/>
        <w:jc w:val="center"/>
        <w:rPr>
          <w:rFonts w:ascii="Roboto Condensed" w:eastAsia="Roboto Condensed" w:hAnsi="Roboto Condensed" w:cs="Roboto Condensed"/>
          <w:b/>
          <w:sz w:val="48"/>
          <w:szCs w:val="48"/>
        </w:rPr>
      </w:pPr>
      <w:bookmarkStart w:id="1" w:name="_4t3i4nu1gffh" w:colFirst="0" w:colLast="0"/>
      <w:bookmarkEnd w:id="1"/>
      <w:r>
        <w:rPr>
          <w:rFonts w:ascii="Roboto Condensed" w:eastAsia="Roboto Condensed" w:hAnsi="Roboto Condensed" w:cs="Roboto Condensed"/>
          <w:b/>
          <w:sz w:val="48"/>
          <w:szCs w:val="48"/>
        </w:rPr>
        <w:t>Little Vikes Winter Festival Game Rules</w:t>
      </w:r>
    </w:p>
    <w:p w14:paraId="4DA1A67A" w14:textId="77777777" w:rsidR="00905872" w:rsidRDefault="00905872">
      <w:pPr>
        <w:spacing w:after="0"/>
        <w:rPr>
          <w:rFonts w:ascii="Roboto Condensed" w:eastAsia="Roboto Condensed" w:hAnsi="Roboto Condensed" w:cs="Roboto Condensed"/>
          <w:b/>
        </w:rPr>
      </w:pPr>
    </w:p>
    <w:p w14:paraId="4D7C6EA9" w14:textId="77777777" w:rsidR="00905872" w:rsidRDefault="000B5546">
      <w:pPr>
        <w:rPr>
          <w:rFonts w:ascii="Roboto Condensed" w:eastAsia="Roboto Condensed" w:hAnsi="Roboto Condensed" w:cs="Roboto Condensed"/>
          <w:b/>
        </w:rPr>
      </w:pPr>
      <w:r>
        <w:rPr>
          <w:rFonts w:ascii="Roboto Condensed" w:eastAsia="Roboto Condensed" w:hAnsi="Roboto Condensed" w:cs="Roboto Condensed"/>
          <w:b/>
        </w:rPr>
        <w:t>Game Format:</w:t>
      </w:r>
    </w:p>
    <w:p w14:paraId="39AE2927" w14:textId="77777777" w:rsidR="00905872" w:rsidRDefault="000B554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All U8 aged players will play half-ice games as described in the Red, White and Blue Hockey format from USA Hockey’s ADM.</w:t>
      </w:r>
    </w:p>
    <w:p w14:paraId="696D9C40" w14:textId="77777777" w:rsidR="00905872" w:rsidRDefault="000B554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All U6 aged players will play cross-ice games.</w:t>
      </w:r>
    </w:p>
    <w:p w14:paraId="3213EAF4" w14:textId="77777777" w:rsidR="009766C3" w:rsidRPr="009766C3" w:rsidRDefault="000B5546" w:rsidP="009766C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b/>
          <w:color w:val="000000"/>
        </w:rPr>
      </w:pPr>
      <w:r w:rsidRPr="009766C3">
        <w:rPr>
          <w:rFonts w:ascii="Roboto Condensed" w:eastAsia="Roboto Condensed" w:hAnsi="Roboto Condensed" w:cs="Roboto Condensed"/>
          <w:color w:val="000000"/>
        </w:rPr>
        <w:t>Skaters should have a light</w:t>
      </w:r>
      <w:r w:rsidR="009766C3" w:rsidRPr="009766C3">
        <w:rPr>
          <w:rFonts w:ascii="Roboto Condensed" w:eastAsia="Roboto Condensed" w:hAnsi="Roboto Condensed" w:cs="Roboto Condensed"/>
          <w:color w:val="000000"/>
        </w:rPr>
        <w:t xml:space="preserve"> and </w:t>
      </w:r>
      <w:r w:rsidRPr="009766C3">
        <w:rPr>
          <w:rFonts w:ascii="Roboto Condensed" w:eastAsia="Roboto Condensed" w:hAnsi="Roboto Condensed" w:cs="Roboto Condensed"/>
          <w:color w:val="000000"/>
        </w:rPr>
        <w:t xml:space="preserve">dark </w:t>
      </w:r>
      <w:r w:rsidRPr="009766C3">
        <w:rPr>
          <w:rFonts w:ascii="Roboto Condensed" w:eastAsia="Roboto Condensed" w:hAnsi="Roboto Condensed" w:cs="Roboto Condensed"/>
          <w:color w:val="000000"/>
        </w:rPr>
        <w:t xml:space="preserve">jersey. </w:t>
      </w:r>
    </w:p>
    <w:p w14:paraId="611B8BCA" w14:textId="2E9C0260" w:rsidR="00905872" w:rsidRPr="009766C3" w:rsidRDefault="000B5546" w:rsidP="009766C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b/>
          <w:color w:val="000000"/>
        </w:rPr>
      </w:pPr>
      <w:r w:rsidRPr="009766C3">
        <w:rPr>
          <w:rFonts w:ascii="Roboto Condensed" w:eastAsia="Roboto Condensed" w:hAnsi="Roboto Condensed" w:cs="Roboto Condensed"/>
          <w:color w:val="000000"/>
        </w:rPr>
        <w:t>Games will be between same-level teams from different clubs (Red vs Red, White vs White, Blue vs Blue, U6 vs U6).</w:t>
      </w:r>
    </w:p>
    <w:p w14:paraId="4098D67E" w14:textId="77777777" w:rsidR="009766C3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2</w:t>
      </w:r>
      <w:r>
        <w:rPr>
          <w:rFonts w:ascii="Roboto Condensed" w:eastAsia="Roboto Condensed" w:hAnsi="Roboto Condensed" w:cs="Roboto Condensed"/>
          <w:color w:val="000000"/>
        </w:rPr>
        <w:t xml:space="preserve"> games will be played at the same time - one g</w:t>
      </w:r>
      <w:r>
        <w:rPr>
          <w:rFonts w:ascii="Roboto Condensed" w:eastAsia="Roboto Condensed" w:hAnsi="Roboto Condensed" w:cs="Roboto Condensed"/>
          <w:color w:val="000000"/>
        </w:rPr>
        <w:t>ame on each half of the ice surface at U8 level</w:t>
      </w:r>
    </w:p>
    <w:p w14:paraId="78CEACD4" w14:textId="4D93F7DE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3 games will be played at the same time at U6 level.</w:t>
      </w:r>
    </w:p>
    <w:p w14:paraId="2BC94929" w14:textId="2F965700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Games last 18:00 with 3 minutes between games for U8 and 16:30 for U6(a time schedule is included at the end of the rules).</w:t>
      </w:r>
      <w:r w:rsidR="009766C3">
        <w:rPr>
          <w:rFonts w:ascii="Roboto Condensed" w:eastAsia="Roboto Condensed" w:hAnsi="Roboto Condensed" w:cs="Roboto Condensed"/>
          <w:color w:val="000000"/>
        </w:rPr>
        <w:t xml:space="preserve"> This may be adjusted if we have extra time based on number of registrations and ice time available.</w:t>
      </w:r>
    </w:p>
    <w:p w14:paraId="64088561" w14:textId="77777777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Large or intermediate nets with goalies will be used for U8.  Small nets will be used for U6.</w:t>
      </w:r>
    </w:p>
    <w:p w14:paraId="35F1D220" w14:textId="77777777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Blue pucks will be used for both level</w:t>
      </w:r>
      <w:r>
        <w:rPr>
          <w:rFonts w:ascii="Roboto Condensed" w:eastAsia="Roboto Condensed" w:hAnsi="Roboto Condensed" w:cs="Roboto Condensed"/>
          <w:color w:val="000000"/>
        </w:rPr>
        <w:t>s.</w:t>
      </w:r>
    </w:p>
    <w:p w14:paraId="1916E115" w14:textId="77777777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4 vs 4 plus a goalie for all U8 groups.  3 vs 3 without a goalie at U6.</w:t>
      </w:r>
    </w:p>
    <w:p w14:paraId="1DC592BC" w14:textId="4C271E2B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3:00 minute warm-up and ice set-up. Visiting coaches please help setup the ice</w:t>
      </w:r>
      <w:r w:rsidR="009766C3">
        <w:rPr>
          <w:rFonts w:ascii="Roboto Condensed" w:eastAsia="Roboto Condensed" w:hAnsi="Roboto Condensed" w:cs="Roboto Condensed"/>
          <w:color w:val="000000"/>
        </w:rPr>
        <w:t xml:space="preserve"> if needed.</w:t>
      </w:r>
    </w:p>
    <w:p w14:paraId="3F9B014D" w14:textId="77777777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b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1:30 minute shifts. Buzzer will notify players of a line change. No face-offs.</w:t>
      </w:r>
    </w:p>
    <w:p w14:paraId="388DB9FE" w14:textId="77777777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b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On-Ice Coaches shall n</w:t>
      </w:r>
      <w:r>
        <w:rPr>
          <w:rFonts w:ascii="Roboto Condensed" w:eastAsia="Roboto Condensed" w:hAnsi="Roboto Condensed" w:cs="Roboto Condensed"/>
          <w:color w:val="000000"/>
        </w:rPr>
        <w:t>eutralize the puck until line changes are (mostly) complete; e.g. picking up the puck, stepping on it and then tossing/kicking to a neutral area of the ice.</w:t>
      </w:r>
    </w:p>
    <w:p w14:paraId="30252901" w14:textId="77777777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 xml:space="preserve">In the instance of an uneven line change, players not changing up must skate to their team’s bench </w:t>
      </w:r>
      <w:r>
        <w:rPr>
          <w:rFonts w:ascii="Roboto Condensed" w:eastAsia="Roboto Condensed" w:hAnsi="Roboto Condensed" w:cs="Roboto Condensed"/>
          <w:color w:val="000000"/>
        </w:rPr>
        <w:t>location and tag up prior to resuming play.</w:t>
      </w:r>
    </w:p>
    <w:p w14:paraId="1CA2DC23" w14:textId="77777777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In the instance of a goaltender covering the puck, the on-ice coach shall throw a puck into a neutral corner of the ice, and then retrieve the puck from the goalie.</w:t>
      </w:r>
    </w:p>
    <w:p w14:paraId="2EE3FD36" w14:textId="6EBCA322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After each goal, the on-ice coach will toss a n</w:t>
      </w:r>
      <w:r>
        <w:rPr>
          <w:rFonts w:ascii="Roboto Condensed" w:eastAsia="Roboto Condensed" w:hAnsi="Roboto Condensed" w:cs="Roboto Condensed"/>
          <w:color w:val="000000"/>
        </w:rPr>
        <w:t>ew puck behind the net</w:t>
      </w:r>
      <w:r>
        <w:rPr>
          <w:rFonts w:ascii="Roboto Condensed" w:eastAsia="Roboto Condensed" w:hAnsi="Roboto Condensed" w:cs="Roboto Condensed"/>
          <w:color w:val="000000"/>
        </w:rPr>
        <w:t xml:space="preserve"> where the goal was just scored. The scoring team must tag up at their own goal before pressuring the puck.</w:t>
      </w:r>
    </w:p>
    <w:p w14:paraId="7B75D9EE" w14:textId="6A14C529" w:rsidR="00905872" w:rsidRDefault="000B554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 xml:space="preserve">Coaches will act as referees. </w:t>
      </w:r>
      <w:r w:rsidR="009766C3">
        <w:rPr>
          <w:rFonts w:ascii="Roboto Condensed" w:eastAsia="Roboto Condensed" w:hAnsi="Roboto Condensed" w:cs="Roboto Condensed"/>
          <w:color w:val="000000"/>
        </w:rPr>
        <w:t>O</w:t>
      </w:r>
      <w:r>
        <w:rPr>
          <w:rFonts w:ascii="Roboto Condensed" w:eastAsia="Roboto Condensed" w:hAnsi="Roboto Condensed" w:cs="Roboto Condensed"/>
          <w:color w:val="000000"/>
        </w:rPr>
        <w:t xml:space="preserve">ne coach from each team </w:t>
      </w:r>
      <w:r w:rsidR="009766C3">
        <w:rPr>
          <w:rFonts w:ascii="Roboto Condensed" w:eastAsia="Roboto Condensed" w:hAnsi="Roboto Condensed" w:cs="Roboto Condensed"/>
          <w:color w:val="000000"/>
        </w:rPr>
        <w:t>may</w:t>
      </w:r>
      <w:r>
        <w:rPr>
          <w:rFonts w:ascii="Roboto Condensed" w:eastAsia="Roboto Condensed" w:hAnsi="Roboto Condensed" w:cs="Roboto Condensed"/>
          <w:color w:val="000000"/>
        </w:rPr>
        <w:t xml:space="preserve"> </w:t>
      </w:r>
      <w:r>
        <w:rPr>
          <w:rFonts w:ascii="Roboto Condensed" w:eastAsia="Roboto Condensed" w:hAnsi="Roboto Condensed" w:cs="Roboto Condensed"/>
          <w:color w:val="000000"/>
        </w:rPr>
        <w:t>be on the ice with their players.</w:t>
      </w:r>
    </w:p>
    <w:p w14:paraId="532AEFE8" w14:textId="77777777" w:rsidR="009766C3" w:rsidRDefault="000B554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Clock operato</w:t>
      </w:r>
      <w:r>
        <w:rPr>
          <w:rFonts w:ascii="Roboto Condensed" w:eastAsia="Roboto Condensed" w:hAnsi="Roboto Condensed" w:cs="Roboto Condensed"/>
          <w:color w:val="000000"/>
        </w:rPr>
        <w:t xml:space="preserve">rs will be provided.   </w:t>
      </w:r>
    </w:p>
    <w:p w14:paraId="73366D14" w14:textId="5AAA527A" w:rsidR="00905872" w:rsidRDefault="000B554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Locker room assignments will be posted.</w:t>
      </w:r>
    </w:p>
    <w:p w14:paraId="17742166" w14:textId="77777777" w:rsidR="00905872" w:rsidRDefault="000B5546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/>
        <w:ind w:left="780"/>
        <w:rPr>
          <w:rFonts w:ascii="Roboto Condensed" w:eastAsia="Roboto Condensed" w:hAnsi="Roboto Condensed" w:cs="Roboto Condensed"/>
          <w:color w:val="000000"/>
        </w:rPr>
      </w:pPr>
      <w:r>
        <w:rPr>
          <w:rFonts w:ascii="Roboto Condensed" w:eastAsia="Roboto Condensed" w:hAnsi="Roboto Condensed" w:cs="Roboto Condensed"/>
          <w:color w:val="000000"/>
        </w:rPr>
        <w:t>No scores are kept.</w:t>
      </w:r>
    </w:p>
    <w:p w14:paraId="27165F9F" w14:textId="77777777" w:rsidR="00905872" w:rsidRDefault="00905872" w:rsidP="009766C3">
      <w:pPr>
        <w:rPr>
          <w:rFonts w:ascii="Roboto Condensed" w:eastAsia="Roboto Condensed" w:hAnsi="Roboto Condensed" w:cs="Roboto Condensed"/>
          <w:b/>
        </w:rPr>
      </w:pPr>
    </w:p>
    <w:sectPr w:rsidR="00905872">
      <w:footerReference w:type="default" r:id="rId8"/>
      <w:pgSz w:w="12240" w:h="15840"/>
      <w:pgMar w:top="720" w:right="720" w:bottom="720" w:left="720" w:header="720" w:footer="57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653C99" w14:textId="77777777" w:rsidR="000B5546" w:rsidRDefault="000B5546">
      <w:pPr>
        <w:spacing w:after="0" w:line="240" w:lineRule="auto"/>
      </w:pPr>
      <w:r>
        <w:separator/>
      </w:r>
    </w:p>
  </w:endnote>
  <w:endnote w:type="continuationSeparator" w:id="0">
    <w:p w14:paraId="1DF7B3BC" w14:textId="77777777" w:rsidR="000B5546" w:rsidRDefault="000B5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 Condensed">
    <w:charset w:val="00"/>
    <w:family w:val="auto"/>
    <w:pitch w:val="variable"/>
    <w:sig w:usb0="E00002F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BB9A0C" w14:textId="77777777" w:rsidR="00905872" w:rsidRDefault="000B554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rFonts w:ascii="Roboto Condensed" w:eastAsia="Roboto Condensed" w:hAnsi="Roboto Condensed" w:cs="Roboto Condensed"/>
        <w:i/>
        <w:color w:val="000000"/>
        <w:sz w:val="18"/>
        <w:szCs w:val="18"/>
      </w:rPr>
    </w:pPr>
    <w:r>
      <w:rPr>
        <w:rFonts w:ascii="Roboto Condensed" w:eastAsia="Roboto Condensed" w:hAnsi="Roboto Condensed" w:cs="Roboto Condensed"/>
        <w:i/>
        <w:color w:val="000000"/>
        <w:sz w:val="18"/>
        <w:szCs w:val="18"/>
      </w:rPr>
      <w:t>Originally drafted in 2011. Updated 9/12, 10/12, 10/13, 9/14, 8/15/2015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8DF89E" w14:textId="77777777" w:rsidR="000B5546" w:rsidRDefault="000B5546">
      <w:pPr>
        <w:spacing w:after="0" w:line="240" w:lineRule="auto"/>
      </w:pPr>
      <w:r>
        <w:separator/>
      </w:r>
    </w:p>
  </w:footnote>
  <w:footnote w:type="continuationSeparator" w:id="0">
    <w:p w14:paraId="477C80CB" w14:textId="77777777" w:rsidR="000B5546" w:rsidRDefault="000B55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77740"/>
    <w:multiLevelType w:val="multilevel"/>
    <w:tmpl w:val="693819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3DC5176"/>
    <w:multiLevelType w:val="multilevel"/>
    <w:tmpl w:val="DFC4088E"/>
    <w:lvl w:ilvl="0">
      <w:start w:val="1"/>
      <w:numFmt w:val="bullet"/>
      <w:lvlText w:val="●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5A84762"/>
    <w:multiLevelType w:val="multilevel"/>
    <w:tmpl w:val="9306B1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A1518EC"/>
    <w:multiLevelType w:val="multilevel"/>
    <w:tmpl w:val="AFC460A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872"/>
    <w:rsid w:val="000B5546"/>
    <w:rsid w:val="00905872"/>
    <w:rsid w:val="0097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B0868"/>
  <w15:docId w15:val="{482C5EE6-AD60-4796-8660-6CCE63406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296</Words>
  <Characters>1692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Gould, Jon</cp:lastModifiedBy>
  <cp:revision>2</cp:revision>
  <dcterms:created xsi:type="dcterms:W3CDTF">2021-12-02T17:12:00Z</dcterms:created>
  <dcterms:modified xsi:type="dcterms:W3CDTF">2021-12-02T17:17:00Z</dcterms:modified>
</cp:coreProperties>
</file>