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1F72519A" w:rsidR="00993731" w:rsidRDefault="003A02C8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March</w:t>
      </w:r>
      <w:r w:rsidR="00314ECE">
        <w:rPr>
          <w:b/>
          <w:color w:val="000000"/>
        </w:rPr>
        <w:t xml:space="preserve"> </w:t>
      </w:r>
      <w:r w:rsidR="005816F2">
        <w:rPr>
          <w:b/>
          <w:color w:val="000000"/>
        </w:rPr>
        <w:t>19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6CBF96D2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5EC46B6C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435F63">
        <w:rPr>
          <w:b/>
          <w:color w:val="000000"/>
        </w:rPr>
        <w:t>March</w:t>
      </w:r>
      <w:r w:rsidR="00B25FAC">
        <w:rPr>
          <w:b/>
          <w:color w:val="000000"/>
        </w:rPr>
        <w:t xml:space="preserve"> </w:t>
      </w:r>
      <w:r w:rsidR="005816F2">
        <w:rPr>
          <w:b/>
          <w:color w:val="000000"/>
        </w:rPr>
        <w:t>19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Agenda: </w:t>
      </w:r>
    </w:p>
    <w:p w14:paraId="5D7D1665" w14:textId="4FA64E5B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435F63">
        <w:rPr>
          <w:b/>
          <w:color w:val="000000"/>
        </w:rPr>
        <w:t>February</w:t>
      </w:r>
      <w:r w:rsidR="004A41A6">
        <w:rPr>
          <w:b/>
          <w:color w:val="000000"/>
        </w:rPr>
        <w:t xml:space="preserve"> </w:t>
      </w:r>
      <w:r w:rsidR="00435F63">
        <w:rPr>
          <w:b/>
          <w:color w:val="000000"/>
        </w:rPr>
        <w:t>19</w:t>
      </w:r>
      <w:r>
        <w:rPr>
          <w:b/>
          <w:color w:val="000000"/>
        </w:rPr>
        <w:t xml:space="preserve">, </w:t>
      </w:r>
      <w:proofErr w:type="gramStart"/>
      <w:r>
        <w:rPr>
          <w:b/>
          <w:color w:val="000000"/>
        </w:rPr>
        <w:t>202</w:t>
      </w:r>
      <w:r w:rsidR="005816F2">
        <w:rPr>
          <w:b/>
          <w:color w:val="000000"/>
        </w:rPr>
        <w:t>5</w:t>
      </w:r>
      <w:proofErr w:type="gramEnd"/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530EA2BD" w14:textId="77777777" w:rsidR="00024CD9" w:rsidRDefault="00024CD9">
      <w:pPr>
        <w:rPr>
          <w:b/>
          <w:u w:val="single"/>
        </w:rPr>
      </w:pPr>
    </w:p>
    <w:p w14:paraId="013198B3" w14:textId="213590FF" w:rsidR="00993731" w:rsidRPr="00BF0EC9" w:rsidRDefault="00182DC0">
      <w:pPr>
        <w:rPr>
          <w:b/>
          <w:i/>
        </w:rPr>
      </w:pPr>
      <w:r>
        <w:rPr>
          <w:b/>
          <w:i/>
        </w:rPr>
        <w:t>Items for Discussion:</w:t>
      </w:r>
    </w:p>
    <w:p w14:paraId="66BBB2E3" w14:textId="60D0F1E7" w:rsidR="00993731" w:rsidRDefault="00993731">
      <w:pPr>
        <w:rPr>
          <w:b/>
          <w:u w:val="single"/>
        </w:rPr>
      </w:pPr>
    </w:p>
    <w:p w14:paraId="4ADD226E" w14:textId="15BC6535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358A4FE6" w14:textId="77777777" w:rsidR="00024CD9" w:rsidRDefault="00024CD9">
      <w:pPr>
        <w:rPr>
          <w:b/>
          <w:u w:val="single"/>
        </w:rPr>
      </w:pPr>
    </w:p>
    <w:p w14:paraId="49CAA095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</w:t>
      </w:r>
      <w:proofErr w:type="gramStart"/>
      <w:r>
        <w:rPr>
          <w:color w:val="000000"/>
        </w:rPr>
        <w:t>PG )</w:t>
      </w:r>
      <w:proofErr w:type="gramEnd"/>
      <w:r>
        <w:rPr>
          <w:color w:val="000000"/>
        </w:rPr>
        <w:t>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(MN) –</w:t>
      </w:r>
    </w:p>
    <w:p w14:paraId="79D986FF" w14:textId="27E8E1E3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FC37C8">
        <w:rPr>
          <w:color w:val="000000"/>
        </w:rPr>
        <w:t>DL</w:t>
      </w:r>
      <w:r>
        <w:rPr>
          <w:color w:val="000000"/>
        </w:rPr>
        <w:t xml:space="preserve">) – </w:t>
      </w:r>
    </w:p>
    <w:p w14:paraId="2C93A5C8" w14:textId="0F530647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6U/8U Update (SC)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41DF4DBE" w14:textId="09AD1B87" w:rsidR="003D5133" w:rsidRPr="00D0061D" w:rsidRDefault="003D5133" w:rsidP="00D0061D">
      <w:pPr>
        <w:pStyle w:val="ListBullet"/>
        <w:numPr>
          <w:ilvl w:val="0"/>
          <w:numId w:val="7"/>
        </w:numPr>
        <w:rPr>
          <w:bCs/>
        </w:rPr>
      </w:pPr>
      <w:r w:rsidRPr="00D62F95">
        <w:rPr>
          <w:b/>
        </w:rPr>
        <w:t>Handbook changes (</w:t>
      </w:r>
      <w:r w:rsidR="00B248EB">
        <w:rPr>
          <w:b/>
        </w:rPr>
        <w:t>RO</w:t>
      </w:r>
      <w:r w:rsidRPr="00D62F95">
        <w:rPr>
          <w:b/>
        </w:rPr>
        <w:t>)</w:t>
      </w:r>
      <w:r>
        <w:rPr>
          <w:bCs/>
        </w:rPr>
        <w:t xml:space="preserve"> – </w:t>
      </w:r>
    </w:p>
    <w:p w14:paraId="5DF53D0E" w14:textId="77777777" w:rsidR="00D0061D" w:rsidRDefault="00D0061D">
      <w:pPr>
        <w:rPr>
          <w:b/>
          <w:u w:val="single"/>
        </w:rPr>
      </w:pPr>
    </w:p>
    <w:p w14:paraId="4E020B47" w14:textId="05711312" w:rsidR="00993731" w:rsidRDefault="00182DC0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1C5723F5" w14:textId="4607B569" w:rsidR="00B248EB" w:rsidRDefault="00B248EB" w:rsidP="00B248EB">
      <w:pPr>
        <w:pStyle w:val="ListBullet"/>
      </w:pPr>
      <w:r>
        <w:t>Ball/roller/Box lacrosse </w:t>
      </w:r>
      <w:r w:rsidRPr="00D62F95">
        <w:rPr>
          <w:b/>
        </w:rPr>
        <w:t>(</w:t>
      </w:r>
      <w:r>
        <w:rPr>
          <w:b/>
        </w:rPr>
        <w:t>JD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560B21B4" w14:textId="6029FF71" w:rsidR="00B248EB" w:rsidRDefault="00B248EB" w:rsidP="00B248EB">
      <w:pPr>
        <w:pStyle w:val="ListBullet"/>
      </w:pPr>
      <w:r>
        <w:t>Coach selection</w:t>
      </w:r>
      <w:r>
        <w:t xml:space="preserve"> </w:t>
      </w:r>
      <w:r w:rsidRPr="00D62F95">
        <w:rPr>
          <w:b/>
        </w:rPr>
        <w:t>(</w:t>
      </w:r>
      <w:r>
        <w:rPr>
          <w:b/>
        </w:rPr>
        <w:t>JD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0418DCF9" w14:textId="1EB30B28" w:rsidR="00B248EB" w:rsidRDefault="00B248EB" w:rsidP="00B248EB">
      <w:pPr>
        <w:pStyle w:val="ListBullet"/>
      </w:pPr>
      <w:r>
        <w:t>Board Membership</w:t>
      </w:r>
      <w:r>
        <w:t xml:space="preserve"> </w:t>
      </w:r>
      <w:r w:rsidRPr="00D62F95">
        <w:rPr>
          <w:b/>
        </w:rPr>
        <w:t>(</w:t>
      </w:r>
      <w:r>
        <w:rPr>
          <w:b/>
        </w:rPr>
        <w:t>JD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48E1E31F" w14:textId="6480D1A8" w:rsidR="00B248EB" w:rsidRDefault="00B248EB" w:rsidP="00B248EB">
      <w:pPr>
        <w:pStyle w:val="ListBullet"/>
        <w:rPr>
          <w:color w:val="222222"/>
        </w:rPr>
      </w:pPr>
      <w:r>
        <w:t>Blue devil/</w:t>
      </w:r>
      <w:proofErr w:type="spellStart"/>
      <w:r>
        <w:t>Northstar</w:t>
      </w:r>
      <w:proofErr w:type="spellEnd"/>
      <w:r>
        <w:t xml:space="preserve"> sponsorship to Nationals</w:t>
      </w:r>
      <w:r>
        <w:t xml:space="preserve"> </w:t>
      </w:r>
      <w:r w:rsidRPr="00D62F95">
        <w:rPr>
          <w:b/>
        </w:rPr>
        <w:t>(</w:t>
      </w:r>
      <w:r>
        <w:rPr>
          <w:b/>
        </w:rPr>
        <w:t>JD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0C800D02" w14:textId="66B58A91" w:rsidR="00B248EB" w:rsidRDefault="00B248EB" w:rsidP="00B248EB">
      <w:pPr>
        <w:pStyle w:val="ListBullet"/>
      </w:pPr>
      <w:r>
        <w:t>Bear Paw Parade/Festival</w:t>
      </w:r>
      <w:r>
        <w:t xml:space="preserve"> </w:t>
      </w:r>
      <w:r w:rsidRPr="00D62F95">
        <w:rPr>
          <w:b/>
        </w:rPr>
        <w:t>(</w:t>
      </w:r>
      <w:r>
        <w:rPr>
          <w:b/>
        </w:rPr>
        <w:t>AR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2EBA61AE" w14:textId="48A6FBB5" w:rsidR="005816F2" w:rsidRPr="00B248EB" w:rsidRDefault="00B248EB" w:rsidP="00B248EB">
      <w:pPr>
        <w:pStyle w:val="ListBullet"/>
      </w:pPr>
      <w:r>
        <w:t>Volunteer of the season</w:t>
      </w:r>
      <w:r>
        <w:t xml:space="preserve"> </w:t>
      </w:r>
      <w:r w:rsidRPr="00D62F95">
        <w:rPr>
          <w:b/>
        </w:rPr>
        <w:t>(</w:t>
      </w:r>
      <w:r>
        <w:rPr>
          <w:b/>
        </w:rPr>
        <w:t>AR</w:t>
      </w:r>
      <w:r w:rsidRPr="00D62F95">
        <w:rPr>
          <w:b/>
        </w:rPr>
        <w:t>)</w:t>
      </w:r>
      <w:r>
        <w:rPr>
          <w:bCs/>
        </w:rPr>
        <w:t xml:space="preserve"> –</w:t>
      </w:r>
    </w:p>
    <w:p w14:paraId="282A68A5" w14:textId="77777777" w:rsidR="00B248EB" w:rsidRDefault="00B2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b/>
          <w:color w:val="000000"/>
        </w:rPr>
      </w:pPr>
    </w:p>
    <w:p w14:paraId="4283CB67" w14:textId="536A1813" w:rsidR="00993731" w:rsidRDefault="00182D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3A02C8">
        <w:rPr>
          <w:b/>
          <w:color w:val="000000"/>
        </w:rPr>
        <w:t>April</w:t>
      </w:r>
      <w:r w:rsidR="00262393">
        <w:rPr>
          <w:b/>
          <w:color w:val="000000"/>
        </w:rPr>
        <w:t xml:space="preserve"> </w:t>
      </w:r>
      <w:r w:rsidR="002855D3">
        <w:rPr>
          <w:b/>
          <w:color w:val="000000"/>
        </w:rPr>
        <w:t>1</w:t>
      </w:r>
      <w:r w:rsidR="003A02C8">
        <w:rPr>
          <w:b/>
          <w:color w:val="000000"/>
        </w:rPr>
        <w:t>6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77777777" w:rsidR="00993731" w:rsidRDefault="00182DC0">
      <w:pPr>
        <w:rPr>
          <w:b/>
        </w:rPr>
      </w:pPr>
      <w:r>
        <w:rPr>
          <w:b/>
        </w:rPr>
        <w:t>Adjournment:</w:t>
      </w:r>
    </w:p>
    <w:p w14:paraId="157E36F2" w14:textId="77777777" w:rsidR="00041D23" w:rsidRDefault="00041D23">
      <w:pPr>
        <w:rPr>
          <w:b/>
        </w:rPr>
      </w:pPr>
    </w:p>
    <w:p w14:paraId="6A47A669" w14:textId="77777777" w:rsidR="005816F2" w:rsidRDefault="005816F2">
      <w:pPr>
        <w:rPr>
          <w:b/>
        </w:rPr>
      </w:pPr>
    </w:p>
    <w:p w14:paraId="136F945A" w14:textId="77777777" w:rsidR="00B248EB" w:rsidRDefault="00B248EB">
      <w:pPr>
        <w:rPr>
          <w:b/>
        </w:rPr>
      </w:pPr>
    </w:p>
    <w:p w14:paraId="6972E12A" w14:textId="77777777" w:rsidR="00B248EB" w:rsidRDefault="00B248EB">
      <w:pPr>
        <w:rPr>
          <w:b/>
        </w:rPr>
      </w:pPr>
    </w:p>
    <w:p w14:paraId="48C62636" w14:textId="77777777" w:rsidR="00B248EB" w:rsidRDefault="00B248EB">
      <w:pPr>
        <w:rPr>
          <w:b/>
        </w:rPr>
      </w:pPr>
    </w:p>
    <w:p w14:paraId="5915BC4D" w14:textId="7BDA03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787128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A4671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A4671A">
        <w:rPr>
          <w:sz w:val="20"/>
          <w:szCs w:val="20"/>
        </w:rPr>
        <w:t>15</w:t>
      </w:r>
      <w:r>
        <w:rPr>
          <w:sz w:val="20"/>
          <w:szCs w:val="20"/>
        </w:rPr>
        <w:t>, 202</w:t>
      </w:r>
      <w:r w:rsidR="00A4671A">
        <w:rPr>
          <w:sz w:val="20"/>
          <w:szCs w:val="20"/>
        </w:rPr>
        <w:t>5</w:t>
      </w:r>
    </w:p>
    <w:p w14:paraId="58145C81" w14:textId="6392E575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>
        <w:rPr>
          <w:sz w:val="20"/>
          <w:szCs w:val="20"/>
        </w:rPr>
        <w:t xml:space="preserve">1, </w:t>
      </w:r>
      <w:proofErr w:type="gramStart"/>
      <w:r>
        <w:rPr>
          <w:sz w:val="20"/>
          <w:szCs w:val="20"/>
        </w:rPr>
        <w:t>202</w:t>
      </w:r>
      <w:r w:rsidR="00A4671A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02D9B74" w14:textId="6103FBDE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10B17BC6" w14:textId="29B4B66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16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03E60B1D" w14:textId="094BFA1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A4671A">
        <w:rPr>
          <w:sz w:val="20"/>
          <w:szCs w:val="20"/>
        </w:rPr>
        <w:t>20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21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2B450325" w14:textId="22ADA9D2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proofErr w:type="gramStart"/>
      <w:r w:rsidR="00A4671A">
        <w:rPr>
          <w:sz w:val="20"/>
          <w:szCs w:val="20"/>
        </w:rPr>
        <w:t>2024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18</w:t>
      </w:r>
      <w:r>
        <w:rPr>
          <w:sz w:val="20"/>
          <w:szCs w:val="20"/>
        </w:rPr>
        <w:t xml:space="preserve">, </w:t>
      </w:r>
      <w:r w:rsidR="00A4671A">
        <w:rPr>
          <w:sz w:val="20"/>
          <w:szCs w:val="20"/>
        </w:rPr>
        <w:t>2025</w:t>
      </w:r>
    </w:p>
    <w:p w14:paraId="7282B3C3" w14:textId="77777777" w:rsidR="00D0061D" w:rsidRDefault="00D0061D" w:rsidP="00C42982">
      <w:pPr>
        <w:pStyle w:val="Body1"/>
        <w:ind w:left="720" w:hanging="720"/>
        <w:rPr>
          <w:b/>
          <w:sz w:val="20"/>
        </w:rPr>
      </w:pPr>
    </w:p>
    <w:p w14:paraId="6869E391" w14:textId="0D9A462C" w:rsidR="00C42982" w:rsidRDefault="00C42982" w:rsidP="00C42982">
      <w:pPr>
        <w:pStyle w:val="Body1"/>
        <w:ind w:left="720" w:hanging="720"/>
        <w:rPr>
          <w:b/>
          <w:sz w:val="20"/>
        </w:rPr>
      </w:pPr>
      <w:r>
        <w:rPr>
          <w:b/>
          <w:sz w:val="20"/>
        </w:rPr>
        <w:t xml:space="preserve">State </w:t>
      </w:r>
      <w:proofErr w:type="spellStart"/>
      <w:r>
        <w:rPr>
          <w:b/>
          <w:sz w:val="20"/>
        </w:rPr>
        <w:t>Tounament</w:t>
      </w:r>
      <w:proofErr w:type="spellEnd"/>
      <w:r>
        <w:rPr>
          <w:b/>
          <w:sz w:val="20"/>
        </w:rPr>
        <w:t xml:space="preserve"> Dates/Locations:</w:t>
      </w:r>
    </w:p>
    <w:p w14:paraId="0AE1F441" w14:textId="77777777" w:rsidR="00C42982" w:rsidRDefault="00C42982" w:rsidP="00C42982">
      <w:pPr>
        <w:pStyle w:val="Body1"/>
        <w:ind w:left="720" w:hanging="720"/>
        <w:rPr>
          <w:b/>
          <w:sz w:val="20"/>
        </w:rPr>
      </w:pPr>
    </w:p>
    <w:p w14:paraId="40DDABB4" w14:textId="77777777" w:rsidR="00857CEE" w:rsidRDefault="00857CE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1F5656E0" w14:textId="23703687" w:rsidR="00C42982" w:rsidRDefault="002855D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  <w:r>
        <w:fldChar w:fldCharType="begin"/>
      </w:r>
      <w:r>
        <w:instrText xml:space="preserve"> INCLUDEPICTURE "https://cdn1.sportngin.com/attachments/photo/bda7-206559782/IMG_1009_large.jpeg"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2733EA" wp14:editId="07B0C487">
            <wp:extent cx="6309360" cy="4465320"/>
            <wp:effectExtent l="0" t="0" r="2540" b="5080"/>
            <wp:docPr id="88292117" name="Picture 1" descr="2023-24 State Tourname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24 State Tournament Inform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642AF8" w14:textId="77777777" w:rsidR="00C42982" w:rsidRDefault="00C4298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16"/>
          <w:szCs w:val="16"/>
        </w:rPr>
      </w:pPr>
    </w:p>
    <w:p w14:paraId="7C4CE55D" w14:textId="77777777" w:rsidR="00993731" w:rsidRDefault="00182D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a"/>
        <w:tblW w:w="31902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64"/>
        <w:gridCol w:w="238"/>
      </w:tblGrid>
      <w:tr w:rsidR="00993731" w14:paraId="1B8C8106" w14:textId="77777777">
        <w:tc>
          <w:tcPr>
            <w:tcW w:w="31332" w:type="dxa"/>
          </w:tcPr>
          <w:p w14:paraId="2D082B67" w14:textId="77777777" w:rsidR="00993731" w:rsidRDefault="00993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0"/>
              <w:tblW w:w="3146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732"/>
              <w:gridCol w:w="15732"/>
            </w:tblGrid>
            <w:tr w:rsidR="00993731" w14:paraId="4885D3CB" w14:textId="77777777">
              <w:tc>
                <w:tcPr>
                  <w:tcW w:w="15732" w:type="dxa"/>
                </w:tcPr>
                <w:tbl>
                  <w:tblPr>
                    <w:tblStyle w:val="a1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22ED9B5A" w14:textId="77777777">
                    <w:tc>
                      <w:tcPr>
                        <w:tcW w:w="20952" w:type="dxa"/>
                      </w:tcPr>
                      <w:tbl>
                        <w:tblPr>
                          <w:tblStyle w:val="a2"/>
                          <w:tblW w:w="1039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5072"/>
                          <w:gridCol w:w="5321"/>
                        </w:tblGrid>
                        <w:tr w:rsidR="00993731" w14:paraId="0BDA4DF7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49EE88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John DeCaro (JD)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F4A98F2" w14:textId="543149E3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</w:t>
                              </w:r>
                              <w:r w:rsidR="00A549B1">
                                <w:rPr>
                                  <w:color w:val="000000"/>
                                </w:rPr>
                                <w:t xml:space="preserve">ark </w:t>
                              </w:r>
                              <w:proofErr w:type="spellStart"/>
                              <w:r w:rsidR="00A549B1">
                                <w:rPr>
                                  <w:color w:val="000000"/>
                                </w:rPr>
                                <w:t>Passard</w:t>
                              </w:r>
                              <w:proofErr w:type="spellEnd"/>
                              <w:r w:rsidR="00A549B1">
                                <w:rPr>
                                  <w:color w:val="000000"/>
                                </w:rPr>
                                <w:t xml:space="preserve"> (MP)</w:t>
                              </w:r>
                            </w:p>
                          </w:tc>
                        </w:tr>
                        <w:tr w:rsidR="00993731" w14:paraId="07821B49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50EDAC3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Richard Oelkers (RO)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48F559C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Abby DeBonis (AD) </w:t>
                              </w:r>
                            </w:p>
                          </w:tc>
                        </w:tr>
                        <w:tr w:rsidR="00993731" w14:paraId="12A92808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255D79E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House Program Director – Korey Day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(KD)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0E19E66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Public Relations – Arlene Rinder (AR)</w:t>
                              </w:r>
                            </w:p>
                          </w:tc>
                        </w:tr>
                        <w:tr w:rsidR="00993731" w14:paraId="0264BA8D" w14:textId="77777777">
                          <w:trPr>
                            <w:trHeight w:val="312"/>
                          </w:trPr>
                          <w:tc>
                            <w:tcPr>
                              <w:tcW w:w="5072" w:type="dxa"/>
                            </w:tcPr>
                            <w:p w14:paraId="7E71853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Powell Gallagher (PG)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64112FD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6U/8U Coordinator – Shawn Casey (SC)</w:t>
                              </w:r>
                            </w:p>
                          </w:tc>
                        </w:tr>
                        <w:tr w:rsidR="00993731" w14:paraId="672D3B66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6D55613A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Holly White (HW)</w:t>
                              </w: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7F7FDC24" w14:textId="41A3DDA0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Office Manager/Registrar – </w:t>
                              </w:r>
                              <w:r w:rsidR="00314ECE">
                                <w:rPr>
                                  <w:color w:val="000000"/>
                                </w:rPr>
                                <w:t>Shannon Zink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(</w:t>
                              </w:r>
                              <w:r w:rsidR="00314ECE">
                                <w:rPr>
                                  <w:color w:val="000000"/>
                                </w:rPr>
                                <w:t>SZ</w:t>
                              </w:r>
                              <w:r>
                                <w:rPr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  <w:tr w:rsidR="00993731" w14:paraId="4B2300B0" w14:textId="77777777">
                          <w:trPr>
                            <w:trHeight w:val="296"/>
                          </w:trPr>
                          <w:tc>
                            <w:tcPr>
                              <w:tcW w:w="5072" w:type="dxa"/>
                            </w:tcPr>
                            <w:p w14:paraId="4D4CAEAA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5321" w:type="dxa"/>
                            </w:tcPr>
                            <w:p w14:paraId="11D59E35" w14:textId="77777777" w:rsidR="00993731" w:rsidRDefault="00993731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18DE4AF0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106D8E16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32" w:type="dxa"/>
                </w:tcPr>
                <w:p w14:paraId="55F092EB" w14:textId="77777777" w:rsidR="00993731" w:rsidRDefault="00993731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0000"/>
                    </w:rPr>
                  </w:pPr>
                </w:p>
                <w:tbl>
                  <w:tblPr>
                    <w:tblStyle w:val="a3"/>
                    <w:tblW w:w="2095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0952"/>
                  </w:tblGrid>
                  <w:tr w:rsidR="00993731" w14:paraId="47FA9A43" w14:textId="77777777">
                    <w:tc>
                      <w:tcPr>
                        <w:tcW w:w="20952" w:type="dxa"/>
                      </w:tcPr>
                      <w:p w14:paraId="094132AB" w14:textId="77777777" w:rsidR="00993731" w:rsidRDefault="00993731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76" w:lineRule="auto"/>
                          <w:rPr>
                            <w:b/>
                            <w:color w:val="000000"/>
                          </w:rPr>
                        </w:pPr>
                      </w:p>
                      <w:tbl>
                        <w:tblPr>
                          <w:tblStyle w:val="a4"/>
                          <w:tblW w:w="1026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  <w:insideH w:val="nil"/>
                            <w:insideV w:val="nil"/>
                          </w:tblBorders>
                          <w:tblLayout w:type="fixed"/>
                          <w:tblLook w:val="0400" w:firstRow="0" w:lastRow="0" w:firstColumn="0" w:lastColumn="0" w:noHBand="0" w:noVBand="1"/>
                        </w:tblPr>
                        <w:tblGrid>
                          <w:gridCol w:w="4860"/>
                          <w:gridCol w:w="5400"/>
                        </w:tblGrid>
                        <w:tr w:rsidR="00993731" w14:paraId="5F85031E" w14:textId="77777777">
                          <w:tc>
                            <w:tcPr>
                              <w:tcW w:w="4860" w:type="dxa"/>
                            </w:tcPr>
                            <w:p w14:paraId="25416FD0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President - Joey Merrick (JM)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5A6B400C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Vice President – Moe Niederer (MN)</w:t>
                              </w:r>
                            </w:p>
                          </w:tc>
                        </w:tr>
                        <w:tr w:rsidR="00993731" w14:paraId="20B780DE" w14:textId="77777777">
                          <w:tc>
                            <w:tcPr>
                              <w:tcW w:w="4860" w:type="dxa"/>
                            </w:tcPr>
                            <w:p w14:paraId="0CD5924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Secretary – Melissa Casey (MC)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99BB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Treasurer – Matt Kirby (MK) </w:t>
                              </w:r>
                            </w:p>
                          </w:tc>
                        </w:tr>
                        <w:tr w:rsidR="00993731" w14:paraId="292C82A1" w14:textId="77777777">
                          <w:tc>
                            <w:tcPr>
                              <w:tcW w:w="4860" w:type="dxa"/>
                            </w:tcPr>
                            <w:p w14:paraId="3AD77FEB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House Program Director – </w:t>
                              </w:r>
                              <w:r>
                                <w:rPr>
                                  <w:color w:val="000000"/>
                                </w:rPr>
                                <w:t>Amanda Bell (AB)</w:t>
                              </w:r>
                              <w:r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85327D8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Comp Program Director – John DeCaro (JD)</w:t>
                              </w:r>
                            </w:p>
                          </w:tc>
                        </w:tr>
                        <w:tr w:rsidR="00993731" w14:paraId="309F42CB" w14:textId="77777777">
                          <w:tc>
                            <w:tcPr>
                              <w:tcW w:w="4860" w:type="dxa"/>
                            </w:tcPr>
                            <w:p w14:paraId="2B9C2964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Volunteer Coordinator – Abby O’Neill (AO)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20EC9F1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Public Relations –  </w:t>
                              </w:r>
                            </w:p>
                          </w:tc>
                        </w:tr>
                        <w:tr w:rsidR="00993731" w14:paraId="0E2BEE6F" w14:textId="77777777">
                          <w:tc>
                            <w:tcPr>
                              <w:tcW w:w="4860" w:type="dxa"/>
                            </w:tcPr>
                            <w:p w14:paraId="68D223A2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Coach Coordinator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60ADFF67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Girls’ Coordinator – Nic Dutton (ND)</w:t>
                              </w:r>
                            </w:p>
                          </w:tc>
                        </w:tr>
                        <w:tr w:rsidR="00993731" w14:paraId="1FA77EC6" w14:textId="77777777">
                          <w:tc>
                            <w:tcPr>
                              <w:tcW w:w="4860" w:type="dxa"/>
                            </w:tcPr>
                            <w:p w14:paraId="4666CDE6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Player Development – </w:t>
                              </w:r>
                            </w:p>
                          </w:tc>
                          <w:tc>
                            <w:tcPr>
                              <w:tcW w:w="5400" w:type="dxa"/>
                            </w:tcPr>
                            <w:p w14:paraId="70F5C585" w14:textId="77777777" w:rsidR="00993731" w:rsidRDefault="00182DC0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ind w:left="720" w:hanging="72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Office Manager/Registrar – Heather Calcaterra (HC)</w:t>
                              </w:r>
                            </w:p>
                          </w:tc>
                        </w:tr>
                      </w:tbl>
                      <w:p w14:paraId="77B7245A" w14:textId="77777777" w:rsidR="00993731" w:rsidRDefault="00993731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ind w:left="720" w:hanging="720"/>
                          <w:rPr>
                            <w:b/>
                            <w:color w:val="000000"/>
                          </w:rPr>
                        </w:pPr>
                      </w:p>
                    </w:tc>
                  </w:tr>
                </w:tbl>
                <w:p w14:paraId="73FCE90F" w14:textId="77777777" w:rsidR="00993731" w:rsidRDefault="0099373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720" w:hanging="720"/>
                    <w:rPr>
                      <w:b/>
                      <w:color w:val="000000"/>
                    </w:rPr>
                  </w:pPr>
                </w:p>
              </w:tc>
            </w:tr>
          </w:tbl>
          <w:p w14:paraId="511AE996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  <w:tc>
          <w:tcPr>
            <w:tcW w:w="219" w:type="dxa"/>
          </w:tcPr>
          <w:p w14:paraId="10800D57" w14:textId="77777777" w:rsidR="00993731" w:rsidRDefault="00993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b/>
                <w:color w:val="000000"/>
              </w:rPr>
            </w:pPr>
          </w:p>
        </w:tc>
      </w:tr>
    </w:tbl>
    <w:p w14:paraId="783E826B" w14:textId="77777777" w:rsidR="00993731" w:rsidRDefault="0099373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B01A" w14:textId="77777777" w:rsidR="00631D86" w:rsidRDefault="00631D86">
      <w:r>
        <w:separator/>
      </w:r>
    </w:p>
  </w:endnote>
  <w:endnote w:type="continuationSeparator" w:id="0">
    <w:p w14:paraId="387AEF93" w14:textId="77777777" w:rsidR="00631D86" w:rsidRDefault="0063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0B436005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3A02C8">
      <w:rPr>
        <w:color w:val="000000"/>
      </w:rPr>
      <w:t>3</w:t>
    </w:r>
    <w:r>
      <w:rPr>
        <w:color w:val="000000"/>
      </w:rPr>
      <w:t>.</w:t>
    </w:r>
    <w:r w:rsidR="005816F2">
      <w:rPr>
        <w:color w:val="000000"/>
      </w:rPr>
      <w:t>19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9C33" w14:textId="77777777" w:rsidR="00631D86" w:rsidRDefault="00631D86">
      <w:r>
        <w:separator/>
      </w:r>
    </w:p>
  </w:footnote>
  <w:footnote w:type="continuationSeparator" w:id="0">
    <w:p w14:paraId="52B00AC8" w14:textId="77777777" w:rsidR="00631D86" w:rsidRDefault="00631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  <w:p w14:paraId="2473DCEC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P.O. Box 773904 ∙ Eagle River, </w:t>
        </w:r>
        <w:proofErr w:type="gramStart"/>
        <w:r w:rsidR="00182DC0">
          <w:rPr>
            <w:rFonts w:ascii="Gungsuh" w:eastAsia="Gungsuh" w:hAnsi="Gungsuh" w:cs="Gungsuh"/>
            <w:b/>
            <w:i/>
            <w:color w:val="000000"/>
          </w:rPr>
          <w:t>Alaska  99577</w:t>
        </w:r>
        <w:proofErr w:type="gramEnd"/>
        <w:r w:rsidR="00182DC0">
          <w:rPr>
            <w:rFonts w:ascii="Gungsuh" w:eastAsia="Gungsuh" w:hAnsi="Gungsuh" w:cs="Gungsuh"/>
            <w:b/>
            <w:i/>
            <w:color w:val="000000"/>
          </w:rPr>
          <w:t xml:space="preserve">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5"/>
  </w:num>
  <w:num w:numId="3" w16cid:durableId="364065060">
    <w:abstractNumId w:val="2"/>
  </w:num>
  <w:num w:numId="4" w16cid:durableId="2037778374">
    <w:abstractNumId w:val="6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F4028"/>
    <w:rsid w:val="001F7C82"/>
    <w:rsid w:val="00225C0A"/>
    <w:rsid w:val="00235FD3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61C3"/>
    <w:rsid w:val="003A02C8"/>
    <w:rsid w:val="003B000A"/>
    <w:rsid w:val="003D5133"/>
    <w:rsid w:val="00422F4B"/>
    <w:rsid w:val="00435F63"/>
    <w:rsid w:val="00436057"/>
    <w:rsid w:val="00437B64"/>
    <w:rsid w:val="0047646B"/>
    <w:rsid w:val="0048037D"/>
    <w:rsid w:val="0048418A"/>
    <w:rsid w:val="004A41A6"/>
    <w:rsid w:val="004D1A62"/>
    <w:rsid w:val="004E6031"/>
    <w:rsid w:val="004F5AA5"/>
    <w:rsid w:val="00510A2F"/>
    <w:rsid w:val="00564F0F"/>
    <w:rsid w:val="00566730"/>
    <w:rsid w:val="005816F2"/>
    <w:rsid w:val="005A53DE"/>
    <w:rsid w:val="005D0971"/>
    <w:rsid w:val="005D7DE3"/>
    <w:rsid w:val="0060275E"/>
    <w:rsid w:val="0061027C"/>
    <w:rsid w:val="00623BE8"/>
    <w:rsid w:val="00631D86"/>
    <w:rsid w:val="0063362B"/>
    <w:rsid w:val="00681ACB"/>
    <w:rsid w:val="006D07E0"/>
    <w:rsid w:val="00716EA3"/>
    <w:rsid w:val="00730736"/>
    <w:rsid w:val="00753001"/>
    <w:rsid w:val="00777F3F"/>
    <w:rsid w:val="007A1500"/>
    <w:rsid w:val="007A1E56"/>
    <w:rsid w:val="007A41B9"/>
    <w:rsid w:val="007B37BE"/>
    <w:rsid w:val="007D4889"/>
    <w:rsid w:val="007D5748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41D22"/>
    <w:rsid w:val="0097644B"/>
    <w:rsid w:val="00982E43"/>
    <w:rsid w:val="00993731"/>
    <w:rsid w:val="00995714"/>
    <w:rsid w:val="009A0BBC"/>
    <w:rsid w:val="009F1056"/>
    <w:rsid w:val="009F4C60"/>
    <w:rsid w:val="00A14646"/>
    <w:rsid w:val="00A4671A"/>
    <w:rsid w:val="00A549B1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63D73"/>
    <w:rsid w:val="00B66383"/>
    <w:rsid w:val="00B762B6"/>
    <w:rsid w:val="00B90845"/>
    <w:rsid w:val="00BB12A5"/>
    <w:rsid w:val="00BB4BB4"/>
    <w:rsid w:val="00BC4967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1015"/>
    <w:rsid w:val="00E5009E"/>
    <w:rsid w:val="00E706FF"/>
    <w:rsid w:val="00EC5961"/>
    <w:rsid w:val="00F0260A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Richard Oelkers</cp:lastModifiedBy>
  <cp:revision>3</cp:revision>
  <dcterms:created xsi:type="dcterms:W3CDTF">2025-03-17T06:06:00Z</dcterms:created>
  <dcterms:modified xsi:type="dcterms:W3CDTF">2025-03-19T17:59:00Z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