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37CFC" w14:textId="1EFA4093" w:rsidR="008C0219" w:rsidRDefault="00521169" w:rsidP="00B0066C">
      <w:pPr>
        <w:pStyle w:val="NoSpacing"/>
        <w:jc w:val="center"/>
      </w:pPr>
      <w:r>
        <w:t>1</w:t>
      </w:r>
      <w:r w:rsidR="00F974DC">
        <w:t>2/5</w:t>
      </w:r>
      <w:r w:rsidR="00066E9C">
        <w:t>/</w:t>
      </w:r>
      <w:r w:rsidR="007B0103">
        <w:t>23 NHGSL Minutes</w:t>
      </w:r>
    </w:p>
    <w:p w14:paraId="2BB788DD" w14:textId="77777777" w:rsidR="00FE2F1C" w:rsidRDefault="00FE2F1C" w:rsidP="00B0066C">
      <w:pPr>
        <w:pStyle w:val="NoSpacing"/>
        <w:jc w:val="center"/>
      </w:pPr>
    </w:p>
    <w:p w14:paraId="17E81028" w14:textId="77777777" w:rsidR="008C0219" w:rsidRDefault="008C0219" w:rsidP="00B0066C">
      <w:pPr>
        <w:pStyle w:val="NoSpacing"/>
        <w:jc w:val="center"/>
      </w:pPr>
    </w:p>
    <w:p w14:paraId="209E6E45" w14:textId="77777777" w:rsidR="008C0219" w:rsidRPr="008C0219" w:rsidRDefault="008C0219" w:rsidP="008C0219">
      <w:pPr>
        <w:pStyle w:val="NoSpacing"/>
        <w:rPr>
          <w:u w:val="single"/>
        </w:rPr>
      </w:pPr>
      <w:r w:rsidRPr="008C0219">
        <w:rPr>
          <w:u w:val="single"/>
        </w:rPr>
        <w:t>Members in Attendance</w:t>
      </w:r>
    </w:p>
    <w:p w14:paraId="0817626C" w14:textId="7B988E5F" w:rsidR="00D55250" w:rsidRPr="00604490" w:rsidRDefault="008C0219" w:rsidP="008C0219">
      <w:pPr>
        <w:pStyle w:val="NoSpacing"/>
      </w:pPr>
      <w:r w:rsidRPr="00604490">
        <w:t>Paula Schaeffer</w:t>
      </w:r>
      <w:r w:rsidR="00B0121A" w:rsidRPr="00604490">
        <w:tab/>
      </w:r>
      <w:r w:rsidR="00B0121A" w:rsidRPr="00604490">
        <w:tab/>
      </w:r>
      <w:r w:rsidR="00B0121A" w:rsidRPr="00604490">
        <w:tab/>
      </w:r>
      <w:r w:rsidR="00BA50B9">
        <w:t xml:space="preserve">                                                                                 </w:t>
      </w:r>
    </w:p>
    <w:p w14:paraId="16CB639A" w14:textId="77FC8C7E" w:rsidR="00B0121A" w:rsidRPr="00604490" w:rsidRDefault="008C0219" w:rsidP="00B0121A">
      <w:pPr>
        <w:pStyle w:val="NoSpacing"/>
      </w:pPr>
      <w:r w:rsidRPr="00604490">
        <w:t>Adrianna Champagne</w:t>
      </w:r>
      <w:r w:rsidR="00B0121A" w:rsidRPr="00604490">
        <w:tab/>
      </w:r>
      <w:r w:rsidRPr="00604490">
        <w:tab/>
      </w:r>
      <w:r w:rsidR="00B0121A" w:rsidRPr="00604490">
        <w:tab/>
      </w:r>
      <w:r w:rsidR="00B0121A" w:rsidRPr="00604490">
        <w:tab/>
      </w:r>
      <w:r w:rsidR="001214A1" w:rsidRPr="00604490">
        <w:tab/>
      </w:r>
      <w:r w:rsidR="001214A1" w:rsidRPr="00604490">
        <w:tab/>
      </w:r>
    </w:p>
    <w:p w14:paraId="5FDD2A11" w14:textId="01523394" w:rsidR="00900B78" w:rsidRPr="00DF5502" w:rsidRDefault="00604490" w:rsidP="000929DD">
      <w:pPr>
        <w:spacing w:after="0" w:line="240" w:lineRule="auto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>Jimmy O’Brien</w:t>
      </w:r>
    </w:p>
    <w:p w14:paraId="125BBEA6" w14:textId="33B54452" w:rsidR="00B315C9" w:rsidRDefault="00FE3728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Nicole </w:t>
      </w:r>
      <w:proofErr w:type="spellStart"/>
      <w:r>
        <w:rPr>
          <w:rFonts w:eastAsia="Times New Roman" w:cstheme="minorHAnsi"/>
          <w:color w:val="242424"/>
        </w:rPr>
        <w:t>Crocco</w:t>
      </w:r>
      <w:proofErr w:type="spellEnd"/>
    </w:p>
    <w:p w14:paraId="4B26D059" w14:textId="48A9DAB6" w:rsidR="00613C50" w:rsidRDefault="00613C50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Maureen </w:t>
      </w:r>
      <w:proofErr w:type="spellStart"/>
      <w:r w:rsidR="009564E1">
        <w:rPr>
          <w:rFonts w:eastAsia="Times New Roman" w:cstheme="minorHAnsi"/>
          <w:color w:val="242424"/>
        </w:rPr>
        <w:t>Senger</w:t>
      </w:r>
      <w:proofErr w:type="spellEnd"/>
    </w:p>
    <w:p w14:paraId="074DEE70" w14:textId="0B2475F4" w:rsidR="009564E1" w:rsidRDefault="009564E1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>
        <w:rPr>
          <w:rFonts w:eastAsia="Times New Roman" w:cstheme="minorHAnsi"/>
          <w:color w:val="242424"/>
        </w:rPr>
        <w:t xml:space="preserve">Charles </w:t>
      </w:r>
      <w:proofErr w:type="spellStart"/>
      <w:r>
        <w:rPr>
          <w:rFonts w:eastAsia="Times New Roman" w:cstheme="minorHAnsi"/>
          <w:color w:val="242424"/>
        </w:rPr>
        <w:t>Senger</w:t>
      </w:r>
      <w:proofErr w:type="spellEnd"/>
    </w:p>
    <w:p w14:paraId="1447DA8E" w14:textId="77777777" w:rsidR="00FE3728" w:rsidRDefault="00FE3728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</w:p>
    <w:p w14:paraId="231EECCB" w14:textId="77777777" w:rsidR="00FE3728" w:rsidRDefault="00FE372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0A68352" w14:textId="769A8DB4" w:rsidR="009472D4" w:rsidRDefault="00E826D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  <w:u w:val="single"/>
        </w:rPr>
        <w:t>Winter Clinics Facility</w:t>
      </w:r>
    </w:p>
    <w:p w14:paraId="1E82C22E" w14:textId="2220E185" w:rsidR="009472D4" w:rsidRDefault="00B857E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Lady is a</w:t>
      </w:r>
      <w:r w:rsidR="00E826D8">
        <w:rPr>
          <w:rFonts w:ascii="Segoe UI" w:eastAsia="Times New Roman" w:hAnsi="Segoe UI" w:cs="Segoe UI"/>
          <w:color w:val="242424"/>
        </w:rPr>
        <w:t xml:space="preserve">vailable to talk with Nicole </w:t>
      </w:r>
      <w:proofErr w:type="gramStart"/>
      <w:r w:rsidR="00E826D8">
        <w:rPr>
          <w:rFonts w:ascii="Segoe UI" w:eastAsia="Times New Roman" w:hAnsi="Segoe UI" w:cs="Segoe UI"/>
          <w:color w:val="242424"/>
        </w:rPr>
        <w:t>tomorrow</w:t>
      </w:r>
      <w:proofErr w:type="gramEnd"/>
    </w:p>
    <w:p w14:paraId="080DA68C" w14:textId="677C0A3D" w:rsidR="00BC126C" w:rsidRDefault="00BC126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Last year for this facility</w:t>
      </w:r>
    </w:p>
    <w:p w14:paraId="495AD80D" w14:textId="4D69082B" w:rsidR="00B857E5" w:rsidRDefault="00B857E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He will waive 1 </w:t>
      </w:r>
      <w:proofErr w:type="spellStart"/>
      <w:r>
        <w:rPr>
          <w:rFonts w:ascii="Segoe UI" w:eastAsia="Times New Roman" w:hAnsi="Segoe UI" w:cs="Segoe UI"/>
          <w:color w:val="242424"/>
        </w:rPr>
        <w:t>yr</w:t>
      </w:r>
      <w:proofErr w:type="spellEnd"/>
      <w:r>
        <w:rPr>
          <w:rFonts w:ascii="Segoe UI" w:eastAsia="Times New Roman" w:hAnsi="Segoe UI" w:cs="Segoe UI"/>
          <w:color w:val="242424"/>
        </w:rPr>
        <w:t xml:space="preserve"> for what we </w:t>
      </w:r>
      <w:proofErr w:type="gramStart"/>
      <w:r>
        <w:rPr>
          <w:rFonts w:ascii="Segoe UI" w:eastAsia="Times New Roman" w:hAnsi="Segoe UI" w:cs="Segoe UI"/>
          <w:color w:val="242424"/>
        </w:rPr>
        <w:t>owe</w:t>
      </w:r>
      <w:proofErr w:type="gramEnd"/>
    </w:p>
    <w:p w14:paraId="1B7F0690" w14:textId="629C932A" w:rsidR="00B857E5" w:rsidRDefault="00B857E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Price going up </w:t>
      </w:r>
      <w:proofErr w:type="gramStart"/>
      <w:r>
        <w:rPr>
          <w:rFonts w:ascii="Segoe UI" w:eastAsia="Times New Roman" w:hAnsi="Segoe UI" w:cs="Segoe UI"/>
          <w:color w:val="242424"/>
        </w:rPr>
        <w:t>slightly</w:t>
      </w:r>
      <w:proofErr w:type="gramEnd"/>
    </w:p>
    <w:p w14:paraId="5E165BE9" w14:textId="5421556F" w:rsidR="00D64A27" w:rsidRDefault="0057176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Nicole to reach out to Steve Blumenthal</w:t>
      </w:r>
    </w:p>
    <w:p w14:paraId="6A614D14" w14:textId="72B6C98C" w:rsidR="00C15EB6" w:rsidRDefault="00C15EB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Start </w:t>
      </w:r>
      <w:r w:rsidR="00E21308">
        <w:rPr>
          <w:rFonts w:ascii="Segoe UI" w:eastAsia="Times New Roman" w:hAnsi="Segoe UI" w:cs="Segoe UI"/>
          <w:color w:val="242424"/>
        </w:rPr>
        <w:t>week of 8</w:t>
      </w:r>
      <w:r w:rsidR="00E21308" w:rsidRPr="00E21308">
        <w:rPr>
          <w:rFonts w:ascii="Segoe UI" w:eastAsia="Times New Roman" w:hAnsi="Segoe UI" w:cs="Segoe UI"/>
          <w:color w:val="242424"/>
          <w:vertAlign w:val="superscript"/>
        </w:rPr>
        <w:t>th</w:t>
      </w:r>
      <w:r w:rsidR="00E21308">
        <w:rPr>
          <w:rFonts w:ascii="Segoe UI" w:eastAsia="Times New Roman" w:hAnsi="Segoe UI" w:cs="Segoe UI"/>
          <w:color w:val="242424"/>
        </w:rPr>
        <w:t xml:space="preserve"> -Wed nights</w:t>
      </w:r>
    </w:p>
    <w:p w14:paraId="22D0C0C6" w14:textId="664691BA" w:rsidR="00AB1A22" w:rsidRDefault="0058709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2 sessions</w:t>
      </w:r>
      <w:r w:rsidR="00AB1A22">
        <w:rPr>
          <w:rFonts w:ascii="Segoe UI" w:eastAsia="Times New Roman" w:hAnsi="Segoe UI" w:cs="Segoe UI"/>
          <w:color w:val="242424"/>
        </w:rPr>
        <w:t xml:space="preserve"> $100/week</w:t>
      </w:r>
    </w:p>
    <w:p w14:paraId="5DDFC307" w14:textId="2CEA62D7" w:rsidR="00096073" w:rsidRDefault="0009607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Reduce registration as weeks go on (rolling registrations)</w:t>
      </w:r>
    </w:p>
    <w:p w14:paraId="1643A26D" w14:textId="48FE052E" w:rsidR="00096073" w:rsidRDefault="00077E8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What do final </w:t>
      </w:r>
      <w:r w:rsidR="005E5ED3">
        <w:rPr>
          <w:rFonts w:ascii="Segoe UI" w:eastAsia="Times New Roman" w:hAnsi="Segoe UI" w:cs="Segoe UI"/>
          <w:color w:val="242424"/>
        </w:rPr>
        <w:t xml:space="preserve">registrations look like </w:t>
      </w:r>
      <w:r w:rsidR="0079045D">
        <w:rPr>
          <w:rFonts w:ascii="Segoe UI" w:eastAsia="Times New Roman" w:hAnsi="Segoe UI" w:cs="Segoe UI"/>
          <w:color w:val="242424"/>
        </w:rPr>
        <w:t xml:space="preserve">and then decide on </w:t>
      </w:r>
      <w:proofErr w:type="gramStart"/>
      <w:r w:rsidR="0079045D">
        <w:rPr>
          <w:rFonts w:ascii="Segoe UI" w:eastAsia="Times New Roman" w:hAnsi="Segoe UI" w:cs="Segoe UI"/>
          <w:color w:val="242424"/>
        </w:rPr>
        <w:t>schedule</w:t>
      </w:r>
      <w:proofErr w:type="gramEnd"/>
    </w:p>
    <w:p w14:paraId="6A9A7892" w14:textId="7F486924" w:rsidR="008A74E8" w:rsidRDefault="00221EA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Paula to work with Rob on registrations for winter and </w:t>
      </w:r>
      <w:proofErr w:type="gramStart"/>
      <w:r>
        <w:rPr>
          <w:rFonts w:ascii="Segoe UI" w:eastAsia="Times New Roman" w:hAnsi="Segoe UI" w:cs="Segoe UI"/>
          <w:color w:val="242424"/>
        </w:rPr>
        <w:t>spring</w:t>
      </w:r>
      <w:proofErr w:type="gramEnd"/>
    </w:p>
    <w:p w14:paraId="0DDA0211" w14:textId="77777777" w:rsidR="00BC126C" w:rsidRDefault="00BC126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2C5C620" w14:textId="77777777" w:rsidR="00A56DCA" w:rsidRDefault="009472D4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A56DCA">
        <w:rPr>
          <w:rFonts w:ascii="Segoe UI" w:eastAsia="Times New Roman" w:hAnsi="Segoe UI" w:cs="Segoe UI"/>
          <w:color w:val="242424"/>
          <w:u w:val="single"/>
        </w:rPr>
        <w:t>Umpire in chief-</w:t>
      </w:r>
    </w:p>
    <w:p w14:paraId="1D43F68D" w14:textId="0FF433CC" w:rsidR="0036365E" w:rsidRDefault="003348D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Dave </w:t>
      </w:r>
      <w:proofErr w:type="spellStart"/>
      <w:r>
        <w:rPr>
          <w:rFonts w:ascii="Segoe UI" w:eastAsia="Times New Roman" w:hAnsi="Segoe UI" w:cs="Segoe UI"/>
          <w:color w:val="242424"/>
        </w:rPr>
        <w:t>Falcigno</w:t>
      </w:r>
      <w:proofErr w:type="spellEnd"/>
      <w:r>
        <w:rPr>
          <w:rFonts w:ascii="Segoe UI" w:eastAsia="Times New Roman" w:hAnsi="Segoe UI" w:cs="Segoe UI"/>
          <w:color w:val="242424"/>
        </w:rPr>
        <w:t>-</w:t>
      </w:r>
      <w:r w:rsidR="0036365E" w:rsidRPr="0036365E">
        <w:rPr>
          <w:rFonts w:ascii="Segoe UI" w:eastAsia="Times New Roman" w:hAnsi="Segoe UI" w:cs="Segoe UI"/>
          <w:color w:val="242424"/>
        </w:rPr>
        <w:t xml:space="preserve"> </w:t>
      </w:r>
      <w:r w:rsidR="0036365E">
        <w:rPr>
          <w:rFonts w:ascii="Segoe UI" w:eastAsia="Times New Roman" w:hAnsi="Segoe UI" w:cs="Segoe UI"/>
          <w:color w:val="242424"/>
        </w:rPr>
        <w:t>still needs to meet with Rob and Paula</w:t>
      </w:r>
    </w:p>
    <w:p w14:paraId="01EB797F" w14:textId="2673CF5C" w:rsidR="00AB42D7" w:rsidRDefault="0036365E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Pricing is </w:t>
      </w:r>
      <w:r w:rsidR="00643D16">
        <w:rPr>
          <w:rFonts w:ascii="Segoe UI" w:eastAsia="Times New Roman" w:hAnsi="Segoe UI" w:cs="Segoe UI"/>
          <w:color w:val="242424"/>
        </w:rPr>
        <w:t xml:space="preserve">Negotiable </w:t>
      </w:r>
    </w:p>
    <w:p w14:paraId="29477FA1" w14:textId="77777777" w:rsidR="00AB42D7" w:rsidRDefault="00AB42D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3D972222" w14:textId="4D160681" w:rsidR="00293D9A" w:rsidRDefault="00293D9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>
        <w:rPr>
          <w:rFonts w:ascii="Segoe UI" w:eastAsia="Times New Roman" w:hAnsi="Segoe UI" w:cs="Segoe UI"/>
          <w:color w:val="242424"/>
          <w:u w:val="single"/>
        </w:rPr>
        <w:t>Sports Plus</w:t>
      </w:r>
    </w:p>
    <w:p w14:paraId="7F0C1B11" w14:textId="205F0F21" w:rsidR="00293D9A" w:rsidRDefault="00293D9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293D9A">
        <w:rPr>
          <w:rFonts w:ascii="Segoe UI" w:eastAsia="Times New Roman" w:hAnsi="Segoe UI" w:cs="Segoe UI"/>
          <w:color w:val="242424"/>
        </w:rPr>
        <w:t xml:space="preserve">We owe </w:t>
      </w:r>
      <w:r>
        <w:rPr>
          <w:rFonts w:ascii="Segoe UI" w:eastAsia="Times New Roman" w:hAnsi="Segoe UI" w:cs="Segoe UI"/>
          <w:color w:val="242424"/>
        </w:rPr>
        <w:t>him</w:t>
      </w:r>
      <w:r w:rsidRPr="00293D9A">
        <w:rPr>
          <w:rFonts w:ascii="Segoe UI" w:eastAsia="Times New Roman" w:hAnsi="Segoe UI" w:cs="Segoe UI"/>
          <w:color w:val="242424"/>
        </w:rPr>
        <w:t xml:space="preserve"> 3 invoices</w:t>
      </w:r>
      <w:r>
        <w:rPr>
          <w:rFonts w:ascii="Segoe UI" w:eastAsia="Times New Roman" w:hAnsi="Segoe UI" w:cs="Segoe UI"/>
          <w:color w:val="242424"/>
        </w:rPr>
        <w:t>- Paula will go down and pay him</w:t>
      </w:r>
      <w:r w:rsidR="002D5B76">
        <w:rPr>
          <w:rFonts w:ascii="Segoe UI" w:eastAsia="Times New Roman" w:hAnsi="Segoe UI" w:cs="Segoe UI"/>
          <w:color w:val="242424"/>
        </w:rPr>
        <w:t xml:space="preserve"> this </w:t>
      </w:r>
      <w:proofErr w:type="gramStart"/>
      <w:r w:rsidR="002D5B76">
        <w:rPr>
          <w:rFonts w:ascii="Segoe UI" w:eastAsia="Times New Roman" w:hAnsi="Segoe UI" w:cs="Segoe UI"/>
          <w:color w:val="242424"/>
        </w:rPr>
        <w:t>week</w:t>
      </w:r>
      <w:proofErr w:type="gramEnd"/>
    </w:p>
    <w:p w14:paraId="69F7D1DD" w14:textId="77777777" w:rsidR="00293D9A" w:rsidRDefault="00293D9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3211E81" w14:textId="5133797A" w:rsidR="002D5B76" w:rsidRPr="00471885" w:rsidRDefault="002D5B7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471885">
        <w:rPr>
          <w:rFonts w:ascii="Segoe UI" w:eastAsia="Times New Roman" w:hAnsi="Segoe UI" w:cs="Segoe UI"/>
          <w:color w:val="242424"/>
          <w:u w:val="single"/>
        </w:rPr>
        <w:t>Concession Stand-Spring</w:t>
      </w:r>
    </w:p>
    <w:p w14:paraId="63FFD5F4" w14:textId="10487395" w:rsidR="00D92F67" w:rsidRDefault="00574EB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Split up responsibility among teams-make it a </w:t>
      </w:r>
      <w:proofErr w:type="gramStart"/>
      <w:r w:rsidR="00C95285">
        <w:rPr>
          <w:rFonts w:ascii="Segoe UI" w:eastAsia="Times New Roman" w:hAnsi="Segoe UI" w:cs="Segoe UI"/>
          <w:color w:val="242424"/>
        </w:rPr>
        <w:t>requirement</w:t>
      </w:r>
      <w:proofErr w:type="gramEnd"/>
    </w:p>
    <w:p w14:paraId="569240F6" w14:textId="7183075C" w:rsidR="00C95285" w:rsidRDefault="00C9528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Maureen will help coordinate </w:t>
      </w:r>
      <w:proofErr w:type="gramStart"/>
      <w:r>
        <w:rPr>
          <w:rFonts w:ascii="Segoe UI" w:eastAsia="Times New Roman" w:hAnsi="Segoe UI" w:cs="Segoe UI"/>
          <w:color w:val="242424"/>
        </w:rPr>
        <w:t>that</w:t>
      </w:r>
      <w:proofErr w:type="gramEnd"/>
      <w:r>
        <w:rPr>
          <w:rFonts w:ascii="Segoe UI" w:eastAsia="Times New Roman" w:hAnsi="Segoe UI" w:cs="Segoe UI"/>
          <w:color w:val="242424"/>
        </w:rPr>
        <w:t xml:space="preserve"> </w:t>
      </w:r>
    </w:p>
    <w:p w14:paraId="3C5B1C92" w14:textId="77777777" w:rsidR="00F33A97" w:rsidRDefault="00F33A9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707F528" w14:textId="446501A8" w:rsidR="00F33A97" w:rsidRPr="00DA4360" w:rsidRDefault="00F33A9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DA4360">
        <w:rPr>
          <w:rFonts w:ascii="Segoe UI" w:eastAsia="Times New Roman" w:hAnsi="Segoe UI" w:cs="Segoe UI"/>
          <w:color w:val="242424"/>
          <w:u w:val="single"/>
        </w:rPr>
        <w:t xml:space="preserve">Equipment </w:t>
      </w:r>
      <w:proofErr w:type="gramStart"/>
      <w:r w:rsidRPr="00DA4360">
        <w:rPr>
          <w:rFonts w:ascii="Segoe UI" w:eastAsia="Times New Roman" w:hAnsi="Segoe UI" w:cs="Segoe UI"/>
          <w:color w:val="242424"/>
          <w:u w:val="single"/>
        </w:rPr>
        <w:t>shed</w:t>
      </w:r>
      <w:proofErr w:type="gramEnd"/>
    </w:p>
    <w:p w14:paraId="23099B5F" w14:textId="1A4C12FB" w:rsidR="00F33A97" w:rsidRPr="00293D9A" w:rsidRDefault="00F33A9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Load up truck last week of December and bring to transfer </w:t>
      </w:r>
      <w:proofErr w:type="gramStart"/>
      <w:r>
        <w:rPr>
          <w:rFonts w:ascii="Segoe UI" w:eastAsia="Times New Roman" w:hAnsi="Segoe UI" w:cs="Segoe UI"/>
          <w:color w:val="242424"/>
        </w:rPr>
        <w:t>station</w:t>
      </w:r>
      <w:proofErr w:type="gramEnd"/>
    </w:p>
    <w:p w14:paraId="02FC5D1A" w14:textId="4F913B02" w:rsidR="00F16021" w:rsidRDefault="00F1602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387EA38B" w14:textId="77777777" w:rsidR="00DA4360" w:rsidRPr="009472D4" w:rsidRDefault="00DA436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sectPr w:rsidR="00DA4360" w:rsidRPr="00947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219"/>
    <w:rsid w:val="0000115D"/>
    <w:rsid w:val="00021681"/>
    <w:rsid w:val="00025225"/>
    <w:rsid w:val="00041473"/>
    <w:rsid w:val="00043548"/>
    <w:rsid w:val="00055A16"/>
    <w:rsid w:val="00066E9C"/>
    <w:rsid w:val="00076649"/>
    <w:rsid w:val="00077E81"/>
    <w:rsid w:val="000929DD"/>
    <w:rsid w:val="000942E7"/>
    <w:rsid w:val="00096073"/>
    <w:rsid w:val="000975E3"/>
    <w:rsid w:val="000C1398"/>
    <w:rsid w:val="000C4C47"/>
    <w:rsid w:val="00111771"/>
    <w:rsid w:val="00112AB4"/>
    <w:rsid w:val="001214A1"/>
    <w:rsid w:val="00121804"/>
    <w:rsid w:val="00130528"/>
    <w:rsid w:val="00133D31"/>
    <w:rsid w:val="00136207"/>
    <w:rsid w:val="00143296"/>
    <w:rsid w:val="00153403"/>
    <w:rsid w:val="00154FF2"/>
    <w:rsid w:val="00161406"/>
    <w:rsid w:val="00162DBC"/>
    <w:rsid w:val="00177901"/>
    <w:rsid w:val="001A5174"/>
    <w:rsid w:val="001C1266"/>
    <w:rsid w:val="001F0925"/>
    <w:rsid w:val="00200DC3"/>
    <w:rsid w:val="002036FF"/>
    <w:rsid w:val="00204A2B"/>
    <w:rsid w:val="002050A9"/>
    <w:rsid w:val="00220B2E"/>
    <w:rsid w:val="00221EAA"/>
    <w:rsid w:val="00224415"/>
    <w:rsid w:val="00224CE8"/>
    <w:rsid w:val="00241944"/>
    <w:rsid w:val="0024586C"/>
    <w:rsid w:val="00267216"/>
    <w:rsid w:val="00283FF9"/>
    <w:rsid w:val="00286471"/>
    <w:rsid w:val="00292DAF"/>
    <w:rsid w:val="00293D9A"/>
    <w:rsid w:val="00294A78"/>
    <w:rsid w:val="002B3AE3"/>
    <w:rsid w:val="002C094B"/>
    <w:rsid w:val="002C0ABB"/>
    <w:rsid w:val="002D358C"/>
    <w:rsid w:val="002D5B76"/>
    <w:rsid w:val="002E0BA8"/>
    <w:rsid w:val="002E34F8"/>
    <w:rsid w:val="003118F9"/>
    <w:rsid w:val="003348DF"/>
    <w:rsid w:val="00335893"/>
    <w:rsid w:val="00341E71"/>
    <w:rsid w:val="00342C60"/>
    <w:rsid w:val="00345FC0"/>
    <w:rsid w:val="003574FB"/>
    <w:rsid w:val="0036319F"/>
    <w:rsid w:val="0036365E"/>
    <w:rsid w:val="003B4180"/>
    <w:rsid w:val="003C4570"/>
    <w:rsid w:val="003C4713"/>
    <w:rsid w:val="003D0990"/>
    <w:rsid w:val="003D160D"/>
    <w:rsid w:val="003E0325"/>
    <w:rsid w:val="003E1A92"/>
    <w:rsid w:val="003E7C2B"/>
    <w:rsid w:val="003F24D7"/>
    <w:rsid w:val="003F634A"/>
    <w:rsid w:val="003F6A1A"/>
    <w:rsid w:val="003F7A76"/>
    <w:rsid w:val="004003FF"/>
    <w:rsid w:val="00415BB6"/>
    <w:rsid w:val="00441969"/>
    <w:rsid w:val="00451163"/>
    <w:rsid w:val="00470B7E"/>
    <w:rsid w:val="00471885"/>
    <w:rsid w:val="00472A40"/>
    <w:rsid w:val="004852ED"/>
    <w:rsid w:val="00492535"/>
    <w:rsid w:val="00492EAC"/>
    <w:rsid w:val="004A0839"/>
    <w:rsid w:val="004B23DC"/>
    <w:rsid w:val="004C22ED"/>
    <w:rsid w:val="004C3671"/>
    <w:rsid w:val="004D2402"/>
    <w:rsid w:val="00501B79"/>
    <w:rsid w:val="0050503C"/>
    <w:rsid w:val="005064DC"/>
    <w:rsid w:val="00510F63"/>
    <w:rsid w:val="00521169"/>
    <w:rsid w:val="0052126E"/>
    <w:rsid w:val="0053562E"/>
    <w:rsid w:val="00560A6C"/>
    <w:rsid w:val="00566AD2"/>
    <w:rsid w:val="00571769"/>
    <w:rsid w:val="00574EB1"/>
    <w:rsid w:val="00587097"/>
    <w:rsid w:val="00587F1E"/>
    <w:rsid w:val="00595DD7"/>
    <w:rsid w:val="005968C4"/>
    <w:rsid w:val="005B5775"/>
    <w:rsid w:val="005D0EAD"/>
    <w:rsid w:val="005E42DA"/>
    <w:rsid w:val="005E5A85"/>
    <w:rsid w:val="005E5ED3"/>
    <w:rsid w:val="0060320F"/>
    <w:rsid w:val="00604490"/>
    <w:rsid w:val="0061314A"/>
    <w:rsid w:val="00613C50"/>
    <w:rsid w:val="006336DA"/>
    <w:rsid w:val="00634C4C"/>
    <w:rsid w:val="00643D16"/>
    <w:rsid w:val="00644769"/>
    <w:rsid w:val="00652EF9"/>
    <w:rsid w:val="00660E30"/>
    <w:rsid w:val="00662D1A"/>
    <w:rsid w:val="00665C3F"/>
    <w:rsid w:val="006746A0"/>
    <w:rsid w:val="00687F6B"/>
    <w:rsid w:val="00690018"/>
    <w:rsid w:val="006A16C9"/>
    <w:rsid w:val="006A3231"/>
    <w:rsid w:val="006B6A15"/>
    <w:rsid w:val="006D09EC"/>
    <w:rsid w:val="006D0E24"/>
    <w:rsid w:val="006D4F4E"/>
    <w:rsid w:val="006E018C"/>
    <w:rsid w:val="006E3157"/>
    <w:rsid w:val="006E603A"/>
    <w:rsid w:val="006F156E"/>
    <w:rsid w:val="006F2666"/>
    <w:rsid w:val="00704AF4"/>
    <w:rsid w:val="0070713D"/>
    <w:rsid w:val="007137E3"/>
    <w:rsid w:val="007139C1"/>
    <w:rsid w:val="00724265"/>
    <w:rsid w:val="0073592F"/>
    <w:rsid w:val="00742E3F"/>
    <w:rsid w:val="0076230C"/>
    <w:rsid w:val="007638EA"/>
    <w:rsid w:val="00774466"/>
    <w:rsid w:val="007778C0"/>
    <w:rsid w:val="0078146F"/>
    <w:rsid w:val="0079045D"/>
    <w:rsid w:val="00790B2A"/>
    <w:rsid w:val="007B0103"/>
    <w:rsid w:val="007B1307"/>
    <w:rsid w:val="007B753D"/>
    <w:rsid w:val="007C526D"/>
    <w:rsid w:val="007E67B5"/>
    <w:rsid w:val="00802A2E"/>
    <w:rsid w:val="008134F3"/>
    <w:rsid w:val="00815442"/>
    <w:rsid w:val="008204BE"/>
    <w:rsid w:val="00835402"/>
    <w:rsid w:val="00843987"/>
    <w:rsid w:val="00861E24"/>
    <w:rsid w:val="00863093"/>
    <w:rsid w:val="00876ECC"/>
    <w:rsid w:val="008804A7"/>
    <w:rsid w:val="0089492F"/>
    <w:rsid w:val="008A74E8"/>
    <w:rsid w:val="008C0219"/>
    <w:rsid w:val="008C1A41"/>
    <w:rsid w:val="008C1C98"/>
    <w:rsid w:val="008D0F4F"/>
    <w:rsid w:val="008F0B25"/>
    <w:rsid w:val="00900B78"/>
    <w:rsid w:val="00912EDD"/>
    <w:rsid w:val="009204AE"/>
    <w:rsid w:val="009252A8"/>
    <w:rsid w:val="00926525"/>
    <w:rsid w:val="0093164F"/>
    <w:rsid w:val="00944096"/>
    <w:rsid w:val="009472D4"/>
    <w:rsid w:val="009564E1"/>
    <w:rsid w:val="00972620"/>
    <w:rsid w:val="00972820"/>
    <w:rsid w:val="009909AB"/>
    <w:rsid w:val="0099145B"/>
    <w:rsid w:val="00993190"/>
    <w:rsid w:val="009A2BDF"/>
    <w:rsid w:val="009A7675"/>
    <w:rsid w:val="009B3F51"/>
    <w:rsid w:val="009C07DB"/>
    <w:rsid w:val="009C0B91"/>
    <w:rsid w:val="009C69F7"/>
    <w:rsid w:val="009D278D"/>
    <w:rsid w:val="009D4C63"/>
    <w:rsid w:val="009F70B7"/>
    <w:rsid w:val="00A01B85"/>
    <w:rsid w:val="00A13ABF"/>
    <w:rsid w:val="00A17BB2"/>
    <w:rsid w:val="00A3486B"/>
    <w:rsid w:val="00A3775A"/>
    <w:rsid w:val="00A56DCA"/>
    <w:rsid w:val="00A627DF"/>
    <w:rsid w:val="00A631FD"/>
    <w:rsid w:val="00A825F6"/>
    <w:rsid w:val="00A8264F"/>
    <w:rsid w:val="00AA1F6F"/>
    <w:rsid w:val="00AB1A22"/>
    <w:rsid w:val="00AB275A"/>
    <w:rsid w:val="00AB42D7"/>
    <w:rsid w:val="00AE03FC"/>
    <w:rsid w:val="00AF387B"/>
    <w:rsid w:val="00AF47C0"/>
    <w:rsid w:val="00AF6FD2"/>
    <w:rsid w:val="00B0066C"/>
    <w:rsid w:val="00B0121A"/>
    <w:rsid w:val="00B14ADA"/>
    <w:rsid w:val="00B16995"/>
    <w:rsid w:val="00B21BBE"/>
    <w:rsid w:val="00B315C9"/>
    <w:rsid w:val="00B469BE"/>
    <w:rsid w:val="00B8327E"/>
    <w:rsid w:val="00B857E5"/>
    <w:rsid w:val="00BA50B9"/>
    <w:rsid w:val="00BB0C05"/>
    <w:rsid w:val="00BC126C"/>
    <w:rsid w:val="00BC33DA"/>
    <w:rsid w:val="00BD1A41"/>
    <w:rsid w:val="00BD4E01"/>
    <w:rsid w:val="00BF75DA"/>
    <w:rsid w:val="00C07DDE"/>
    <w:rsid w:val="00C10F41"/>
    <w:rsid w:val="00C15EB6"/>
    <w:rsid w:val="00C3528C"/>
    <w:rsid w:val="00C352A0"/>
    <w:rsid w:val="00C4691A"/>
    <w:rsid w:val="00C52A7F"/>
    <w:rsid w:val="00C66A66"/>
    <w:rsid w:val="00C725ED"/>
    <w:rsid w:val="00C74DFA"/>
    <w:rsid w:val="00C80242"/>
    <w:rsid w:val="00C83A1B"/>
    <w:rsid w:val="00C8788B"/>
    <w:rsid w:val="00C93F34"/>
    <w:rsid w:val="00C943F8"/>
    <w:rsid w:val="00C95285"/>
    <w:rsid w:val="00C96A99"/>
    <w:rsid w:val="00CB4A3F"/>
    <w:rsid w:val="00CC0EBC"/>
    <w:rsid w:val="00CC4B47"/>
    <w:rsid w:val="00CF167A"/>
    <w:rsid w:val="00CF2EB2"/>
    <w:rsid w:val="00CF75CC"/>
    <w:rsid w:val="00D156C5"/>
    <w:rsid w:val="00D547E3"/>
    <w:rsid w:val="00D55250"/>
    <w:rsid w:val="00D641A6"/>
    <w:rsid w:val="00D643B9"/>
    <w:rsid w:val="00D64A27"/>
    <w:rsid w:val="00D6703B"/>
    <w:rsid w:val="00D726DB"/>
    <w:rsid w:val="00D72A6E"/>
    <w:rsid w:val="00D75187"/>
    <w:rsid w:val="00D8592A"/>
    <w:rsid w:val="00D87912"/>
    <w:rsid w:val="00D9252F"/>
    <w:rsid w:val="00D92F67"/>
    <w:rsid w:val="00D94167"/>
    <w:rsid w:val="00DA4360"/>
    <w:rsid w:val="00DC718B"/>
    <w:rsid w:val="00DF049A"/>
    <w:rsid w:val="00DF5502"/>
    <w:rsid w:val="00E00C14"/>
    <w:rsid w:val="00E21308"/>
    <w:rsid w:val="00E539AF"/>
    <w:rsid w:val="00E76C5A"/>
    <w:rsid w:val="00E826D8"/>
    <w:rsid w:val="00E91297"/>
    <w:rsid w:val="00EA4C18"/>
    <w:rsid w:val="00EB3F61"/>
    <w:rsid w:val="00EC6F03"/>
    <w:rsid w:val="00ED5EF8"/>
    <w:rsid w:val="00ED683F"/>
    <w:rsid w:val="00F13904"/>
    <w:rsid w:val="00F16021"/>
    <w:rsid w:val="00F33A97"/>
    <w:rsid w:val="00F44F9D"/>
    <w:rsid w:val="00F55B42"/>
    <w:rsid w:val="00F73BF2"/>
    <w:rsid w:val="00F74369"/>
    <w:rsid w:val="00F845F4"/>
    <w:rsid w:val="00F92078"/>
    <w:rsid w:val="00F974DC"/>
    <w:rsid w:val="00FD59BB"/>
    <w:rsid w:val="00FE1F4B"/>
    <w:rsid w:val="00FE2F1C"/>
    <w:rsid w:val="00FE3728"/>
    <w:rsid w:val="00FF0EE8"/>
    <w:rsid w:val="00FF4753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46D0"/>
  <w15:chartTrackingRefBased/>
  <w15:docId w15:val="{AAC9A417-6980-4B04-8F4C-2ED4494E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38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021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C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38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ocation">
    <w:name w:val="location"/>
    <w:basedOn w:val="DefaultParagraphFont"/>
    <w:rsid w:val="0076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574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2400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042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Champagne</dc:creator>
  <cp:keywords/>
  <dc:description/>
  <cp:lastModifiedBy>Adrianna Champagne</cp:lastModifiedBy>
  <cp:revision>2</cp:revision>
  <dcterms:created xsi:type="dcterms:W3CDTF">2023-12-06T01:22:00Z</dcterms:created>
  <dcterms:modified xsi:type="dcterms:W3CDTF">2023-12-06T01:22:00Z</dcterms:modified>
</cp:coreProperties>
</file>