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455241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-Working Meeting </w:t>
      </w:r>
    </w:p>
    <w:p w14:paraId="00000003" w14:textId="6BA55566" w:rsidR="00806AAA" w:rsidRDefault="00A32DB6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1</w:t>
      </w:r>
      <w:r w:rsidR="00C1327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 - FLAS Education Building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08A7437A" w:rsidR="00806AAA" w:rsidRDefault="00C13272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7:08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05531D84" w14:textId="77777777" w:rsidR="00F97EBE" w:rsidRDefault="00F97EBE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908D1E9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Nicole</w:t>
      </w:r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tte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>,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Chris Hill, Tim Ryan, Erika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, Brad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</w:p>
    <w:p w14:paraId="00000009" w14:textId="0FECBEE0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Emily Hall, Danielle </w:t>
      </w:r>
      <w:proofErr w:type="spellStart"/>
      <w:r w:rsidR="00C13272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C13272">
        <w:rPr>
          <w:rFonts w:ascii="Times New Roman" w:eastAsia="Times New Roman" w:hAnsi="Times New Roman" w:cs="Times New Roman"/>
          <w:sz w:val="24"/>
          <w:szCs w:val="24"/>
        </w:rPr>
        <w:t xml:space="preserve">, Josh Reuter, Dani Smith </w:t>
      </w:r>
    </w:p>
    <w:p w14:paraId="0000000A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8A2EF04" w:rsidR="00806AAA" w:rsidRDefault="00C132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165C2923" w14:textId="77777777" w:rsidR="00C13272" w:rsidRDefault="00C132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12F9F1BF" w:rsidR="00806AAA" w:rsidRPr="006350BC" w:rsidRDefault="00DC014A" w:rsidP="006350BC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AB">
        <w:rPr>
          <w:rFonts w:ascii="Times New Roman" w:eastAsia="Times New Roman" w:hAnsi="Times New Roman" w:cs="Times New Roman"/>
          <w:sz w:val="24"/>
          <w:szCs w:val="24"/>
        </w:rPr>
        <w:t>Jeremy read mission statement</w:t>
      </w:r>
      <w:r w:rsidR="00A32DB6" w:rsidRPr="00635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F2C1F2" w14:textId="57D79577" w:rsidR="00D14249" w:rsidRDefault="00C13272" w:rsidP="00C13272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the vote for the Recruitment/Retention Role</w:t>
      </w:r>
    </w:p>
    <w:p w14:paraId="6F66DA74" w14:textId="5057473B" w:rsidR="00C13272" w:rsidRDefault="00C13272" w:rsidP="00C13272">
      <w:pPr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 Folsom had to floor to speak on his behalf for the role</w:t>
      </w:r>
    </w:p>
    <w:p w14:paraId="6AAED611" w14:textId="49FAD798" w:rsidR="00C13272" w:rsidRDefault="00C13272" w:rsidP="00C13272">
      <w:pPr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Janoski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unable to be present so Bio was read on her behalf</w:t>
      </w:r>
    </w:p>
    <w:p w14:paraId="2FC5953B" w14:textId="3E36455D" w:rsidR="00C13272" w:rsidRDefault="00C13272" w:rsidP="00C13272">
      <w:pPr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was given the floor to ask questions of the candidates</w:t>
      </w:r>
    </w:p>
    <w:p w14:paraId="6EC2B212" w14:textId="07FE78C7" w:rsidR="00C13272" w:rsidRDefault="00C13272" w:rsidP="00C13272">
      <w:pPr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Ethics Director handed out ballots to vote; President abstained from voting </w:t>
      </w:r>
    </w:p>
    <w:p w14:paraId="484E8984" w14:textId="4E43247F" w:rsidR="00C13272" w:rsidRDefault="00C13272" w:rsidP="00C13272">
      <w:pPr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Ethics tallied votes – Matt Folsom had most votes</w:t>
      </w:r>
      <w:r w:rsidR="00F97EBE">
        <w:rPr>
          <w:rFonts w:ascii="Times New Roman" w:eastAsia="Times New Roman" w:hAnsi="Times New Roman" w:cs="Times New Roman"/>
          <w:sz w:val="24"/>
          <w:szCs w:val="24"/>
        </w:rPr>
        <w:t xml:space="preserve">; his term starts immediately </w:t>
      </w:r>
    </w:p>
    <w:p w14:paraId="79FC7C89" w14:textId="274B4026" w:rsidR="007B04CF" w:rsidRPr="00587FFC" w:rsidRDefault="00587FFC" w:rsidP="00587FFC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Reminded board that committee changes need approval for changes </w:t>
      </w:r>
    </w:p>
    <w:p w14:paraId="473DC213" w14:textId="6854E2B9" w:rsidR="00587FFC" w:rsidRPr="00587FFC" w:rsidRDefault="00587FFC" w:rsidP="00587FFC">
      <w:pPr>
        <w:pStyle w:val="ListParagraph"/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CSC is changing and now Chris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the head of the committee with the need of at least one more member </w:t>
      </w:r>
    </w:p>
    <w:p w14:paraId="13BA2CC9" w14:textId="77777777" w:rsidR="00587FFC" w:rsidRPr="00587FFC" w:rsidRDefault="00587FFC" w:rsidP="00587FFC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09FF1FF" w14:textId="77777777" w:rsidR="00F97EBE" w:rsidRDefault="00F97E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045AD" w14:textId="4F44905A" w:rsidR="00D14249" w:rsidRPr="00104C07" w:rsidRDefault="00F97EBE" w:rsidP="00B71FE1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EBE">
        <w:rPr>
          <w:rFonts w:ascii="Times New Roman" w:eastAsia="Times New Roman" w:hAnsi="Times New Roman" w:cs="Times New Roman"/>
          <w:bCs/>
          <w:i/>
          <w:sz w:val="24"/>
          <w:szCs w:val="24"/>
        </w:rPr>
        <w:t>Motion to approve minutes from the past two meetings; 2</w:t>
      </w:r>
      <w:r w:rsidRPr="00F97EBE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F97EB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7EBE">
        <w:rPr>
          <w:rFonts w:ascii="Times New Roman" w:eastAsia="Times New Roman" w:hAnsi="Times New Roman" w:cs="Times New Roman"/>
          <w:bCs/>
          <w:i/>
          <w:sz w:val="24"/>
          <w:szCs w:val="24"/>
        </w:rPr>
        <w:t>Jeremy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F97EBE">
        <w:rPr>
          <w:rFonts w:ascii="Times New Roman" w:eastAsia="Times New Roman" w:hAnsi="Times New Roman" w:cs="Times New Roman"/>
          <w:b/>
          <w:bCs/>
          <w:sz w:val="24"/>
          <w:szCs w:val="24"/>
        </w:rPr>
        <w:t>otion passes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A45247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1462A32A" w14:textId="77777777" w:rsidR="00F97EBE" w:rsidRPr="00B71FE1" w:rsidRDefault="00F97E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66FDB6C9" w:rsidR="00806AAA" w:rsidRDefault="00F97EBE" w:rsidP="00F97EB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No new updates </w:t>
      </w:r>
    </w:p>
    <w:p w14:paraId="425D2AF8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2E5A235F" w14:textId="77777777" w:rsidR="00F97EBE" w:rsidRDefault="00F97E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95DF4" w14:textId="476D39A4" w:rsidR="000C1879" w:rsidRPr="00F97EBE" w:rsidRDefault="00F97EBE" w:rsidP="00F97EB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Reviewed  June’s calendar of To-Do’s</w:t>
      </w:r>
    </w:p>
    <w:p w14:paraId="43DE444B" w14:textId="77777777" w:rsidR="006540C7" w:rsidRPr="00587FFC" w:rsidRDefault="00F97EBE" w:rsidP="00F97EB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Updated </w:t>
      </w:r>
      <w:r w:rsidR="006540C7">
        <w:rPr>
          <w:rFonts w:ascii="Times New Roman" w:eastAsia="Times New Roman" w:hAnsi="Times New Roman" w:cs="Times New Roman"/>
          <w:bCs/>
          <w:sz w:val="24"/>
          <w:szCs w:val="24"/>
        </w:rPr>
        <w:t xml:space="preserve"> board new format to the website is up and running</w:t>
      </w:r>
    </w:p>
    <w:p w14:paraId="7B0B68AC" w14:textId="0878D123" w:rsidR="00587FFC" w:rsidRPr="00587FFC" w:rsidRDefault="00587FFC" w:rsidP="00F97EB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neck guard preorder sale for the association membership – email will go out soon to FLHA families </w:t>
      </w:r>
    </w:p>
    <w:p w14:paraId="55A6B010" w14:textId="3EABCF92" w:rsidR="00587FFC" w:rsidRPr="006540C7" w:rsidRDefault="00587FFC" w:rsidP="00F97EB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Little Wild will officially run in Forest Lake this fall – Derek Larson will take the lead on this going forward </w:t>
      </w:r>
    </w:p>
    <w:p w14:paraId="5EB10081" w14:textId="40EECEAF" w:rsidR="00F97EBE" w:rsidRDefault="006540C7" w:rsidP="006540C7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23F0E1" w14:textId="77777777" w:rsidR="003C2C4E" w:rsidRDefault="003C2C4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CA6AD" w14:textId="77777777" w:rsidR="003C2C4E" w:rsidRDefault="003C2C4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2678C4CF" w:rsidR="00806AAA" w:rsidRDefault="006540C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Association Treasurer</w:t>
      </w:r>
    </w:p>
    <w:p w14:paraId="09B2ABE2" w14:textId="77777777" w:rsidR="006540C7" w:rsidRDefault="006540C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CD7B9" w14:textId="20487695" w:rsidR="007B04CF" w:rsidRPr="006540C7" w:rsidRDefault="006540C7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0C7">
        <w:rPr>
          <w:rFonts w:ascii="Times New Roman" w:eastAsia="Times New Roman" w:hAnsi="Times New Roman" w:cs="Times New Roman"/>
          <w:i/>
          <w:sz w:val="24"/>
          <w:szCs w:val="24"/>
        </w:rPr>
        <w:t>Motioned to approve financial numbers for the month of May; 2</w:t>
      </w:r>
      <w:r w:rsidRPr="006540C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6540C7">
        <w:rPr>
          <w:rFonts w:ascii="Times New Roman" w:eastAsia="Times New Roman" w:hAnsi="Times New Roman" w:cs="Times New Roman"/>
          <w:i/>
          <w:sz w:val="24"/>
          <w:szCs w:val="24"/>
        </w:rPr>
        <w:t xml:space="preserve"> by Jeremy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540C7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2D2A486F" w14:textId="2146FC8B" w:rsidR="006540C7" w:rsidRDefault="006540C7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Reminded board members that all expenditures need board </w:t>
      </w:r>
      <w:r w:rsidR="00F938E5">
        <w:rPr>
          <w:rFonts w:ascii="Times New Roman" w:eastAsia="Times New Roman" w:hAnsi="Times New Roman" w:cs="Times New Roman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this can be done at meetings or through emails motions </w:t>
      </w:r>
    </w:p>
    <w:p w14:paraId="16F9E29C" w14:textId="30AED270" w:rsidR="006540C7" w:rsidRPr="00755D36" w:rsidRDefault="006540C7" w:rsidP="006540C7">
      <w:pPr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Jeremy and Chris can approve immediate needs up to $1000 </w:t>
      </w:r>
    </w:p>
    <w:p w14:paraId="4F668094" w14:textId="21D53200" w:rsidR="0056613F" w:rsidRDefault="00F938E5" w:rsidP="00F938E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Large, in-depth, open discussion of the 2024/25 Budget </w:t>
      </w:r>
      <w:r w:rsidR="003C2C4E">
        <w:rPr>
          <w:rFonts w:ascii="Times New Roman" w:eastAsia="Times New Roman" w:hAnsi="Times New Roman" w:cs="Times New Roman"/>
          <w:sz w:val="24"/>
          <w:szCs w:val="24"/>
        </w:rPr>
        <w:t>(Fiscal y</w:t>
      </w:r>
      <w:r w:rsidR="00423AD3">
        <w:rPr>
          <w:rFonts w:ascii="Times New Roman" w:eastAsia="Times New Roman" w:hAnsi="Times New Roman" w:cs="Times New Roman"/>
          <w:sz w:val="24"/>
          <w:szCs w:val="24"/>
        </w:rPr>
        <w:t xml:space="preserve">ear runs form May1 – April 30) *Reminder budget is a reasonable estimate </w:t>
      </w:r>
    </w:p>
    <w:p w14:paraId="63CF1A4B" w14:textId="6495084F" w:rsidR="00423AD3" w:rsidRDefault="00423AD3" w:rsidP="00423AD3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each budget in detail: Jr Rangers, Summer Spring League, Mites Plus, Checking Clinic, Fall Clinic, 15U October Clinic, HS Boys October Clinic, Tryout/Evaluations, Goalie Training, Player Development, Coaches Reimbursement</w:t>
      </w:r>
      <w:r w:rsidR="00BF0695">
        <w:rPr>
          <w:rFonts w:ascii="Times New Roman" w:eastAsia="Times New Roman" w:hAnsi="Times New Roman" w:cs="Times New Roman"/>
          <w:sz w:val="24"/>
          <w:szCs w:val="24"/>
        </w:rPr>
        <w:t>, Mite Jamboree,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Miscellaneous Association</w:t>
      </w:r>
      <w:r w:rsidR="00BF0695">
        <w:rPr>
          <w:rFonts w:ascii="Times New Roman" w:eastAsia="Times New Roman" w:hAnsi="Times New Roman" w:cs="Times New Roman"/>
          <w:sz w:val="24"/>
          <w:szCs w:val="24"/>
        </w:rPr>
        <w:t xml:space="preserve"> expenses and Individual Team Expenses with Ice Hours </w:t>
      </w:r>
    </w:p>
    <w:p w14:paraId="446CB6A9" w14:textId="767EC8C2" w:rsidR="00BF0695" w:rsidRDefault="00BF0695" w:rsidP="00BF069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695">
        <w:rPr>
          <w:rFonts w:ascii="Times New Roman" w:eastAsia="Times New Roman" w:hAnsi="Times New Roman" w:cs="Times New Roman"/>
          <w:i/>
          <w:sz w:val="24"/>
          <w:szCs w:val="24"/>
        </w:rPr>
        <w:t>Chris motioned to approve the 2024/25 FLHA proposed budget including all the line-item motions identified in the budget proposal; 2</w:t>
      </w:r>
      <w:r w:rsidRPr="00BF069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F0695">
        <w:rPr>
          <w:rFonts w:ascii="Times New Roman" w:eastAsia="Times New Roman" w:hAnsi="Times New Roman" w:cs="Times New Roman"/>
          <w:i/>
          <w:sz w:val="24"/>
          <w:szCs w:val="24"/>
        </w:rPr>
        <w:t xml:space="preserve"> by Jeremy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0695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9E96B" w14:textId="56F064A8" w:rsidR="00BF0695" w:rsidRDefault="00152E5E" w:rsidP="00BF069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Most ice times next season will be 75 minutes </w:t>
      </w:r>
    </w:p>
    <w:p w14:paraId="500B2752" w14:textId="151B8800" w:rsidR="00152E5E" w:rsidRDefault="00152E5E" w:rsidP="00BF069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Conversation on J-Gold receiving subsidy from calendar raffle – board will continue discussion on adding that group to the raffle selling form next season </w:t>
      </w:r>
    </w:p>
    <w:p w14:paraId="5C3D1DB9" w14:textId="513CCC0F" w:rsidR="00152E5E" w:rsidRPr="00BF0695" w:rsidRDefault="00152E5E" w:rsidP="00BF069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 registration windows coming: 15U/J-Gold for one and the rest of the teams for the second </w:t>
      </w:r>
    </w:p>
    <w:p w14:paraId="00000029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22A02E1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8A5ABBB" w14:textId="77777777" w:rsidR="00BF0695" w:rsidRDefault="00BF069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09010EE9" w:rsidR="007B04CF" w:rsidRPr="001F4A71" w:rsidRDefault="00BF0695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5B862718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</w:t>
      </w:r>
      <w:r w:rsidR="00152E5E">
        <w:rPr>
          <w:rFonts w:ascii="Times New Roman" w:eastAsia="Times New Roman" w:hAnsi="Times New Roman" w:cs="Times New Roman"/>
          <w:b/>
          <w:sz w:val="24"/>
          <w:szCs w:val="24"/>
        </w:rPr>
        <w:t xml:space="preserve"> Director</w:t>
      </w:r>
    </w:p>
    <w:p w14:paraId="7AF67226" w14:textId="77777777" w:rsidR="00152E5E" w:rsidRDefault="00152E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448BAAB" w:rsidR="00806AAA" w:rsidRPr="00755D36" w:rsidRDefault="00755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69B81F89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79ECD25" w14:textId="77777777" w:rsidR="00152E5E" w:rsidRDefault="00152E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073AE9D6" w:rsidR="00806AAA" w:rsidRPr="00A176AB" w:rsidRDefault="00755D3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5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230E062" w14:textId="77777777" w:rsidR="00152E5E" w:rsidRDefault="00152E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B95414" w14:textId="2FA7D00F" w:rsidR="004F7123" w:rsidRPr="004F7123" w:rsidRDefault="004F7123" w:rsidP="00152E5E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Erika, Dennis and Tim attended a Leadership conference recently and Erika lead a high level overview of the sessions attended and what the group learned – Dennis and Ti</w:t>
      </w:r>
      <w:r w:rsidR="00587FFC">
        <w:rPr>
          <w:rFonts w:ascii="Times New Roman" w:eastAsia="Times New Roman" w:hAnsi="Times New Roman" w:cs="Times New Roman"/>
          <w:sz w:val="24"/>
          <w:szCs w:val="24"/>
        </w:rPr>
        <w:t>m added some of their take-</w:t>
      </w:r>
      <w:r>
        <w:rPr>
          <w:rFonts w:ascii="Times New Roman" w:eastAsia="Times New Roman" w:hAnsi="Times New Roman" w:cs="Times New Roman"/>
          <w:sz w:val="24"/>
          <w:szCs w:val="24"/>
        </w:rPr>
        <w:t>away</w:t>
      </w:r>
      <w:r w:rsidR="00587FFC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4839BC">
        <w:rPr>
          <w:rFonts w:ascii="Times New Roman" w:eastAsia="Times New Roman" w:hAnsi="Times New Roman" w:cs="Times New Roman"/>
          <w:sz w:val="24"/>
          <w:szCs w:val="24"/>
        </w:rPr>
        <w:t>8y9i7uyt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399EAE" w14:textId="75DB3EC1" w:rsidR="00DD4F0B" w:rsidRPr="004F7123" w:rsidRDefault="004F7123" w:rsidP="004F7123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0538E7" w14:textId="77777777" w:rsidR="004F7123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2664AE0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C" w14:textId="20C9CEE2" w:rsidR="00806AAA" w:rsidRDefault="0075785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1F4A71"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3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BE02D" w14:textId="77777777" w:rsidR="003C2C4E" w:rsidRDefault="003C2C4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59157" w14:textId="77777777" w:rsidR="004F7123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Gambling</w:t>
      </w:r>
    </w:p>
    <w:p w14:paraId="0000003F" w14:textId="5C55C36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2" w14:textId="13E1CD69" w:rsidR="00806AAA" w:rsidRDefault="00755D36" w:rsidP="00755D3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41700426" w14:textId="77777777" w:rsidR="00757850" w:rsidRDefault="007578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6AC145E7" w14:textId="77777777" w:rsidR="004F7123" w:rsidRDefault="004F712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600342B7" w:rsidR="00DD4F0B" w:rsidRPr="004F7123" w:rsidRDefault="004F7123" w:rsidP="004F7123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18646F01" w14:textId="77777777" w:rsidR="004F7123" w:rsidRPr="004F7123" w:rsidRDefault="004F7123" w:rsidP="004F712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36003" w14:textId="77777777" w:rsidR="004F7123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00000047" w14:textId="002744C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C" w14:textId="79F09765" w:rsidR="00806AAA" w:rsidRDefault="0006053E" w:rsidP="00755D36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227F53E3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58F14" w14:textId="77777777" w:rsidR="004F7123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07CEF2D9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4498991F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C24C6" w14:textId="77777777" w:rsidR="004F7123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</w:t>
      </w:r>
      <w:r w:rsidR="004F7123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00000051" w14:textId="159B9786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4" w14:textId="5D0136C4" w:rsidR="00806AAA" w:rsidRPr="004F7123" w:rsidRDefault="004F7123" w:rsidP="004F7123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new updates </w:t>
      </w:r>
    </w:p>
    <w:p w14:paraId="00000055" w14:textId="77777777" w:rsidR="00806AAA" w:rsidRDefault="00806AAA">
      <w:pPr>
        <w:shd w:val="clear" w:color="auto" w:fill="FFFFFF"/>
        <w:spacing w:line="240" w:lineRule="auto"/>
        <w:rPr>
          <w:sz w:val="24"/>
          <w:szCs w:val="24"/>
        </w:rPr>
      </w:pP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129ED579" w14:textId="77777777" w:rsidR="004F7123" w:rsidRDefault="004F7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3F794C89" w:rsidR="00806AAA" w:rsidRDefault="0006053E" w:rsidP="0006053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011">
        <w:rPr>
          <w:rFonts w:ascii="Times New Roman" w:eastAsia="Times New Roman" w:hAnsi="Times New Roman" w:cs="Times New Roman"/>
          <w:sz w:val="24"/>
          <w:szCs w:val="24"/>
        </w:rPr>
        <w:t>gave overview of the updated final wording to the rule changes to the “Age Division” section of FLHA rules and updates to the Waiver Rule</w:t>
      </w:r>
    </w:p>
    <w:p w14:paraId="55BCD3CE" w14:textId="59C68DF5" w:rsidR="004F7123" w:rsidRDefault="006B7011" w:rsidP="00721B68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B68">
        <w:rPr>
          <w:rFonts w:ascii="Times New Roman" w:eastAsia="Times New Roman" w:hAnsi="Times New Roman" w:cs="Times New Roman"/>
          <w:i/>
          <w:sz w:val="24"/>
          <w:szCs w:val="24"/>
        </w:rPr>
        <w:t>Jeremy motioned to approve the</w:t>
      </w:r>
      <w:r w:rsidR="00721B68" w:rsidRPr="00721B68">
        <w:rPr>
          <w:rFonts w:ascii="Times New Roman" w:eastAsia="Times New Roman" w:hAnsi="Times New Roman" w:cs="Times New Roman"/>
          <w:i/>
          <w:sz w:val="24"/>
          <w:szCs w:val="24"/>
        </w:rPr>
        <w:t xml:space="preserve"> changes to the</w:t>
      </w:r>
      <w:r w:rsidRPr="00721B68">
        <w:rPr>
          <w:rFonts w:ascii="Times New Roman" w:eastAsia="Times New Roman" w:hAnsi="Times New Roman" w:cs="Times New Roman"/>
          <w:i/>
          <w:sz w:val="24"/>
          <w:szCs w:val="24"/>
        </w:rPr>
        <w:t xml:space="preserve"> Age Division</w:t>
      </w:r>
      <w:r w:rsidR="00721B68" w:rsidRPr="00721B68">
        <w:rPr>
          <w:rFonts w:ascii="Times New Roman" w:eastAsia="Times New Roman" w:hAnsi="Times New Roman" w:cs="Times New Roman"/>
          <w:i/>
          <w:sz w:val="24"/>
          <w:szCs w:val="24"/>
        </w:rPr>
        <w:t xml:space="preserve"> section of the FLHA rules: 2</w:t>
      </w:r>
      <w:r w:rsidR="00721B68" w:rsidRPr="00721B6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="00721B68" w:rsidRPr="00721B68">
        <w:rPr>
          <w:rFonts w:ascii="Times New Roman" w:eastAsia="Times New Roman" w:hAnsi="Times New Roman" w:cs="Times New Roman"/>
          <w:i/>
          <w:sz w:val="24"/>
          <w:szCs w:val="24"/>
        </w:rPr>
        <w:t xml:space="preserve"> by Dennis </w:t>
      </w:r>
      <w:r w:rsidR="00721B6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21B68" w:rsidRPr="00721B68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227ABD8D" w14:textId="773530BE" w:rsidR="00721B68" w:rsidRDefault="00721B68" w:rsidP="00721B68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B68">
        <w:rPr>
          <w:rFonts w:ascii="Times New Roman" w:eastAsia="Times New Roman" w:hAnsi="Times New Roman" w:cs="Times New Roman"/>
          <w:i/>
          <w:sz w:val="24"/>
          <w:szCs w:val="24"/>
        </w:rPr>
        <w:t>Jeremy motioned to the new updates for the Waiver Rule; 2</w:t>
      </w:r>
      <w:r w:rsidRPr="00721B6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721B68">
        <w:rPr>
          <w:rFonts w:ascii="Times New Roman" w:eastAsia="Times New Roman" w:hAnsi="Times New Roman" w:cs="Times New Roman"/>
          <w:i/>
          <w:sz w:val="24"/>
          <w:szCs w:val="24"/>
        </w:rPr>
        <w:t xml:space="preserve"> by Dennis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21B68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1893BFE3" w14:textId="4C43FF5B" w:rsidR="00721B68" w:rsidRPr="00721B68" w:rsidRDefault="00721B68" w:rsidP="00721B68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These rules will be updated to the website very soon </w:t>
      </w:r>
    </w:p>
    <w:p w14:paraId="00000059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09C2024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67A8152E" w14:textId="77777777" w:rsidR="00721B68" w:rsidRDefault="00721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65267A1A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17EB9" w14:textId="77777777" w:rsidR="00721B6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09A74019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6E8B478B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2BE18" w14:textId="77777777" w:rsidR="00721B6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315395B5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0B436CD8" w:rsidR="00806AAA" w:rsidRPr="00587FFC" w:rsidRDefault="00E5283A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>o updates</w:t>
      </w:r>
    </w:p>
    <w:p w14:paraId="61A92302" w14:textId="77777777" w:rsidR="00587FFC" w:rsidRDefault="00587FFC" w:rsidP="00587FFC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B0F552" w14:textId="77777777" w:rsidR="00587FFC" w:rsidRDefault="00587FFC" w:rsidP="00587FFC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FC00C5B" w14:textId="77777777" w:rsidR="00587FFC" w:rsidRPr="00721B68" w:rsidRDefault="00587FFC" w:rsidP="00587FFC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30550" w14:textId="77777777" w:rsidR="00721B68" w:rsidRDefault="00721B68" w:rsidP="00721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FAF9E" w14:textId="689B456D" w:rsidR="00721B68" w:rsidRDefault="00721B68" w:rsidP="00721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B6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33A2E7D4" w14:textId="77777777" w:rsidR="00721B68" w:rsidRPr="00721B68" w:rsidRDefault="00721B68" w:rsidP="00721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7642F" w14:textId="528608C6" w:rsidR="00721B68" w:rsidRPr="00721B68" w:rsidRDefault="00721B68" w:rsidP="00721B68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Nicole motioned to approve funds </w:t>
      </w:r>
      <w:r w:rsidR="00587FFC">
        <w:rPr>
          <w:rFonts w:ascii="Times New Roman" w:eastAsia="Times New Roman" w:hAnsi="Times New Roman" w:cs="Times New Roman"/>
          <w:i/>
          <w:sz w:val="24"/>
          <w:szCs w:val="24"/>
        </w:rPr>
        <w:t>up to $500 on the Fourth of July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Parade/Float; 2</w:t>
      </w:r>
      <w:r w:rsidRPr="00721B6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by Chris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00000065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4447419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C4E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by </w:t>
      </w:r>
      <w:r w:rsidR="00425C41" w:rsidRPr="003C2C4E">
        <w:rPr>
          <w:rFonts w:ascii="Times New Roman" w:eastAsia="Times New Roman" w:hAnsi="Times New Roman" w:cs="Times New Roman"/>
          <w:i/>
          <w:sz w:val="24"/>
          <w:szCs w:val="24"/>
        </w:rPr>
        <w:t xml:space="preserve">Jeremy </w:t>
      </w:r>
      <w:r w:rsidR="0006053E" w:rsidRPr="003C2C4E">
        <w:rPr>
          <w:rFonts w:ascii="Times New Roman" w:eastAsia="Times New Roman" w:hAnsi="Times New Roman" w:cs="Times New Roman"/>
          <w:i/>
          <w:sz w:val="24"/>
          <w:szCs w:val="24"/>
        </w:rPr>
        <w:t xml:space="preserve">seconded by </w:t>
      </w:r>
      <w:r w:rsidR="00425C41" w:rsidRPr="003C2C4E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Pr="003C2C4E">
        <w:rPr>
          <w:rFonts w:ascii="Times New Roman" w:eastAsia="Times New Roman" w:hAnsi="Times New Roman" w:cs="Times New Roman"/>
          <w:i/>
          <w:sz w:val="24"/>
          <w:szCs w:val="24"/>
        </w:rPr>
        <w:t xml:space="preserve"> to adjourn meeting at </w:t>
      </w:r>
      <w:r w:rsidR="00425C41" w:rsidRPr="003C2C4E">
        <w:rPr>
          <w:rFonts w:ascii="Times New Roman" w:eastAsia="Times New Roman" w:hAnsi="Times New Roman" w:cs="Times New Roman"/>
          <w:i/>
          <w:sz w:val="24"/>
          <w:szCs w:val="24"/>
        </w:rPr>
        <w:t>9:06</w:t>
      </w:r>
      <w:r w:rsidR="00DB7414" w:rsidRPr="003C2C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C2C4E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3C2C4E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3C2C4E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806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82D1C15"/>
    <w:multiLevelType w:val="hybridMultilevel"/>
    <w:tmpl w:val="20F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7"/>
  </w:num>
  <w:num w:numId="5">
    <w:abstractNumId w:val="0"/>
  </w:num>
  <w:num w:numId="6">
    <w:abstractNumId w:val="20"/>
  </w:num>
  <w:num w:numId="7">
    <w:abstractNumId w:val="24"/>
  </w:num>
  <w:num w:numId="8">
    <w:abstractNumId w:val="27"/>
  </w:num>
  <w:num w:numId="9">
    <w:abstractNumId w:val="3"/>
  </w:num>
  <w:num w:numId="10">
    <w:abstractNumId w:val="23"/>
  </w:num>
  <w:num w:numId="11">
    <w:abstractNumId w:val="14"/>
  </w:num>
  <w:num w:numId="12">
    <w:abstractNumId w:val="11"/>
  </w:num>
  <w:num w:numId="13">
    <w:abstractNumId w:val="12"/>
  </w:num>
  <w:num w:numId="14">
    <w:abstractNumId w:val="21"/>
  </w:num>
  <w:num w:numId="15">
    <w:abstractNumId w:val="16"/>
  </w:num>
  <w:num w:numId="16">
    <w:abstractNumId w:val="13"/>
  </w:num>
  <w:num w:numId="17">
    <w:abstractNumId w:val="6"/>
  </w:num>
  <w:num w:numId="18">
    <w:abstractNumId w:val="19"/>
  </w:num>
  <w:num w:numId="19">
    <w:abstractNumId w:val="17"/>
  </w:num>
  <w:num w:numId="20">
    <w:abstractNumId w:val="5"/>
  </w:num>
  <w:num w:numId="21">
    <w:abstractNumId w:val="25"/>
  </w:num>
  <w:num w:numId="22">
    <w:abstractNumId w:val="8"/>
  </w:num>
  <w:num w:numId="23">
    <w:abstractNumId w:val="1"/>
  </w:num>
  <w:num w:numId="24">
    <w:abstractNumId w:val="26"/>
  </w:num>
  <w:num w:numId="25">
    <w:abstractNumId w:val="9"/>
  </w:num>
  <w:num w:numId="26">
    <w:abstractNumId w:val="2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6053E"/>
    <w:rsid w:val="00065ABB"/>
    <w:rsid w:val="000C1879"/>
    <w:rsid w:val="00104C07"/>
    <w:rsid w:val="00152E5E"/>
    <w:rsid w:val="001756AC"/>
    <w:rsid w:val="001F0285"/>
    <w:rsid w:val="001F4A71"/>
    <w:rsid w:val="002E3847"/>
    <w:rsid w:val="003308A0"/>
    <w:rsid w:val="003C2C4E"/>
    <w:rsid w:val="00423AD3"/>
    <w:rsid w:val="00425C41"/>
    <w:rsid w:val="0044006D"/>
    <w:rsid w:val="004839BC"/>
    <w:rsid w:val="004D60FB"/>
    <w:rsid w:val="004F7123"/>
    <w:rsid w:val="0056613F"/>
    <w:rsid w:val="00585C1D"/>
    <w:rsid w:val="00587FFC"/>
    <w:rsid w:val="006350BC"/>
    <w:rsid w:val="006540C7"/>
    <w:rsid w:val="00665877"/>
    <w:rsid w:val="006B7011"/>
    <w:rsid w:val="00721B68"/>
    <w:rsid w:val="00755D36"/>
    <w:rsid w:val="00757850"/>
    <w:rsid w:val="007B04CF"/>
    <w:rsid w:val="00806AAA"/>
    <w:rsid w:val="00942862"/>
    <w:rsid w:val="00943005"/>
    <w:rsid w:val="00A176AB"/>
    <w:rsid w:val="00A23AB5"/>
    <w:rsid w:val="00A32DB6"/>
    <w:rsid w:val="00AA21E7"/>
    <w:rsid w:val="00AA25FF"/>
    <w:rsid w:val="00B21982"/>
    <w:rsid w:val="00B71FE1"/>
    <w:rsid w:val="00BF0695"/>
    <w:rsid w:val="00C13272"/>
    <w:rsid w:val="00D14249"/>
    <w:rsid w:val="00D73944"/>
    <w:rsid w:val="00DB7414"/>
    <w:rsid w:val="00DC014A"/>
    <w:rsid w:val="00DD4F0B"/>
    <w:rsid w:val="00E36733"/>
    <w:rsid w:val="00E5283A"/>
    <w:rsid w:val="00ED52F9"/>
    <w:rsid w:val="00F938E5"/>
    <w:rsid w:val="00F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Melberg</dc:creator>
  <cp:lastModifiedBy>deniclinc</cp:lastModifiedBy>
  <cp:revision>7</cp:revision>
  <dcterms:created xsi:type="dcterms:W3CDTF">2024-05-11T14:55:00Z</dcterms:created>
  <dcterms:modified xsi:type="dcterms:W3CDTF">2024-06-02T16:41:00Z</dcterms:modified>
</cp:coreProperties>
</file>