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AE3B7" w14:textId="5E0435F7" w:rsidR="004F0281" w:rsidRPr="00081932" w:rsidRDefault="004F0281">
      <w:pPr>
        <w:rPr>
          <w:color w:val="A02B93" w:themeColor="accent5"/>
          <w:sz w:val="36"/>
          <w:szCs w:val="36"/>
        </w:rPr>
      </w:pPr>
      <w:r w:rsidRPr="00081932">
        <w:rPr>
          <w:noProof/>
          <w:color w:val="A02B93" w:themeColor="accent5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688F51D" wp14:editId="1A37DA0D">
            <wp:simplePos x="0" y="0"/>
            <wp:positionH relativeFrom="margin">
              <wp:posOffset>3086100</wp:posOffset>
            </wp:positionH>
            <wp:positionV relativeFrom="paragraph">
              <wp:posOffset>7620</wp:posOffset>
            </wp:positionV>
            <wp:extent cx="2430780" cy="1619885"/>
            <wp:effectExtent l="0" t="0" r="7620" b="0"/>
            <wp:wrapSquare wrapText="bothSides"/>
            <wp:docPr id="774999722" name="Picture 1" descr="Row of boat oars entering 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999722" name="Picture 774999722" descr="Row of boat oars entering water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780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1932">
        <w:rPr>
          <w:color w:val="A02B93" w:themeColor="accent5"/>
          <w:sz w:val="36"/>
          <w:szCs w:val="36"/>
        </w:rPr>
        <w:t>Welcome!</w:t>
      </w:r>
    </w:p>
    <w:p w14:paraId="40A55C4E" w14:textId="7DD094F0" w:rsidR="004F0281" w:rsidRDefault="004F0281">
      <w:r>
        <w:t xml:space="preserve">Congratulations, you are officially on </w:t>
      </w:r>
      <w:proofErr w:type="gramStart"/>
      <w:r w:rsidR="00081932">
        <w:t>a</w:t>
      </w:r>
      <w:r w:rsidR="00AB04DB">
        <w:t>n</w:t>
      </w:r>
      <w:proofErr w:type="gramEnd"/>
      <w:r w:rsidR="00AB04DB">
        <w:t xml:space="preserve"> Summer Rowing </w:t>
      </w:r>
      <w:r>
        <w:t>team</w:t>
      </w:r>
      <w:r w:rsidR="00081932">
        <w:t>!</w:t>
      </w:r>
      <w:r>
        <w:t xml:space="preserve">  </w:t>
      </w:r>
    </w:p>
    <w:p w14:paraId="0FAEDE37" w14:textId="77777777" w:rsidR="004F0281" w:rsidRDefault="004F0281"/>
    <w:p w14:paraId="71B78729" w14:textId="77777777" w:rsidR="00AB04DB" w:rsidRDefault="00AB04DB"/>
    <w:p w14:paraId="0DC3D08C" w14:textId="6BF9F0CA" w:rsidR="004F0281" w:rsidRPr="00081932" w:rsidRDefault="004F0281">
      <w:pPr>
        <w:rPr>
          <w:b/>
          <w:bCs/>
          <w:u w:val="single"/>
        </w:rPr>
      </w:pPr>
      <w:r w:rsidRPr="00081932">
        <w:rPr>
          <w:b/>
          <w:bCs/>
          <w:u w:val="single"/>
        </w:rPr>
        <w:t>Next steps:</w:t>
      </w:r>
    </w:p>
    <w:p w14:paraId="3CC9C418" w14:textId="132EA244" w:rsidR="004F0281" w:rsidRDefault="004F0281"/>
    <w:p w14:paraId="36A9D765" w14:textId="28866F81" w:rsidR="004F0281" w:rsidRPr="005A6291" w:rsidRDefault="004F0281">
      <w:pPr>
        <w:rPr>
          <w:b/>
          <w:bCs/>
        </w:rPr>
      </w:pPr>
      <w:r w:rsidRPr="005A6291">
        <w:rPr>
          <w:b/>
          <w:bCs/>
        </w:rPr>
        <w:t xml:space="preserve">Registration: </w:t>
      </w:r>
    </w:p>
    <w:p w14:paraId="1EC52CB8" w14:textId="2B6FEE9A" w:rsidR="004F0281" w:rsidRDefault="005A6291">
      <w:r>
        <w:t xml:space="preserve">Please go back </w:t>
      </w:r>
      <w:r w:rsidR="00F84CDC">
        <w:t>to</w:t>
      </w:r>
      <w:r>
        <w:t xml:space="preserve"> our </w:t>
      </w:r>
      <w:hyperlink r:id="rId5" w:history="1">
        <w:r w:rsidRPr="00F84CDC">
          <w:rPr>
            <w:rStyle w:val="Hyperlink"/>
          </w:rPr>
          <w:t>registration site</w:t>
        </w:r>
      </w:hyperlink>
      <w:r>
        <w:t xml:space="preserve"> and choose Summer Rowing League.  There is a place to put your team</w:t>
      </w:r>
      <w:r w:rsidR="00F84CDC">
        <w:t xml:space="preserve"> number.  Please use the one that I sent you (1n, 2n, 3n, 4n, 5n, 6n, 7n)</w:t>
      </w:r>
    </w:p>
    <w:p w14:paraId="461C3213" w14:textId="1D9623B0" w:rsidR="00F84CDC" w:rsidRDefault="00F84CDC">
      <w:r w:rsidRPr="00F84CDC">
        <w:rPr>
          <w:noProof/>
        </w:rPr>
        <w:drawing>
          <wp:inline distT="0" distB="0" distL="0" distR="0" wp14:anchorId="23E3E3F7" wp14:editId="2AFFC8D1">
            <wp:extent cx="5464013" cy="1181202"/>
            <wp:effectExtent l="0" t="0" r="3810" b="0"/>
            <wp:docPr id="2019259014" name="Picture 1" descr="A screenshot of a ch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259014" name="Picture 1" descr="A screenshot of a cha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4013" cy="1181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8534E" w14:textId="77AB5617" w:rsidR="0053035F" w:rsidRDefault="006C77E9">
      <w:pPr>
        <w:pBdr>
          <w:bottom w:val="single" w:sz="12" w:space="1" w:color="auto"/>
        </w:pBdr>
      </w:pPr>
      <w:r w:rsidRPr="00DC36F4">
        <w:t>You can choose either a one-time payment of $535.20 or three installments of $178.40 spread over three months.</w:t>
      </w:r>
    </w:p>
    <w:p w14:paraId="0095DF2E" w14:textId="77777777" w:rsidR="006C77E9" w:rsidRDefault="006C77E9"/>
    <w:p w14:paraId="5779450E" w14:textId="5F0A4753" w:rsidR="00081932" w:rsidRDefault="00081932" w:rsidP="00081932">
      <w:r w:rsidRPr="00081932">
        <w:rPr>
          <w:b/>
          <w:bCs/>
        </w:rPr>
        <w:t>Attend ONE of the on-land training sessions</w:t>
      </w:r>
      <w:r>
        <w:t xml:space="preserve">.  They are scheduled from May 5 – 8 at 6:00pm at the Boathouse.  We will meet in the lobby.  No RSVP </w:t>
      </w:r>
      <w:proofErr w:type="gramStart"/>
      <w:r>
        <w:t>needed</w:t>
      </w:r>
      <w:proofErr w:type="gramEnd"/>
      <w:r>
        <w:t xml:space="preserve"> unless you </w:t>
      </w:r>
      <w:r w:rsidR="007C5B97">
        <w:t xml:space="preserve">cannot </w:t>
      </w:r>
      <w:r>
        <w:t>make any of the nights.</w:t>
      </w:r>
    </w:p>
    <w:p w14:paraId="443F9D10" w14:textId="433BD085" w:rsidR="00081932" w:rsidRDefault="00081932">
      <w:r>
        <w:t>____________________________________________________________________________________</w:t>
      </w:r>
    </w:p>
    <w:p w14:paraId="77A222A4" w14:textId="224997AB" w:rsidR="004F0281" w:rsidRPr="004F0281" w:rsidRDefault="004F0281">
      <w:pPr>
        <w:rPr>
          <w:b/>
          <w:bCs/>
        </w:rPr>
      </w:pPr>
      <w:r w:rsidRPr="004F0281">
        <w:rPr>
          <w:b/>
          <w:bCs/>
        </w:rPr>
        <w:t>Safe Sport:</w:t>
      </w:r>
    </w:p>
    <w:p w14:paraId="1376204E" w14:textId="657F8071" w:rsidR="004F0281" w:rsidRDefault="004F0281">
      <w:r>
        <w:t xml:space="preserve">All rowers must become </w:t>
      </w:r>
      <w:r w:rsidR="006C77E9">
        <w:t>members</w:t>
      </w:r>
      <w:r>
        <w:t xml:space="preserve"> of </w:t>
      </w:r>
      <w:r w:rsidR="006C77E9">
        <w:t>US rowing</w:t>
      </w:r>
      <w:r>
        <w:t xml:space="preserve">.  </w:t>
      </w:r>
    </w:p>
    <w:p w14:paraId="0F8C033D" w14:textId="7E365548" w:rsidR="004F0281" w:rsidRDefault="004F0281">
      <w:hyperlink r:id="rId7" w:history="1">
        <w:r w:rsidRPr="00D735D5">
          <w:rPr>
            <w:rStyle w:val="Hyperlink"/>
          </w:rPr>
          <w:t>https://usrowing.org/</w:t>
        </w:r>
      </w:hyperlink>
    </w:p>
    <w:p w14:paraId="198C45CA" w14:textId="3FB2444B" w:rsidR="004F0281" w:rsidRDefault="004F0281">
      <w:r>
        <w:t xml:space="preserve">Click join at the top left, then go to individual and register.   Type in Western Reserve then enter the WRRA Club code is </w:t>
      </w:r>
      <w:r w:rsidRPr="004F0281">
        <w:rPr>
          <w:b/>
          <w:bCs/>
        </w:rPr>
        <w:t>6NLBT</w:t>
      </w:r>
    </w:p>
    <w:p w14:paraId="1E1B6645" w14:textId="270C1057" w:rsidR="004F0281" w:rsidRDefault="004F0281">
      <w:r>
        <w:lastRenderedPageBreak/>
        <w:t>Choose basic membership, and then the Site will walk you through the process of taking Safe Sport.</w:t>
      </w:r>
      <w:r w:rsidR="007C5B97">
        <w:t xml:space="preserve">  One of the questions that you will be asked is if you have </w:t>
      </w:r>
      <w:r w:rsidR="004C0033">
        <w:t xml:space="preserve">members under the age of 18, you will need to answer YES.  </w:t>
      </w:r>
      <w:r>
        <w:t xml:space="preserve">  New members are required to take the 90-minute session.</w:t>
      </w:r>
    </w:p>
    <w:p w14:paraId="3BA42E16" w14:textId="6D4003DC" w:rsidR="005A6291" w:rsidRDefault="00AB04DB">
      <w:r>
        <w:t>___________________________________________________________________________________</w:t>
      </w:r>
    </w:p>
    <w:p w14:paraId="09343E23" w14:textId="77777777" w:rsidR="00DE0B65" w:rsidRDefault="00DE0B65"/>
    <w:p w14:paraId="318BAA5F" w14:textId="00BA5601" w:rsidR="005A6291" w:rsidRPr="005A6291" w:rsidRDefault="005A6291">
      <w:pPr>
        <w:rPr>
          <w:b/>
          <w:bCs/>
        </w:rPr>
      </w:pPr>
      <w:r w:rsidRPr="005A6291">
        <w:rPr>
          <w:b/>
          <w:bCs/>
        </w:rPr>
        <w:t>Team Captain:</w:t>
      </w:r>
    </w:p>
    <w:p w14:paraId="06E0F3C2" w14:textId="58461E9F" w:rsidR="005A6291" w:rsidRDefault="005A6291">
      <w:r>
        <w:t>Each team will need to nominate a team captain.  This is the person that the program director</w:t>
      </w:r>
      <w:r w:rsidR="004C0033">
        <w:t xml:space="preserve"> and Coach</w:t>
      </w:r>
      <w:r>
        <w:t xml:space="preserve"> will communicate with.  </w:t>
      </w:r>
    </w:p>
    <w:p w14:paraId="5CCC6114" w14:textId="1B3F4449" w:rsidR="005A6291" w:rsidRPr="005A6291" w:rsidRDefault="005A6291">
      <w:pPr>
        <w:rPr>
          <w:b/>
          <w:bCs/>
        </w:rPr>
      </w:pPr>
      <w:r w:rsidRPr="005A6291">
        <w:rPr>
          <w:b/>
          <w:bCs/>
        </w:rPr>
        <w:t>Team Treasurer:</w:t>
      </w:r>
    </w:p>
    <w:p w14:paraId="4DA7631B" w14:textId="0758EF4F" w:rsidR="005A6291" w:rsidRDefault="005A6291">
      <w:r>
        <w:t xml:space="preserve">This person will be responsible for collecting and paying for the </w:t>
      </w:r>
      <w:r w:rsidR="004C0033">
        <w:t>Coxswains</w:t>
      </w:r>
      <w:r>
        <w:t xml:space="preserve">.  WRRA pays for the first 3 sessions, then the team is responsible for the last 10 sessions ($30 per session per team) as well as for the regattas ($10 per race per team).  Many of the coxswains will either accept cash (it’s king) or </w:t>
      </w:r>
      <w:r w:rsidR="00C8096F">
        <w:t>Venmo</w:t>
      </w:r>
      <w:r>
        <w:t xml:space="preserve"> like app.  We pay the </w:t>
      </w:r>
      <w:r w:rsidR="00C8096F">
        <w:t>cox</w:t>
      </w:r>
      <w:r>
        <w:t xml:space="preserve"> when they cox for </w:t>
      </w:r>
      <w:r w:rsidR="00C8096F">
        <w:t xml:space="preserve">your </w:t>
      </w:r>
      <w:r>
        <w:t>boat since sometimes you might have a sub.</w:t>
      </w:r>
    </w:p>
    <w:p w14:paraId="6C3457EA" w14:textId="3DF1845A" w:rsidR="005A6291" w:rsidRDefault="00081932">
      <w:r>
        <w:t>___________________________________________________________________________________</w:t>
      </w:r>
    </w:p>
    <w:p w14:paraId="70EFDD59" w14:textId="74492F2D" w:rsidR="005A6291" w:rsidRDefault="005A6291">
      <w:r w:rsidRPr="005A6291">
        <w:rPr>
          <w:b/>
          <w:bCs/>
        </w:rPr>
        <w:t>Download Crossbar app on your phone</w:t>
      </w:r>
      <w:r>
        <w:t>.  This is where the team can chat with each other</w:t>
      </w:r>
      <w:r w:rsidR="00C8096F">
        <w:t xml:space="preserve">, coaches, Coxs </w:t>
      </w:r>
      <w:r>
        <w:t xml:space="preserve">and attendance is taken. </w:t>
      </w:r>
    </w:p>
    <w:p w14:paraId="47369953" w14:textId="42EE81A3" w:rsidR="005A6291" w:rsidRDefault="005A6291">
      <w:r>
        <w:t xml:space="preserve">Google play: </w:t>
      </w:r>
      <w:hyperlink r:id="rId8" w:history="1">
        <w:r w:rsidRPr="00D735D5">
          <w:rPr>
            <w:rStyle w:val="Hyperlink"/>
          </w:rPr>
          <w:t>https://play.google.com/store/apps/details?id=com.crossbarhq.crossbar&amp;hl=en_US&amp;pli=1</w:t>
        </w:r>
      </w:hyperlink>
    </w:p>
    <w:p w14:paraId="523128B1" w14:textId="47BEE076" w:rsidR="005A6291" w:rsidRDefault="005A6291">
      <w:r>
        <w:t xml:space="preserve">Apple: </w:t>
      </w:r>
    </w:p>
    <w:p w14:paraId="603C9BF0" w14:textId="78766C88" w:rsidR="005A6291" w:rsidRDefault="005A6291">
      <w:hyperlink r:id="rId9" w:history="1">
        <w:r w:rsidRPr="00D735D5">
          <w:rPr>
            <w:rStyle w:val="Hyperlink"/>
          </w:rPr>
          <w:t>https://apps.apple.com/us/app/crossbar-mobile/id1503178320</w:t>
        </w:r>
      </w:hyperlink>
    </w:p>
    <w:p w14:paraId="50F5CF61" w14:textId="1B11B8BC" w:rsidR="005A6291" w:rsidRDefault="00081932">
      <w:r>
        <w:t>____________________________________________________________________________________</w:t>
      </w:r>
    </w:p>
    <w:p w14:paraId="28A55399" w14:textId="3ACDE877" w:rsidR="002C26F4" w:rsidRDefault="002C26F4">
      <w:pPr>
        <w:rPr>
          <w:b/>
          <w:bCs/>
        </w:rPr>
      </w:pPr>
      <w:proofErr w:type="gramStart"/>
      <w:r>
        <w:rPr>
          <w:b/>
          <w:bCs/>
        </w:rPr>
        <w:t>On</w:t>
      </w:r>
      <w:proofErr w:type="gramEnd"/>
      <w:r>
        <w:rPr>
          <w:b/>
          <w:bCs/>
        </w:rPr>
        <w:t xml:space="preserve"> water season: </w:t>
      </w:r>
    </w:p>
    <w:p w14:paraId="2A1AA9A9" w14:textId="096E79C4" w:rsidR="002C26F4" w:rsidRPr="00ED7AF1" w:rsidRDefault="002C26F4">
      <w:r w:rsidRPr="00ED7AF1">
        <w:t>Week of May 12</w:t>
      </w:r>
      <w:r w:rsidRPr="00ED7AF1">
        <w:rPr>
          <w:vertAlign w:val="superscript"/>
        </w:rPr>
        <w:t>th</w:t>
      </w:r>
      <w:r w:rsidRPr="00ED7AF1">
        <w:t xml:space="preserve"> – Week of August </w:t>
      </w:r>
      <w:r w:rsidR="00ED7AF1" w:rsidRPr="00ED7AF1">
        <w:t>4th</w:t>
      </w:r>
    </w:p>
    <w:p w14:paraId="2AC47601" w14:textId="6984E38E" w:rsidR="005A6291" w:rsidRDefault="005A6291">
      <w:pPr>
        <w:rPr>
          <w:b/>
          <w:bCs/>
        </w:rPr>
      </w:pPr>
      <w:r w:rsidRPr="00DE0B65">
        <w:rPr>
          <w:b/>
          <w:bCs/>
        </w:rPr>
        <w:t>Regattas:</w:t>
      </w:r>
    </w:p>
    <w:p w14:paraId="498A44D0" w14:textId="5E2D464D" w:rsidR="004C767E" w:rsidRPr="004C767E" w:rsidRDefault="004C767E">
      <w:r w:rsidRPr="004C767E">
        <w:t>These start around 7:30am and last until roughly 1:00pm</w:t>
      </w:r>
    </w:p>
    <w:p w14:paraId="582CAACA" w14:textId="621D5D67" w:rsidR="005A6291" w:rsidRDefault="005A6291">
      <w:r>
        <w:t>Midseason: June 21</w:t>
      </w:r>
      <w:r w:rsidRPr="005A6291">
        <w:rPr>
          <w:vertAlign w:val="superscript"/>
        </w:rPr>
        <w:t>st</w:t>
      </w:r>
    </w:p>
    <w:p w14:paraId="4317E68F" w14:textId="272DAE25" w:rsidR="005A6291" w:rsidRDefault="005A6291">
      <w:r>
        <w:t>Championship: August 9</w:t>
      </w:r>
      <w:r w:rsidRPr="005A6291">
        <w:rPr>
          <w:vertAlign w:val="superscript"/>
        </w:rPr>
        <w:t>th</w:t>
      </w:r>
      <w:r>
        <w:t>.</w:t>
      </w:r>
    </w:p>
    <w:p w14:paraId="0EE9D966" w14:textId="26A3E272" w:rsidR="00DE0B65" w:rsidRPr="00DE0B65" w:rsidRDefault="00DE0B65">
      <w:pPr>
        <w:rPr>
          <w:b/>
          <w:bCs/>
        </w:rPr>
      </w:pPr>
      <w:r w:rsidRPr="00DE0B65">
        <w:rPr>
          <w:b/>
          <w:bCs/>
        </w:rPr>
        <w:lastRenderedPageBreak/>
        <w:t>Sponsorships:</w:t>
      </w:r>
    </w:p>
    <w:p w14:paraId="33A9A325" w14:textId="67880BD1" w:rsidR="00DE0B65" w:rsidRDefault="00DE0B65">
      <w:r>
        <w:t xml:space="preserve">Each team is asked to obtain sponsorship from a business.  Many of our teams go to dinner/drinks after rowing and that is typically who sponsors that team.  Here is a list of the sponsorships from 2024: </w:t>
      </w:r>
      <w:hyperlink r:id="rId10" w:history="1">
        <w:r w:rsidRPr="00D735D5">
          <w:rPr>
            <w:rStyle w:val="Hyperlink"/>
          </w:rPr>
          <w:t>https://www.westernreserverowing.com/about/summer-rowing-league-sponsorships/45281</w:t>
        </w:r>
      </w:hyperlink>
    </w:p>
    <w:p w14:paraId="0D87C3CF" w14:textId="7EC9A55A" w:rsidR="00DE0B65" w:rsidRDefault="00DE0B65">
      <w:r>
        <w:t xml:space="preserve">Here is the form for sponsors to fill out: </w:t>
      </w:r>
      <w:hyperlink r:id="rId11" w:history="1">
        <w:r w:rsidRPr="00D735D5">
          <w:rPr>
            <w:rStyle w:val="Hyperlink"/>
          </w:rPr>
          <w:t>https://docs.google.com/forms/d/e/1FAIpQLSfqBAUKnBnfjqbWorwE9SboJTDxsS1Ns7ngvMOhe3DeTb_UZA/viewform</w:t>
        </w:r>
      </w:hyperlink>
    </w:p>
    <w:p w14:paraId="64117AB8" w14:textId="382CE18F" w:rsidR="00DE0B65" w:rsidRPr="00081932" w:rsidRDefault="00DE0B65">
      <w:pPr>
        <w:rPr>
          <w:b/>
          <w:bCs/>
        </w:rPr>
      </w:pPr>
      <w:r w:rsidRPr="00081932">
        <w:rPr>
          <w:b/>
          <w:bCs/>
        </w:rPr>
        <w:t xml:space="preserve">Sponsorships </w:t>
      </w:r>
      <w:r w:rsidR="004B253B">
        <w:rPr>
          <w:b/>
          <w:bCs/>
        </w:rPr>
        <w:t>are</w:t>
      </w:r>
      <w:r w:rsidRPr="00081932">
        <w:rPr>
          <w:b/>
          <w:bCs/>
        </w:rPr>
        <w:t xml:space="preserve"> $350 </w:t>
      </w:r>
    </w:p>
    <w:p w14:paraId="66E89AD0" w14:textId="762B1F74" w:rsidR="00DE0B65" w:rsidRPr="00DE0B65" w:rsidRDefault="00DE0B65" w:rsidP="00DE0B65">
      <w:r w:rsidRPr="00DE0B65">
        <w:t>WRRA is a certified 501(c)3 organization and relies on donations and other generous contributions from individuals and businesses. We strive to run a lean operation, but membership dues and fees alone are not sufficient to cover the cost of all programs. To achieve our mission while keeping costs at a sustainable level, your $350 sponsorship donation helps fund the many expenses attributed to the sport of rowing in Cleveland and includes:</w:t>
      </w:r>
    </w:p>
    <w:p w14:paraId="0487FA1A" w14:textId="77777777" w:rsidR="00DE0B65" w:rsidRDefault="00DE0B65" w:rsidP="00DE0B65">
      <w:r w:rsidRPr="00DE0B65">
        <w:t>•    Company name and logo imprinted on your sponsored crew’s t-shirts.</w:t>
      </w:r>
      <w:r w:rsidRPr="00DE0B65">
        <w:br/>
        <w:t>•    Banner with company name and logo prominently displayed during SRL race day and at the Cleveland Rowing Foundation boathouse.</w:t>
      </w:r>
      <w:r w:rsidRPr="00DE0B65">
        <w:br/>
        <w:t>•    Sponsor will receive two team t-shirts (please note sizes below).</w:t>
      </w:r>
      <w:r w:rsidRPr="00DE0B65">
        <w:br/>
        <w:t>•    Sponsorship donations are used to help defray costs of running the SRL program including equipment maintenance, coaching fees, t-shirt expense, race day expenses, and boathouse operations.</w:t>
      </w:r>
      <w:r w:rsidRPr="00DE0B65">
        <w:br/>
        <w:t>•    All sponsors will receive a 501(c)3 charitable donation receipt for their sponsorship.</w:t>
      </w:r>
    </w:p>
    <w:p w14:paraId="03C87B20" w14:textId="61F08E93" w:rsidR="00DE0B65" w:rsidRDefault="00081932" w:rsidP="00DE0B65">
      <w:r>
        <w:t>____________________________________________________________________________________</w:t>
      </w:r>
    </w:p>
    <w:p w14:paraId="47BA216C" w14:textId="22168519" w:rsidR="00DE0B65" w:rsidRPr="00081932" w:rsidRDefault="004C767E" w:rsidP="00DE0B65">
      <w:pPr>
        <w:rPr>
          <w:b/>
          <w:bCs/>
        </w:rPr>
      </w:pPr>
      <w:r w:rsidRPr="00081932">
        <w:rPr>
          <w:b/>
          <w:bCs/>
        </w:rPr>
        <w:t>Tee shirts</w:t>
      </w:r>
      <w:r w:rsidR="00DE0B65" w:rsidRPr="00081932">
        <w:rPr>
          <w:b/>
          <w:bCs/>
        </w:rPr>
        <w:t xml:space="preserve">: </w:t>
      </w:r>
    </w:p>
    <w:p w14:paraId="34DA3D20" w14:textId="72A39FEE" w:rsidR="00081932" w:rsidRDefault="00081932" w:rsidP="00DE0B65">
      <w:r w:rsidRPr="00ED7AF1">
        <w:rPr>
          <w:u w:val="single"/>
        </w:rPr>
        <w:t>All teams</w:t>
      </w:r>
      <w:r>
        <w:t xml:space="preserve"> get </w:t>
      </w:r>
      <w:r w:rsidR="004C767E">
        <w:t>tee shirts</w:t>
      </w:r>
      <w:r>
        <w:t xml:space="preserve"> with their sponsorships.  </w:t>
      </w:r>
    </w:p>
    <w:p w14:paraId="52D9B5DA" w14:textId="39321E3A" w:rsidR="00081932" w:rsidRPr="00081932" w:rsidRDefault="00081932" w:rsidP="00081932">
      <w:r w:rsidRPr="00081932">
        <w:t xml:space="preserve">To ensure I can accommodate your request, please send me the </w:t>
      </w:r>
      <w:r w:rsidR="00B80CCE">
        <w:t>shirt item number</w:t>
      </w:r>
      <w:r w:rsidRPr="00081932">
        <w:t>, along with your first and second color choices as soon as possible. I’ll do my best to avoid color duplication whenever possible.</w:t>
      </w:r>
    </w:p>
    <w:p w14:paraId="0E643EC4" w14:textId="77777777" w:rsidR="00081932" w:rsidRPr="00081932" w:rsidRDefault="00081932" w:rsidP="00081932">
      <w:r w:rsidRPr="00081932">
        <w:t>Please confirm that the color, size, and style you want are in stock when making your selection.</w:t>
      </w:r>
    </w:p>
    <w:p w14:paraId="19366987" w14:textId="77777777" w:rsidR="00053005" w:rsidRDefault="00053005" w:rsidP="00081932"/>
    <w:p w14:paraId="5E874803" w14:textId="179A658C" w:rsidR="00081932" w:rsidRPr="00081932" w:rsidRDefault="00081932" w:rsidP="00081932">
      <w:proofErr w:type="gramStart"/>
      <w:r w:rsidRPr="00081932">
        <w:lastRenderedPageBreak/>
        <w:t>Tee-shirt</w:t>
      </w:r>
      <w:proofErr w:type="gramEnd"/>
      <w:r w:rsidRPr="00081932">
        <w:t> options:</w:t>
      </w:r>
    </w:p>
    <w:p w14:paraId="06E2898A" w14:textId="77777777" w:rsidR="00081932" w:rsidRPr="00081932" w:rsidRDefault="00081932" w:rsidP="00081932">
      <w:hyperlink r:id="rId12" w:tgtFrame="_blank" w:history="1">
        <w:r w:rsidRPr="00081932">
          <w:rPr>
            <w:rStyle w:val="Hyperlink"/>
          </w:rPr>
          <w:t>https://www.4brandedproducts.com/product/3480/bella--</w:t>
        </w:r>
        <w:proofErr w:type="spellStart"/>
        <w:r w:rsidRPr="00081932">
          <w:rPr>
            <w:rStyle w:val="Hyperlink"/>
          </w:rPr>
          <w:t>canvas-unisex-jersey-tank.html?color</w:t>
        </w:r>
        <w:proofErr w:type="spellEnd"/>
        <w:r w:rsidRPr="00081932">
          <w:rPr>
            <w:rStyle w:val="Hyperlink"/>
          </w:rPr>
          <w:t>=00</w:t>
        </w:r>
      </w:hyperlink>
    </w:p>
    <w:p w14:paraId="3BC31C92" w14:textId="77777777" w:rsidR="00081932" w:rsidRPr="00081932" w:rsidRDefault="00081932" w:rsidP="00081932">
      <w:hyperlink r:id="rId13" w:tgtFrame="_blank" w:history="1">
        <w:r w:rsidRPr="00081932">
          <w:rPr>
            <w:rStyle w:val="Hyperlink"/>
          </w:rPr>
          <w:t>https://www.4brandedproducts.com/product/3001c/bella--</w:t>
        </w:r>
        <w:proofErr w:type="spellStart"/>
        <w:r w:rsidRPr="00081932">
          <w:rPr>
            <w:rStyle w:val="Hyperlink"/>
          </w:rPr>
          <w:t>canvas-unisex-jersey-t-shirt.html?color</w:t>
        </w:r>
        <w:proofErr w:type="spellEnd"/>
        <w:r w:rsidRPr="00081932">
          <w:rPr>
            <w:rStyle w:val="Hyperlink"/>
          </w:rPr>
          <w:t>=51</w:t>
        </w:r>
      </w:hyperlink>
    </w:p>
    <w:p w14:paraId="472BD1AC" w14:textId="77777777" w:rsidR="00081932" w:rsidRPr="00081932" w:rsidRDefault="00081932" w:rsidP="00081932">
      <w:hyperlink r:id="rId14" w:tgtFrame="_blank" w:history="1">
        <w:r w:rsidRPr="00081932">
          <w:rPr>
            <w:rStyle w:val="Hyperlink"/>
          </w:rPr>
          <w:t>https://www.4brandedproducts.com/product/3001cvc/bella--</w:t>
        </w:r>
        <w:proofErr w:type="spellStart"/>
        <w:r w:rsidRPr="00081932">
          <w:rPr>
            <w:rStyle w:val="Hyperlink"/>
          </w:rPr>
          <w:t>canvas-unisex-heather-cvc-t-shirt.html?color</w:t>
        </w:r>
        <w:proofErr w:type="spellEnd"/>
        <w:r w:rsidRPr="00081932">
          <w:rPr>
            <w:rStyle w:val="Hyperlink"/>
          </w:rPr>
          <w:t>=d9</w:t>
        </w:r>
      </w:hyperlink>
    </w:p>
    <w:p w14:paraId="77179C02" w14:textId="77777777" w:rsidR="00081932" w:rsidRPr="00081932" w:rsidRDefault="00081932" w:rsidP="00081932">
      <w:hyperlink r:id="rId15" w:tgtFrame="_blank" w:history="1">
        <w:r w:rsidRPr="00081932">
          <w:rPr>
            <w:rStyle w:val="Hyperlink"/>
          </w:rPr>
          <w:t>https://www.4brandedproducts.com/product/6405cvc/bella--canvas-ladies-relaxed-heather-cvc-jersey-v-neck-t-shirt.html</w:t>
        </w:r>
      </w:hyperlink>
    </w:p>
    <w:p w14:paraId="5FC8E17A" w14:textId="77777777" w:rsidR="00081932" w:rsidRPr="00081932" w:rsidRDefault="00081932" w:rsidP="00081932">
      <w:hyperlink r:id="rId16" w:tgtFrame="_blank" w:history="1">
        <w:r w:rsidRPr="00081932">
          <w:rPr>
            <w:rStyle w:val="Hyperlink"/>
          </w:rPr>
          <w:t>https://www.4brandedproducts.com/product/6405/bella--</w:t>
        </w:r>
        <w:proofErr w:type="spellStart"/>
        <w:r w:rsidRPr="00081932">
          <w:rPr>
            <w:rStyle w:val="Hyperlink"/>
          </w:rPr>
          <w:t>canvas-ladies-relaxed-jersey-v-neck-t-shirt.html?color</w:t>
        </w:r>
        <w:proofErr w:type="spellEnd"/>
        <w:r w:rsidRPr="00081932">
          <w:rPr>
            <w:rStyle w:val="Hyperlink"/>
          </w:rPr>
          <w:t>=00</w:t>
        </w:r>
      </w:hyperlink>
    </w:p>
    <w:p w14:paraId="123C9254" w14:textId="77777777" w:rsidR="00053005" w:rsidRDefault="00053005" w:rsidP="00081932"/>
    <w:p w14:paraId="387EDCC3" w14:textId="29ED5E04" w:rsidR="00081932" w:rsidRPr="00081932" w:rsidRDefault="00053005" w:rsidP="00081932">
      <w:r w:rsidRPr="00081932">
        <w:t xml:space="preserve">Please get this back to me ASAP (deadline: May 16th).  I will post on </w:t>
      </w:r>
      <w:hyperlink r:id="rId17" w:history="1">
        <w:r w:rsidRPr="00081932">
          <w:rPr>
            <w:rStyle w:val="Hyperlink"/>
          </w:rPr>
          <w:t>google drive</w:t>
        </w:r>
      </w:hyperlink>
      <w:r w:rsidRPr="00081932">
        <w:t xml:space="preserve"> so others can see what is taken already.</w:t>
      </w:r>
    </w:p>
    <w:p w14:paraId="127F2CE7" w14:textId="7D687D9D" w:rsidR="00DE0B65" w:rsidRDefault="00081932" w:rsidP="00DE0B65">
      <w:r>
        <w:t>You will need to send me (</w:t>
      </w:r>
      <w:hyperlink r:id="rId18" w:history="1">
        <w:r w:rsidRPr="009404D8">
          <w:rPr>
            <w:rStyle w:val="Hyperlink"/>
          </w:rPr>
          <w:t>programdirector@westernreserverowing.com</w:t>
        </w:r>
      </w:hyperlink>
      <w:r>
        <w:t>) your color choice (1</w:t>
      </w:r>
      <w:r w:rsidRPr="00081932">
        <w:rPr>
          <w:vertAlign w:val="superscript"/>
        </w:rPr>
        <w:t>st</w:t>
      </w:r>
      <w:r>
        <w:t xml:space="preserve"> and 2</w:t>
      </w:r>
      <w:r w:rsidRPr="00081932">
        <w:rPr>
          <w:vertAlign w:val="superscript"/>
        </w:rPr>
        <w:t>nd</w:t>
      </w:r>
      <w:r>
        <w:t>), and team sizes.</w:t>
      </w:r>
    </w:p>
    <w:p w14:paraId="3EE9863D" w14:textId="3C3204A9" w:rsidR="00081932" w:rsidRDefault="00AB04DB" w:rsidP="00DE0B65">
      <w:r>
        <w:t>____________________________________________________________________________________</w:t>
      </w:r>
    </w:p>
    <w:p w14:paraId="4C68A8A9" w14:textId="77777777" w:rsidR="00AB04DB" w:rsidRDefault="00AB04DB" w:rsidP="00DE0B65"/>
    <w:p w14:paraId="007ECC84" w14:textId="4BD8B596" w:rsidR="00081932" w:rsidRDefault="00081932" w:rsidP="00DE0B65">
      <w:r>
        <w:t>I know this is a lot of information.  We will cover questions when you attend the on-land training next week.</w:t>
      </w:r>
    </w:p>
    <w:p w14:paraId="2DFA5501" w14:textId="5DB956E8" w:rsidR="00081932" w:rsidRDefault="00081932" w:rsidP="00DE0B65">
      <w:r>
        <w:t>Looking forward to meeting you all very soon.</w:t>
      </w:r>
    </w:p>
    <w:p w14:paraId="15B93D44" w14:textId="77777777" w:rsidR="00081932" w:rsidRDefault="00081932" w:rsidP="00DE0B65"/>
    <w:p w14:paraId="2F9EC261" w14:textId="4F9EED53" w:rsidR="00081932" w:rsidRDefault="00081932" w:rsidP="00DE0B65">
      <w:r>
        <w:t>Questions…</w:t>
      </w:r>
    </w:p>
    <w:p w14:paraId="6391528F" w14:textId="22CD7D8B" w:rsidR="00081932" w:rsidRDefault="00081932" w:rsidP="00DE0B65">
      <w:r>
        <w:t>Heidi Lamb</w:t>
      </w:r>
    </w:p>
    <w:p w14:paraId="40853E87" w14:textId="1F87C155" w:rsidR="00081932" w:rsidRDefault="00081932" w:rsidP="00DE0B65">
      <w:hyperlink r:id="rId19" w:history="1">
        <w:r w:rsidRPr="009404D8">
          <w:rPr>
            <w:rStyle w:val="Hyperlink"/>
          </w:rPr>
          <w:t>Programdirector@westernreserverowing.com</w:t>
        </w:r>
      </w:hyperlink>
    </w:p>
    <w:p w14:paraId="1D07EEC5" w14:textId="78557425" w:rsidR="004F0281" w:rsidRDefault="00081932">
      <w:r>
        <w:t>440-454-4173</w:t>
      </w:r>
    </w:p>
    <w:sectPr w:rsidR="004F0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81"/>
    <w:rsid w:val="00053005"/>
    <w:rsid w:val="000532E2"/>
    <w:rsid w:val="00081932"/>
    <w:rsid w:val="002C26F4"/>
    <w:rsid w:val="004B253B"/>
    <w:rsid w:val="004C0033"/>
    <w:rsid w:val="004C767E"/>
    <w:rsid w:val="004F0281"/>
    <w:rsid w:val="0053035F"/>
    <w:rsid w:val="005A6291"/>
    <w:rsid w:val="006C77E9"/>
    <w:rsid w:val="007C5B97"/>
    <w:rsid w:val="009D0966"/>
    <w:rsid w:val="00AB04DB"/>
    <w:rsid w:val="00B80CCE"/>
    <w:rsid w:val="00C8096F"/>
    <w:rsid w:val="00DC4DF8"/>
    <w:rsid w:val="00DE0B65"/>
    <w:rsid w:val="00ED7AF1"/>
    <w:rsid w:val="00F8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0CFF3"/>
  <w15:chartTrackingRefBased/>
  <w15:docId w15:val="{0C8A351D-A691-45C9-8884-27575F35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0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2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2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2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2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2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2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2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2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2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2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2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02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0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com.crossbarhq.crossbar&amp;hl=en_US&amp;pli=1" TargetMode="External"/><Relationship Id="rId13" Type="http://schemas.openxmlformats.org/officeDocument/2006/relationships/hyperlink" Target="https://www.4brandedproducts.com/product/3001c/bella--canvas-unisex-jersey-t-shirt.html?color=51" TargetMode="External"/><Relationship Id="rId18" Type="http://schemas.openxmlformats.org/officeDocument/2006/relationships/hyperlink" Target="mailto:programdirector@westernreserverowing.co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usrowing.org/" TargetMode="External"/><Relationship Id="rId12" Type="http://schemas.openxmlformats.org/officeDocument/2006/relationships/hyperlink" Target="https://www.4brandedproducts.com/product/3480/bella--canvas-unisex-jersey-tank.html?color=00" TargetMode="External"/><Relationship Id="rId17" Type="http://schemas.openxmlformats.org/officeDocument/2006/relationships/hyperlink" Target="https://docs.google.com/spreadsheets/d/1JF3TRWu-UBuGFIHeXdvR7dAmVKDIhONQ/edit?usp=sharing&amp;ouid=111424795364111553716&amp;rtpof=true&amp;sd=tru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4brandedproducts.com/product/6405/bella--canvas-ladies-relaxed-jersey-v-neck-t-shirt.html?color=0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docs.google.com/forms/d/e/1FAIpQLSfqBAUKnBnfjqbWorwE9SboJTDxsS1Ns7ngvMOhe3DeTb_UZA/viewform" TargetMode="External"/><Relationship Id="rId5" Type="http://schemas.openxmlformats.org/officeDocument/2006/relationships/hyperlink" Target="https://www.westernreserverowing.com/program/summer-rowing-league/8681" TargetMode="External"/><Relationship Id="rId15" Type="http://schemas.openxmlformats.org/officeDocument/2006/relationships/hyperlink" Target="https://www.4brandedproducts.com/product/6405cvc/bella--canvas-ladies-relaxed-heather-cvc-jersey-v-neck-t-shirt.html" TargetMode="External"/><Relationship Id="rId10" Type="http://schemas.openxmlformats.org/officeDocument/2006/relationships/hyperlink" Target="https://www.westernreserverowing.com/about/summer-rowing-league-sponsorships/45281" TargetMode="External"/><Relationship Id="rId19" Type="http://schemas.openxmlformats.org/officeDocument/2006/relationships/hyperlink" Target="mailto:Programdirector@westernreserverowing.com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apps.apple.com/us/app/crossbar-mobile/id1503178320" TargetMode="External"/><Relationship Id="rId14" Type="http://schemas.openxmlformats.org/officeDocument/2006/relationships/hyperlink" Target="https://www.4brandedproducts.com/product/3001cvc/bella--canvas-unisex-heather-cvc-t-shirt.html?color=d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Lamb</dc:creator>
  <cp:keywords/>
  <dc:description/>
  <cp:lastModifiedBy>Heidi Lamb</cp:lastModifiedBy>
  <cp:revision>13</cp:revision>
  <dcterms:created xsi:type="dcterms:W3CDTF">2025-04-29T12:31:00Z</dcterms:created>
  <dcterms:modified xsi:type="dcterms:W3CDTF">2025-04-29T17:46:00Z</dcterms:modified>
</cp:coreProperties>
</file>