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15BA" w14:textId="585F2F89" w:rsidR="00F16092" w:rsidRDefault="00F16092">
      <w:pPr>
        <w:rPr>
          <w:b/>
          <w:bCs/>
        </w:rPr>
      </w:pPr>
      <w:bookmarkStart w:id="0" w:name="OLE_LINK1"/>
      <w:r>
        <w:rPr>
          <w:b/>
          <w:bCs/>
        </w:rPr>
        <w:t>April 9, 2026</w:t>
      </w:r>
    </w:p>
    <w:p w14:paraId="726955C8" w14:textId="6C04FE20" w:rsidR="006534C5" w:rsidRPr="0067498D" w:rsidRDefault="006534C5">
      <w:pPr>
        <w:rPr>
          <w:b/>
          <w:bCs/>
        </w:rPr>
      </w:pPr>
      <w:proofErr w:type="gramStart"/>
      <w:r w:rsidRPr="0067498D">
        <w:rPr>
          <w:b/>
          <w:bCs/>
        </w:rPr>
        <w:t>Board Member Attendance:</w:t>
      </w:r>
      <w:proofErr w:type="gramEnd"/>
      <w:r w:rsidRPr="0067498D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534C5" w14:paraId="5C4FE5BA" w14:textId="77777777" w:rsidTr="00C258AC">
        <w:tc>
          <w:tcPr>
            <w:tcW w:w="2337" w:type="dxa"/>
          </w:tcPr>
          <w:p w14:paraId="4D6A67BD" w14:textId="199442A7" w:rsidR="006534C5" w:rsidRDefault="006534C5">
            <w:r w:rsidRPr="00924C6B">
              <w:rPr>
                <w:highlight w:val="yellow"/>
              </w:rPr>
              <w:t>Beatty</w:t>
            </w:r>
          </w:p>
        </w:tc>
        <w:tc>
          <w:tcPr>
            <w:tcW w:w="2337" w:type="dxa"/>
          </w:tcPr>
          <w:p w14:paraId="061A8D63" w14:textId="7125556D" w:rsidR="006534C5" w:rsidRDefault="006534C5">
            <w:r>
              <w:t>Boxell</w:t>
            </w:r>
          </w:p>
        </w:tc>
        <w:tc>
          <w:tcPr>
            <w:tcW w:w="2338" w:type="dxa"/>
          </w:tcPr>
          <w:p w14:paraId="43AECCA2" w14:textId="0F438BCB" w:rsidR="006534C5" w:rsidRDefault="006534C5">
            <w:r w:rsidRPr="00924C6B">
              <w:rPr>
                <w:highlight w:val="yellow"/>
              </w:rPr>
              <w:t>Hayden</w:t>
            </w:r>
          </w:p>
        </w:tc>
        <w:tc>
          <w:tcPr>
            <w:tcW w:w="2338" w:type="dxa"/>
          </w:tcPr>
          <w:p w14:paraId="23ED2923" w14:textId="7EB1509A" w:rsidR="006534C5" w:rsidRDefault="006534C5">
            <w:r w:rsidRPr="007423A9">
              <w:rPr>
                <w:highlight w:val="yellow"/>
              </w:rPr>
              <w:t>Hicks</w:t>
            </w:r>
            <w:r w:rsidR="007423A9" w:rsidRPr="007423A9">
              <w:rPr>
                <w:highlight w:val="yellow"/>
              </w:rPr>
              <w:t xml:space="preserve"> 5:40</w:t>
            </w:r>
            <w:r w:rsidR="007423A9">
              <w:t>-zoom</w:t>
            </w:r>
          </w:p>
        </w:tc>
      </w:tr>
      <w:tr w:rsidR="006534C5" w14:paraId="0942C464" w14:textId="77777777" w:rsidTr="00C258AC">
        <w:tc>
          <w:tcPr>
            <w:tcW w:w="2337" w:type="dxa"/>
          </w:tcPr>
          <w:p w14:paraId="002CEB63" w14:textId="2DF8E481" w:rsidR="006534C5" w:rsidRDefault="006534C5">
            <w:r w:rsidRPr="00924C6B">
              <w:rPr>
                <w:highlight w:val="yellow"/>
              </w:rPr>
              <w:t>McHatton</w:t>
            </w:r>
            <w:r w:rsidR="00924C6B">
              <w:t xml:space="preserve"> in at 5:33</w:t>
            </w:r>
          </w:p>
        </w:tc>
        <w:tc>
          <w:tcPr>
            <w:tcW w:w="2337" w:type="dxa"/>
          </w:tcPr>
          <w:p w14:paraId="564EEE22" w14:textId="25791524" w:rsidR="006534C5" w:rsidRDefault="006534C5">
            <w:r w:rsidRPr="00924C6B">
              <w:rPr>
                <w:highlight w:val="yellow"/>
              </w:rPr>
              <w:t>Redman</w:t>
            </w:r>
          </w:p>
        </w:tc>
        <w:tc>
          <w:tcPr>
            <w:tcW w:w="2338" w:type="dxa"/>
          </w:tcPr>
          <w:p w14:paraId="2D127EE6" w14:textId="7D1535CC" w:rsidR="006534C5" w:rsidRDefault="006534C5">
            <w:proofErr w:type="spellStart"/>
            <w:r w:rsidRPr="006F5A03">
              <w:rPr>
                <w:highlight w:val="yellow"/>
              </w:rPr>
              <w:t>Resmann</w:t>
            </w:r>
            <w:proofErr w:type="spellEnd"/>
            <w:r w:rsidR="006F5A03">
              <w:t xml:space="preserve"> in at 5:36p</w:t>
            </w:r>
          </w:p>
        </w:tc>
        <w:tc>
          <w:tcPr>
            <w:tcW w:w="2338" w:type="dxa"/>
          </w:tcPr>
          <w:p w14:paraId="399AF8AD" w14:textId="5346F481" w:rsidR="006534C5" w:rsidRDefault="006534C5">
            <w:r w:rsidRPr="00924C6B">
              <w:rPr>
                <w:highlight w:val="yellow"/>
              </w:rPr>
              <w:t>Sappington</w:t>
            </w:r>
          </w:p>
        </w:tc>
      </w:tr>
      <w:tr w:rsidR="006534C5" w14:paraId="5337A1C8" w14:textId="77777777" w:rsidTr="00C258AC">
        <w:tc>
          <w:tcPr>
            <w:tcW w:w="2337" w:type="dxa"/>
          </w:tcPr>
          <w:p w14:paraId="6174E500" w14:textId="5EBD3F96" w:rsidR="006534C5" w:rsidRPr="00924C6B" w:rsidRDefault="006534C5">
            <w:r w:rsidRPr="00924C6B">
              <w:rPr>
                <w:highlight w:val="yellow"/>
              </w:rPr>
              <w:t>Taul</w:t>
            </w:r>
          </w:p>
        </w:tc>
        <w:tc>
          <w:tcPr>
            <w:tcW w:w="2337" w:type="dxa"/>
          </w:tcPr>
          <w:p w14:paraId="5C822570" w14:textId="5B69540C" w:rsidR="006534C5" w:rsidRPr="00924C6B" w:rsidRDefault="006534C5">
            <w:r w:rsidRPr="00924C6B">
              <w:rPr>
                <w:highlight w:val="yellow"/>
              </w:rPr>
              <w:t>Timmins</w:t>
            </w:r>
            <w:r w:rsidRPr="00924C6B">
              <w:t xml:space="preserve"> </w:t>
            </w:r>
          </w:p>
        </w:tc>
        <w:tc>
          <w:tcPr>
            <w:tcW w:w="2338" w:type="dxa"/>
          </w:tcPr>
          <w:p w14:paraId="07E31DDF" w14:textId="77777777" w:rsidR="006534C5" w:rsidRDefault="006534C5"/>
        </w:tc>
        <w:tc>
          <w:tcPr>
            <w:tcW w:w="2338" w:type="dxa"/>
          </w:tcPr>
          <w:p w14:paraId="2EFDA1DF" w14:textId="77777777" w:rsidR="006534C5" w:rsidRDefault="006534C5"/>
        </w:tc>
      </w:tr>
    </w:tbl>
    <w:p w14:paraId="70E852F9" w14:textId="0920C602" w:rsidR="006534C5" w:rsidRDefault="00924C6B">
      <w:r>
        <w:t xml:space="preserve">Diveley, Bange, Severt, </w:t>
      </w:r>
    </w:p>
    <w:p w14:paraId="3502C1C2" w14:textId="208A606B" w:rsidR="006534C5" w:rsidRPr="0067498D" w:rsidRDefault="0067498D" w:rsidP="006534C5">
      <w:pPr>
        <w:rPr>
          <w:b/>
          <w:bCs/>
        </w:rPr>
      </w:pPr>
      <w:r w:rsidRPr="0067498D">
        <w:rPr>
          <w:b/>
          <w:bCs/>
        </w:rPr>
        <w:t xml:space="preserve">Meeting Agenda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6534C5" w14:paraId="2FE9F027" w14:textId="77777777" w:rsidTr="006534C5">
        <w:tc>
          <w:tcPr>
            <w:tcW w:w="2695" w:type="dxa"/>
            <w:shd w:val="clear" w:color="auto" w:fill="A6A6A6" w:themeFill="background1" w:themeFillShade="A6"/>
          </w:tcPr>
          <w:p w14:paraId="0B9E892C" w14:textId="0642A3A8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>Topic</w:t>
            </w:r>
          </w:p>
        </w:tc>
        <w:tc>
          <w:tcPr>
            <w:tcW w:w="6655" w:type="dxa"/>
            <w:shd w:val="clear" w:color="auto" w:fill="A6A6A6" w:themeFill="background1" w:themeFillShade="A6"/>
          </w:tcPr>
          <w:p w14:paraId="5C0110AF" w14:textId="4FE4CADD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>Notes &amp; Votes</w:t>
            </w:r>
          </w:p>
        </w:tc>
      </w:tr>
      <w:tr w:rsidR="006534C5" w14:paraId="1874BF25" w14:textId="77777777" w:rsidTr="006534C5">
        <w:tc>
          <w:tcPr>
            <w:tcW w:w="2695" w:type="dxa"/>
          </w:tcPr>
          <w:p w14:paraId="3CAED532" w14:textId="6DCE2483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>Call Meeting to Order</w:t>
            </w:r>
          </w:p>
        </w:tc>
        <w:tc>
          <w:tcPr>
            <w:tcW w:w="6655" w:type="dxa"/>
          </w:tcPr>
          <w:p w14:paraId="1A35AE84" w14:textId="7BA8F2BF" w:rsidR="006534C5" w:rsidRDefault="00924C6B" w:rsidP="006534C5">
            <w:r>
              <w:t>5:31p</w:t>
            </w:r>
          </w:p>
        </w:tc>
      </w:tr>
      <w:tr w:rsidR="006534C5" w14:paraId="3C49F7DB" w14:textId="77777777" w:rsidTr="006534C5">
        <w:tc>
          <w:tcPr>
            <w:tcW w:w="2695" w:type="dxa"/>
          </w:tcPr>
          <w:p w14:paraId="51D5A2F7" w14:textId="1D55F09C" w:rsidR="006534C5" w:rsidRPr="006534C5" w:rsidRDefault="006534C5" w:rsidP="006534C5">
            <w:pPr>
              <w:rPr>
                <w:b/>
                <w:bCs/>
              </w:rPr>
            </w:pPr>
            <w:r w:rsidRPr="006534C5">
              <w:rPr>
                <w:b/>
                <w:bCs/>
              </w:rPr>
              <w:t>Review &amp; Approve Minutes from Prior Meeting</w:t>
            </w:r>
          </w:p>
        </w:tc>
        <w:tc>
          <w:tcPr>
            <w:tcW w:w="6655" w:type="dxa"/>
          </w:tcPr>
          <w:p w14:paraId="77488B0C" w14:textId="7CE728DE" w:rsidR="006534C5" w:rsidRDefault="006534C5" w:rsidP="006534C5">
            <w:r>
              <w:t>Motion:</w:t>
            </w:r>
            <w:r w:rsidR="00C94BDA">
              <w:t xml:space="preserve"> </w:t>
            </w:r>
            <w:r w:rsidR="00924C6B">
              <w:t>Sappington</w:t>
            </w:r>
          </w:p>
          <w:p w14:paraId="525460DA" w14:textId="0388C94A" w:rsidR="006534C5" w:rsidRDefault="006534C5" w:rsidP="006534C5">
            <w:r>
              <w:t>Secon</w:t>
            </w:r>
            <w:r w:rsidR="00C258AC">
              <w:t>d</w:t>
            </w:r>
            <w:proofErr w:type="gramStart"/>
            <w:r w:rsidR="00C258AC">
              <w:t xml:space="preserve">:  </w:t>
            </w:r>
            <w:r w:rsidR="00924C6B">
              <w:t>Redman</w:t>
            </w:r>
            <w:proofErr w:type="gramEnd"/>
          </w:p>
          <w:p w14:paraId="0BD9C43C" w14:textId="3D1AF4A8" w:rsidR="006534C5" w:rsidRDefault="006534C5" w:rsidP="006534C5">
            <w:r>
              <w:t xml:space="preserve">All in Favor? </w:t>
            </w:r>
            <w:r w:rsidR="006F5A03">
              <w:t>Y</w:t>
            </w:r>
            <w:r w:rsidR="00924C6B">
              <w:t>es</w:t>
            </w:r>
          </w:p>
        </w:tc>
      </w:tr>
      <w:tr w:rsidR="006534C5" w14:paraId="315D1854" w14:textId="77777777" w:rsidTr="006534C5">
        <w:tc>
          <w:tcPr>
            <w:tcW w:w="2695" w:type="dxa"/>
          </w:tcPr>
          <w:p w14:paraId="7CB66006" w14:textId="752E9F4A" w:rsidR="006534C5" w:rsidRPr="006534C5" w:rsidRDefault="008D6730" w:rsidP="006534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Invite </w:t>
            </w:r>
            <w:r w:rsidR="006534C5" w:rsidRPr="006534C5">
              <w:rPr>
                <w:b/>
                <w:bCs/>
              </w:rPr>
              <w:t xml:space="preserve">Member Comments </w:t>
            </w:r>
          </w:p>
        </w:tc>
        <w:tc>
          <w:tcPr>
            <w:tcW w:w="6655" w:type="dxa"/>
          </w:tcPr>
          <w:p w14:paraId="7B8ED3B7" w14:textId="241F1616" w:rsidR="006534C5" w:rsidRDefault="006F5A03" w:rsidP="006F5A03">
            <w:pPr>
              <w:pStyle w:val="ListParagraph"/>
              <w:numPr>
                <w:ilvl w:val="0"/>
                <w:numId w:val="12"/>
              </w:numPr>
            </w:pPr>
            <w:r w:rsidRPr="007423A9">
              <w:rPr>
                <w:color w:val="FF0000"/>
              </w:rPr>
              <w:t xml:space="preserve">Nikki </w:t>
            </w:r>
            <w:r w:rsidR="00924C6B" w:rsidRPr="007423A9">
              <w:rPr>
                <w:color w:val="FF0000"/>
              </w:rPr>
              <w:t xml:space="preserve">Bange regarding music bingo &gt; please share </w:t>
            </w:r>
            <w:r w:rsidR="00F16092" w:rsidRPr="007423A9">
              <w:rPr>
                <w:color w:val="FF0000"/>
              </w:rPr>
              <w:t>flyer,</w:t>
            </w:r>
            <w:r w:rsidR="00924C6B" w:rsidRPr="007423A9">
              <w:rPr>
                <w:color w:val="FF0000"/>
              </w:rPr>
              <w:t xml:space="preserve"> get tables, </w:t>
            </w:r>
            <w:proofErr w:type="gramStart"/>
            <w:r w:rsidR="00924C6B" w:rsidRPr="007423A9">
              <w:rPr>
                <w:color w:val="FF0000"/>
              </w:rPr>
              <w:t>looking</w:t>
            </w:r>
            <w:proofErr w:type="gramEnd"/>
            <w:r w:rsidR="00924C6B" w:rsidRPr="007423A9">
              <w:rPr>
                <w:color w:val="FF0000"/>
              </w:rPr>
              <w:t xml:space="preserve"> for volunteers, </w:t>
            </w:r>
            <w:proofErr w:type="gramStart"/>
            <w:r w:rsidR="00924C6B" w:rsidRPr="007423A9">
              <w:rPr>
                <w:color w:val="FF0000"/>
              </w:rPr>
              <w:t>asking</w:t>
            </w:r>
            <w:proofErr w:type="gramEnd"/>
            <w:r w:rsidR="00924C6B" w:rsidRPr="007423A9">
              <w:rPr>
                <w:color w:val="FF0000"/>
              </w:rPr>
              <w:t xml:space="preserve"> for donations</w:t>
            </w:r>
            <w:r w:rsidRPr="007423A9">
              <w:rPr>
                <w:color w:val="FF0000"/>
              </w:rPr>
              <w:t xml:space="preserve"> from board members or other families </w:t>
            </w:r>
          </w:p>
        </w:tc>
      </w:tr>
      <w:tr w:rsidR="006534C5" w14:paraId="2C5E2C7B" w14:textId="77777777" w:rsidTr="006534C5">
        <w:tc>
          <w:tcPr>
            <w:tcW w:w="2695" w:type="dxa"/>
          </w:tcPr>
          <w:p w14:paraId="39331CDD" w14:textId="5C0F480A" w:rsidR="006534C5" w:rsidRPr="0067498D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t xml:space="preserve">Financial Report </w:t>
            </w:r>
          </w:p>
          <w:p w14:paraId="55451E19" w14:textId="77777777" w:rsidR="006534C5" w:rsidRPr="0067498D" w:rsidRDefault="006534C5" w:rsidP="006534C5">
            <w:pPr>
              <w:rPr>
                <w:b/>
                <w:bCs/>
              </w:rPr>
            </w:pPr>
          </w:p>
          <w:p w14:paraId="5B7B2A4D" w14:textId="46C9CC06" w:rsidR="006534C5" w:rsidRPr="0067498D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t>Mark Beatty, Treasurer</w:t>
            </w:r>
          </w:p>
        </w:tc>
        <w:tc>
          <w:tcPr>
            <w:tcW w:w="6655" w:type="dxa"/>
          </w:tcPr>
          <w:p w14:paraId="200F2245" w14:textId="5DDA9023" w:rsidR="006534C5" w:rsidRDefault="006534C5" w:rsidP="006534C5">
            <w:r>
              <w:t>Motion:</w:t>
            </w:r>
            <w:r w:rsidR="00493A74">
              <w:t xml:space="preserve"> </w:t>
            </w:r>
            <w:r w:rsidR="007423A9">
              <w:t>Timmins</w:t>
            </w:r>
          </w:p>
          <w:p w14:paraId="294A1EC5" w14:textId="79E3B0BB" w:rsidR="006534C5" w:rsidRDefault="006534C5" w:rsidP="006534C5">
            <w:r>
              <w:t>Second:</w:t>
            </w:r>
            <w:r w:rsidR="007423A9">
              <w:t xml:space="preserve"> McHatton</w:t>
            </w:r>
          </w:p>
          <w:p w14:paraId="65022B6A" w14:textId="00B07676" w:rsidR="006534C5" w:rsidRDefault="006534C5" w:rsidP="006534C5">
            <w:r w:rsidRPr="003808D5">
              <w:rPr>
                <w:highlight w:val="yellow"/>
              </w:rPr>
              <w:t xml:space="preserve">All in Favor? </w:t>
            </w:r>
            <w:r w:rsidR="00C258AC" w:rsidRPr="003808D5">
              <w:rPr>
                <w:highlight w:val="yellow"/>
              </w:rPr>
              <w:t>Yes/</w:t>
            </w:r>
            <w:r w:rsidRPr="003808D5">
              <w:rPr>
                <w:highlight w:val="yellow"/>
              </w:rPr>
              <w:t>No</w:t>
            </w:r>
            <w:r w:rsidR="00D86174" w:rsidRPr="003808D5">
              <w:rPr>
                <w:highlight w:val="yellow"/>
              </w:rPr>
              <w:t>; March board meeting minutes approved</w:t>
            </w:r>
            <w:r w:rsidR="00D86174">
              <w:t xml:space="preserve"> </w:t>
            </w:r>
          </w:p>
          <w:p w14:paraId="78F948E1" w14:textId="77777777" w:rsidR="00012870" w:rsidRDefault="00012870" w:rsidP="006534C5"/>
          <w:p w14:paraId="28EA0A3A" w14:textId="41198276" w:rsidR="00012870" w:rsidRDefault="00012870" w:rsidP="006534C5">
            <w:r>
              <w:t xml:space="preserve">Team Genius Renewal </w:t>
            </w:r>
            <w:r w:rsidR="00277CA1">
              <w:t>$2800</w:t>
            </w:r>
          </w:p>
          <w:p w14:paraId="299E7067" w14:textId="16E640BF" w:rsidR="007423A9" w:rsidRDefault="007423A9" w:rsidP="006534C5">
            <w:r>
              <w:t xml:space="preserve">-Look at what Crossbar offers evaluation platform &gt; BS to </w:t>
            </w:r>
            <w:proofErr w:type="gramStart"/>
            <w:r>
              <w:t>look into</w:t>
            </w:r>
            <w:proofErr w:type="gramEnd"/>
            <w:r>
              <w:t xml:space="preserve"> </w:t>
            </w:r>
          </w:p>
          <w:p w14:paraId="7065DB3C" w14:textId="6927ADC8" w:rsidR="00D57FD1" w:rsidRDefault="00524F2A" w:rsidP="006534C5">
            <w:r>
              <w:t xml:space="preserve">Survey Monkey Renewal </w:t>
            </w:r>
            <w:r w:rsidR="00BD44E4">
              <w:t>$46</w:t>
            </w:r>
            <w:r w:rsidR="00D57FD1">
              <w:t>8</w:t>
            </w:r>
          </w:p>
          <w:p w14:paraId="54F767DA" w14:textId="67EA8805" w:rsidR="007423A9" w:rsidRDefault="007423A9" w:rsidP="006534C5">
            <w:r w:rsidRPr="00D86174">
              <w:rPr>
                <w:highlight w:val="yellow"/>
              </w:rPr>
              <w:t xml:space="preserve">-Motion Beatty, </w:t>
            </w:r>
            <w:r w:rsidR="007D17EA" w:rsidRPr="00D86174">
              <w:rPr>
                <w:highlight w:val="yellow"/>
              </w:rPr>
              <w:t xml:space="preserve">McHatton, all in favor </w:t>
            </w:r>
            <w:proofErr w:type="gramStart"/>
            <w:r w:rsidR="00D86174" w:rsidRPr="00D86174">
              <w:rPr>
                <w:highlight w:val="yellow"/>
              </w:rPr>
              <w:t>to approve</w:t>
            </w:r>
            <w:proofErr w:type="gramEnd"/>
            <w:r w:rsidR="00D86174" w:rsidRPr="00D86174">
              <w:rPr>
                <w:highlight w:val="yellow"/>
              </w:rPr>
              <w:t xml:space="preserve"> $468 expense for Survey Monkey</w:t>
            </w:r>
          </w:p>
          <w:p w14:paraId="4654AF4B" w14:textId="5EE90240" w:rsidR="00D57FD1" w:rsidRDefault="00D57FD1" w:rsidP="006534C5">
            <w:r>
              <w:t>Coach’s Apparel – Survey Selection</w:t>
            </w:r>
            <w:r w:rsidR="00D86174">
              <w:t xml:space="preserve">, will report back </w:t>
            </w:r>
          </w:p>
          <w:p w14:paraId="62B87F9F" w14:textId="77777777" w:rsidR="007423A9" w:rsidRDefault="007423A9" w:rsidP="006534C5"/>
          <w:p w14:paraId="671EC370" w14:textId="3963FBD7" w:rsidR="007423A9" w:rsidRPr="007423A9" w:rsidRDefault="007423A9" w:rsidP="007423A9">
            <w:pPr>
              <w:pStyle w:val="ListParagraph"/>
              <w:numPr>
                <w:ilvl w:val="0"/>
                <w:numId w:val="12"/>
              </w:numPr>
              <w:rPr>
                <w:color w:val="FF0000"/>
              </w:rPr>
            </w:pPr>
            <w:r w:rsidRPr="007423A9">
              <w:rPr>
                <w:color w:val="FF0000"/>
              </w:rPr>
              <w:t xml:space="preserve">Did not operate in deficit for this year </w:t>
            </w:r>
          </w:p>
          <w:p w14:paraId="1F12B95F" w14:textId="760B74DB" w:rsidR="003E565F" w:rsidRDefault="003E565F" w:rsidP="00A931EB"/>
        </w:tc>
      </w:tr>
      <w:tr w:rsidR="006534C5" w14:paraId="2757BED1" w14:textId="77777777" w:rsidTr="006534C5">
        <w:tc>
          <w:tcPr>
            <w:tcW w:w="2695" w:type="dxa"/>
          </w:tcPr>
          <w:p w14:paraId="3B87AF95" w14:textId="1B7DF0A8" w:rsidR="006534C5" w:rsidRPr="0067498D" w:rsidRDefault="003E565F" w:rsidP="006534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Club Operations/Business Items </w:t>
            </w:r>
          </w:p>
        </w:tc>
        <w:tc>
          <w:tcPr>
            <w:tcW w:w="6655" w:type="dxa"/>
          </w:tcPr>
          <w:p w14:paraId="3AE2502E" w14:textId="69DAEB75" w:rsidR="0063795C" w:rsidRPr="007D17EA" w:rsidRDefault="0063795C" w:rsidP="0063795C">
            <w:pPr>
              <w:pStyle w:val="ListParagraph"/>
              <w:numPr>
                <w:ilvl w:val="0"/>
                <w:numId w:val="9"/>
              </w:numPr>
            </w:pPr>
            <w:r w:rsidRPr="00D57FD1">
              <w:t xml:space="preserve">Board of Directors Vote </w:t>
            </w:r>
            <w:proofErr w:type="gramStart"/>
            <w:r w:rsidRPr="00D57FD1">
              <w:t xml:space="preserve">Outcome </w:t>
            </w:r>
            <w:r>
              <w:t>:</w:t>
            </w:r>
            <w:proofErr w:type="gramEnd"/>
            <w:r>
              <w:t xml:space="preserve">  </w:t>
            </w:r>
            <w:r w:rsidRPr="007D17EA">
              <w:rPr>
                <w:color w:val="FF0000"/>
              </w:rPr>
              <w:t xml:space="preserve">Dan Guarino, Micah Redman, Josh Timmins </w:t>
            </w:r>
          </w:p>
          <w:p w14:paraId="2D373EAE" w14:textId="422DD9D8" w:rsidR="007D17EA" w:rsidRPr="007D17EA" w:rsidRDefault="007D17EA" w:rsidP="007D17EA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7D17EA">
              <w:rPr>
                <w:color w:val="FF0000"/>
              </w:rPr>
              <w:t xml:space="preserve">Last meeting for Hayden, new members sworn in next meeting </w:t>
            </w:r>
            <w:r w:rsidR="003808D5">
              <w:rPr>
                <w:color w:val="FF0000"/>
              </w:rPr>
              <w:t xml:space="preserve">on 4/23/26 </w:t>
            </w:r>
          </w:p>
          <w:p w14:paraId="303C3142" w14:textId="3815E440" w:rsidR="00866BBF" w:rsidRDefault="00866BBF" w:rsidP="003E565F">
            <w:pPr>
              <w:pStyle w:val="ListParagraph"/>
              <w:numPr>
                <w:ilvl w:val="0"/>
                <w:numId w:val="9"/>
              </w:numPr>
            </w:pPr>
            <w:r w:rsidRPr="00D3113A">
              <w:t>Mo Hockey/Central States Updates</w:t>
            </w:r>
            <w:r w:rsidR="00D3113A">
              <w:t xml:space="preserve"> (Note: Valley Hockey Proposal) </w:t>
            </w:r>
          </w:p>
          <w:p w14:paraId="119CD7B0" w14:textId="568925AB" w:rsidR="007D17EA" w:rsidRPr="00D3113A" w:rsidRDefault="007D17EA" w:rsidP="007D17EA">
            <w:pPr>
              <w:pStyle w:val="ListParagraph"/>
              <w:numPr>
                <w:ilvl w:val="1"/>
                <w:numId w:val="9"/>
              </w:numPr>
            </w:pPr>
            <w:r>
              <w:rPr>
                <w:color w:val="FF0000"/>
              </w:rPr>
              <w:t xml:space="preserve">Spring season in session; going well </w:t>
            </w:r>
          </w:p>
          <w:p w14:paraId="571E360E" w14:textId="75A83B11" w:rsidR="0026545D" w:rsidRDefault="0026545D" w:rsidP="0026545D">
            <w:pPr>
              <w:pStyle w:val="ListParagraph"/>
              <w:numPr>
                <w:ilvl w:val="0"/>
                <w:numId w:val="9"/>
              </w:numPr>
            </w:pPr>
            <w:r w:rsidRPr="00D3113A">
              <w:t>Scheduling Updates</w:t>
            </w:r>
          </w:p>
          <w:p w14:paraId="7AD31487" w14:textId="4ADBF1D0" w:rsidR="007D17EA" w:rsidRPr="007D17EA" w:rsidRDefault="007D17EA" w:rsidP="007D17EA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7D17EA">
              <w:rPr>
                <w:color w:val="FF0000"/>
              </w:rPr>
              <w:t xml:space="preserve">Off season ice is bought </w:t>
            </w:r>
          </w:p>
          <w:p w14:paraId="32E8D68A" w14:textId="773A1FF5" w:rsidR="00BF3B73" w:rsidRDefault="00BF3B73" w:rsidP="0026545D">
            <w:pPr>
              <w:pStyle w:val="ListParagraph"/>
              <w:numPr>
                <w:ilvl w:val="0"/>
                <w:numId w:val="9"/>
              </w:numPr>
            </w:pPr>
            <w:r w:rsidRPr="00D3113A">
              <w:t>SIIH Board Update</w:t>
            </w:r>
          </w:p>
          <w:p w14:paraId="7772C23C" w14:textId="2E2A8234" w:rsidR="007D17EA" w:rsidRPr="007D17EA" w:rsidRDefault="007D17EA" w:rsidP="007D17EA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7D17EA">
              <w:rPr>
                <w:color w:val="FF0000"/>
              </w:rPr>
              <w:t>Mo hockey application submitted for new club</w:t>
            </w:r>
          </w:p>
          <w:p w14:paraId="1E2182B9" w14:textId="1361667D" w:rsidR="007D17EA" w:rsidRPr="007D17EA" w:rsidRDefault="007D17EA" w:rsidP="007D17EA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7D17EA">
              <w:rPr>
                <w:color w:val="FF0000"/>
              </w:rPr>
              <w:lastRenderedPageBreak/>
              <w:t>Ice Hawks agreed to not use SIIH logo</w:t>
            </w:r>
          </w:p>
          <w:p w14:paraId="5830D398" w14:textId="067A3DAE" w:rsidR="007D17EA" w:rsidRPr="007D17EA" w:rsidRDefault="007D17EA" w:rsidP="007D17EA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7D17EA">
              <w:rPr>
                <w:color w:val="FF0000"/>
              </w:rPr>
              <w:t>Gunner working on bylaws</w:t>
            </w:r>
          </w:p>
          <w:p w14:paraId="12C377AE" w14:textId="22D966DF" w:rsidR="007D17EA" w:rsidRPr="007D17EA" w:rsidRDefault="007D17EA" w:rsidP="007D17EA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7D17EA">
              <w:rPr>
                <w:color w:val="FF0000"/>
              </w:rPr>
              <w:t xml:space="preserve">Others working on Crossbar, 501c, etc. </w:t>
            </w:r>
          </w:p>
          <w:p w14:paraId="02F35F18" w14:textId="179A113A" w:rsidR="00BF3B73" w:rsidRDefault="00BF3B73" w:rsidP="0026545D">
            <w:pPr>
              <w:pStyle w:val="ListParagraph"/>
              <w:numPr>
                <w:ilvl w:val="0"/>
                <w:numId w:val="9"/>
              </w:numPr>
            </w:pPr>
            <w:r w:rsidRPr="00D3113A">
              <w:t>Sting Board Update</w:t>
            </w:r>
          </w:p>
          <w:p w14:paraId="6D314E69" w14:textId="6C153425" w:rsidR="007D17EA" w:rsidRPr="00904AE1" w:rsidRDefault="00904AE1" w:rsidP="007D17EA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904AE1">
              <w:rPr>
                <w:color w:val="FF0000"/>
              </w:rPr>
              <w:t xml:space="preserve">Nothing to update </w:t>
            </w:r>
          </w:p>
          <w:p w14:paraId="4FC2C9C5" w14:textId="17114256" w:rsidR="00123FB1" w:rsidRDefault="00123FB1" w:rsidP="00621ADF">
            <w:pPr>
              <w:pStyle w:val="ListParagraph"/>
              <w:numPr>
                <w:ilvl w:val="0"/>
                <w:numId w:val="9"/>
              </w:numPr>
            </w:pPr>
            <w:r w:rsidRPr="00D3113A">
              <w:t xml:space="preserve">8U Notification from Durso </w:t>
            </w:r>
          </w:p>
          <w:p w14:paraId="5A1C745C" w14:textId="7D4E913B" w:rsidR="00C04323" w:rsidRDefault="00C04323" w:rsidP="00C04323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 w:rsidRPr="00C04323">
              <w:rPr>
                <w:color w:val="FF0000"/>
              </w:rPr>
              <w:t xml:space="preserve">Discussion regarding awesome 8’s and full ice </w:t>
            </w:r>
          </w:p>
          <w:p w14:paraId="439E48D2" w14:textId="31FCF951" w:rsidR="00C04323" w:rsidRDefault="00C04323" w:rsidP="00C04323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Is there a MO hockey rule preventing full ice? </w:t>
            </w:r>
          </w:p>
          <w:p w14:paraId="6F30FA48" w14:textId="7B7C866B" w:rsidR="00C04323" w:rsidRPr="00C04323" w:rsidRDefault="00C04323" w:rsidP="00C04323">
            <w:pPr>
              <w:pStyle w:val="ListParagraph"/>
              <w:numPr>
                <w:ilvl w:val="1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New president: Julie Jordan </w:t>
            </w:r>
          </w:p>
          <w:p w14:paraId="6816AE3D" w14:textId="1173F3BC" w:rsidR="00A54CB4" w:rsidRDefault="005848F0" w:rsidP="0063795C">
            <w:pPr>
              <w:pStyle w:val="ListParagraph"/>
              <w:numPr>
                <w:ilvl w:val="0"/>
                <w:numId w:val="9"/>
              </w:numPr>
            </w:pPr>
            <w:r w:rsidRPr="00D57FD1">
              <w:t>End of Season Survey</w:t>
            </w:r>
            <w:r w:rsidR="0033751B" w:rsidRPr="00D57FD1">
              <w:t xml:space="preserve"> </w:t>
            </w:r>
            <w:r w:rsidR="00D3113A" w:rsidRPr="00D57FD1">
              <w:t xml:space="preserve">– 266 Surveys Completed, Recap at </w:t>
            </w:r>
            <w:r w:rsidR="002A1506" w:rsidRPr="00D57FD1">
              <w:t xml:space="preserve">Annual </w:t>
            </w:r>
            <w:proofErr w:type="gramStart"/>
            <w:r w:rsidR="002A1506" w:rsidRPr="00D57FD1">
              <w:t xml:space="preserve">Meeting  </w:t>
            </w:r>
            <w:r w:rsidR="00217AC3">
              <w:t>on</w:t>
            </w:r>
            <w:proofErr w:type="gramEnd"/>
            <w:r w:rsidR="00217AC3">
              <w:t xml:space="preserve"> 4/23/26</w:t>
            </w:r>
          </w:p>
          <w:p w14:paraId="20D62EF6" w14:textId="273BEB06" w:rsidR="00C04323" w:rsidRPr="00D57FD1" w:rsidRDefault="00C04323" w:rsidP="00C04323">
            <w:pPr>
              <w:pStyle w:val="ListParagraph"/>
              <w:numPr>
                <w:ilvl w:val="1"/>
                <w:numId w:val="9"/>
              </w:numPr>
            </w:pPr>
            <w:r>
              <w:rPr>
                <w:color w:val="FF0000"/>
              </w:rPr>
              <w:t xml:space="preserve">Will bring re-cap to annual meeting </w:t>
            </w:r>
          </w:p>
          <w:p w14:paraId="45413E47" w14:textId="77777777" w:rsidR="009119AB" w:rsidRDefault="00734FA0" w:rsidP="009119AB">
            <w:pPr>
              <w:pStyle w:val="ListParagraph"/>
              <w:numPr>
                <w:ilvl w:val="0"/>
                <w:numId w:val="9"/>
              </w:numPr>
            </w:pPr>
            <w:r>
              <w:t>Off-Season Project</w:t>
            </w:r>
            <w:r w:rsidR="009119AB">
              <w:t xml:space="preserve"> – Shed Clean Up </w:t>
            </w:r>
          </w:p>
          <w:p w14:paraId="20018D21" w14:textId="23FBDDB6" w:rsidR="00904AE1" w:rsidRPr="00904AE1" w:rsidRDefault="00904AE1" w:rsidP="00904AE1">
            <w:pPr>
              <w:pStyle w:val="ListParagraph"/>
              <w:numPr>
                <w:ilvl w:val="1"/>
                <w:numId w:val="9"/>
              </w:numPr>
            </w:pPr>
            <w:proofErr w:type="gramStart"/>
            <w:r>
              <w:rPr>
                <w:color w:val="FF0000"/>
              </w:rPr>
              <w:t>Needs</w:t>
            </w:r>
            <w:proofErr w:type="gramEnd"/>
            <w:r>
              <w:rPr>
                <w:color w:val="FF0000"/>
              </w:rPr>
              <w:t xml:space="preserve"> to </w:t>
            </w:r>
            <w:r w:rsidR="00217AC3">
              <w:rPr>
                <w:color w:val="FF0000"/>
              </w:rPr>
              <w:t xml:space="preserve">be </w:t>
            </w:r>
            <w:r>
              <w:rPr>
                <w:color w:val="FF0000"/>
              </w:rPr>
              <w:t xml:space="preserve">done; needs to get stuff cleaned out </w:t>
            </w:r>
          </w:p>
          <w:p w14:paraId="3C3FD68B" w14:textId="01DE43CD" w:rsidR="00904AE1" w:rsidRDefault="00904AE1" w:rsidP="00904AE1">
            <w:pPr>
              <w:pStyle w:val="ListParagraph"/>
              <w:numPr>
                <w:ilvl w:val="1"/>
                <w:numId w:val="9"/>
              </w:numPr>
            </w:pPr>
            <w:r>
              <w:rPr>
                <w:color w:val="FF0000"/>
              </w:rPr>
              <w:t>Look at doing with board meeting (next month)</w:t>
            </w:r>
            <w:r w:rsidR="00217AC3">
              <w:rPr>
                <w:color w:val="FF0000"/>
              </w:rPr>
              <w:t xml:space="preserve">; all </w:t>
            </w:r>
            <w:r w:rsidR="00D84808">
              <w:rPr>
                <w:color w:val="FF0000"/>
              </w:rPr>
              <w:t>board to help</w:t>
            </w:r>
          </w:p>
          <w:p w14:paraId="00F2A5AD" w14:textId="77777777" w:rsidR="00904AE1" w:rsidRDefault="009119AB" w:rsidP="009045EF">
            <w:pPr>
              <w:pStyle w:val="ListParagraph"/>
              <w:numPr>
                <w:ilvl w:val="0"/>
                <w:numId w:val="9"/>
              </w:numPr>
            </w:pPr>
            <w:r>
              <w:t>Off-Season Project – Re-String Nets</w:t>
            </w:r>
          </w:p>
          <w:p w14:paraId="5F67ACA9" w14:textId="05EE5019" w:rsidR="008C11C1" w:rsidRDefault="00904AE1" w:rsidP="00904AE1">
            <w:pPr>
              <w:pStyle w:val="ListParagraph"/>
              <w:numPr>
                <w:ilvl w:val="1"/>
                <w:numId w:val="9"/>
              </w:numPr>
            </w:pPr>
            <w:r>
              <w:rPr>
                <w:color w:val="FF0000"/>
              </w:rPr>
              <w:t>GC will not do this &gt; Nets would need to be picked up from Granite and brought to EAIA. Tyler will handle re-stringing and order the nets, TBL to pay</w:t>
            </w:r>
            <w:r w:rsidR="00D84808">
              <w:rPr>
                <w:color w:val="FF0000"/>
              </w:rPr>
              <w:t xml:space="preserve"> costs</w:t>
            </w:r>
            <w:r w:rsidR="009119AB">
              <w:t xml:space="preserve"> </w:t>
            </w:r>
            <w:r w:rsidR="00A533BE" w:rsidRPr="00D3113A">
              <w:t xml:space="preserve"> </w:t>
            </w:r>
          </w:p>
        </w:tc>
      </w:tr>
      <w:tr w:rsidR="006534C5" w14:paraId="2C46DC17" w14:textId="77777777" w:rsidTr="006534C5">
        <w:tc>
          <w:tcPr>
            <w:tcW w:w="2695" w:type="dxa"/>
          </w:tcPr>
          <w:p w14:paraId="38EBCFA1" w14:textId="164BAD41" w:rsidR="006534C5" w:rsidRPr="0067498D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lastRenderedPageBreak/>
              <w:t>Upcoming Key Dates</w:t>
            </w:r>
          </w:p>
        </w:tc>
        <w:tc>
          <w:tcPr>
            <w:tcW w:w="6655" w:type="dxa"/>
          </w:tcPr>
          <w:p w14:paraId="0B5F241D" w14:textId="5BF44D02" w:rsidR="00D81DF6" w:rsidRPr="00A54CB4" w:rsidRDefault="00B64F3F" w:rsidP="00A54CB4">
            <w:pPr>
              <w:rPr>
                <w:b/>
                <w:bCs/>
              </w:rPr>
            </w:pPr>
            <w:r w:rsidRPr="00DC53D8">
              <w:rPr>
                <w:b/>
                <w:bCs/>
              </w:rPr>
              <w:t xml:space="preserve">Events: </w:t>
            </w:r>
          </w:p>
          <w:p w14:paraId="2F557B0B" w14:textId="2FED8F3F" w:rsidR="00A95079" w:rsidRDefault="00A95079" w:rsidP="00A95079">
            <w:pPr>
              <w:pStyle w:val="ListParagraph"/>
              <w:numPr>
                <w:ilvl w:val="0"/>
                <w:numId w:val="10"/>
              </w:numPr>
            </w:pPr>
            <w:r>
              <w:t xml:space="preserve">Music Bingo Fundraiser – </w:t>
            </w:r>
            <w:r w:rsidR="005E1BF1">
              <w:t>5/</w:t>
            </w:r>
            <w:r w:rsidR="003F50A2">
              <w:t>1</w:t>
            </w:r>
            <w:r w:rsidR="005E1BF1">
              <w:t>/26</w:t>
            </w:r>
          </w:p>
          <w:p w14:paraId="5CC1C334" w14:textId="5A94C08E" w:rsidR="009119AB" w:rsidRDefault="009119AB" w:rsidP="00A95079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DawgNation</w:t>
            </w:r>
            <w:proofErr w:type="spellEnd"/>
            <w:r>
              <w:t xml:space="preserve"> </w:t>
            </w:r>
            <w:r w:rsidR="009045EF">
              <w:t>–</w:t>
            </w:r>
            <w:r>
              <w:t xml:space="preserve"> </w:t>
            </w:r>
            <w:r w:rsidR="009045EF">
              <w:t>July 15-19</w:t>
            </w:r>
          </w:p>
          <w:p w14:paraId="1BF40B83" w14:textId="58ECC330" w:rsidR="00A03C2F" w:rsidRDefault="00A03C2F" w:rsidP="00A95079">
            <w:pPr>
              <w:pStyle w:val="ListParagraph"/>
              <w:numPr>
                <w:ilvl w:val="0"/>
                <w:numId w:val="10"/>
              </w:numPr>
            </w:pPr>
            <w:r>
              <w:t xml:space="preserve">Golf Tournament </w:t>
            </w:r>
          </w:p>
          <w:p w14:paraId="0941A869" w14:textId="39A2DC36" w:rsidR="00A03C2F" w:rsidRDefault="00A03C2F" w:rsidP="00A03C2F">
            <w:pPr>
              <w:pStyle w:val="ListParagraph"/>
              <w:numPr>
                <w:ilvl w:val="1"/>
                <w:numId w:val="10"/>
              </w:numPr>
            </w:pPr>
            <w:r>
              <w:t xml:space="preserve">May consider date change </w:t>
            </w:r>
          </w:p>
          <w:p w14:paraId="45DF3605" w14:textId="315CFC48" w:rsidR="00AB552D" w:rsidRDefault="00AB552D" w:rsidP="005E1BF1">
            <w:pPr>
              <w:ind w:left="360"/>
            </w:pPr>
          </w:p>
          <w:p w14:paraId="6EB2EBCC" w14:textId="17ABF702" w:rsidR="0067498D" w:rsidRPr="009D5149" w:rsidRDefault="006534C5" w:rsidP="006534C5">
            <w:pPr>
              <w:rPr>
                <w:b/>
                <w:bCs/>
              </w:rPr>
            </w:pPr>
            <w:r w:rsidRPr="0067498D">
              <w:rPr>
                <w:b/>
                <w:bCs/>
              </w:rPr>
              <w:t xml:space="preserve">Upcoming Meeting Dates: </w:t>
            </w:r>
          </w:p>
          <w:p w14:paraId="7B226F21" w14:textId="41754FEA" w:rsidR="00A931EB" w:rsidRDefault="00C8792B" w:rsidP="006534C5">
            <w:r>
              <w:t>April 9</w:t>
            </w:r>
            <w:r w:rsidRPr="00C8792B">
              <w:rPr>
                <w:vertAlign w:val="superscript"/>
              </w:rPr>
              <w:t>th</w:t>
            </w:r>
            <w:r>
              <w:t xml:space="preserve"> </w:t>
            </w:r>
            <w:r w:rsidR="00A931EB">
              <w:t xml:space="preserve">– </w:t>
            </w:r>
            <w:r w:rsidR="009045EF">
              <w:t>Regular Meeting</w:t>
            </w:r>
          </w:p>
          <w:p w14:paraId="0AA55529" w14:textId="3E414B72" w:rsidR="009045EF" w:rsidRDefault="009045EF" w:rsidP="006534C5">
            <w:r>
              <w:t xml:space="preserve">April </w:t>
            </w:r>
            <w:r w:rsidR="00012870">
              <w:t>23</w:t>
            </w:r>
            <w:r w:rsidR="00012870" w:rsidRPr="00012870">
              <w:rPr>
                <w:vertAlign w:val="superscript"/>
              </w:rPr>
              <w:t>rd</w:t>
            </w:r>
            <w:r w:rsidR="00012870">
              <w:t xml:space="preserve"> – Annual Meeting </w:t>
            </w:r>
            <w:r w:rsidR="00E15B3D">
              <w:t>(Primary Topics:  Year in Review, 2026-2027 Budget</w:t>
            </w:r>
            <w:r w:rsidR="0015128B">
              <w:t>, Officer Elections)</w:t>
            </w:r>
          </w:p>
          <w:p w14:paraId="35E758FB" w14:textId="655F36F7" w:rsidR="00A931EB" w:rsidRDefault="009946C7" w:rsidP="006534C5">
            <w:r>
              <w:t>May 14</w:t>
            </w:r>
            <w:r w:rsidRPr="009946C7">
              <w:rPr>
                <w:vertAlign w:val="superscript"/>
              </w:rPr>
              <w:t>th</w:t>
            </w:r>
            <w:r>
              <w:t xml:space="preserve"> – May Meeting</w:t>
            </w:r>
          </w:p>
          <w:p w14:paraId="49891DBE" w14:textId="42F31916" w:rsidR="00B64F3F" w:rsidRDefault="00B64F3F" w:rsidP="006534C5"/>
        </w:tc>
      </w:tr>
      <w:tr w:rsidR="003C68C2" w14:paraId="53954C8C" w14:textId="77777777" w:rsidTr="006534C5">
        <w:tc>
          <w:tcPr>
            <w:tcW w:w="2695" w:type="dxa"/>
          </w:tcPr>
          <w:p w14:paraId="599FF60F" w14:textId="77777777" w:rsidR="003C68C2" w:rsidRDefault="003C68C2" w:rsidP="006534C5">
            <w:pPr>
              <w:rPr>
                <w:b/>
                <w:bCs/>
              </w:rPr>
            </w:pPr>
            <w:r>
              <w:rPr>
                <w:b/>
                <w:bCs/>
              </w:rPr>
              <w:t>Closed Session</w:t>
            </w:r>
          </w:p>
          <w:p w14:paraId="2A306C43" w14:textId="77777777" w:rsidR="00124048" w:rsidRDefault="00124048" w:rsidP="006534C5">
            <w:pPr>
              <w:rPr>
                <w:b/>
                <w:bCs/>
              </w:rPr>
            </w:pPr>
          </w:p>
          <w:p w14:paraId="47B65BE6" w14:textId="1EDB51D4" w:rsidR="00124048" w:rsidRPr="0067498D" w:rsidRDefault="00124048" w:rsidP="006534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(on an as needed basis) </w:t>
            </w:r>
          </w:p>
        </w:tc>
        <w:tc>
          <w:tcPr>
            <w:tcW w:w="6655" w:type="dxa"/>
          </w:tcPr>
          <w:p w14:paraId="5B4189DA" w14:textId="3AABAA3B" w:rsidR="009D5149" w:rsidRDefault="00637558" w:rsidP="00C8792B">
            <w:r>
              <w:t xml:space="preserve">(2 Items) </w:t>
            </w:r>
          </w:p>
          <w:p w14:paraId="7DE54480" w14:textId="3CD51A48" w:rsidR="00842C41" w:rsidRDefault="00842C41" w:rsidP="00C8792B">
            <w:r>
              <w:t xml:space="preserve"> </w:t>
            </w:r>
          </w:p>
          <w:p w14:paraId="39F05262" w14:textId="4ADFE1BB" w:rsidR="003C68C2" w:rsidRDefault="003C68C2" w:rsidP="009262D1">
            <w:pPr>
              <w:pStyle w:val="ListParagraph"/>
            </w:pPr>
          </w:p>
        </w:tc>
      </w:tr>
      <w:tr w:rsidR="001C021C" w14:paraId="61E0D8F1" w14:textId="77777777" w:rsidTr="006534C5">
        <w:tc>
          <w:tcPr>
            <w:tcW w:w="2695" w:type="dxa"/>
          </w:tcPr>
          <w:p w14:paraId="3D7016B8" w14:textId="77777777" w:rsidR="001C021C" w:rsidRDefault="001C021C" w:rsidP="006534C5">
            <w:pPr>
              <w:rPr>
                <w:b/>
                <w:bCs/>
              </w:rPr>
            </w:pPr>
          </w:p>
        </w:tc>
        <w:tc>
          <w:tcPr>
            <w:tcW w:w="6655" w:type="dxa"/>
          </w:tcPr>
          <w:p w14:paraId="10247673" w14:textId="77777777" w:rsidR="001C021C" w:rsidRDefault="001C021C" w:rsidP="00C8792B"/>
        </w:tc>
      </w:tr>
      <w:bookmarkEnd w:id="0"/>
    </w:tbl>
    <w:p w14:paraId="3E898DF9" w14:textId="03FE5228" w:rsidR="006534C5" w:rsidRDefault="006534C5" w:rsidP="006534C5"/>
    <w:sectPr w:rsidR="006534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8220" w14:textId="77777777" w:rsidR="00C001B8" w:rsidRDefault="00C001B8" w:rsidP="006534C5">
      <w:pPr>
        <w:spacing w:after="0" w:line="240" w:lineRule="auto"/>
      </w:pPr>
      <w:r>
        <w:separator/>
      </w:r>
    </w:p>
  </w:endnote>
  <w:endnote w:type="continuationSeparator" w:id="0">
    <w:p w14:paraId="79C7A49D" w14:textId="77777777" w:rsidR="00C001B8" w:rsidRDefault="00C001B8" w:rsidP="0065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D9AA9" w14:textId="77777777" w:rsidR="00C001B8" w:rsidRDefault="00C001B8" w:rsidP="006534C5">
      <w:pPr>
        <w:spacing w:after="0" w:line="240" w:lineRule="auto"/>
      </w:pPr>
      <w:r>
        <w:separator/>
      </w:r>
    </w:p>
  </w:footnote>
  <w:footnote w:type="continuationSeparator" w:id="0">
    <w:p w14:paraId="64A2B227" w14:textId="77777777" w:rsidR="00C001B8" w:rsidRDefault="00C001B8" w:rsidP="0065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4C5A" w14:textId="543FA366" w:rsidR="006534C5" w:rsidRDefault="006534C5" w:rsidP="006534C5">
    <w:pPr>
      <w:pStyle w:val="Heading2"/>
    </w:pPr>
    <w:r>
      <w:t xml:space="preserve">Twin Bridges Lightning Hockey Club Monthly Meeting | </w:t>
    </w:r>
    <w:r w:rsidR="00D3113A">
      <w:t xml:space="preserve">April </w:t>
    </w:r>
    <w:r w:rsidR="00A931EB"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01A"/>
    <w:multiLevelType w:val="hybridMultilevel"/>
    <w:tmpl w:val="426E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76023"/>
    <w:multiLevelType w:val="hybridMultilevel"/>
    <w:tmpl w:val="3BA6A5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523D"/>
    <w:multiLevelType w:val="hybridMultilevel"/>
    <w:tmpl w:val="47283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2C6E"/>
    <w:multiLevelType w:val="hybridMultilevel"/>
    <w:tmpl w:val="A850A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E4293"/>
    <w:multiLevelType w:val="hybridMultilevel"/>
    <w:tmpl w:val="4912C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731AB"/>
    <w:multiLevelType w:val="hybridMultilevel"/>
    <w:tmpl w:val="5E543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7DFE"/>
    <w:multiLevelType w:val="hybridMultilevel"/>
    <w:tmpl w:val="B3DE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0D62"/>
    <w:multiLevelType w:val="hybridMultilevel"/>
    <w:tmpl w:val="25B289A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4A055537"/>
    <w:multiLevelType w:val="hybridMultilevel"/>
    <w:tmpl w:val="D2188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81707"/>
    <w:multiLevelType w:val="hybridMultilevel"/>
    <w:tmpl w:val="5B66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663B9"/>
    <w:multiLevelType w:val="hybridMultilevel"/>
    <w:tmpl w:val="EFCE3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E274B"/>
    <w:multiLevelType w:val="hybridMultilevel"/>
    <w:tmpl w:val="34EE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47956"/>
    <w:multiLevelType w:val="hybridMultilevel"/>
    <w:tmpl w:val="4E3A84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445690">
    <w:abstractNumId w:val="1"/>
  </w:num>
  <w:num w:numId="2" w16cid:durableId="1825123741">
    <w:abstractNumId w:val="5"/>
  </w:num>
  <w:num w:numId="3" w16cid:durableId="114837728">
    <w:abstractNumId w:val="12"/>
  </w:num>
  <w:num w:numId="4" w16cid:durableId="954364824">
    <w:abstractNumId w:val="10"/>
  </w:num>
  <w:num w:numId="5" w16cid:durableId="763040969">
    <w:abstractNumId w:val="3"/>
  </w:num>
  <w:num w:numId="6" w16cid:durableId="1143619151">
    <w:abstractNumId w:val="2"/>
  </w:num>
  <w:num w:numId="7" w16cid:durableId="361706336">
    <w:abstractNumId w:val="6"/>
  </w:num>
  <w:num w:numId="8" w16cid:durableId="1814979357">
    <w:abstractNumId w:val="0"/>
  </w:num>
  <w:num w:numId="9" w16cid:durableId="681974656">
    <w:abstractNumId w:val="7"/>
  </w:num>
  <w:num w:numId="10" w16cid:durableId="504051167">
    <w:abstractNumId w:val="11"/>
  </w:num>
  <w:num w:numId="11" w16cid:durableId="523633258">
    <w:abstractNumId w:val="9"/>
  </w:num>
  <w:num w:numId="12" w16cid:durableId="64036656">
    <w:abstractNumId w:val="4"/>
  </w:num>
  <w:num w:numId="13" w16cid:durableId="7965342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C5"/>
    <w:rsid w:val="00004C83"/>
    <w:rsid w:val="0000702D"/>
    <w:rsid w:val="00012870"/>
    <w:rsid w:val="00081537"/>
    <w:rsid w:val="000924B4"/>
    <w:rsid w:val="000A0D3B"/>
    <w:rsid w:val="000B2484"/>
    <w:rsid w:val="000E0E97"/>
    <w:rsid w:val="000E755B"/>
    <w:rsid w:val="000F44FF"/>
    <w:rsid w:val="00113930"/>
    <w:rsid w:val="00123FB1"/>
    <w:rsid w:val="00124048"/>
    <w:rsid w:val="0015128B"/>
    <w:rsid w:val="001577D1"/>
    <w:rsid w:val="00175109"/>
    <w:rsid w:val="001C021C"/>
    <w:rsid w:val="001E5912"/>
    <w:rsid w:val="00217AC3"/>
    <w:rsid w:val="0022397D"/>
    <w:rsid w:val="0025056B"/>
    <w:rsid w:val="0026545D"/>
    <w:rsid w:val="00277CA1"/>
    <w:rsid w:val="002A1506"/>
    <w:rsid w:val="002B3E0F"/>
    <w:rsid w:val="002D2F2A"/>
    <w:rsid w:val="003103AB"/>
    <w:rsid w:val="00316CE3"/>
    <w:rsid w:val="0033751B"/>
    <w:rsid w:val="0034211F"/>
    <w:rsid w:val="003448F0"/>
    <w:rsid w:val="0037607B"/>
    <w:rsid w:val="003807A3"/>
    <w:rsid w:val="003808D5"/>
    <w:rsid w:val="00382D96"/>
    <w:rsid w:val="00397D25"/>
    <w:rsid w:val="003A4A21"/>
    <w:rsid w:val="003C68C2"/>
    <w:rsid w:val="003D35C0"/>
    <w:rsid w:val="003D4610"/>
    <w:rsid w:val="003E565F"/>
    <w:rsid w:val="003F50A2"/>
    <w:rsid w:val="00404D7A"/>
    <w:rsid w:val="00442403"/>
    <w:rsid w:val="0045220D"/>
    <w:rsid w:val="0046355D"/>
    <w:rsid w:val="00472206"/>
    <w:rsid w:val="00483FED"/>
    <w:rsid w:val="00493A74"/>
    <w:rsid w:val="004B7292"/>
    <w:rsid w:val="00514CA5"/>
    <w:rsid w:val="00524F2A"/>
    <w:rsid w:val="00563A29"/>
    <w:rsid w:val="005848F0"/>
    <w:rsid w:val="005A4F57"/>
    <w:rsid w:val="005E1BF1"/>
    <w:rsid w:val="005E5ABA"/>
    <w:rsid w:val="00621ADF"/>
    <w:rsid w:val="006339FD"/>
    <w:rsid w:val="00637558"/>
    <w:rsid w:val="0063795C"/>
    <w:rsid w:val="00643430"/>
    <w:rsid w:val="006534C5"/>
    <w:rsid w:val="006617BE"/>
    <w:rsid w:val="0067498D"/>
    <w:rsid w:val="006937B9"/>
    <w:rsid w:val="006D7B52"/>
    <w:rsid w:val="006F5A03"/>
    <w:rsid w:val="00700638"/>
    <w:rsid w:val="00734FA0"/>
    <w:rsid w:val="007423A9"/>
    <w:rsid w:val="00753F0E"/>
    <w:rsid w:val="00754049"/>
    <w:rsid w:val="0077194C"/>
    <w:rsid w:val="00773932"/>
    <w:rsid w:val="007D17EA"/>
    <w:rsid w:val="00806195"/>
    <w:rsid w:val="0083697E"/>
    <w:rsid w:val="00842C41"/>
    <w:rsid w:val="00866BBF"/>
    <w:rsid w:val="00876AF8"/>
    <w:rsid w:val="008C11C1"/>
    <w:rsid w:val="008D6730"/>
    <w:rsid w:val="008F0003"/>
    <w:rsid w:val="008F70D7"/>
    <w:rsid w:val="009045EF"/>
    <w:rsid w:val="00904AE1"/>
    <w:rsid w:val="00904CC3"/>
    <w:rsid w:val="009119AB"/>
    <w:rsid w:val="00924C6B"/>
    <w:rsid w:val="009262D1"/>
    <w:rsid w:val="009347CB"/>
    <w:rsid w:val="0095309C"/>
    <w:rsid w:val="00983208"/>
    <w:rsid w:val="009946C7"/>
    <w:rsid w:val="009C5146"/>
    <w:rsid w:val="009D5149"/>
    <w:rsid w:val="009F7C85"/>
    <w:rsid w:val="00A03C2F"/>
    <w:rsid w:val="00A533BE"/>
    <w:rsid w:val="00A54CB4"/>
    <w:rsid w:val="00A931EB"/>
    <w:rsid w:val="00A95079"/>
    <w:rsid w:val="00A972B3"/>
    <w:rsid w:val="00AA79A3"/>
    <w:rsid w:val="00AB552D"/>
    <w:rsid w:val="00AD7DB6"/>
    <w:rsid w:val="00AE1DA2"/>
    <w:rsid w:val="00AF4049"/>
    <w:rsid w:val="00B11BC4"/>
    <w:rsid w:val="00B50615"/>
    <w:rsid w:val="00B52165"/>
    <w:rsid w:val="00B530A1"/>
    <w:rsid w:val="00B64F3F"/>
    <w:rsid w:val="00BD33A3"/>
    <w:rsid w:val="00BD44E4"/>
    <w:rsid w:val="00BE6EC6"/>
    <w:rsid w:val="00BF3B73"/>
    <w:rsid w:val="00C001B8"/>
    <w:rsid w:val="00C04323"/>
    <w:rsid w:val="00C2105E"/>
    <w:rsid w:val="00C258AC"/>
    <w:rsid w:val="00C37242"/>
    <w:rsid w:val="00C80D86"/>
    <w:rsid w:val="00C8792B"/>
    <w:rsid w:val="00C94BDA"/>
    <w:rsid w:val="00CE5B18"/>
    <w:rsid w:val="00CE6D40"/>
    <w:rsid w:val="00D3113A"/>
    <w:rsid w:val="00D57FD1"/>
    <w:rsid w:val="00D73B63"/>
    <w:rsid w:val="00D81DF6"/>
    <w:rsid w:val="00D8371D"/>
    <w:rsid w:val="00D84410"/>
    <w:rsid w:val="00D84808"/>
    <w:rsid w:val="00D86174"/>
    <w:rsid w:val="00DB4DD4"/>
    <w:rsid w:val="00DC53D8"/>
    <w:rsid w:val="00E14A5F"/>
    <w:rsid w:val="00E15B3D"/>
    <w:rsid w:val="00E341E4"/>
    <w:rsid w:val="00E35B05"/>
    <w:rsid w:val="00E61664"/>
    <w:rsid w:val="00E668C2"/>
    <w:rsid w:val="00E86028"/>
    <w:rsid w:val="00EB024C"/>
    <w:rsid w:val="00EB0522"/>
    <w:rsid w:val="00EB4C01"/>
    <w:rsid w:val="00EB5D3A"/>
    <w:rsid w:val="00EC53E6"/>
    <w:rsid w:val="00EF508B"/>
    <w:rsid w:val="00EF5C69"/>
    <w:rsid w:val="00F16092"/>
    <w:rsid w:val="00F46D01"/>
    <w:rsid w:val="00F577C2"/>
    <w:rsid w:val="00F7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2343"/>
  <w15:chartTrackingRefBased/>
  <w15:docId w15:val="{9D326667-4AA7-4449-A725-C5BEF533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3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4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3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4C5"/>
  </w:style>
  <w:style w:type="paragraph" w:styleId="Footer">
    <w:name w:val="footer"/>
    <w:basedOn w:val="Normal"/>
    <w:link w:val="FooterChar"/>
    <w:uiPriority w:val="99"/>
    <w:unhideWhenUsed/>
    <w:rsid w:val="00653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4C5"/>
  </w:style>
  <w:style w:type="table" w:styleId="TableGrid">
    <w:name w:val="Table Grid"/>
    <w:basedOn w:val="TableNormal"/>
    <w:uiPriority w:val="39"/>
    <w:rsid w:val="0065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11</cp:revision>
  <cp:lastPrinted>2026-02-12T22:16:00Z</cp:lastPrinted>
  <dcterms:created xsi:type="dcterms:W3CDTF">2026-04-08T13:52:00Z</dcterms:created>
  <dcterms:modified xsi:type="dcterms:W3CDTF">2026-04-20T17:41:00Z</dcterms:modified>
</cp:coreProperties>
</file>